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177" w:type="dxa"/>
        <w:tblInd w:w="-572" w:type="dxa"/>
        <w:tblLayout w:type="fixed"/>
        <w:tblLook w:val="04A0" w:firstRow="1" w:lastRow="0" w:firstColumn="1" w:lastColumn="0" w:noHBand="0" w:noVBand="1"/>
      </w:tblPr>
      <w:tblGrid>
        <w:gridCol w:w="1276"/>
        <w:gridCol w:w="4567"/>
        <w:gridCol w:w="4621"/>
        <w:gridCol w:w="3713"/>
      </w:tblGrid>
      <w:tr w:rsidR="00982DB3" w:rsidRPr="00506F23" w14:paraId="260035E3" w14:textId="77777777" w:rsidTr="00632D4F">
        <w:trPr>
          <w:trHeight w:val="416"/>
        </w:trPr>
        <w:tc>
          <w:tcPr>
            <w:tcW w:w="1276" w:type="dxa"/>
          </w:tcPr>
          <w:p w14:paraId="31F438F2" w14:textId="77777777" w:rsidR="00982DB3" w:rsidRPr="00506F23" w:rsidRDefault="00982DB3" w:rsidP="006109A2">
            <w:pPr>
              <w:spacing w:after="0" w:line="240" w:lineRule="auto"/>
              <w:jc w:val="center"/>
              <w:rPr>
                <w:b/>
                <w:u w:val="single"/>
              </w:rPr>
            </w:pPr>
            <w:bookmarkStart w:id="0" w:name="_Hlk127280298"/>
            <w:r w:rsidRPr="00506F23">
              <w:rPr>
                <w:b/>
                <w:u w:val="single"/>
              </w:rPr>
              <w:t>YEAR 1/2</w:t>
            </w:r>
          </w:p>
          <w:p w14:paraId="672A6659" w14:textId="77777777" w:rsidR="00982DB3" w:rsidRPr="00506F23" w:rsidRDefault="00982DB3" w:rsidP="006109A2">
            <w:pPr>
              <w:spacing w:after="0" w:line="240" w:lineRule="auto"/>
              <w:jc w:val="center"/>
              <w:rPr>
                <w:b/>
              </w:rPr>
            </w:pPr>
          </w:p>
        </w:tc>
        <w:tc>
          <w:tcPr>
            <w:tcW w:w="4567" w:type="dxa"/>
          </w:tcPr>
          <w:p w14:paraId="0A37501D" w14:textId="3A65921E" w:rsidR="00982DB3" w:rsidRPr="006109A2" w:rsidRDefault="00982DB3" w:rsidP="006109A2">
            <w:pPr>
              <w:spacing w:after="0" w:line="240" w:lineRule="auto"/>
              <w:jc w:val="center"/>
              <w:rPr>
                <w:b/>
                <w:u w:val="single"/>
              </w:rPr>
            </w:pPr>
            <w:r w:rsidRPr="00506F23">
              <w:rPr>
                <w:b/>
                <w:u w:val="single"/>
              </w:rPr>
              <w:t>Autumn</w:t>
            </w:r>
          </w:p>
        </w:tc>
        <w:tc>
          <w:tcPr>
            <w:tcW w:w="4621" w:type="dxa"/>
          </w:tcPr>
          <w:p w14:paraId="5DAB6C7B" w14:textId="65A3540D" w:rsidR="00982DB3" w:rsidRPr="006109A2" w:rsidRDefault="00982DB3" w:rsidP="006109A2">
            <w:pPr>
              <w:spacing w:after="0" w:line="240" w:lineRule="auto"/>
              <w:jc w:val="center"/>
              <w:rPr>
                <w:b/>
                <w:u w:val="single"/>
              </w:rPr>
            </w:pPr>
            <w:r w:rsidRPr="00506F23">
              <w:rPr>
                <w:b/>
                <w:u w:val="single"/>
              </w:rPr>
              <w:t>Spring</w:t>
            </w:r>
          </w:p>
        </w:tc>
        <w:tc>
          <w:tcPr>
            <w:tcW w:w="3713" w:type="dxa"/>
          </w:tcPr>
          <w:p w14:paraId="02EB378F" w14:textId="45DC57AE" w:rsidR="00982DB3" w:rsidRPr="006109A2" w:rsidRDefault="00982DB3" w:rsidP="006109A2">
            <w:pPr>
              <w:spacing w:after="0" w:line="240" w:lineRule="auto"/>
              <w:jc w:val="center"/>
              <w:rPr>
                <w:b/>
                <w:u w:val="single"/>
              </w:rPr>
            </w:pPr>
            <w:r w:rsidRPr="00506F23">
              <w:rPr>
                <w:b/>
                <w:u w:val="single"/>
              </w:rPr>
              <w:t>Summer</w:t>
            </w:r>
          </w:p>
        </w:tc>
      </w:tr>
      <w:tr w:rsidR="001B57A0" w:rsidRPr="00506F23" w14:paraId="6889FA90" w14:textId="77777777" w:rsidTr="00632D4F">
        <w:trPr>
          <w:trHeight w:val="489"/>
        </w:trPr>
        <w:tc>
          <w:tcPr>
            <w:tcW w:w="1276" w:type="dxa"/>
          </w:tcPr>
          <w:p w14:paraId="4B285695" w14:textId="62EC158E" w:rsidR="001B57A0" w:rsidRPr="00506F23" w:rsidRDefault="0EAAFC05" w:rsidP="0EAAFC05">
            <w:pPr>
              <w:rPr>
                <w:b/>
                <w:bCs/>
              </w:rPr>
            </w:pPr>
            <w:r w:rsidRPr="0EAAFC05">
              <w:rPr>
                <w:b/>
                <w:bCs/>
                <w:color w:val="00B050"/>
              </w:rPr>
              <w:t xml:space="preserve"> </w:t>
            </w:r>
            <w:r w:rsidR="006109A2">
              <w:rPr>
                <w:b/>
                <w:bCs/>
                <w:color w:val="00B050"/>
              </w:rPr>
              <w:t>T</w:t>
            </w:r>
            <w:r w:rsidRPr="0EAAFC05">
              <w:rPr>
                <w:b/>
                <w:bCs/>
                <w:color w:val="00B050"/>
              </w:rPr>
              <w:t xml:space="preserve">ext </w:t>
            </w:r>
            <w:r w:rsidR="008F2E56">
              <w:rPr>
                <w:b/>
                <w:bCs/>
                <w:color w:val="00B050"/>
              </w:rPr>
              <w:t xml:space="preserve">/ topic </w:t>
            </w:r>
          </w:p>
        </w:tc>
        <w:tc>
          <w:tcPr>
            <w:tcW w:w="4567" w:type="dxa"/>
          </w:tcPr>
          <w:p w14:paraId="2D76D108" w14:textId="77777777" w:rsidR="006109A2" w:rsidRDefault="008F2E56" w:rsidP="006109A2">
            <w:pPr>
              <w:spacing w:after="0" w:line="240" w:lineRule="auto"/>
              <w:jc w:val="center"/>
              <w:rPr>
                <w:b/>
                <w:color w:val="00B050"/>
              </w:rPr>
            </w:pPr>
            <w:r>
              <w:rPr>
                <w:b/>
                <w:color w:val="00B050"/>
              </w:rPr>
              <w:t xml:space="preserve">The Little Red Hen and Goldilocks and the Three Bears </w:t>
            </w:r>
            <w:r w:rsidR="006109A2">
              <w:rPr>
                <w:b/>
                <w:color w:val="00B050"/>
              </w:rPr>
              <w:t xml:space="preserve"> </w:t>
            </w:r>
          </w:p>
          <w:p w14:paraId="7CC42A91" w14:textId="752319E5" w:rsidR="008F2E56" w:rsidRPr="001B57A0" w:rsidRDefault="008F2E56" w:rsidP="006109A2">
            <w:pPr>
              <w:spacing w:after="0" w:line="240" w:lineRule="auto"/>
              <w:jc w:val="center"/>
              <w:rPr>
                <w:b/>
                <w:color w:val="00B050"/>
              </w:rPr>
            </w:pPr>
            <w:r>
              <w:rPr>
                <w:b/>
                <w:color w:val="00B050"/>
              </w:rPr>
              <w:t xml:space="preserve">Traditional tales </w:t>
            </w:r>
          </w:p>
        </w:tc>
        <w:tc>
          <w:tcPr>
            <w:tcW w:w="4621" w:type="dxa"/>
          </w:tcPr>
          <w:p w14:paraId="5909AEC2" w14:textId="1686E09B" w:rsidR="001B57A0" w:rsidRPr="001B57A0" w:rsidRDefault="008F2E56" w:rsidP="006109A2">
            <w:pPr>
              <w:spacing w:after="0" w:line="240" w:lineRule="auto"/>
              <w:jc w:val="center"/>
              <w:rPr>
                <w:b/>
                <w:color w:val="00B050"/>
              </w:rPr>
            </w:pPr>
            <w:r>
              <w:rPr>
                <w:b/>
                <w:color w:val="00B050"/>
              </w:rPr>
              <w:t xml:space="preserve">Transport topic- railways </w:t>
            </w:r>
            <w:r w:rsidR="00E024E7">
              <w:rPr>
                <w:b/>
                <w:color w:val="00B050"/>
              </w:rPr>
              <w:t xml:space="preserve"> </w:t>
            </w:r>
          </w:p>
        </w:tc>
        <w:tc>
          <w:tcPr>
            <w:tcW w:w="3713" w:type="dxa"/>
          </w:tcPr>
          <w:p w14:paraId="0B2D7C81" w14:textId="6E314DC8" w:rsidR="00E024E7" w:rsidRPr="001B57A0" w:rsidRDefault="008F2E56" w:rsidP="006109A2">
            <w:pPr>
              <w:spacing w:after="0" w:line="240" w:lineRule="auto"/>
              <w:jc w:val="center"/>
              <w:rPr>
                <w:b/>
                <w:color w:val="00B050"/>
              </w:rPr>
            </w:pPr>
            <w:r>
              <w:rPr>
                <w:b/>
                <w:color w:val="00B050"/>
              </w:rPr>
              <w:t>Pirate topic</w:t>
            </w:r>
            <w:r w:rsidR="00E024E7">
              <w:rPr>
                <w:b/>
                <w:color w:val="00B050"/>
              </w:rPr>
              <w:t xml:space="preserve"> </w:t>
            </w:r>
          </w:p>
        </w:tc>
      </w:tr>
      <w:tr w:rsidR="001B57A0" w:rsidRPr="00506F23" w14:paraId="63EE5A48" w14:textId="77777777" w:rsidTr="00632D4F">
        <w:trPr>
          <w:trHeight w:val="601"/>
        </w:trPr>
        <w:tc>
          <w:tcPr>
            <w:tcW w:w="1276" w:type="dxa"/>
          </w:tcPr>
          <w:p w14:paraId="09BD72D3" w14:textId="77777777" w:rsidR="001B57A0" w:rsidRPr="00506F23" w:rsidRDefault="001B57A0" w:rsidP="006109A2">
            <w:pPr>
              <w:spacing w:after="0" w:line="240" w:lineRule="auto"/>
              <w:rPr>
                <w:b/>
                <w:color w:val="FF0000"/>
              </w:rPr>
            </w:pPr>
            <w:r w:rsidRPr="00506F23">
              <w:rPr>
                <w:b/>
                <w:color w:val="FF0000"/>
              </w:rPr>
              <w:t xml:space="preserve">ART </w:t>
            </w:r>
          </w:p>
          <w:p w14:paraId="484424B4" w14:textId="34DB16C6" w:rsidR="001B57A0" w:rsidRPr="00506F23" w:rsidRDefault="001B57A0" w:rsidP="006109A2">
            <w:pPr>
              <w:spacing w:after="0" w:line="240" w:lineRule="auto"/>
              <w:rPr>
                <w:b/>
              </w:rPr>
            </w:pPr>
          </w:p>
        </w:tc>
        <w:tc>
          <w:tcPr>
            <w:tcW w:w="4567" w:type="dxa"/>
          </w:tcPr>
          <w:p w14:paraId="6A05A809" w14:textId="7447DB96" w:rsidR="001B57A0" w:rsidRPr="006109A2" w:rsidRDefault="008F2E56" w:rsidP="006109A2">
            <w:pPr>
              <w:spacing w:after="0" w:line="240" w:lineRule="auto"/>
            </w:pPr>
            <w:r>
              <w:t xml:space="preserve">Observational drawing- linked to text, Farming and local environment </w:t>
            </w:r>
            <w:r w:rsidR="006109A2" w:rsidRPr="006109A2">
              <w:t xml:space="preserve"> </w:t>
            </w:r>
          </w:p>
        </w:tc>
        <w:tc>
          <w:tcPr>
            <w:tcW w:w="4621" w:type="dxa"/>
          </w:tcPr>
          <w:p w14:paraId="6AB930E6" w14:textId="7574F764" w:rsidR="001B57A0" w:rsidRPr="006109A2" w:rsidRDefault="008F2E56" w:rsidP="006109A2">
            <w:pPr>
              <w:spacing w:after="0" w:line="240" w:lineRule="auto"/>
            </w:pPr>
            <w:r>
              <w:t xml:space="preserve">Artist study- LS </w:t>
            </w:r>
            <w:r w:rsidR="00DB0306">
              <w:t>Lowry</w:t>
            </w:r>
            <w:r>
              <w:t xml:space="preserve"> </w:t>
            </w:r>
          </w:p>
        </w:tc>
        <w:tc>
          <w:tcPr>
            <w:tcW w:w="3713" w:type="dxa"/>
          </w:tcPr>
          <w:p w14:paraId="45FBACC3" w14:textId="2A762932" w:rsidR="006109A2" w:rsidRPr="006109A2" w:rsidRDefault="00A46C0D" w:rsidP="006109A2">
            <w:pPr>
              <w:spacing w:after="0" w:line="240" w:lineRule="auto"/>
            </w:pPr>
            <w:r w:rsidRPr="006109A2">
              <w:t xml:space="preserve"> </w:t>
            </w:r>
            <w:r w:rsidR="008F2E56">
              <w:t xml:space="preserve">Printing/ collage - linked to oceans and pirate themed art  </w:t>
            </w:r>
          </w:p>
        </w:tc>
      </w:tr>
      <w:tr w:rsidR="001B57A0" w:rsidRPr="00506F23" w14:paraId="101F8B48" w14:textId="77777777" w:rsidTr="00632D4F">
        <w:trPr>
          <w:trHeight w:val="2233"/>
        </w:trPr>
        <w:tc>
          <w:tcPr>
            <w:tcW w:w="1276" w:type="dxa"/>
          </w:tcPr>
          <w:p w14:paraId="7C447B69" w14:textId="77777777" w:rsidR="001B57A0" w:rsidRPr="00506F23" w:rsidRDefault="001B57A0" w:rsidP="006109A2">
            <w:pPr>
              <w:spacing w:after="0" w:line="240" w:lineRule="auto"/>
              <w:rPr>
                <w:b/>
              </w:rPr>
            </w:pPr>
            <w:r w:rsidRPr="00506F23">
              <w:rPr>
                <w:b/>
              </w:rPr>
              <w:t>Links to Main NC area of learning</w:t>
            </w:r>
          </w:p>
          <w:p w14:paraId="5A39BBE3" w14:textId="77777777" w:rsidR="001B57A0" w:rsidRPr="00506F23" w:rsidRDefault="001B57A0" w:rsidP="006109A2">
            <w:pPr>
              <w:spacing w:after="0" w:line="240" w:lineRule="auto"/>
              <w:rPr>
                <w:b/>
              </w:rPr>
            </w:pPr>
          </w:p>
        </w:tc>
        <w:tc>
          <w:tcPr>
            <w:tcW w:w="4567" w:type="dxa"/>
          </w:tcPr>
          <w:p w14:paraId="0BB5B13C" w14:textId="77777777" w:rsidR="00701B21" w:rsidRDefault="00701B21" w:rsidP="006109A2">
            <w:pPr>
              <w:spacing w:after="0" w:line="240" w:lineRule="auto"/>
            </w:pPr>
            <w:r w:rsidRPr="00701B21">
              <w:rPr>
                <w:b/>
              </w:rPr>
              <w:t>Pupils should be taught</w:t>
            </w:r>
            <w:r>
              <w:t>:</w:t>
            </w:r>
          </w:p>
          <w:p w14:paraId="7F079A50" w14:textId="77777777" w:rsidR="001B57A0" w:rsidRDefault="001B57A0" w:rsidP="006109A2">
            <w:pPr>
              <w:pStyle w:val="ListParagraph"/>
              <w:numPr>
                <w:ilvl w:val="0"/>
                <w:numId w:val="10"/>
              </w:numPr>
              <w:spacing w:after="0" w:line="240" w:lineRule="auto"/>
              <w:ind w:left="126" w:hanging="141"/>
            </w:pPr>
            <w:r>
              <w:t xml:space="preserve">To develop a wide range of art and design techniques in using colour, pattern, line, shape, form and space </w:t>
            </w:r>
          </w:p>
          <w:p w14:paraId="72ABF826" w14:textId="72AB5E4A" w:rsidR="001B57A0" w:rsidRPr="00506F23" w:rsidRDefault="00C75F98" w:rsidP="006109A2">
            <w:pPr>
              <w:pStyle w:val="ListParagraph"/>
              <w:numPr>
                <w:ilvl w:val="0"/>
                <w:numId w:val="10"/>
              </w:numPr>
              <w:spacing w:after="0" w:line="240" w:lineRule="auto"/>
              <w:ind w:left="126" w:hanging="141"/>
            </w:pPr>
            <w:r>
              <w:t>T</w:t>
            </w:r>
            <w:r w:rsidR="001B57A0">
              <w:t>o talk about the work, describing the differences and similarities between different</w:t>
            </w:r>
            <w:r w:rsidR="00E024E7">
              <w:t xml:space="preserve"> artworks</w:t>
            </w:r>
            <w:r w:rsidR="001B57A0">
              <w:t>, and making links to their own work.</w:t>
            </w:r>
          </w:p>
        </w:tc>
        <w:tc>
          <w:tcPr>
            <w:tcW w:w="4621" w:type="dxa"/>
          </w:tcPr>
          <w:p w14:paraId="3D09248E" w14:textId="77777777" w:rsidR="00701B21" w:rsidRDefault="00701B21" w:rsidP="006109A2">
            <w:pPr>
              <w:spacing w:after="0" w:line="240" w:lineRule="auto"/>
            </w:pPr>
            <w:r w:rsidRPr="00701B21">
              <w:rPr>
                <w:b/>
              </w:rPr>
              <w:t>Pupils should be taught</w:t>
            </w:r>
            <w:r>
              <w:t>:</w:t>
            </w:r>
          </w:p>
          <w:p w14:paraId="2F73D2E6" w14:textId="7D7C4B62" w:rsidR="001B57A0" w:rsidRDefault="001B57A0" w:rsidP="006109A2">
            <w:pPr>
              <w:pStyle w:val="ListParagraph"/>
              <w:numPr>
                <w:ilvl w:val="0"/>
                <w:numId w:val="10"/>
              </w:numPr>
              <w:spacing w:after="0" w:line="240" w:lineRule="auto"/>
              <w:ind w:left="141" w:hanging="141"/>
            </w:pPr>
            <w:r>
              <w:t>To use painting to develop and share their ideas, experiences and imagination</w:t>
            </w:r>
          </w:p>
          <w:p w14:paraId="5DDDDEE3" w14:textId="0643408E" w:rsidR="001B57A0" w:rsidRDefault="00DD007A" w:rsidP="006109A2">
            <w:pPr>
              <w:pStyle w:val="ListParagraph"/>
              <w:numPr>
                <w:ilvl w:val="0"/>
                <w:numId w:val="10"/>
              </w:numPr>
              <w:spacing w:after="0" w:line="240" w:lineRule="auto"/>
              <w:ind w:left="141" w:hanging="141"/>
            </w:pPr>
            <w:r>
              <w:t>T</w:t>
            </w:r>
            <w:r w:rsidR="001B57A0">
              <w:t>o develop a wide range of art and design techniques in using pattern, texture, shape, form and space</w:t>
            </w:r>
          </w:p>
          <w:p w14:paraId="41C8F396" w14:textId="4DBD8EE9" w:rsidR="001B57A0" w:rsidRPr="00506F23" w:rsidRDefault="001B57A0" w:rsidP="006109A2">
            <w:pPr>
              <w:pStyle w:val="ListParagraph"/>
              <w:numPr>
                <w:ilvl w:val="0"/>
                <w:numId w:val="10"/>
              </w:numPr>
              <w:spacing w:after="0" w:line="240" w:lineRule="auto"/>
              <w:ind w:left="141" w:hanging="141"/>
            </w:pPr>
            <w:r>
              <w:t xml:space="preserve"> To talk about the work of a range of artists, describing the differences and similarities</w:t>
            </w:r>
          </w:p>
        </w:tc>
        <w:tc>
          <w:tcPr>
            <w:tcW w:w="3713" w:type="dxa"/>
          </w:tcPr>
          <w:p w14:paraId="01B95166" w14:textId="77777777" w:rsidR="00701B21" w:rsidRPr="00701B21" w:rsidRDefault="00701B21" w:rsidP="006109A2">
            <w:pPr>
              <w:spacing w:after="0" w:line="240" w:lineRule="auto"/>
              <w:rPr>
                <w:b/>
              </w:rPr>
            </w:pPr>
            <w:r w:rsidRPr="00701B21">
              <w:rPr>
                <w:b/>
              </w:rPr>
              <w:t>Pupils should be taught:</w:t>
            </w:r>
          </w:p>
          <w:p w14:paraId="2B22A6B6" w14:textId="77777777" w:rsidR="001B57A0" w:rsidRDefault="001B57A0" w:rsidP="006109A2">
            <w:pPr>
              <w:pStyle w:val="ListParagraph"/>
              <w:numPr>
                <w:ilvl w:val="0"/>
                <w:numId w:val="1"/>
              </w:numPr>
              <w:spacing w:after="0" w:line="240" w:lineRule="auto"/>
              <w:ind w:left="198" w:hanging="198"/>
            </w:pPr>
            <w:r>
              <w:t xml:space="preserve">To develop a wide range of art and design techniques in using colour, pattern, texture, line, shape, </w:t>
            </w:r>
          </w:p>
          <w:p w14:paraId="1CFD15F6" w14:textId="77777777" w:rsidR="001B57A0" w:rsidRDefault="001B57A0" w:rsidP="006109A2">
            <w:pPr>
              <w:pStyle w:val="ListParagraph"/>
              <w:numPr>
                <w:ilvl w:val="0"/>
                <w:numId w:val="1"/>
              </w:numPr>
              <w:spacing w:after="0" w:line="240" w:lineRule="auto"/>
              <w:ind w:left="198" w:hanging="198"/>
            </w:pPr>
            <w:r>
              <w:t>To talk about the work of a range of artists, describing the differences and similarities</w:t>
            </w:r>
          </w:p>
          <w:p w14:paraId="72A3D3EC" w14:textId="77777777" w:rsidR="001B57A0" w:rsidRPr="00506F23" w:rsidRDefault="001B57A0" w:rsidP="006109A2">
            <w:pPr>
              <w:pStyle w:val="ListParagraph"/>
              <w:spacing w:after="0" w:line="240" w:lineRule="auto"/>
            </w:pPr>
          </w:p>
        </w:tc>
      </w:tr>
      <w:tr w:rsidR="001B57A0" w:rsidRPr="00506F23" w14:paraId="08ED5494" w14:textId="77777777" w:rsidTr="00632D4F">
        <w:trPr>
          <w:trHeight w:val="811"/>
        </w:trPr>
        <w:tc>
          <w:tcPr>
            <w:tcW w:w="1276" w:type="dxa"/>
          </w:tcPr>
          <w:p w14:paraId="085B5F8B" w14:textId="77777777" w:rsidR="001B57A0" w:rsidRPr="00506F23" w:rsidRDefault="001B57A0" w:rsidP="006109A2">
            <w:pPr>
              <w:spacing w:after="0" w:line="240" w:lineRule="auto"/>
              <w:rPr>
                <w:b/>
              </w:rPr>
            </w:pPr>
            <w:r w:rsidRPr="00506F23">
              <w:rPr>
                <w:b/>
              </w:rPr>
              <w:t>Progression of skills.</w:t>
            </w:r>
          </w:p>
        </w:tc>
        <w:tc>
          <w:tcPr>
            <w:tcW w:w="4567" w:type="dxa"/>
          </w:tcPr>
          <w:p w14:paraId="7CBFCD9E" w14:textId="77777777" w:rsidR="001B57A0" w:rsidRPr="00243581" w:rsidRDefault="00243581" w:rsidP="006109A2">
            <w:pPr>
              <w:spacing w:after="0" w:line="240" w:lineRule="auto"/>
              <w:rPr>
                <w:b/>
              </w:rPr>
            </w:pPr>
            <w:r w:rsidRPr="00243581">
              <w:rPr>
                <w:b/>
              </w:rPr>
              <w:t>Yr1</w:t>
            </w:r>
          </w:p>
          <w:p w14:paraId="462CD070" w14:textId="278A80A3" w:rsidR="00243581" w:rsidRDefault="00243581" w:rsidP="006109A2">
            <w:pPr>
              <w:spacing w:after="0" w:line="240" w:lineRule="auto"/>
            </w:pPr>
            <w:r>
              <w:t>To create patterns</w:t>
            </w:r>
            <w:r w:rsidR="00A46C0D">
              <w:t xml:space="preserve"> using light and dark tones. </w:t>
            </w:r>
          </w:p>
          <w:p w14:paraId="001DF9B1" w14:textId="1135EF84" w:rsidR="00243581" w:rsidRPr="005B2BC8" w:rsidRDefault="00243581" w:rsidP="006109A2">
            <w:pPr>
              <w:spacing w:after="0" w:line="240" w:lineRule="auto"/>
            </w:pPr>
            <w:r w:rsidRPr="00243581">
              <w:rPr>
                <w:b/>
              </w:rPr>
              <w:t>Yr2</w:t>
            </w:r>
            <w:r w:rsidR="005B2BC8">
              <w:rPr>
                <w:b/>
              </w:rPr>
              <w:t xml:space="preserve"> </w:t>
            </w:r>
            <w:r w:rsidR="005B2BC8" w:rsidRPr="005B2BC8">
              <w:t xml:space="preserve">to create an outline shape of a familiar object and then added detail, pattern tones and shading. </w:t>
            </w:r>
          </w:p>
          <w:p w14:paraId="0D0B940D" w14:textId="0887F8B2" w:rsidR="00243581" w:rsidRDefault="00243581" w:rsidP="006109A2">
            <w:pPr>
              <w:spacing w:after="0" w:line="240" w:lineRule="auto"/>
            </w:pPr>
          </w:p>
        </w:tc>
        <w:tc>
          <w:tcPr>
            <w:tcW w:w="4621" w:type="dxa"/>
          </w:tcPr>
          <w:p w14:paraId="177BC45C" w14:textId="0EEF1B06" w:rsidR="001B57A0" w:rsidRPr="00243581" w:rsidRDefault="00243581" w:rsidP="006109A2">
            <w:pPr>
              <w:spacing w:after="0" w:line="240" w:lineRule="auto"/>
              <w:rPr>
                <w:b/>
              </w:rPr>
            </w:pPr>
            <w:r w:rsidRPr="00243581">
              <w:rPr>
                <w:b/>
              </w:rPr>
              <w:t>Yr1</w:t>
            </w:r>
          </w:p>
          <w:p w14:paraId="05EC69EF" w14:textId="3E73B601" w:rsidR="00243581" w:rsidRDefault="00243581" w:rsidP="006109A2">
            <w:pPr>
              <w:spacing w:after="0" w:line="240" w:lineRule="auto"/>
            </w:pPr>
            <w:r w:rsidRPr="00243581">
              <w:t>To show an awareness and discuss patterns, repeated patterns and symmetry</w:t>
            </w:r>
          </w:p>
          <w:p w14:paraId="682929FA" w14:textId="781A22FF" w:rsidR="00243581" w:rsidRDefault="00243581" w:rsidP="006109A2">
            <w:pPr>
              <w:spacing w:after="0" w:line="240" w:lineRule="auto"/>
            </w:pPr>
            <w:r w:rsidRPr="00243581">
              <w:t>To begin to talk about the work of sculptors and artists.</w:t>
            </w:r>
          </w:p>
          <w:p w14:paraId="1DBD7A4A" w14:textId="60DFBA1F" w:rsidR="00243581" w:rsidRDefault="00243581" w:rsidP="006109A2">
            <w:pPr>
              <w:spacing w:after="0" w:line="240" w:lineRule="auto"/>
            </w:pPr>
            <w:r w:rsidRPr="00243581">
              <w:t>Begin to explore the use of line, shape and colour</w:t>
            </w:r>
          </w:p>
          <w:p w14:paraId="5E1CEC70" w14:textId="77777777" w:rsidR="00243581" w:rsidRPr="00243581" w:rsidRDefault="00243581" w:rsidP="006109A2">
            <w:pPr>
              <w:spacing w:after="0" w:line="240" w:lineRule="auto"/>
              <w:rPr>
                <w:b/>
              </w:rPr>
            </w:pPr>
            <w:r w:rsidRPr="00243581">
              <w:rPr>
                <w:b/>
              </w:rPr>
              <w:t>Y2</w:t>
            </w:r>
          </w:p>
          <w:p w14:paraId="279A8F16" w14:textId="77D4867E" w:rsidR="00243581" w:rsidRDefault="00243581" w:rsidP="006109A2">
            <w:pPr>
              <w:spacing w:after="0" w:line="240" w:lineRule="auto"/>
            </w:pPr>
            <w:r w:rsidRPr="00243581">
              <w:t xml:space="preserve">To name and discuss the work by famous </w:t>
            </w:r>
            <w:r w:rsidR="006109A2">
              <w:t>Artist</w:t>
            </w:r>
          </w:p>
          <w:p w14:paraId="661BE985" w14:textId="77777777" w:rsidR="00243581" w:rsidRDefault="00243581" w:rsidP="006109A2">
            <w:pPr>
              <w:spacing w:after="0" w:line="240" w:lineRule="auto"/>
            </w:pPr>
            <w:r>
              <w:t>To express personal experiences and ideas</w:t>
            </w:r>
          </w:p>
          <w:p w14:paraId="0E27B00A" w14:textId="7F34CBA1" w:rsidR="006109A2" w:rsidRDefault="006109A2" w:rsidP="006109A2">
            <w:pPr>
              <w:spacing w:after="0" w:line="240" w:lineRule="auto"/>
            </w:pPr>
            <w:r>
              <w:t>T</w:t>
            </w:r>
            <w:r w:rsidRPr="00243581">
              <w:t>o explore the use of line, shape and colour</w:t>
            </w:r>
          </w:p>
        </w:tc>
        <w:tc>
          <w:tcPr>
            <w:tcW w:w="3713" w:type="dxa"/>
          </w:tcPr>
          <w:p w14:paraId="782BE40D" w14:textId="4EA98AC5" w:rsidR="00243581" w:rsidRPr="00A46C0D" w:rsidRDefault="00243581" w:rsidP="006109A2">
            <w:pPr>
              <w:pStyle w:val="ListParagraph"/>
              <w:spacing w:after="0" w:line="240" w:lineRule="auto"/>
              <w:ind w:left="61"/>
              <w:rPr>
                <w:b/>
              </w:rPr>
            </w:pPr>
            <w:r w:rsidRPr="00243581">
              <w:rPr>
                <w:b/>
              </w:rPr>
              <w:t>Yr1</w:t>
            </w:r>
          </w:p>
          <w:p w14:paraId="46D8BFCF" w14:textId="1FCA7628" w:rsidR="00243581" w:rsidRDefault="00243581" w:rsidP="006109A2">
            <w:pPr>
              <w:pStyle w:val="ListParagraph"/>
              <w:spacing w:after="0" w:line="240" w:lineRule="auto"/>
              <w:ind w:left="61"/>
            </w:pPr>
            <w:r>
              <w:t xml:space="preserve">To begin to create a collage </w:t>
            </w:r>
          </w:p>
          <w:p w14:paraId="244FE5CE" w14:textId="7960FEA0" w:rsidR="00243581" w:rsidRDefault="00A46C0D" w:rsidP="006109A2">
            <w:pPr>
              <w:pStyle w:val="ListParagraph"/>
              <w:spacing w:after="0" w:line="240" w:lineRule="auto"/>
              <w:ind w:left="61"/>
            </w:pPr>
            <w:r>
              <w:t xml:space="preserve">To experiment with different </w:t>
            </w:r>
            <w:r w:rsidR="005B2BC8">
              <w:t xml:space="preserve">painting </w:t>
            </w:r>
            <w:r w:rsidR="00D01EA0">
              <w:t>techniques.</w:t>
            </w:r>
            <w:r>
              <w:t xml:space="preserve"> </w:t>
            </w:r>
          </w:p>
          <w:p w14:paraId="105593AE" w14:textId="77777777" w:rsidR="00243581" w:rsidRPr="00243581" w:rsidRDefault="00243581" w:rsidP="006109A2">
            <w:pPr>
              <w:pStyle w:val="ListParagraph"/>
              <w:spacing w:after="0" w:line="240" w:lineRule="auto"/>
              <w:ind w:left="61"/>
              <w:rPr>
                <w:b/>
              </w:rPr>
            </w:pPr>
            <w:r w:rsidRPr="00243581">
              <w:rPr>
                <w:b/>
              </w:rPr>
              <w:t>Yr2</w:t>
            </w:r>
          </w:p>
          <w:p w14:paraId="7EEEA7B8" w14:textId="77777777" w:rsidR="00243581" w:rsidRDefault="00A46C0D" w:rsidP="006109A2">
            <w:pPr>
              <w:pStyle w:val="ListParagraph"/>
              <w:spacing w:after="0" w:line="240" w:lineRule="auto"/>
              <w:ind w:left="61"/>
            </w:pPr>
            <w:r w:rsidRPr="00243581">
              <w:t>To name and discuss the work by famous artists.</w:t>
            </w:r>
          </w:p>
          <w:p w14:paraId="468E9F77" w14:textId="77777777" w:rsidR="00A46C0D" w:rsidRDefault="00A46C0D" w:rsidP="006109A2">
            <w:pPr>
              <w:pStyle w:val="ListParagraph"/>
              <w:spacing w:after="0" w:line="240" w:lineRule="auto"/>
              <w:ind w:left="61"/>
            </w:pPr>
            <w:r>
              <w:t xml:space="preserve">To select appropriate resources to create a collage. </w:t>
            </w:r>
          </w:p>
          <w:p w14:paraId="60061E4C" w14:textId="6A8FEE4C" w:rsidR="006109A2" w:rsidRDefault="006109A2" w:rsidP="006109A2">
            <w:pPr>
              <w:pStyle w:val="ListParagraph"/>
              <w:spacing w:after="0" w:line="240" w:lineRule="auto"/>
              <w:ind w:left="61"/>
            </w:pPr>
            <w:r>
              <w:t xml:space="preserve">To use different mediums to create a desired outcome </w:t>
            </w:r>
          </w:p>
        </w:tc>
      </w:tr>
      <w:tr w:rsidR="001B57A0" w:rsidRPr="00506F23" w14:paraId="309CD380" w14:textId="77777777" w:rsidTr="005B2BC8">
        <w:trPr>
          <w:trHeight w:val="1028"/>
        </w:trPr>
        <w:tc>
          <w:tcPr>
            <w:tcW w:w="1276" w:type="dxa"/>
          </w:tcPr>
          <w:p w14:paraId="1B3EBBE3" w14:textId="77777777" w:rsidR="001B57A0" w:rsidRPr="00506F23" w:rsidRDefault="001B57A0" w:rsidP="006109A2">
            <w:pPr>
              <w:spacing w:after="0" w:line="240" w:lineRule="auto"/>
              <w:rPr>
                <w:b/>
              </w:rPr>
            </w:pPr>
            <w:r w:rsidRPr="00506F23">
              <w:rPr>
                <w:b/>
              </w:rPr>
              <w:t xml:space="preserve">Prior learning </w:t>
            </w:r>
          </w:p>
        </w:tc>
        <w:tc>
          <w:tcPr>
            <w:tcW w:w="4567" w:type="dxa"/>
          </w:tcPr>
          <w:p w14:paraId="738C9A17" w14:textId="549D4A33" w:rsidR="001B57A0" w:rsidRPr="00506F23" w:rsidRDefault="001B57A0" w:rsidP="006109A2">
            <w:pPr>
              <w:spacing w:after="0" w:line="240" w:lineRule="auto"/>
            </w:pPr>
            <w:r w:rsidRPr="00506F23">
              <w:rPr>
                <w:b/>
              </w:rPr>
              <w:t xml:space="preserve">Yr1 </w:t>
            </w:r>
            <w:r w:rsidRPr="00506F23">
              <w:t xml:space="preserve">links to </w:t>
            </w:r>
            <w:r w:rsidR="008F2E56">
              <w:t xml:space="preserve">arts week with Artist visit and drawing botany. </w:t>
            </w:r>
            <w:r w:rsidRPr="00506F23">
              <w:t xml:space="preserve"> </w:t>
            </w:r>
          </w:p>
          <w:p w14:paraId="5B8BF044" w14:textId="23D487FC" w:rsidR="001B57A0" w:rsidRPr="00506F23" w:rsidRDefault="001B57A0" w:rsidP="006109A2">
            <w:pPr>
              <w:spacing w:after="0" w:line="240" w:lineRule="auto"/>
            </w:pPr>
            <w:r w:rsidRPr="00506F23">
              <w:rPr>
                <w:b/>
              </w:rPr>
              <w:t>Yr2</w:t>
            </w:r>
            <w:r w:rsidRPr="00506F23">
              <w:t xml:space="preserve"> </w:t>
            </w:r>
            <w:r w:rsidR="008F2E56">
              <w:t xml:space="preserve">links to artist visit last year and </w:t>
            </w:r>
            <w:r w:rsidR="00E024E7">
              <w:t>creating and lighter and darker shades</w:t>
            </w:r>
            <w:r w:rsidRPr="00506F23">
              <w:t xml:space="preserve">. </w:t>
            </w:r>
          </w:p>
        </w:tc>
        <w:tc>
          <w:tcPr>
            <w:tcW w:w="4621" w:type="dxa"/>
          </w:tcPr>
          <w:p w14:paraId="50F43271" w14:textId="03C9AAAE" w:rsidR="001B57A0" w:rsidRPr="00506F23" w:rsidRDefault="001B57A0" w:rsidP="006109A2">
            <w:pPr>
              <w:spacing w:after="0" w:line="240" w:lineRule="auto"/>
            </w:pPr>
            <w:r w:rsidRPr="00506F23">
              <w:rPr>
                <w:b/>
              </w:rPr>
              <w:t xml:space="preserve">Yr1 </w:t>
            </w:r>
          </w:p>
          <w:p w14:paraId="44C5DCC0" w14:textId="5E9C9055" w:rsidR="001B57A0" w:rsidRDefault="001B57A0" w:rsidP="006109A2">
            <w:pPr>
              <w:spacing w:after="0" w:line="240" w:lineRule="auto"/>
            </w:pPr>
            <w:r w:rsidRPr="00506F23">
              <w:rPr>
                <w:b/>
              </w:rPr>
              <w:t>Yr2</w:t>
            </w:r>
            <w:r w:rsidRPr="00506F23">
              <w:t xml:space="preserve">- </w:t>
            </w:r>
            <w:r w:rsidR="005B2BC8">
              <w:t xml:space="preserve">to be able to talk about a [piece of </w:t>
            </w:r>
            <w:r w:rsidR="00D01EA0">
              <w:t>artwork</w:t>
            </w:r>
            <w:r w:rsidR="005B2BC8">
              <w:t xml:space="preserve"> linked to emotions etc </w:t>
            </w:r>
          </w:p>
          <w:p w14:paraId="74767CF0" w14:textId="29C25F80" w:rsidR="001B57A0" w:rsidRPr="00506F23" w:rsidRDefault="001B57A0" w:rsidP="006109A2">
            <w:pPr>
              <w:spacing w:after="0" w:line="240" w:lineRule="auto"/>
            </w:pPr>
          </w:p>
        </w:tc>
        <w:tc>
          <w:tcPr>
            <w:tcW w:w="3713" w:type="dxa"/>
          </w:tcPr>
          <w:p w14:paraId="33A82FE4" w14:textId="77777777" w:rsidR="001B57A0" w:rsidRPr="00701B21" w:rsidRDefault="001B57A0" w:rsidP="006109A2">
            <w:pPr>
              <w:spacing w:after="0" w:line="240" w:lineRule="auto"/>
              <w:rPr>
                <w:b/>
              </w:rPr>
            </w:pPr>
            <w:r w:rsidRPr="00701B21">
              <w:rPr>
                <w:b/>
              </w:rPr>
              <w:t>Yr1 &amp; Yr2</w:t>
            </w:r>
          </w:p>
          <w:p w14:paraId="44EAFD9C" w14:textId="7FAC6DE4" w:rsidR="001B57A0" w:rsidRPr="00506F23" w:rsidRDefault="001B57A0" w:rsidP="006109A2">
            <w:pPr>
              <w:spacing w:after="0" w:line="240" w:lineRule="auto"/>
            </w:pPr>
          </w:p>
        </w:tc>
      </w:tr>
      <w:tr w:rsidR="001B57A0" w:rsidRPr="00506F23" w14:paraId="3C4D7607" w14:textId="77777777" w:rsidTr="00632D4F">
        <w:trPr>
          <w:trHeight w:val="550"/>
        </w:trPr>
        <w:tc>
          <w:tcPr>
            <w:tcW w:w="1276" w:type="dxa"/>
          </w:tcPr>
          <w:p w14:paraId="2912AFEB" w14:textId="43BB0717" w:rsidR="001B57A0" w:rsidRPr="00506F23" w:rsidRDefault="001B57A0" w:rsidP="006109A2">
            <w:pPr>
              <w:spacing w:after="0" w:line="240" w:lineRule="auto"/>
              <w:rPr>
                <w:b/>
              </w:rPr>
            </w:pPr>
            <w:r w:rsidRPr="00506F23">
              <w:rPr>
                <w:b/>
              </w:rPr>
              <w:t xml:space="preserve">Language </w:t>
            </w:r>
            <w:r>
              <w:rPr>
                <w:b/>
              </w:rPr>
              <w:t xml:space="preserve">/ Key </w:t>
            </w:r>
            <w:r w:rsidR="00367D0D">
              <w:rPr>
                <w:b/>
              </w:rPr>
              <w:t>Vocabulary</w:t>
            </w:r>
          </w:p>
        </w:tc>
        <w:tc>
          <w:tcPr>
            <w:tcW w:w="4567" w:type="dxa"/>
          </w:tcPr>
          <w:p w14:paraId="2B23A46A" w14:textId="6B49A6C1" w:rsidR="006109A2" w:rsidRDefault="006109A2" w:rsidP="006109A2">
            <w:pPr>
              <w:spacing w:after="0" w:line="240" w:lineRule="auto"/>
            </w:pPr>
            <w:r>
              <w:t xml:space="preserve">Light dark, Tones, Shades, Hot, cold, shadows </w:t>
            </w:r>
          </w:p>
          <w:p w14:paraId="4CAEA49C" w14:textId="1322B367" w:rsidR="008F2E56" w:rsidRDefault="008F2E56" w:rsidP="008F2E56">
            <w:pPr>
              <w:spacing w:after="0" w:line="240" w:lineRule="auto"/>
              <w:rPr>
                <w:b/>
              </w:rPr>
            </w:pPr>
            <w:r>
              <w:rPr>
                <w:b/>
              </w:rPr>
              <w:t xml:space="preserve">Shading, </w:t>
            </w:r>
            <w:r w:rsidR="005B2BC8">
              <w:rPr>
                <w:b/>
              </w:rPr>
              <w:t>observation</w:t>
            </w:r>
            <w:r>
              <w:rPr>
                <w:b/>
              </w:rPr>
              <w:t xml:space="preserve">, sketch, cross hatching </w:t>
            </w:r>
          </w:p>
          <w:p w14:paraId="4F1A03D4" w14:textId="3EF5D8B3" w:rsidR="008F2E56" w:rsidRPr="00506F23" w:rsidRDefault="008F2E56" w:rsidP="008F2E56">
            <w:pPr>
              <w:spacing w:after="0" w:line="240" w:lineRule="auto"/>
              <w:rPr>
                <w:b/>
              </w:rPr>
            </w:pPr>
            <w:r>
              <w:rPr>
                <w:b/>
              </w:rPr>
              <w:t xml:space="preserve">Charcoal, Art pencil, pastels and oil pastels </w:t>
            </w:r>
          </w:p>
          <w:p w14:paraId="1F885E97" w14:textId="635C88C6" w:rsidR="001B57A0" w:rsidRPr="00506F23" w:rsidRDefault="001B57A0" w:rsidP="006109A2">
            <w:pPr>
              <w:spacing w:after="0" w:line="240" w:lineRule="auto"/>
              <w:rPr>
                <w:b/>
              </w:rPr>
            </w:pPr>
          </w:p>
        </w:tc>
        <w:tc>
          <w:tcPr>
            <w:tcW w:w="4621" w:type="dxa"/>
          </w:tcPr>
          <w:p w14:paraId="1A23E401" w14:textId="26FE2670" w:rsidR="001B57A0" w:rsidRPr="00773369" w:rsidRDefault="001B57A0" w:rsidP="006109A2">
            <w:pPr>
              <w:spacing w:after="0" w:line="240" w:lineRule="auto"/>
            </w:pPr>
            <w:r w:rsidRPr="00773369">
              <w:rPr>
                <w:b/>
              </w:rPr>
              <w:t>Artist</w:t>
            </w:r>
            <w:r w:rsidR="005B2BC8" w:rsidRPr="005B2BC8">
              <w:t>. Lowery</w:t>
            </w:r>
            <w:r w:rsidR="006109A2" w:rsidRPr="006109A2">
              <w:t xml:space="preserve"> </w:t>
            </w:r>
            <w:r w:rsidR="006109A2" w:rsidRPr="00773369">
              <w:t>Texture</w:t>
            </w:r>
            <w:r w:rsidR="005B2BC8">
              <w:t xml:space="preserve"> shape tone shade</w:t>
            </w:r>
            <w:r>
              <w:t xml:space="preserve">, </w:t>
            </w:r>
            <w:r w:rsidRPr="00773369">
              <w:t>Ci</w:t>
            </w:r>
            <w:r w:rsidR="005B2BC8">
              <w:t>ty scapes</w:t>
            </w:r>
            <w:r>
              <w:t>, realistic, Abstract</w:t>
            </w:r>
            <w:r w:rsidR="006109A2">
              <w:t xml:space="preserve"> painting, drawing </w:t>
            </w:r>
          </w:p>
        </w:tc>
        <w:tc>
          <w:tcPr>
            <w:tcW w:w="3713" w:type="dxa"/>
          </w:tcPr>
          <w:p w14:paraId="57A924E9" w14:textId="4FA57E07" w:rsidR="001B57A0" w:rsidRPr="006109A2" w:rsidRDefault="001B57A0" w:rsidP="006109A2">
            <w:pPr>
              <w:spacing w:after="0" w:line="240" w:lineRule="auto"/>
            </w:pPr>
            <w:r w:rsidRPr="00506F23">
              <w:rPr>
                <w:b/>
              </w:rPr>
              <w:t>Pattern</w:t>
            </w:r>
            <w:r w:rsidRPr="00506F23">
              <w:t xml:space="preserve">, </w:t>
            </w:r>
            <w:r w:rsidR="006109A2" w:rsidRPr="00506F23">
              <w:t>colourful</w:t>
            </w:r>
            <w:r w:rsidRPr="00506F23">
              <w:t xml:space="preserve">, representations, </w:t>
            </w:r>
            <w:r w:rsidR="006109A2">
              <w:t>oil pastel wax crayon</w:t>
            </w:r>
          </w:p>
          <w:p w14:paraId="4B94D5A5" w14:textId="1AE0BCF2" w:rsidR="001B57A0" w:rsidRPr="006109A2" w:rsidRDefault="001B57A0" w:rsidP="006109A2">
            <w:pPr>
              <w:spacing w:after="0" w:line="240" w:lineRule="auto"/>
            </w:pPr>
            <w:r w:rsidRPr="00506F23">
              <w:rPr>
                <w:b/>
              </w:rPr>
              <w:t>Artist</w:t>
            </w:r>
            <w:r>
              <w:rPr>
                <w:b/>
              </w:rPr>
              <w:t>, Pattern,</w:t>
            </w:r>
            <w:r w:rsidR="006109A2" w:rsidRPr="00773369">
              <w:t xml:space="preserve"> </w:t>
            </w:r>
            <w:r w:rsidRPr="00773369">
              <w:t>,</w:t>
            </w:r>
            <w:r>
              <w:t xml:space="preserve"> </w:t>
            </w:r>
            <w:r w:rsidR="006109A2">
              <w:rPr>
                <w:b/>
              </w:rPr>
              <w:t xml:space="preserve">Colour </w:t>
            </w:r>
          </w:p>
        </w:tc>
      </w:tr>
      <w:tr w:rsidR="001B57A0" w:rsidRPr="00506F23" w14:paraId="3611378C" w14:textId="77777777" w:rsidTr="00632D4F">
        <w:trPr>
          <w:trHeight w:val="4385"/>
        </w:trPr>
        <w:tc>
          <w:tcPr>
            <w:tcW w:w="1276" w:type="dxa"/>
          </w:tcPr>
          <w:p w14:paraId="678DAFE1" w14:textId="77777777" w:rsidR="001B57A0" w:rsidRPr="00506F23" w:rsidRDefault="001B57A0" w:rsidP="006109A2">
            <w:pPr>
              <w:spacing w:after="0" w:line="240" w:lineRule="auto"/>
              <w:rPr>
                <w:b/>
              </w:rPr>
            </w:pPr>
            <w:r w:rsidRPr="00506F23">
              <w:rPr>
                <w:b/>
              </w:rPr>
              <w:lastRenderedPageBreak/>
              <w:t>Links to Values and Intent</w:t>
            </w:r>
            <w:r w:rsidRPr="00506F23">
              <w:t xml:space="preserve">. </w:t>
            </w:r>
          </w:p>
        </w:tc>
        <w:tc>
          <w:tcPr>
            <w:tcW w:w="4567" w:type="dxa"/>
          </w:tcPr>
          <w:p w14:paraId="5D5A7254" w14:textId="77777777" w:rsidR="001B57A0" w:rsidRPr="00506F23" w:rsidRDefault="001B57A0" w:rsidP="006109A2">
            <w:pPr>
              <w:spacing w:after="0" w:line="240" w:lineRule="auto"/>
            </w:pPr>
            <w:r w:rsidRPr="00506F23">
              <w:t>Working co-operatively when peer assessing.</w:t>
            </w:r>
          </w:p>
          <w:p w14:paraId="27643381" w14:textId="77777777" w:rsidR="001B57A0" w:rsidRPr="00506F23" w:rsidRDefault="001B57A0" w:rsidP="006109A2">
            <w:pPr>
              <w:spacing w:after="0" w:line="240" w:lineRule="auto"/>
            </w:pPr>
            <w:r w:rsidRPr="00506F23">
              <w:t xml:space="preserve">Work co-operatively to discuss thought and feelings about the work of artists and their work. </w:t>
            </w:r>
          </w:p>
          <w:p w14:paraId="0F1040E9" w14:textId="77777777" w:rsidR="000B321E" w:rsidRDefault="001B57A0" w:rsidP="006109A2">
            <w:pPr>
              <w:spacing w:after="0" w:line="240" w:lineRule="auto"/>
            </w:pPr>
            <w:r w:rsidRPr="000B321E">
              <w:rPr>
                <w:b/>
              </w:rPr>
              <w:t xml:space="preserve"> Respect-</w:t>
            </w:r>
            <w:r w:rsidRPr="00506F23">
              <w:t xml:space="preserve"> accepting that others may do things differently, different ways of mark making and creating effects when printing. </w:t>
            </w:r>
          </w:p>
          <w:p w14:paraId="502154B6" w14:textId="55487BD9" w:rsidR="000B321E" w:rsidRDefault="001B57A0" w:rsidP="006109A2">
            <w:pPr>
              <w:spacing w:after="0" w:line="240" w:lineRule="auto"/>
            </w:pPr>
            <w:r w:rsidRPr="00506F23">
              <w:t xml:space="preserve">Taking pride in their work being able to say what they like/ dislike or how it </w:t>
            </w:r>
            <w:r w:rsidR="006109A2" w:rsidRPr="00506F23">
              <w:t>makes</w:t>
            </w:r>
            <w:r w:rsidRPr="00506F23">
              <w:t xml:space="preserve"> them feel. </w:t>
            </w:r>
          </w:p>
          <w:p w14:paraId="1FB5A4AB" w14:textId="65EEDB63" w:rsidR="000B321E" w:rsidRDefault="001B57A0" w:rsidP="006109A2">
            <w:pPr>
              <w:spacing w:after="0" w:line="240" w:lineRule="auto"/>
            </w:pPr>
            <w:r w:rsidRPr="000B321E">
              <w:rPr>
                <w:b/>
              </w:rPr>
              <w:t>Courage-</w:t>
            </w:r>
            <w:r>
              <w:t xml:space="preserve"> being confident to say what went wrong (if it did)</w:t>
            </w:r>
            <w:r w:rsidR="006109A2">
              <w:t xml:space="preserve"> </w:t>
            </w:r>
            <w:r>
              <w:t>and to say what they might do differently next time</w:t>
            </w:r>
          </w:p>
          <w:p w14:paraId="67AA4295" w14:textId="4D4B2F96" w:rsidR="001B57A0" w:rsidRPr="00506F23" w:rsidRDefault="001B57A0" w:rsidP="006109A2">
            <w:pPr>
              <w:spacing w:after="0" w:line="240" w:lineRule="auto"/>
            </w:pPr>
            <w:r w:rsidRPr="000B321E">
              <w:rPr>
                <w:b/>
              </w:rPr>
              <w:t>Courage Advocacy</w:t>
            </w:r>
            <w:r>
              <w:t xml:space="preserve"> to admit they disagree with another person thoughts/ ideas / opinions about their </w:t>
            </w:r>
            <w:r w:rsidR="00843C45">
              <w:t>artwork</w:t>
            </w:r>
            <w:r>
              <w:t xml:space="preserve"> or the work of an artist. </w:t>
            </w:r>
            <w:r w:rsidRPr="00506F23">
              <w:t xml:space="preserve">Which do I prefer and why? </w:t>
            </w:r>
          </w:p>
        </w:tc>
        <w:tc>
          <w:tcPr>
            <w:tcW w:w="4621" w:type="dxa"/>
          </w:tcPr>
          <w:p w14:paraId="54802021" w14:textId="77777777" w:rsidR="000B321E" w:rsidRDefault="001B57A0" w:rsidP="006109A2">
            <w:pPr>
              <w:spacing w:after="0" w:line="240" w:lineRule="auto"/>
            </w:pPr>
            <w:r w:rsidRPr="00506F23">
              <w:t xml:space="preserve">Themes of </w:t>
            </w:r>
            <w:r w:rsidRPr="000B321E">
              <w:rPr>
                <w:b/>
              </w:rPr>
              <w:t>kindness, courage.</w:t>
            </w:r>
            <w:r w:rsidRPr="00506F23">
              <w:t xml:space="preserve"> Have these themes changes over time? Which do I prefer and why? </w:t>
            </w:r>
          </w:p>
          <w:p w14:paraId="1C067B0D" w14:textId="1318D774" w:rsidR="000B321E" w:rsidRDefault="001B57A0" w:rsidP="006109A2">
            <w:pPr>
              <w:spacing w:after="0" w:line="240" w:lineRule="auto"/>
            </w:pPr>
            <w:r w:rsidRPr="00506F23">
              <w:t>Work co-operatively and creativity</w:t>
            </w:r>
            <w:r w:rsidR="006109A2">
              <w:t>.</w:t>
            </w:r>
          </w:p>
          <w:p w14:paraId="754958C0" w14:textId="77777777" w:rsidR="001B57A0" w:rsidRPr="00506F23" w:rsidRDefault="001B57A0" w:rsidP="006109A2">
            <w:pPr>
              <w:spacing w:after="0" w:line="240" w:lineRule="auto"/>
            </w:pPr>
            <w:r w:rsidRPr="000B321E">
              <w:rPr>
                <w:b/>
              </w:rPr>
              <w:t>Courage/ courageous advocacy/ respect</w:t>
            </w:r>
            <w:r w:rsidRPr="00506F23">
              <w:t xml:space="preserve"> – to hold conversations about their own thoughts/ likes and dislikes to know it is ok to disagree with other opinions. </w:t>
            </w:r>
          </w:p>
        </w:tc>
        <w:tc>
          <w:tcPr>
            <w:tcW w:w="3713" w:type="dxa"/>
          </w:tcPr>
          <w:p w14:paraId="74E498F7" w14:textId="77777777" w:rsidR="000B321E" w:rsidRDefault="001B57A0" w:rsidP="006109A2">
            <w:pPr>
              <w:spacing w:after="0" w:line="240" w:lineRule="auto"/>
            </w:pPr>
            <w:r w:rsidRPr="000B321E">
              <w:rPr>
                <w:b/>
              </w:rPr>
              <w:t xml:space="preserve">Curiosity </w:t>
            </w:r>
            <w:r w:rsidRPr="00506F23">
              <w:t>when carrying out research and asking questions to further understanding.</w:t>
            </w:r>
          </w:p>
          <w:p w14:paraId="2D0C3389" w14:textId="77777777" w:rsidR="000B321E" w:rsidRPr="00701B21" w:rsidRDefault="001B57A0" w:rsidP="006109A2">
            <w:pPr>
              <w:spacing w:after="0" w:line="240" w:lineRule="auto"/>
            </w:pPr>
            <w:r w:rsidRPr="00506F23">
              <w:t xml:space="preserve">Co-operation when discussing and debating work in groups or pairs. </w:t>
            </w:r>
          </w:p>
          <w:p w14:paraId="6B9E11C6" w14:textId="77777777" w:rsidR="000B321E" w:rsidRDefault="001B57A0" w:rsidP="006109A2">
            <w:pPr>
              <w:spacing w:after="0" w:line="240" w:lineRule="auto"/>
            </w:pPr>
            <w:r w:rsidRPr="000B321E">
              <w:rPr>
                <w:b/>
              </w:rPr>
              <w:t xml:space="preserve">Compassion </w:t>
            </w:r>
            <w:r w:rsidRPr="00506F23">
              <w:t xml:space="preserve">to help others with their learning concepts </w:t>
            </w:r>
            <w:r>
              <w:t>and making mistakes.</w:t>
            </w:r>
          </w:p>
          <w:p w14:paraId="3DEACBCD" w14:textId="77777777" w:rsidR="001B57A0" w:rsidRPr="00506F23" w:rsidRDefault="001B57A0" w:rsidP="006109A2">
            <w:pPr>
              <w:spacing w:after="0" w:line="240" w:lineRule="auto"/>
            </w:pPr>
            <w:r w:rsidRPr="000B321E">
              <w:rPr>
                <w:b/>
              </w:rPr>
              <w:t>Resilience and perseverance</w:t>
            </w:r>
            <w:r>
              <w:t xml:space="preserve"> to keep trying for the desired outcome/ finished product </w:t>
            </w:r>
          </w:p>
        </w:tc>
      </w:tr>
      <w:bookmarkEnd w:id="0"/>
    </w:tbl>
    <w:p w14:paraId="45FB0818" w14:textId="7D4D3C92" w:rsidR="001E4255" w:rsidRDefault="001E4255"/>
    <w:tbl>
      <w:tblPr>
        <w:tblStyle w:val="TableGrid"/>
        <w:tblW w:w="14177" w:type="dxa"/>
        <w:tblInd w:w="-572" w:type="dxa"/>
        <w:tblLayout w:type="fixed"/>
        <w:tblLook w:val="04A0" w:firstRow="1" w:lastRow="0" w:firstColumn="1" w:lastColumn="0" w:noHBand="0" w:noVBand="1"/>
      </w:tblPr>
      <w:tblGrid>
        <w:gridCol w:w="1462"/>
        <w:gridCol w:w="4067"/>
        <w:gridCol w:w="4536"/>
        <w:gridCol w:w="4112"/>
      </w:tblGrid>
      <w:tr w:rsidR="001E4255" w:rsidRPr="00506F23" w14:paraId="6ACB77CB" w14:textId="77777777" w:rsidTr="00636EA6">
        <w:trPr>
          <w:trHeight w:val="489"/>
        </w:trPr>
        <w:tc>
          <w:tcPr>
            <w:tcW w:w="1462" w:type="dxa"/>
          </w:tcPr>
          <w:p w14:paraId="178BADA6" w14:textId="77777777" w:rsidR="001E4255" w:rsidRPr="00506F23" w:rsidRDefault="001E4255" w:rsidP="00636EA6">
            <w:pPr>
              <w:spacing w:after="0" w:line="240" w:lineRule="auto"/>
              <w:jc w:val="center"/>
              <w:rPr>
                <w:b/>
                <w:u w:val="single"/>
              </w:rPr>
            </w:pPr>
            <w:bookmarkStart w:id="1" w:name="_Hlk127283104"/>
            <w:r w:rsidRPr="00506F23">
              <w:rPr>
                <w:b/>
                <w:u w:val="single"/>
              </w:rPr>
              <w:t>YEAR 1/2</w:t>
            </w:r>
          </w:p>
          <w:p w14:paraId="049F31CB" w14:textId="77777777" w:rsidR="001E4255" w:rsidRPr="00506F23" w:rsidRDefault="001E4255" w:rsidP="00636EA6">
            <w:pPr>
              <w:spacing w:after="0" w:line="240" w:lineRule="auto"/>
              <w:jc w:val="center"/>
              <w:rPr>
                <w:b/>
              </w:rPr>
            </w:pPr>
          </w:p>
        </w:tc>
        <w:tc>
          <w:tcPr>
            <w:tcW w:w="4067" w:type="dxa"/>
          </w:tcPr>
          <w:p w14:paraId="0DA82645" w14:textId="77777777" w:rsidR="001E4255" w:rsidRPr="00506F23" w:rsidRDefault="001E4255" w:rsidP="00636EA6">
            <w:pPr>
              <w:spacing w:after="0" w:line="240" w:lineRule="auto"/>
              <w:jc w:val="center"/>
              <w:rPr>
                <w:b/>
                <w:u w:val="single"/>
              </w:rPr>
            </w:pPr>
            <w:r w:rsidRPr="00506F23">
              <w:rPr>
                <w:b/>
                <w:u w:val="single"/>
              </w:rPr>
              <w:t>Autumn</w:t>
            </w:r>
          </w:p>
          <w:p w14:paraId="53128261" w14:textId="77777777" w:rsidR="001E4255" w:rsidRPr="00506F23" w:rsidRDefault="001E4255" w:rsidP="00636EA6">
            <w:pPr>
              <w:spacing w:after="0" w:line="240" w:lineRule="auto"/>
              <w:jc w:val="center"/>
              <w:rPr>
                <w:b/>
              </w:rPr>
            </w:pPr>
          </w:p>
        </w:tc>
        <w:tc>
          <w:tcPr>
            <w:tcW w:w="4536" w:type="dxa"/>
          </w:tcPr>
          <w:p w14:paraId="5AB8B5D1" w14:textId="77777777" w:rsidR="001E4255" w:rsidRPr="00506F23" w:rsidRDefault="001E4255" w:rsidP="00636EA6">
            <w:pPr>
              <w:spacing w:after="0" w:line="240" w:lineRule="auto"/>
              <w:jc w:val="center"/>
              <w:rPr>
                <w:b/>
                <w:u w:val="single"/>
              </w:rPr>
            </w:pPr>
            <w:r w:rsidRPr="00506F23">
              <w:rPr>
                <w:b/>
                <w:u w:val="single"/>
              </w:rPr>
              <w:t>Spring</w:t>
            </w:r>
          </w:p>
          <w:p w14:paraId="62486C05" w14:textId="77777777" w:rsidR="001E4255" w:rsidRPr="00506F23" w:rsidRDefault="001E4255" w:rsidP="00636EA6">
            <w:pPr>
              <w:spacing w:after="0" w:line="240" w:lineRule="auto"/>
              <w:jc w:val="center"/>
              <w:rPr>
                <w:b/>
              </w:rPr>
            </w:pPr>
          </w:p>
        </w:tc>
        <w:tc>
          <w:tcPr>
            <w:tcW w:w="4112" w:type="dxa"/>
          </w:tcPr>
          <w:p w14:paraId="085B56D2" w14:textId="77777777" w:rsidR="001E4255" w:rsidRPr="00506F23" w:rsidRDefault="001E4255" w:rsidP="00636EA6">
            <w:pPr>
              <w:spacing w:after="0" w:line="240" w:lineRule="auto"/>
              <w:jc w:val="center"/>
              <w:rPr>
                <w:b/>
                <w:u w:val="single"/>
              </w:rPr>
            </w:pPr>
            <w:r w:rsidRPr="00506F23">
              <w:rPr>
                <w:b/>
                <w:u w:val="single"/>
              </w:rPr>
              <w:t>Summer</w:t>
            </w:r>
          </w:p>
          <w:p w14:paraId="4101652C" w14:textId="77777777" w:rsidR="001E4255" w:rsidRPr="00506F23" w:rsidRDefault="001E4255" w:rsidP="00636EA6">
            <w:pPr>
              <w:spacing w:after="0" w:line="240" w:lineRule="auto"/>
              <w:jc w:val="center"/>
              <w:rPr>
                <w:b/>
                <w:i/>
              </w:rPr>
            </w:pPr>
          </w:p>
        </w:tc>
      </w:tr>
      <w:tr w:rsidR="000527AA" w:rsidRPr="00506F23" w14:paraId="3927F2A3" w14:textId="77777777" w:rsidTr="000527AA">
        <w:trPr>
          <w:trHeight w:val="763"/>
        </w:trPr>
        <w:tc>
          <w:tcPr>
            <w:tcW w:w="1462" w:type="dxa"/>
          </w:tcPr>
          <w:p w14:paraId="6DB036BB" w14:textId="49C01C7D" w:rsidR="000527AA" w:rsidRPr="00506F23" w:rsidRDefault="000527AA" w:rsidP="000527AA">
            <w:pPr>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442FDCF1" w14:textId="77777777" w:rsidR="000527AA" w:rsidRDefault="000527AA" w:rsidP="000527AA">
            <w:pPr>
              <w:spacing w:after="0" w:line="240" w:lineRule="auto"/>
              <w:jc w:val="center"/>
              <w:rPr>
                <w:b/>
                <w:color w:val="00B050"/>
              </w:rPr>
            </w:pPr>
            <w:r>
              <w:rPr>
                <w:b/>
                <w:color w:val="00B050"/>
              </w:rPr>
              <w:t xml:space="preserve">The Little Red Hen and Goldilocks and the Three Bears  </w:t>
            </w:r>
          </w:p>
          <w:p w14:paraId="6577837C" w14:textId="7B3BE795" w:rsidR="000527AA" w:rsidRPr="001B57A0" w:rsidRDefault="000527AA" w:rsidP="000527AA">
            <w:pPr>
              <w:jc w:val="center"/>
              <w:rPr>
                <w:b/>
                <w:color w:val="00B050"/>
              </w:rPr>
            </w:pPr>
            <w:r>
              <w:rPr>
                <w:b/>
                <w:color w:val="00B050"/>
              </w:rPr>
              <w:t xml:space="preserve">Traditional tales </w:t>
            </w:r>
          </w:p>
        </w:tc>
        <w:tc>
          <w:tcPr>
            <w:tcW w:w="4536" w:type="dxa"/>
          </w:tcPr>
          <w:p w14:paraId="27744EED" w14:textId="44303DC2" w:rsidR="000527AA" w:rsidRPr="001B57A0" w:rsidRDefault="000527AA" w:rsidP="000527AA">
            <w:pPr>
              <w:jc w:val="center"/>
              <w:rPr>
                <w:b/>
                <w:color w:val="00B050"/>
              </w:rPr>
            </w:pPr>
            <w:r>
              <w:rPr>
                <w:b/>
                <w:color w:val="00B050"/>
              </w:rPr>
              <w:t xml:space="preserve">Transport topic- railways  </w:t>
            </w:r>
          </w:p>
        </w:tc>
        <w:tc>
          <w:tcPr>
            <w:tcW w:w="4112" w:type="dxa"/>
          </w:tcPr>
          <w:p w14:paraId="66C2FC88" w14:textId="09BE146C" w:rsidR="000527AA" w:rsidRPr="001B57A0" w:rsidRDefault="000527AA" w:rsidP="000527AA">
            <w:pPr>
              <w:jc w:val="center"/>
              <w:rPr>
                <w:b/>
                <w:color w:val="00B050"/>
              </w:rPr>
            </w:pPr>
            <w:r>
              <w:rPr>
                <w:b/>
                <w:color w:val="00B050"/>
              </w:rPr>
              <w:t xml:space="preserve">Pirate topic </w:t>
            </w:r>
          </w:p>
        </w:tc>
      </w:tr>
      <w:tr w:rsidR="001E4255" w:rsidRPr="00506F23" w14:paraId="5B6D3BB9" w14:textId="77777777" w:rsidTr="00636EA6">
        <w:trPr>
          <w:trHeight w:val="540"/>
        </w:trPr>
        <w:tc>
          <w:tcPr>
            <w:tcW w:w="1462" w:type="dxa"/>
          </w:tcPr>
          <w:p w14:paraId="4B99056E" w14:textId="0B08375C" w:rsidR="001E4255" w:rsidRPr="00636EA6" w:rsidRDefault="001E4255" w:rsidP="00636EA6">
            <w:pPr>
              <w:spacing w:after="0" w:line="240" w:lineRule="auto"/>
              <w:rPr>
                <w:b/>
                <w:color w:val="FF0000"/>
              </w:rPr>
            </w:pPr>
            <w:r>
              <w:rPr>
                <w:b/>
                <w:color w:val="FF0000"/>
              </w:rPr>
              <w:t xml:space="preserve">Design Technology </w:t>
            </w:r>
            <w:r w:rsidRPr="00506F23">
              <w:rPr>
                <w:b/>
                <w:color w:val="FF0000"/>
              </w:rPr>
              <w:t xml:space="preserve"> </w:t>
            </w:r>
          </w:p>
        </w:tc>
        <w:tc>
          <w:tcPr>
            <w:tcW w:w="4067" w:type="dxa"/>
          </w:tcPr>
          <w:p w14:paraId="1299C43A" w14:textId="6F573798" w:rsidR="001E4255" w:rsidRPr="00506F23" w:rsidRDefault="005B2BC8" w:rsidP="00636EA6">
            <w:pPr>
              <w:spacing w:after="0" w:line="240" w:lineRule="auto"/>
            </w:pPr>
            <w:r>
              <w:t xml:space="preserve">Food Technology- Making bread </w:t>
            </w:r>
            <w:r w:rsidR="00A46C0D">
              <w:t xml:space="preserve"> </w:t>
            </w:r>
          </w:p>
        </w:tc>
        <w:tc>
          <w:tcPr>
            <w:tcW w:w="4536" w:type="dxa"/>
          </w:tcPr>
          <w:p w14:paraId="798F82BC" w14:textId="240E7211" w:rsidR="001E4255" w:rsidRPr="00506F23" w:rsidRDefault="005B2BC8" w:rsidP="00636EA6">
            <w:pPr>
              <w:spacing w:after="0" w:line="240" w:lineRule="auto"/>
            </w:pPr>
            <w:r>
              <w:t xml:space="preserve">Model of a steam engine </w:t>
            </w:r>
          </w:p>
        </w:tc>
        <w:tc>
          <w:tcPr>
            <w:tcW w:w="4112" w:type="dxa"/>
          </w:tcPr>
          <w:p w14:paraId="4E79AB52" w14:textId="4349BABB" w:rsidR="001E4255" w:rsidRPr="00506F23" w:rsidRDefault="005B2BC8" w:rsidP="00636EA6">
            <w:pPr>
              <w:spacing w:after="0" w:line="240" w:lineRule="auto"/>
            </w:pPr>
            <w:r>
              <w:t xml:space="preserve">What is sewing- design and make your own pirate flag </w:t>
            </w:r>
          </w:p>
        </w:tc>
      </w:tr>
      <w:tr w:rsidR="001E4255" w:rsidRPr="00506F23" w14:paraId="39DB0782" w14:textId="77777777" w:rsidTr="00636EA6">
        <w:trPr>
          <w:trHeight w:val="2870"/>
        </w:trPr>
        <w:tc>
          <w:tcPr>
            <w:tcW w:w="1462" w:type="dxa"/>
          </w:tcPr>
          <w:p w14:paraId="5BFA1923" w14:textId="77777777" w:rsidR="001E4255" w:rsidRPr="00506F23" w:rsidRDefault="001E4255" w:rsidP="008C66CF">
            <w:pPr>
              <w:rPr>
                <w:b/>
              </w:rPr>
            </w:pPr>
            <w:r w:rsidRPr="00506F23">
              <w:rPr>
                <w:b/>
              </w:rPr>
              <w:t>Links to Main NC area of learning</w:t>
            </w:r>
          </w:p>
          <w:p w14:paraId="4DDBEF00" w14:textId="77777777" w:rsidR="001E4255" w:rsidRPr="00506F23" w:rsidRDefault="001E4255" w:rsidP="008C66CF">
            <w:pPr>
              <w:rPr>
                <w:b/>
              </w:rPr>
            </w:pPr>
          </w:p>
        </w:tc>
        <w:tc>
          <w:tcPr>
            <w:tcW w:w="4067" w:type="dxa"/>
          </w:tcPr>
          <w:p w14:paraId="3508C433" w14:textId="77777777" w:rsidR="00F55579" w:rsidRPr="00701B21" w:rsidRDefault="001E4255" w:rsidP="00636EA6">
            <w:pPr>
              <w:spacing w:after="0" w:line="240" w:lineRule="auto"/>
              <w:rPr>
                <w:b/>
              </w:rPr>
            </w:pPr>
            <w:r w:rsidRPr="00701B21">
              <w:rPr>
                <w:b/>
              </w:rPr>
              <w:t xml:space="preserve">When designing and making, pupils should be taught to: </w:t>
            </w:r>
          </w:p>
          <w:p w14:paraId="6D5F1991" w14:textId="77777777" w:rsidR="001E4255" w:rsidRDefault="001E4255" w:rsidP="00636EA6">
            <w:pPr>
              <w:spacing w:after="0" w:line="240" w:lineRule="auto"/>
            </w:pPr>
            <w:r w:rsidRPr="001E4255">
              <w:rPr>
                <w:b/>
                <w:u w:val="single"/>
              </w:rPr>
              <w:t xml:space="preserve">Design </w:t>
            </w:r>
          </w:p>
          <w:p w14:paraId="3495D877" w14:textId="43A86296" w:rsidR="001E4255" w:rsidRDefault="001E4255" w:rsidP="003E2795">
            <w:pPr>
              <w:pStyle w:val="ListParagraph"/>
              <w:numPr>
                <w:ilvl w:val="0"/>
                <w:numId w:val="21"/>
              </w:numPr>
              <w:spacing w:after="0" w:line="240" w:lineRule="auto"/>
              <w:ind w:left="126" w:hanging="126"/>
            </w:pPr>
            <w:r>
              <w:t>design purposeful, functional, appealing products for themselves and other</w:t>
            </w:r>
            <w:r w:rsidR="005B2BC8">
              <w:t xml:space="preserve">s </w:t>
            </w:r>
            <w:r>
              <w:t xml:space="preserve">based on design criteria </w:t>
            </w:r>
          </w:p>
          <w:p w14:paraId="7ED48E28" w14:textId="1C91FDB4" w:rsidR="001E4255" w:rsidRDefault="001E4255" w:rsidP="003E2795">
            <w:pPr>
              <w:pStyle w:val="ListParagraph"/>
              <w:numPr>
                <w:ilvl w:val="0"/>
                <w:numId w:val="21"/>
              </w:numPr>
              <w:spacing w:after="0" w:line="240" w:lineRule="auto"/>
              <w:ind w:left="126" w:hanging="126"/>
            </w:pPr>
            <w:r>
              <w:t xml:space="preserve">generate, develop, model and communicate their ideas through talking, drawing, templates, </w:t>
            </w:r>
          </w:p>
          <w:p w14:paraId="6FDE04EA" w14:textId="77777777" w:rsidR="001E4255" w:rsidRDefault="001E4255" w:rsidP="00636EA6">
            <w:pPr>
              <w:spacing w:after="0" w:line="240" w:lineRule="auto"/>
              <w:ind w:left="126" w:hanging="126"/>
            </w:pPr>
            <w:r>
              <w:t xml:space="preserve"> </w:t>
            </w:r>
            <w:r w:rsidRPr="001E4255">
              <w:rPr>
                <w:b/>
                <w:u w:val="single"/>
              </w:rPr>
              <w:t>Make</w:t>
            </w:r>
            <w:r>
              <w:t xml:space="preserve"> </w:t>
            </w:r>
          </w:p>
          <w:p w14:paraId="289CC400" w14:textId="77777777" w:rsidR="001E4255" w:rsidRDefault="001E4255" w:rsidP="003E2795">
            <w:pPr>
              <w:pStyle w:val="ListParagraph"/>
              <w:numPr>
                <w:ilvl w:val="0"/>
                <w:numId w:val="22"/>
              </w:numPr>
              <w:spacing w:after="0" w:line="240" w:lineRule="auto"/>
              <w:ind w:left="126" w:hanging="126"/>
            </w:pPr>
            <w:r>
              <w:t xml:space="preserve">select from and use a range of tools and equipment to perform practical tasks </w:t>
            </w:r>
          </w:p>
          <w:p w14:paraId="1CE4AACB" w14:textId="77777777" w:rsidR="001E4255" w:rsidRDefault="001E4255" w:rsidP="003E2795">
            <w:pPr>
              <w:pStyle w:val="ListParagraph"/>
              <w:numPr>
                <w:ilvl w:val="0"/>
                <w:numId w:val="22"/>
              </w:numPr>
              <w:spacing w:after="0" w:line="240" w:lineRule="auto"/>
              <w:ind w:left="126" w:hanging="126"/>
            </w:pPr>
            <w:r>
              <w:lastRenderedPageBreak/>
              <w:t>select from and use a wide range of materials and components, including construction materials</w:t>
            </w:r>
          </w:p>
          <w:p w14:paraId="2C67EBE8" w14:textId="77777777" w:rsidR="001E4255" w:rsidRPr="001E4255" w:rsidRDefault="001E4255" w:rsidP="00636EA6">
            <w:pPr>
              <w:spacing w:after="0" w:line="240" w:lineRule="auto"/>
              <w:ind w:left="126" w:hanging="126"/>
              <w:rPr>
                <w:b/>
                <w:u w:val="single"/>
              </w:rPr>
            </w:pPr>
            <w:r w:rsidRPr="001E4255">
              <w:rPr>
                <w:b/>
                <w:u w:val="single"/>
              </w:rPr>
              <w:t xml:space="preserve">Evaluate </w:t>
            </w:r>
          </w:p>
          <w:p w14:paraId="34CD6584" w14:textId="77777777" w:rsidR="001E4255" w:rsidRDefault="001E4255" w:rsidP="003E2795">
            <w:pPr>
              <w:pStyle w:val="ListParagraph"/>
              <w:numPr>
                <w:ilvl w:val="0"/>
                <w:numId w:val="23"/>
              </w:numPr>
              <w:spacing w:after="0" w:line="240" w:lineRule="auto"/>
              <w:ind w:left="126" w:hanging="126"/>
            </w:pPr>
            <w:r>
              <w:t xml:space="preserve">explore and evaluate a range of existing products </w:t>
            </w:r>
          </w:p>
          <w:p w14:paraId="15FC9CF6" w14:textId="77777777" w:rsidR="001E4255" w:rsidRDefault="001E4255" w:rsidP="003E2795">
            <w:pPr>
              <w:pStyle w:val="ListParagraph"/>
              <w:numPr>
                <w:ilvl w:val="0"/>
                <w:numId w:val="23"/>
              </w:numPr>
              <w:spacing w:after="0" w:line="240" w:lineRule="auto"/>
              <w:ind w:left="126" w:hanging="126"/>
            </w:pPr>
            <w:r>
              <w:t xml:space="preserve">evaluate their ideas and products against design criteria </w:t>
            </w:r>
          </w:p>
          <w:p w14:paraId="61D3EB2E" w14:textId="77777777" w:rsidR="001E4255" w:rsidRDefault="001E4255" w:rsidP="00636EA6">
            <w:pPr>
              <w:spacing w:after="0" w:line="240" w:lineRule="auto"/>
              <w:ind w:left="126" w:hanging="126"/>
            </w:pPr>
            <w:r w:rsidRPr="001E4255">
              <w:rPr>
                <w:b/>
                <w:u w:val="single"/>
              </w:rPr>
              <w:t>Technical knowledge</w:t>
            </w:r>
            <w:r>
              <w:t xml:space="preserve"> </w:t>
            </w:r>
          </w:p>
          <w:p w14:paraId="059DF4A3" w14:textId="77777777" w:rsidR="001E4255" w:rsidRDefault="001E4255" w:rsidP="003E2795">
            <w:pPr>
              <w:pStyle w:val="ListParagraph"/>
              <w:numPr>
                <w:ilvl w:val="0"/>
                <w:numId w:val="24"/>
              </w:numPr>
              <w:spacing w:after="0" w:line="240" w:lineRule="auto"/>
              <w:ind w:left="126" w:hanging="126"/>
            </w:pPr>
            <w:r>
              <w:t xml:space="preserve">build structures, exploring how they can be made stronger, stiffer and more stable </w:t>
            </w:r>
          </w:p>
          <w:p w14:paraId="02FFF2B5" w14:textId="77777777" w:rsidR="001E4255" w:rsidRPr="00506F23" w:rsidRDefault="001E4255" w:rsidP="003E2795">
            <w:pPr>
              <w:pStyle w:val="ListParagraph"/>
              <w:numPr>
                <w:ilvl w:val="0"/>
                <w:numId w:val="24"/>
              </w:numPr>
              <w:spacing w:after="0" w:line="240" w:lineRule="auto"/>
              <w:ind w:left="126" w:hanging="126"/>
            </w:pPr>
            <w:r>
              <w:t>explore and use mechanisms in their products.</w:t>
            </w:r>
          </w:p>
        </w:tc>
        <w:tc>
          <w:tcPr>
            <w:tcW w:w="4536" w:type="dxa"/>
          </w:tcPr>
          <w:p w14:paraId="3BA3BE1A" w14:textId="77777777" w:rsidR="00F55579" w:rsidRPr="00701B21" w:rsidRDefault="00F55579" w:rsidP="00636EA6">
            <w:pPr>
              <w:spacing w:after="0" w:line="240" w:lineRule="auto"/>
              <w:ind w:left="141"/>
              <w:rPr>
                <w:b/>
              </w:rPr>
            </w:pPr>
            <w:r w:rsidRPr="00701B21">
              <w:rPr>
                <w:b/>
              </w:rPr>
              <w:lastRenderedPageBreak/>
              <w:t xml:space="preserve">When designing and making, pupils should be taught to: </w:t>
            </w:r>
          </w:p>
          <w:p w14:paraId="0DC35547" w14:textId="77777777" w:rsidR="00F55579" w:rsidRDefault="00F55579" w:rsidP="00636EA6">
            <w:pPr>
              <w:spacing w:after="0" w:line="240" w:lineRule="auto"/>
              <w:ind w:left="141"/>
            </w:pPr>
            <w:r w:rsidRPr="00F55579">
              <w:rPr>
                <w:b/>
                <w:u w:val="single"/>
              </w:rPr>
              <w:t xml:space="preserve">Design </w:t>
            </w:r>
          </w:p>
          <w:p w14:paraId="4F1914B7" w14:textId="77777777" w:rsidR="00F55579" w:rsidRDefault="00F55579" w:rsidP="00636EA6">
            <w:pPr>
              <w:pStyle w:val="ListParagraph"/>
              <w:numPr>
                <w:ilvl w:val="0"/>
                <w:numId w:val="1"/>
              </w:numPr>
              <w:spacing w:after="0" w:line="240" w:lineRule="auto"/>
              <w:ind w:left="141" w:hanging="141"/>
            </w:pPr>
            <w:r>
              <w:t xml:space="preserve">design purposeful, functional, appealing products for themselves and other users based on design criteria </w:t>
            </w:r>
          </w:p>
          <w:p w14:paraId="6063E229" w14:textId="77777777" w:rsidR="00F55579" w:rsidRDefault="00F55579" w:rsidP="00636EA6">
            <w:pPr>
              <w:spacing w:after="0" w:line="240" w:lineRule="auto"/>
              <w:ind w:left="141" w:hanging="141"/>
            </w:pPr>
            <w:r w:rsidRPr="00F55579">
              <w:rPr>
                <w:b/>
                <w:u w:val="single"/>
              </w:rPr>
              <w:t>Make</w:t>
            </w:r>
            <w:r>
              <w:t xml:space="preserve"> </w:t>
            </w:r>
          </w:p>
          <w:p w14:paraId="566DC24F" w14:textId="77777777" w:rsidR="00F55579" w:rsidRDefault="00F55579" w:rsidP="00636EA6">
            <w:pPr>
              <w:pStyle w:val="ListParagraph"/>
              <w:numPr>
                <w:ilvl w:val="0"/>
                <w:numId w:val="1"/>
              </w:numPr>
              <w:spacing w:after="0" w:line="240" w:lineRule="auto"/>
              <w:ind w:left="141" w:hanging="141"/>
            </w:pPr>
            <w:r>
              <w:t xml:space="preserve">select from and use a range of tools and equipment to perform practical tasks </w:t>
            </w:r>
          </w:p>
          <w:p w14:paraId="75263513" w14:textId="77777777" w:rsidR="00F55579" w:rsidRPr="00F55579" w:rsidRDefault="00F55579" w:rsidP="00636EA6">
            <w:pPr>
              <w:spacing w:after="0" w:line="240" w:lineRule="auto"/>
              <w:ind w:left="141" w:hanging="141"/>
              <w:rPr>
                <w:b/>
                <w:u w:val="single"/>
              </w:rPr>
            </w:pPr>
            <w:r w:rsidRPr="00F55579">
              <w:rPr>
                <w:b/>
                <w:u w:val="single"/>
              </w:rPr>
              <w:t xml:space="preserve">Evaluate </w:t>
            </w:r>
          </w:p>
          <w:p w14:paraId="41A614FB" w14:textId="77777777" w:rsidR="00F55579" w:rsidRDefault="00F55579" w:rsidP="00636EA6">
            <w:pPr>
              <w:pStyle w:val="ListParagraph"/>
              <w:numPr>
                <w:ilvl w:val="0"/>
                <w:numId w:val="1"/>
              </w:numPr>
              <w:spacing w:after="0" w:line="240" w:lineRule="auto"/>
              <w:ind w:left="141" w:hanging="141"/>
            </w:pPr>
            <w:r>
              <w:t xml:space="preserve">explore and evaluate a range of existing products </w:t>
            </w:r>
          </w:p>
          <w:p w14:paraId="206BB299" w14:textId="77777777" w:rsidR="00F55579" w:rsidRDefault="00F55579" w:rsidP="00636EA6">
            <w:pPr>
              <w:pStyle w:val="ListParagraph"/>
              <w:numPr>
                <w:ilvl w:val="0"/>
                <w:numId w:val="1"/>
              </w:numPr>
              <w:spacing w:after="0" w:line="240" w:lineRule="auto"/>
              <w:ind w:left="141" w:hanging="141"/>
            </w:pPr>
            <w:r>
              <w:lastRenderedPageBreak/>
              <w:t xml:space="preserve">evaluate their ideas and products against design criteria </w:t>
            </w:r>
          </w:p>
          <w:p w14:paraId="3461D779" w14:textId="77777777" w:rsidR="001E4255" w:rsidRPr="00506F23" w:rsidRDefault="001E4255" w:rsidP="00636EA6">
            <w:pPr>
              <w:spacing w:after="0" w:line="240" w:lineRule="auto"/>
              <w:ind w:left="141"/>
            </w:pPr>
          </w:p>
        </w:tc>
        <w:tc>
          <w:tcPr>
            <w:tcW w:w="4112" w:type="dxa"/>
          </w:tcPr>
          <w:p w14:paraId="3EF4BB85" w14:textId="77777777" w:rsidR="00F55579" w:rsidRPr="00701B21" w:rsidRDefault="00F55579" w:rsidP="00636EA6">
            <w:pPr>
              <w:spacing w:after="0" w:line="240" w:lineRule="auto"/>
              <w:ind w:left="198" w:hanging="198"/>
              <w:rPr>
                <w:b/>
              </w:rPr>
            </w:pPr>
            <w:r w:rsidRPr="00701B21">
              <w:rPr>
                <w:b/>
              </w:rPr>
              <w:lastRenderedPageBreak/>
              <w:t xml:space="preserve">When designing and making, pupils should be taught to: </w:t>
            </w:r>
          </w:p>
          <w:p w14:paraId="7510AE9B" w14:textId="77777777" w:rsidR="00F55579" w:rsidRDefault="00F55579" w:rsidP="00636EA6">
            <w:pPr>
              <w:spacing w:after="0" w:line="240" w:lineRule="auto"/>
              <w:ind w:left="198" w:hanging="198"/>
            </w:pPr>
            <w:r w:rsidRPr="00F55579">
              <w:rPr>
                <w:b/>
                <w:u w:val="single"/>
              </w:rPr>
              <w:t xml:space="preserve">Design </w:t>
            </w:r>
          </w:p>
          <w:p w14:paraId="6B238BB3" w14:textId="77777777" w:rsidR="00F55579" w:rsidRDefault="00F55579" w:rsidP="00636EA6">
            <w:pPr>
              <w:pStyle w:val="ListParagraph"/>
              <w:numPr>
                <w:ilvl w:val="0"/>
                <w:numId w:val="1"/>
              </w:numPr>
              <w:spacing w:after="0" w:line="240" w:lineRule="auto"/>
              <w:ind w:left="198" w:hanging="198"/>
            </w:pPr>
            <w:r>
              <w:t>design purposeful, functional, appealing products for themselves and other users based on design criteria</w:t>
            </w:r>
          </w:p>
          <w:p w14:paraId="7806D646" w14:textId="77777777" w:rsidR="001E4255" w:rsidRDefault="001E4255" w:rsidP="00636EA6">
            <w:pPr>
              <w:pStyle w:val="ListParagraph"/>
              <w:numPr>
                <w:ilvl w:val="0"/>
                <w:numId w:val="1"/>
              </w:numPr>
              <w:spacing w:after="0" w:line="240" w:lineRule="auto"/>
              <w:ind w:left="198" w:hanging="198"/>
            </w:pPr>
            <w:r>
              <w:t>select from and use a wide range of materials and components, including construction materials, textiles and ingredients, according to their characteristics</w:t>
            </w:r>
          </w:p>
          <w:p w14:paraId="7E0FED76" w14:textId="77777777" w:rsidR="00F55579" w:rsidRPr="00F55579" w:rsidRDefault="00F55579" w:rsidP="00636EA6">
            <w:pPr>
              <w:spacing w:after="0" w:line="240" w:lineRule="auto"/>
              <w:ind w:left="198" w:hanging="198"/>
              <w:rPr>
                <w:b/>
                <w:u w:val="single"/>
              </w:rPr>
            </w:pPr>
            <w:r w:rsidRPr="00F55579">
              <w:rPr>
                <w:b/>
                <w:u w:val="single"/>
              </w:rPr>
              <w:t xml:space="preserve">Evaluate </w:t>
            </w:r>
          </w:p>
          <w:p w14:paraId="6FCA8086" w14:textId="77777777" w:rsidR="00F55579" w:rsidRDefault="00F55579" w:rsidP="00636EA6">
            <w:pPr>
              <w:pStyle w:val="ListParagraph"/>
              <w:numPr>
                <w:ilvl w:val="0"/>
                <w:numId w:val="1"/>
              </w:numPr>
              <w:spacing w:after="0" w:line="240" w:lineRule="auto"/>
              <w:ind w:left="198" w:hanging="198"/>
            </w:pPr>
            <w:r>
              <w:lastRenderedPageBreak/>
              <w:t xml:space="preserve">explore and evaluate a range of existing products </w:t>
            </w:r>
          </w:p>
          <w:p w14:paraId="12926A18" w14:textId="77777777" w:rsidR="00F55579" w:rsidRDefault="00F55579" w:rsidP="00636EA6">
            <w:pPr>
              <w:pStyle w:val="ListParagraph"/>
              <w:numPr>
                <w:ilvl w:val="0"/>
                <w:numId w:val="1"/>
              </w:numPr>
              <w:spacing w:after="0" w:line="240" w:lineRule="auto"/>
              <w:ind w:left="198" w:hanging="198"/>
            </w:pPr>
            <w:r>
              <w:t xml:space="preserve">evaluate their ideas and products against design criteria </w:t>
            </w:r>
          </w:p>
          <w:p w14:paraId="0DD722CD" w14:textId="77777777" w:rsidR="00F55579" w:rsidRDefault="00F55579" w:rsidP="00636EA6">
            <w:pPr>
              <w:spacing w:after="0" w:line="240" w:lineRule="auto"/>
            </w:pPr>
            <w:r w:rsidRPr="00F55579">
              <w:rPr>
                <w:b/>
                <w:u w:val="single"/>
              </w:rPr>
              <w:t>Technical knowledge</w:t>
            </w:r>
            <w:r>
              <w:t xml:space="preserve"> </w:t>
            </w:r>
          </w:p>
          <w:p w14:paraId="4FD1A6BE" w14:textId="77777777" w:rsidR="00F55579" w:rsidRDefault="00F55579" w:rsidP="00636EA6">
            <w:pPr>
              <w:pStyle w:val="ListParagraph"/>
              <w:numPr>
                <w:ilvl w:val="0"/>
                <w:numId w:val="1"/>
              </w:numPr>
              <w:spacing w:after="0" w:line="240" w:lineRule="auto"/>
              <w:ind w:left="198" w:hanging="198"/>
            </w:pPr>
            <w:r>
              <w:t xml:space="preserve">build structures, exploring how they can be made stronger, stiffer and more stable </w:t>
            </w:r>
          </w:p>
          <w:p w14:paraId="32215A33" w14:textId="77777777" w:rsidR="00F55579" w:rsidRPr="00506F23" w:rsidRDefault="00F55579" w:rsidP="00636EA6">
            <w:pPr>
              <w:pStyle w:val="ListParagraph"/>
              <w:numPr>
                <w:ilvl w:val="0"/>
                <w:numId w:val="1"/>
              </w:numPr>
              <w:spacing w:after="0" w:line="240" w:lineRule="auto"/>
              <w:ind w:left="198" w:hanging="198"/>
            </w:pPr>
            <w:r>
              <w:t>explore and use mechanisms in their products.</w:t>
            </w:r>
          </w:p>
        </w:tc>
      </w:tr>
      <w:tr w:rsidR="005B2BC8" w:rsidRPr="00506F23" w14:paraId="3D99D657" w14:textId="77777777" w:rsidTr="00AB3836">
        <w:trPr>
          <w:trHeight w:val="811"/>
        </w:trPr>
        <w:tc>
          <w:tcPr>
            <w:tcW w:w="1462" w:type="dxa"/>
          </w:tcPr>
          <w:p w14:paraId="11D4433A" w14:textId="77777777" w:rsidR="005B2BC8" w:rsidRPr="00506F23" w:rsidRDefault="005B2BC8" w:rsidP="005B2BC8">
            <w:pPr>
              <w:spacing w:after="0" w:line="240" w:lineRule="auto"/>
              <w:rPr>
                <w:b/>
              </w:rPr>
            </w:pPr>
            <w:r w:rsidRPr="00506F23">
              <w:rPr>
                <w:b/>
              </w:rPr>
              <w:lastRenderedPageBreak/>
              <w:t>Progression of skills.</w:t>
            </w:r>
          </w:p>
        </w:tc>
        <w:tc>
          <w:tcPr>
            <w:tcW w:w="4067" w:type="dxa"/>
            <w:shd w:val="clear" w:color="auto" w:fill="auto"/>
          </w:tcPr>
          <w:p w14:paraId="3116C4D3" w14:textId="3EB86805" w:rsidR="005B2BC8" w:rsidRPr="00923A90" w:rsidRDefault="005B2BC8" w:rsidP="003E2795">
            <w:pPr>
              <w:pStyle w:val="ListParagraph"/>
              <w:numPr>
                <w:ilvl w:val="0"/>
                <w:numId w:val="53"/>
              </w:numPr>
              <w:spacing w:after="0" w:line="240" w:lineRule="auto"/>
              <w:ind w:left="134" w:hanging="141"/>
              <w:rPr>
                <w:rFonts w:asciiTheme="minorHAnsi" w:hAnsiTheme="minorHAnsi" w:cstheme="minorHAnsi"/>
                <w:szCs w:val="20"/>
              </w:rPr>
            </w:pPr>
            <w:r w:rsidRPr="00923A90">
              <w:rPr>
                <w:rFonts w:asciiTheme="minorHAnsi" w:hAnsiTheme="minorHAnsi" w:cstheme="minorHAnsi"/>
                <w:szCs w:val="20"/>
              </w:rPr>
              <w:t>name a selection of different types of bread and their countries of origin.</w:t>
            </w:r>
          </w:p>
          <w:p w14:paraId="1B941013" w14:textId="684FAFED" w:rsidR="005B2BC8" w:rsidRPr="00923A90" w:rsidRDefault="005B2BC8" w:rsidP="003E2795">
            <w:pPr>
              <w:pStyle w:val="ListParagraph"/>
              <w:numPr>
                <w:ilvl w:val="0"/>
                <w:numId w:val="53"/>
              </w:numPr>
              <w:spacing w:after="0" w:line="240" w:lineRule="auto"/>
              <w:ind w:left="134" w:hanging="141"/>
            </w:pPr>
            <w:r w:rsidRPr="00923A90">
              <w:rPr>
                <w:rFonts w:asciiTheme="minorHAnsi" w:hAnsiTheme="minorHAnsi" w:cstheme="minorHAnsi"/>
                <w:szCs w:val="20"/>
              </w:rPr>
              <w:t>describe a selection of breads tasted using sensory vocabulary</w:t>
            </w:r>
            <w:r w:rsidRPr="00923A90">
              <w:rPr>
                <w:rFonts w:ascii="Arial" w:hAnsi="Arial" w:cs="Arial"/>
                <w:sz w:val="20"/>
                <w:szCs w:val="20"/>
              </w:rPr>
              <w:t>.</w:t>
            </w:r>
          </w:p>
          <w:p w14:paraId="102D3F9C" w14:textId="72166B6A" w:rsidR="005B2BC8" w:rsidRPr="00923A90" w:rsidRDefault="005B2BC8" w:rsidP="003E2795">
            <w:pPr>
              <w:pStyle w:val="ListParagraph"/>
              <w:numPr>
                <w:ilvl w:val="0"/>
                <w:numId w:val="53"/>
              </w:numPr>
              <w:spacing w:after="0" w:line="240" w:lineRule="auto"/>
              <w:ind w:left="134" w:hanging="141"/>
            </w:pPr>
            <w:r w:rsidRPr="00923A90">
              <w:t>recall and apply the ‘get ready to cook’ steps.</w:t>
            </w:r>
          </w:p>
          <w:p w14:paraId="0ED37A32" w14:textId="2D7118A0" w:rsidR="005B2BC8" w:rsidRPr="00923A90" w:rsidRDefault="005B2BC8" w:rsidP="003E2795">
            <w:pPr>
              <w:pStyle w:val="ListParagraph"/>
              <w:numPr>
                <w:ilvl w:val="0"/>
                <w:numId w:val="53"/>
              </w:numPr>
              <w:spacing w:after="0" w:line="240" w:lineRule="auto"/>
              <w:ind w:left="134" w:hanging="141"/>
            </w:pPr>
            <w:r w:rsidRPr="00923A90">
              <w:t>make a bread roll by applying skills which have been demonstrated (e.g. knead, shape).</w:t>
            </w:r>
          </w:p>
          <w:p w14:paraId="4E848114" w14:textId="59051518" w:rsidR="00923A90" w:rsidRPr="00923A90" w:rsidRDefault="00923A90" w:rsidP="003E2795">
            <w:pPr>
              <w:pStyle w:val="ListParagraph"/>
              <w:numPr>
                <w:ilvl w:val="0"/>
                <w:numId w:val="53"/>
              </w:numPr>
              <w:spacing w:after="0" w:line="240" w:lineRule="auto"/>
              <w:ind w:left="134" w:hanging="141"/>
            </w:pPr>
            <w:r w:rsidRPr="00923A90">
              <w:t>identify ingredients (including bread) in meals from around the world and sort those ingredients into Eatwell Guide food groups.</w:t>
            </w:r>
          </w:p>
          <w:p w14:paraId="66CA84FE" w14:textId="4C596D8A" w:rsidR="00923A90" w:rsidRPr="00923A90" w:rsidRDefault="00923A90" w:rsidP="003E2795">
            <w:pPr>
              <w:pStyle w:val="ListParagraph"/>
              <w:numPr>
                <w:ilvl w:val="0"/>
                <w:numId w:val="53"/>
              </w:numPr>
              <w:spacing w:after="0" w:line="240" w:lineRule="auto"/>
              <w:ind w:left="134" w:hanging="141"/>
            </w:pPr>
            <w:r w:rsidRPr="00923A90">
              <w:t>recall and explain where ingredients or foods come from</w:t>
            </w:r>
          </w:p>
          <w:p w14:paraId="76E9DE2F" w14:textId="306BAA4D" w:rsidR="00923A90" w:rsidRPr="00923A90" w:rsidRDefault="005B2BC8" w:rsidP="003E2795">
            <w:pPr>
              <w:pStyle w:val="ListParagraph"/>
              <w:numPr>
                <w:ilvl w:val="0"/>
                <w:numId w:val="53"/>
              </w:numPr>
              <w:spacing w:after="0" w:line="240" w:lineRule="auto"/>
              <w:ind w:left="134" w:hanging="141"/>
            </w:pPr>
            <w:r w:rsidRPr="00923A90">
              <w:t>name other products that can be made from dough.</w:t>
            </w:r>
            <w:r w:rsidR="00923A90" w:rsidRPr="00923A90">
              <w:t xml:space="preserve"> select and use basic equipment to prepare ingredients safely.</w:t>
            </w:r>
          </w:p>
          <w:p w14:paraId="0D8C7410" w14:textId="19E13E93" w:rsidR="005B2BC8" w:rsidRPr="00923A90" w:rsidRDefault="00923A90" w:rsidP="003E2795">
            <w:pPr>
              <w:pStyle w:val="ListParagraph"/>
              <w:numPr>
                <w:ilvl w:val="0"/>
                <w:numId w:val="53"/>
              </w:numPr>
              <w:spacing w:after="0" w:line="240" w:lineRule="auto"/>
              <w:ind w:left="134" w:hanging="141"/>
            </w:pPr>
            <w:r w:rsidRPr="00923A90">
              <w:t>select and arrange ingredients to create an attractive pizza.</w:t>
            </w:r>
          </w:p>
          <w:p w14:paraId="54C00104" w14:textId="77777777" w:rsidR="00923A90" w:rsidRPr="00923A90" w:rsidRDefault="00923A90" w:rsidP="00923A90">
            <w:pPr>
              <w:spacing w:after="0" w:line="240" w:lineRule="auto"/>
              <w:ind w:left="134" w:hanging="141"/>
            </w:pPr>
            <w:r w:rsidRPr="00923A90">
              <w:t>suggest ideas for basic design criteria for bread.</w:t>
            </w:r>
          </w:p>
          <w:p w14:paraId="64F3D563" w14:textId="77777777" w:rsidR="00923A90" w:rsidRPr="00923A90" w:rsidRDefault="00923A90" w:rsidP="00923A90">
            <w:pPr>
              <w:spacing w:after="0" w:line="240" w:lineRule="auto"/>
              <w:ind w:left="134" w:hanging="141"/>
            </w:pPr>
          </w:p>
          <w:p w14:paraId="794E161F" w14:textId="77777777" w:rsidR="00923A90" w:rsidRPr="00923A90" w:rsidRDefault="00923A90" w:rsidP="00923A90">
            <w:pPr>
              <w:spacing w:after="0" w:line="240" w:lineRule="auto"/>
              <w:ind w:left="134" w:hanging="141"/>
            </w:pPr>
          </w:p>
          <w:p w14:paraId="43B39753" w14:textId="77777777" w:rsidR="00923A90" w:rsidRPr="00923A90" w:rsidRDefault="00923A90" w:rsidP="003E2795">
            <w:pPr>
              <w:pStyle w:val="ListParagraph"/>
              <w:numPr>
                <w:ilvl w:val="0"/>
                <w:numId w:val="54"/>
              </w:numPr>
              <w:spacing w:after="0" w:line="240" w:lineRule="auto"/>
              <w:ind w:left="134" w:hanging="141"/>
            </w:pPr>
            <w:r w:rsidRPr="00923A90">
              <w:lastRenderedPageBreak/>
              <w:t>design bread based on their research and experiences which meets their design criteria.</w:t>
            </w:r>
          </w:p>
          <w:p w14:paraId="544CF6A1" w14:textId="7E9C4612" w:rsidR="00923A90" w:rsidRPr="00923A90" w:rsidRDefault="00923A90" w:rsidP="003E2795">
            <w:pPr>
              <w:pStyle w:val="ListParagraph"/>
              <w:numPr>
                <w:ilvl w:val="0"/>
                <w:numId w:val="54"/>
              </w:numPr>
              <w:spacing w:after="0" w:line="240" w:lineRule="auto"/>
              <w:ind w:left="134" w:hanging="141"/>
            </w:pPr>
            <w:r w:rsidRPr="00923A90">
              <w:t>follow their design and apply the food preparation skills they have learned to make their bread.</w:t>
            </w:r>
          </w:p>
          <w:p w14:paraId="3CF2D8B6" w14:textId="79FBE201" w:rsidR="005B2BC8" w:rsidRPr="00923A90" w:rsidRDefault="00923A90" w:rsidP="003E2795">
            <w:pPr>
              <w:pStyle w:val="ListParagraph"/>
              <w:numPr>
                <w:ilvl w:val="0"/>
                <w:numId w:val="54"/>
              </w:numPr>
              <w:spacing w:after="0" w:line="240" w:lineRule="auto"/>
              <w:ind w:left="134" w:hanging="141"/>
            </w:pPr>
            <w:r w:rsidRPr="00923A90">
              <w:t>evaluate their bread against the design criteria and suggest improvements.</w:t>
            </w:r>
          </w:p>
        </w:tc>
        <w:tc>
          <w:tcPr>
            <w:tcW w:w="4536" w:type="dxa"/>
          </w:tcPr>
          <w:p w14:paraId="2DBD9658" w14:textId="3390A51A" w:rsidR="005B2BC8" w:rsidRPr="00636EA6" w:rsidRDefault="005B2BC8" w:rsidP="005B2BC8">
            <w:pPr>
              <w:spacing w:after="0" w:line="240" w:lineRule="auto"/>
              <w:rPr>
                <w:b/>
              </w:rPr>
            </w:pPr>
            <w:r w:rsidRPr="00BB52CA">
              <w:rPr>
                <w:b/>
              </w:rPr>
              <w:lastRenderedPageBreak/>
              <w:t>Yr1</w:t>
            </w:r>
          </w:p>
          <w:p w14:paraId="289EB87C" w14:textId="77777777" w:rsidR="005B2BC8" w:rsidRDefault="005B2BC8" w:rsidP="005B2BC8">
            <w:pPr>
              <w:pStyle w:val="ListParagraph"/>
              <w:spacing w:after="0" w:line="240" w:lineRule="auto"/>
              <w:ind w:left="176" w:hanging="142"/>
            </w:pPr>
            <w:r>
              <w:t>•</w:t>
            </w:r>
            <w:r>
              <w:tab/>
              <w:t>Design products that have a clear purpose and an intended user.</w:t>
            </w:r>
          </w:p>
          <w:p w14:paraId="6C18428A" w14:textId="77777777" w:rsidR="005B2BC8" w:rsidRDefault="005B2BC8" w:rsidP="005B2BC8">
            <w:pPr>
              <w:pStyle w:val="ListParagraph"/>
              <w:spacing w:after="0" w:line="240" w:lineRule="auto"/>
              <w:ind w:left="176" w:hanging="142"/>
            </w:pPr>
            <w:r>
              <w:t>•</w:t>
            </w:r>
            <w:r>
              <w:tab/>
              <w:t>Select and choose appropriate materials when design and create a clear labelled design.</w:t>
            </w:r>
          </w:p>
          <w:p w14:paraId="79BD8BA2" w14:textId="77777777" w:rsidR="005B2BC8" w:rsidRDefault="005B2BC8" w:rsidP="005B2BC8">
            <w:pPr>
              <w:pStyle w:val="ListParagraph"/>
              <w:spacing w:after="0" w:line="240" w:lineRule="auto"/>
              <w:ind w:left="176" w:hanging="142"/>
            </w:pPr>
            <w:r>
              <w:t>•</w:t>
            </w:r>
            <w:r>
              <w:tab/>
              <w:t>Draw on experiences to help generate ideas.</w:t>
            </w:r>
          </w:p>
          <w:p w14:paraId="77A2CE71" w14:textId="77777777" w:rsidR="005B2BC8" w:rsidRDefault="005B2BC8" w:rsidP="005B2BC8">
            <w:pPr>
              <w:pStyle w:val="ListParagraph"/>
              <w:spacing w:after="0" w:line="240" w:lineRule="auto"/>
              <w:ind w:left="176" w:hanging="142"/>
            </w:pPr>
            <w:r>
              <w:t>•</w:t>
            </w:r>
            <w:r>
              <w:tab/>
              <w:t>Suggest ideas and explain what they will do</w:t>
            </w:r>
          </w:p>
          <w:p w14:paraId="155B47AD" w14:textId="2E2453F8" w:rsidR="005B2BC8" w:rsidRDefault="005B2BC8" w:rsidP="005B2BC8">
            <w:pPr>
              <w:pStyle w:val="ListParagraph"/>
              <w:spacing w:after="0" w:line="240" w:lineRule="auto"/>
              <w:ind w:left="176" w:hanging="142"/>
            </w:pPr>
            <w:r>
              <w:t>model ideas in card or paper</w:t>
            </w:r>
          </w:p>
          <w:p w14:paraId="6DCC8BF1" w14:textId="77777777" w:rsidR="005B2BC8" w:rsidRDefault="005B2BC8" w:rsidP="005B2BC8">
            <w:pPr>
              <w:pStyle w:val="ListParagraph"/>
              <w:spacing w:after="0" w:line="240" w:lineRule="auto"/>
              <w:ind w:left="176" w:hanging="142"/>
            </w:pPr>
            <w:r>
              <w:t>•</w:t>
            </w:r>
            <w:r>
              <w:tab/>
              <w:t>Evaluate their product in how well it works/ looks against their design.</w:t>
            </w:r>
          </w:p>
          <w:p w14:paraId="5B217C1F" w14:textId="77777777" w:rsidR="005B2BC8" w:rsidRDefault="005B2BC8" w:rsidP="005B2BC8">
            <w:pPr>
              <w:pStyle w:val="ListParagraph"/>
              <w:spacing w:after="0" w:line="240" w:lineRule="auto"/>
              <w:ind w:left="176" w:hanging="142"/>
            </w:pPr>
            <w:r>
              <w:t>•</w:t>
            </w:r>
            <w:r>
              <w:tab/>
              <w:t>Evaluate their product and how well it works/ looks in relation to the purpose/function</w:t>
            </w:r>
          </w:p>
          <w:p w14:paraId="2EA39225" w14:textId="77777777" w:rsidR="005B2BC8" w:rsidRDefault="005B2BC8" w:rsidP="005B2BC8">
            <w:pPr>
              <w:pStyle w:val="ListParagraph"/>
              <w:spacing w:after="0" w:line="240" w:lineRule="auto"/>
              <w:ind w:left="176" w:hanging="142"/>
            </w:pPr>
            <w:r>
              <w:t>•</w:t>
            </w:r>
            <w:r>
              <w:tab/>
              <w:t xml:space="preserve">Evaluate throughout the construction process adapting their design if and when required. </w:t>
            </w:r>
          </w:p>
          <w:p w14:paraId="542A69F6" w14:textId="77777777" w:rsidR="005B2BC8" w:rsidRDefault="005B2BC8" w:rsidP="005B2BC8">
            <w:pPr>
              <w:pStyle w:val="ListParagraph"/>
              <w:spacing w:after="0" w:line="240" w:lineRule="auto"/>
              <w:ind w:left="176" w:hanging="142"/>
            </w:pPr>
            <w:r>
              <w:t>•</w:t>
            </w:r>
            <w:r>
              <w:tab/>
              <w:t xml:space="preserve">Ask/ answer questions about what they have made and how they went about it. </w:t>
            </w:r>
          </w:p>
          <w:p w14:paraId="42B62144" w14:textId="7A2FD802" w:rsidR="005B2BC8" w:rsidRDefault="005B2BC8" w:rsidP="005B2BC8">
            <w:pPr>
              <w:pStyle w:val="ListParagraph"/>
              <w:spacing w:after="0" w:line="240" w:lineRule="auto"/>
              <w:ind w:left="176" w:hanging="142"/>
            </w:pPr>
            <w:r>
              <w:t>•</w:t>
            </w:r>
            <w:r>
              <w:tab/>
              <w:t>Suggest improvements to existing designs/ products</w:t>
            </w:r>
          </w:p>
          <w:p w14:paraId="19072C28" w14:textId="445F43BC" w:rsidR="005B2BC8" w:rsidRPr="00636EA6" w:rsidRDefault="005B2BC8" w:rsidP="005B2BC8">
            <w:pPr>
              <w:spacing w:after="0" w:line="240" w:lineRule="auto"/>
              <w:rPr>
                <w:b/>
              </w:rPr>
            </w:pPr>
            <w:r w:rsidRPr="00BB52CA">
              <w:rPr>
                <w:b/>
              </w:rPr>
              <w:t xml:space="preserve">Yr2 </w:t>
            </w:r>
          </w:p>
          <w:p w14:paraId="1C4C6A59" w14:textId="41AB3F83" w:rsidR="005B2BC8" w:rsidRDefault="005B2BC8" w:rsidP="005B2BC8">
            <w:pPr>
              <w:spacing w:after="0" w:line="240" w:lineRule="auto"/>
              <w:ind w:left="176" w:hanging="142"/>
            </w:pPr>
            <w:r>
              <w:t>•</w:t>
            </w:r>
            <w:r>
              <w:tab/>
              <w:t>Draw on own experience sand those of others to help generate ideas.</w:t>
            </w:r>
          </w:p>
          <w:p w14:paraId="6B54B292" w14:textId="77777777" w:rsidR="005B2BC8" w:rsidRDefault="005B2BC8" w:rsidP="005B2BC8">
            <w:pPr>
              <w:spacing w:after="0" w:line="240" w:lineRule="auto"/>
              <w:ind w:left="176" w:hanging="142"/>
            </w:pPr>
            <w:r>
              <w:t>•</w:t>
            </w:r>
            <w:r>
              <w:tab/>
              <w:t>Evaluate against their design criteria</w:t>
            </w:r>
          </w:p>
          <w:p w14:paraId="2B53779D" w14:textId="77777777" w:rsidR="005B2BC8" w:rsidRDefault="005B2BC8" w:rsidP="005B2BC8">
            <w:pPr>
              <w:spacing w:after="0" w:line="240" w:lineRule="auto"/>
              <w:ind w:left="176" w:hanging="142"/>
            </w:pPr>
            <w:r>
              <w:lastRenderedPageBreak/>
              <w:t>•</w:t>
            </w:r>
            <w:r>
              <w:tab/>
              <w:t>Evaluate their product as they developed, identifying strengths and possible changes they would/ did make</w:t>
            </w:r>
          </w:p>
          <w:p w14:paraId="3C207D27" w14:textId="77777777" w:rsidR="005B2BC8" w:rsidRDefault="005B2BC8" w:rsidP="005B2BC8">
            <w:pPr>
              <w:spacing w:after="0" w:line="240" w:lineRule="auto"/>
              <w:ind w:left="176" w:hanging="142"/>
            </w:pPr>
            <w:r>
              <w:t>•</w:t>
            </w:r>
            <w:r>
              <w:tab/>
              <w:t>Talk about their ideas saying what they likes/ disliked about them/</w:t>
            </w:r>
          </w:p>
          <w:p w14:paraId="61B04AF2" w14:textId="456E2712" w:rsidR="005B2BC8" w:rsidRDefault="005B2BC8" w:rsidP="005B2BC8">
            <w:pPr>
              <w:spacing w:after="0" w:line="240" w:lineRule="auto"/>
              <w:ind w:left="176" w:hanging="142"/>
            </w:pPr>
            <w:r>
              <w:t>•</w:t>
            </w:r>
            <w:r>
              <w:tab/>
              <w:t>Suggest further improvements</w:t>
            </w:r>
          </w:p>
          <w:p w14:paraId="0FB78278" w14:textId="49446569" w:rsidR="005B2BC8" w:rsidRDefault="005B2BC8" w:rsidP="005B2BC8">
            <w:pPr>
              <w:spacing w:after="0" w:line="240" w:lineRule="auto"/>
            </w:pPr>
          </w:p>
        </w:tc>
        <w:tc>
          <w:tcPr>
            <w:tcW w:w="4112" w:type="dxa"/>
          </w:tcPr>
          <w:p w14:paraId="5354CEA3" w14:textId="3C04DE63" w:rsidR="005B2BC8" w:rsidRPr="00BB52CA" w:rsidRDefault="005B2BC8" w:rsidP="005B2BC8">
            <w:pPr>
              <w:spacing w:after="0" w:line="240" w:lineRule="auto"/>
              <w:rPr>
                <w:b/>
              </w:rPr>
            </w:pPr>
            <w:r w:rsidRPr="00BB52CA">
              <w:rPr>
                <w:b/>
              </w:rPr>
              <w:lastRenderedPageBreak/>
              <w:t xml:space="preserve">Yr1 </w:t>
            </w:r>
          </w:p>
          <w:p w14:paraId="14873825" w14:textId="3299DA34" w:rsidR="005B2BC8" w:rsidRDefault="005B2BC8" w:rsidP="003E2795">
            <w:pPr>
              <w:pStyle w:val="ListParagraph"/>
              <w:numPr>
                <w:ilvl w:val="0"/>
                <w:numId w:val="27"/>
              </w:numPr>
              <w:spacing w:after="0" w:line="240" w:lineRule="auto"/>
              <w:ind w:left="174" w:hanging="174"/>
            </w:pPr>
            <w:r>
              <w:t>Design products that have a clear purpose and an intended user.</w:t>
            </w:r>
          </w:p>
          <w:p w14:paraId="22819AAA" w14:textId="77777777" w:rsidR="005B2BC8" w:rsidRDefault="005B2BC8" w:rsidP="005B2BC8">
            <w:pPr>
              <w:pStyle w:val="ListParagraph"/>
              <w:spacing w:after="0" w:line="240" w:lineRule="auto"/>
              <w:ind w:left="174" w:hanging="174"/>
            </w:pPr>
            <w:r>
              <w:t>•</w:t>
            </w:r>
            <w:r>
              <w:tab/>
              <w:t>Select and choose appropriate materials when design and create a clear labelled design.</w:t>
            </w:r>
          </w:p>
          <w:p w14:paraId="61174093" w14:textId="77777777" w:rsidR="005B2BC8" w:rsidRDefault="005B2BC8" w:rsidP="005B2BC8">
            <w:pPr>
              <w:pStyle w:val="ListParagraph"/>
              <w:spacing w:after="0" w:line="240" w:lineRule="auto"/>
              <w:ind w:left="174" w:hanging="174"/>
            </w:pPr>
            <w:r>
              <w:t>•</w:t>
            </w:r>
            <w:r>
              <w:tab/>
              <w:t>Draw on experiences to help generate ideas.</w:t>
            </w:r>
          </w:p>
          <w:p w14:paraId="4D357054" w14:textId="4CB9A412" w:rsidR="005B2BC8" w:rsidRDefault="005B2BC8" w:rsidP="005B2BC8">
            <w:pPr>
              <w:pStyle w:val="ListParagraph"/>
              <w:spacing w:after="0" w:line="240" w:lineRule="auto"/>
              <w:ind w:left="174" w:hanging="174"/>
            </w:pPr>
            <w:r>
              <w:t>•</w:t>
            </w:r>
            <w:r>
              <w:tab/>
              <w:t>Suggest ideas and explain what they will do, model ideas in card or paper</w:t>
            </w:r>
          </w:p>
          <w:p w14:paraId="16232202" w14:textId="77777777" w:rsidR="005B2BC8" w:rsidRDefault="005B2BC8" w:rsidP="005B2BC8">
            <w:pPr>
              <w:pStyle w:val="ListParagraph"/>
              <w:spacing w:after="0" w:line="240" w:lineRule="auto"/>
              <w:ind w:left="174" w:hanging="174"/>
            </w:pPr>
            <w:r>
              <w:t>•</w:t>
            </w:r>
            <w:r>
              <w:tab/>
              <w:t>Evaluate their product in how well it works/ looks against their design.</w:t>
            </w:r>
          </w:p>
          <w:p w14:paraId="5CDC51E2" w14:textId="77777777" w:rsidR="005B2BC8" w:rsidRDefault="005B2BC8" w:rsidP="005B2BC8">
            <w:pPr>
              <w:pStyle w:val="ListParagraph"/>
              <w:spacing w:after="0" w:line="240" w:lineRule="auto"/>
              <w:ind w:left="174" w:hanging="174"/>
            </w:pPr>
            <w:r>
              <w:t>•</w:t>
            </w:r>
            <w:r>
              <w:tab/>
              <w:t>Evaluate their product and how well it works/ looks in relation to the purpose/function</w:t>
            </w:r>
          </w:p>
          <w:p w14:paraId="0B3E3CEC" w14:textId="77777777" w:rsidR="005B2BC8" w:rsidRDefault="005B2BC8" w:rsidP="005B2BC8">
            <w:pPr>
              <w:pStyle w:val="ListParagraph"/>
              <w:spacing w:after="0" w:line="240" w:lineRule="auto"/>
              <w:ind w:left="174" w:hanging="174"/>
            </w:pPr>
            <w:r>
              <w:t>•</w:t>
            </w:r>
            <w:r>
              <w:tab/>
              <w:t xml:space="preserve">Evaluate throughout the construction process adapting their design if and when required. </w:t>
            </w:r>
          </w:p>
          <w:p w14:paraId="6DB3D9D6" w14:textId="77777777" w:rsidR="005B2BC8" w:rsidRDefault="005B2BC8" w:rsidP="005B2BC8">
            <w:pPr>
              <w:pStyle w:val="ListParagraph"/>
              <w:spacing w:after="0" w:line="240" w:lineRule="auto"/>
              <w:ind w:left="174" w:hanging="174"/>
            </w:pPr>
            <w:r>
              <w:t>•</w:t>
            </w:r>
            <w:r>
              <w:tab/>
              <w:t xml:space="preserve">Ask/ answer questions about what they have made and how they went about it. </w:t>
            </w:r>
          </w:p>
          <w:p w14:paraId="6DC1EE91" w14:textId="77777777" w:rsidR="005B2BC8" w:rsidRDefault="005B2BC8" w:rsidP="005B2BC8">
            <w:pPr>
              <w:pStyle w:val="ListParagraph"/>
              <w:spacing w:after="0" w:line="240" w:lineRule="auto"/>
              <w:ind w:left="174" w:hanging="174"/>
            </w:pPr>
            <w:r>
              <w:t>•</w:t>
            </w:r>
            <w:r>
              <w:tab/>
              <w:t>Suggest improvements to existing designs/ products</w:t>
            </w:r>
          </w:p>
          <w:p w14:paraId="2BAAB443" w14:textId="77777777" w:rsidR="005B2BC8" w:rsidRDefault="005B2BC8" w:rsidP="005B2BC8">
            <w:pPr>
              <w:pStyle w:val="ListParagraph"/>
              <w:spacing w:after="0" w:line="240" w:lineRule="auto"/>
              <w:ind w:left="174" w:hanging="174"/>
              <w:rPr>
                <w:b/>
              </w:rPr>
            </w:pPr>
            <w:r>
              <w:t xml:space="preserve"> </w:t>
            </w:r>
            <w:r w:rsidRPr="00BB52CA">
              <w:rPr>
                <w:b/>
              </w:rPr>
              <w:t xml:space="preserve">Yr2 </w:t>
            </w:r>
          </w:p>
          <w:p w14:paraId="66B39F90" w14:textId="77777777" w:rsidR="005B2BC8" w:rsidRPr="00BB52CA" w:rsidRDefault="005B2BC8" w:rsidP="005B2BC8">
            <w:pPr>
              <w:pStyle w:val="ListParagraph"/>
              <w:spacing w:after="0" w:line="240" w:lineRule="auto"/>
              <w:ind w:left="174" w:hanging="142"/>
            </w:pPr>
            <w:r w:rsidRPr="00BB52CA">
              <w:lastRenderedPageBreak/>
              <w:t>Design products that have a clear purpose and an intended user.</w:t>
            </w:r>
          </w:p>
          <w:p w14:paraId="13FD5618" w14:textId="77777777" w:rsidR="005B2BC8" w:rsidRPr="00BB52CA" w:rsidRDefault="005B2BC8" w:rsidP="005B2BC8">
            <w:pPr>
              <w:pStyle w:val="ListParagraph"/>
              <w:spacing w:after="0" w:line="240" w:lineRule="auto"/>
              <w:ind w:left="174" w:hanging="142"/>
            </w:pPr>
            <w:r w:rsidRPr="00BB52CA">
              <w:t>•</w:t>
            </w:r>
            <w:r w:rsidRPr="00BB52CA">
              <w:tab/>
              <w:t>Make products, refining the design as work progresses.</w:t>
            </w:r>
          </w:p>
          <w:p w14:paraId="78DC9714" w14:textId="77777777" w:rsidR="005B2BC8" w:rsidRPr="00BB52CA" w:rsidRDefault="005B2BC8" w:rsidP="005B2BC8">
            <w:pPr>
              <w:pStyle w:val="ListParagraph"/>
              <w:spacing w:after="0" w:line="240" w:lineRule="auto"/>
              <w:ind w:left="174" w:hanging="142"/>
            </w:pPr>
            <w:r w:rsidRPr="00BB52CA">
              <w:t>•</w:t>
            </w:r>
            <w:r w:rsidRPr="00BB52CA">
              <w:tab/>
              <w:t>Explain how the product was made using a series of instructions.</w:t>
            </w:r>
          </w:p>
          <w:p w14:paraId="419CDB98" w14:textId="77777777" w:rsidR="005B2BC8" w:rsidRPr="00BB52CA" w:rsidRDefault="005B2BC8" w:rsidP="005B2BC8">
            <w:pPr>
              <w:pStyle w:val="ListParagraph"/>
              <w:spacing w:after="0" w:line="240" w:lineRule="auto"/>
              <w:ind w:left="174" w:hanging="142"/>
            </w:pPr>
            <w:r w:rsidRPr="00BB52CA">
              <w:t>• Use software to design (where possible)</w:t>
            </w:r>
          </w:p>
          <w:p w14:paraId="1FC39945" w14:textId="7F031807" w:rsidR="005B2BC8" w:rsidRPr="00923A90" w:rsidRDefault="005B2BC8" w:rsidP="00923A90">
            <w:pPr>
              <w:pStyle w:val="ListParagraph"/>
              <w:spacing w:after="0" w:line="240" w:lineRule="auto"/>
              <w:ind w:left="174" w:hanging="142"/>
            </w:pPr>
            <w:r w:rsidRPr="00BB52CA">
              <w:t>•</w:t>
            </w:r>
            <w:r w:rsidRPr="00BB52CA">
              <w:tab/>
              <w:t>Draw on own experience sand those of others to help generate ideas.</w:t>
            </w:r>
          </w:p>
        </w:tc>
      </w:tr>
      <w:tr w:rsidR="005B2BC8" w:rsidRPr="00506F23" w14:paraId="20B5D36B" w14:textId="77777777" w:rsidTr="00AB3836">
        <w:trPr>
          <w:trHeight w:val="1567"/>
        </w:trPr>
        <w:tc>
          <w:tcPr>
            <w:tcW w:w="1462" w:type="dxa"/>
          </w:tcPr>
          <w:p w14:paraId="2E042C9D" w14:textId="77777777" w:rsidR="005B2BC8" w:rsidRPr="00506F23" w:rsidRDefault="005B2BC8" w:rsidP="005B2BC8">
            <w:pPr>
              <w:spacing w:after="0" w:line="240" w:lineRule="auto"/>
              <w:rPr>
                <w:b/>
              </w:rPr>
            </w:pPr>
            <w:r w:rsidRPr="00506F23">
              <w:rPr>
                <w:b/>
              </w:rPr>
              <w:lastRenderedPageBreak/>
              <w:t xml:space="preserve">Prior learning </w:t>
            </w:r>
          </w:p>
        </w:tc>
        <w:tc>
          <w:tcPr>
            <w:tcW w:w="4067" w:type="dxa"/>
            <w:shd w:val="clear" w:color="auto" w:fill="auto"/>
          </w:tcPr>
          <w:p w14:paraId="7CB78D2B" w14:textId="01571DED" w:rsidR="005B2BC8" w:rsidRPr="00701B21" w:rsidRDefault="005B2BC8" w:rsidP="005B2BC8">
            <w:pPr>
              <w:spacing w:after="0" w:line="240" w:lineRule="auto"/>
            </w:pPr>
            <w:r w:rsidRPr="00506F23">
              <w:rPr>
                <w:b/>
              </w:rPr>
              <w:t>Yr1</w:t>
            </w:r>
            <w:r w:rsidRPr="00506F23">
              <w:t xml:space="preserve">. </w:t>
            </w:r>
            <w:r w:rsidR="00923A90">
              <w:t xml:space="preserve">Baking unit in EYFS- best of British and toast Tuesdays </w:t>
            </w:r>
          </w:p>
          <w:p w14:paraId="0574540F" w14:textId="27AFC482" w:rsidR="005B2BC8" w:rsidRPr="00506F23" w:rsidRDefault="005B2BC8" w:rsidP="005B2BC8">
            <w:pPr>
              <w:spacing w:after="0" w:line="240" w:lineRule="auto"/>
            </w:pPr>
            <w:r w:rsidRPr="00506F23">
              <w:rPr>
                <w:b/>
              </w:rPr>
              <w:t>Yr2</w:t>
            </w:r>
            <w:r w:rsidRPr="00506F23">
              <w:t xml:space="preserve"> </w:t>
            </w:r>
            <w:r>
              <w:t xml:space="preserve">links </w:t>
            </w:r>
            <w:r w:rsidR="00923A90">
              <w:t xml:space="preserve">baking cakes for charity events </w:t>
            </w:r>
          </w:p>
          <w:p w14:paraId="0562CB0E" w14:textId="77777777" w:rsidR="005B2BC8" w:rsidRPr="00506F23" w:rsidRDefault="005B2BC8" w:rsidP="005B2BC8">
            <w:pPr>
              <w:spacing w:after="0" w:line="240" w:lineRule="auto"/>
            </w:pPr>
          </w:p>
        </w:tc>
        <w:tc>
          <w:tcPr>
            <w:tcW w:w="4536" w:type="dxa"/>
          </w:tcPr>
          <w:p w14:paraId="77B4407C" w14:textId="7B7ACAA0" w:rsidR="005B2BC8" w:rsidRPr="00636EA6" w:rsidRDefault="005B2BC8" w:rsidP="005B2BC8">
            <w:pPr>
              <w:spacing w:after="0" w:line="240" w:lineRule="auto"/>
              <w:rPr>
                <w:b/>
              </w:rPr>
            </w:pPr>
            <w:r w:rsidRPr="00506F23">
              <w:rPr>
                <w:b/>
              </w:rPr>
              <w:t xml:space="preserve">Yr1 </w:t>
            </w:r>
            <w:r w:rsidRPr="001E4255">
              <w:t>design process, 3 stages- design, make/ do and evaluate</w:t>
            </w:r>
            <w:r>
              <w:rPr>
                <w:b/>
              </w:rPr>
              <w:t xml:space="preserve"> </w:t>
            </w:r>
          </w:p>
          <w:p w14:paraId="1C9DE98D" w14:textId="77777777" w:rsidR="005B2BC8" w:rsidRDefault="005B2BC8" w:rsidP="005B2BC8">
            <w:pPr>
              <w:spacing w:after="0" w:line="240" w:lineRule="auto"/>
            </w:pPr>
            <w:r w:rsidRPr="00506F23">
              <w:rPr>
                <w:b/>
              </w:rPr>
              <w:t>Yr2</w:t>
            </w:r>
            <w:r w:rsidRPr="00506F23">
              <w:t xml:space="preserve">- </w:t>
            </w:r>
            <w:r>
              <w:t xml:space="preserve">design process- design make/ do then evaluate </w:t>
            </w:r>
          </w:p>
          <w:p w14:paraId="0A3DD3CF" w14:textId="30BC54E9" w:rsidR="005B2BC8" w:rsidRPr="00506F23" w:rsidRDefault="005B2BC8" w:rsidP="005B2BC8">
            <w:pPr>
              <w:spacing w:after="0" w:line="240" w:lineRule="auto"/>
            </w:pPr>
            <w:r w:rsidRPr="000B321E">
              <w:rPr>
                <w:color w:val="0070C0"/>
              </w:rPr>
              <w:t xml:space="preserve"> </w:t>
            </w:r>
          </w:p>
        </w:tc>
        <w:tc>
          <w:tcPr>
            <w:tcW w:w="4112" w:type="dxa"/>
          </w:tcPr>
          <w:p w14:paraId="77B3EA3F" w14:textId="77777777" w:rsidR="005B2BC8" w:rsidRPr="000B321E" w:rsidRDefault="005B2BC8" w:rsidP="005B2BC8">
            <w:pPr>
              <w:spacing w:after="0" w:line="240" w:lineRule="auto"/>
              <w:rPr>
                <w:b/>
              </w:rPr>
            </w:pPr>
            <w:r w:rsidRPr="000B321E">
              <w:rPr>
                <w:b/>
              </w:rPr>
              <w:t>Yr1 &amp; Yr2</w:t>
            </w:r>
          </w:p>
          <w:p w14:paraId="6F1F15F6" w14:textId="77777777" w:rsidR="005B2BC8" w:rsidRDefault="005B2BC8" w:rsidP="005B2BC8">
            <w:pPr>
              <w:spacing w:after="0" w:line="240" w:lineRule="auto"/>
              <w:rPr>
                <w:b/>
              </w:rPr>
            </w:pPr>
            <w:r w:rsidRPr="001E4255">
              <w:t>design process, 3 stages- design, make/ do and evaluate</w:t>
            </w:r>
            <w:r>
              <w:rPr>
                <w:b/>
              </w:rPr>
              <w:t xml:space="preserve"> </w:t>
            </w:r>
          </w:p>
          <w:p w14:paraId="34CE0A41" w14:textId="375C150F" w:rsidR="005B2BC8" w:rsidRPr="00506F23" w:rsidRDefault="005B2BC8" w:rsidP="005B2BC8">
            <w:pPr>
              <w:spacing w:after="0" w:line="240" w:lineRule="auto"/>
            </w:pPr>
            <w:r>
              <w:t>Recall and apply different construction and joining techniques from making a model dragon</w:t>
            </w:r>
          </w:p>
        </w:tc>
      </w:tr>
      <w:tr w:rsidR="005B2BC8" w:rsidRPr="00506F23" w14:paraId="0A38F189" w14:textId="77777777" w:rsidTr="00AB3836">
        <w:trPr>
          <w:trHeight w:val="550"/>
        </w:trPr>
        <w:tc>
          <w:tcPr>
            <w:tcW w:w="1462" w:type="dxa"/>
          </w:tcPr>
          <w:p w14:paraId="6DC3502E" w14:textId="564B6AD6" w:rsidR="005B2BC8" w:rsidRPr="00506F23" w:rsidRDefault="005B2BC8" w:rsidP="005B2BC8">
            <w:pPr>
              <w:spacing w:after="0" w:line="240" w:lineRule="auto"/>
              <w:rPr>
                <w:b/>
              </w:rPr>
            </w:pPr>
            <w:r w:rsidRPr="00506F23">
              <w:rPr>
                <w:b/>
              </w:rPr>
              <w:t xml:space="preserve">Language </w:t>
            </w:r>
            <w:r>
              <w:rPr>
                <w:b/>
              </w:rPr>
              <w:t>/ Key Vocabulary</w:t>
            </w:r>
          </w:p>
        </w:tc>
        <w:tc>
          <w:tcPr>
            <w:tcW w:w="4067" w:type="dxa"/>
            <w:shd w:val="clear" w:color="auto" w:fill="auto"/>
          </w:tcPr>
          <w:p w14:paraId="37C8B203" w14:textId="77777777" w:rsidR="005B2BC8" w:rsidRDefault="005B2BC8" w:rsidP="005B2BC8">
            <w:pPr>
              <w:spacing w:after="0" w:line="240" w:lineRule="auto"/>
              <w:rPr>
                <w:b/>
              </w:rPr>
            </w:pPr>
            <w:r w:rsidRPr="00F55579">
              <w:rPr>
                <w:b/>
              </w:rPr>
              <w:t xml:space="preserve">Make, Do, Design, Evaluate,  </w:t>
            </w:r>
          </w:p>
          <w:p w14:paraId="285263AA" w14:textId="4F2C2D63" w:rsidR="005B2BC8" w:rsidRPr="00506F23" w:rsidRDefault="005B2BC8" w:rsidP="005B2BC8">
            <w:pPr>
              <w:spacing w:after="0" w:line="240" w:lineRule="auto"/>
              <w:rPr>
                <w:b/>
              </w:rPr>
            </w:pPr>
            <w:r w:rsidRPr="00F55579">
              <w:rPr>
                <w:b/>
              </w:rPr>
              <w:t>Attach</w:t>
            </w:r>
            <w:r>
              <w:rPr>
                <w:b/>
              </w:rPr>
              <w:t xml:space="preserve">, </w:t>
            </w:r>
            <w:r w:rsidRPr="00F55579">
              <w:t>Glue</w:t>
            </w:r>
            <w:r>
              <w:rPr>
                <w:b/>
              </w:rPr>
              <w:t xml:space="preserve">, </w:t>
            </w:r>
            <w:r w:rsidRPr="00F55579">
              <w:t>Stuck</w:t>
            </w:r>
            <w:r>
              <w:rPr>
                <w:b/>
              </w:rPr>
              <w:t xml:space="preserve">, </w:t>
            </w:r>
            <w:r w:rsidRPr="00F55579">
              <w:t>Bend</w:t>
            </w:r>
            <w:r>
              <w:rPr>
                <w:b/>
              </w:rPr>
              <w:t xml:space="preserve">, </w:t>
            </w:r>
            <w:r w:rsidRPr="00F55579">
              <w:t>Twist</w:t>
            </w:r>
            <w:r>
              <w:rPr>
                <w:b/>
              </w:rPr>
              <w:t xml:space="preserve">, </w:t>
            </w:r>
            <w:r w:rsidRPr="00F55579">
              <w:t>cello tape</w:t>
            </w:r>
            <w:r>
              <w:t xml:space="preserve">, </w:t>
            </w:r>
          </w:p>
        </w:tc>
        <w:tc>
          <w:tcPr>
            <w:tcW w:w="4536" w:type="dxa"/>
          </w:tcPr>
          <w:p w14:paraId="00A3021E" w14:textId="77777777" w:rsidR="005B2BC8" w:rsidRPr="00773369" w:rsidRDefault="005B2BC8" w:rsidP="005B2BC8">
            <w:pPr>
              <w:spacing w:after="0" w:line="240" w:lineRule="auto"/>
            </w:pPr>
            <w:r w:rsidRPr="00506F23">
              <w:rPr>
                <w:b/>
              </w:rPr>
              <w:t xml:space="preserve"> </w:t>
            </w:r>
            <w:r>
              <w:rPr>
                <w:b/>
              </w:rPr>
              <w:t xml:space="preserve">Make, do, design, evaluate </w:t>
            </w:r>
          </w:p>
          <w:p w14:paraId="6CF7FC1C" w14:textId="3649FAED" w:rsidR="005B2BC8" w:rsidRPr="00773369" w:rsidRDefault="005B2BC8" w:rsidP="005B2BC8">
            <w:pPr>
              <w:spacing w:after="0" w:line="240" w:lineRule="auto"/>
            </w:pPr>
            <w:r>
              <w:t xml:space="preserve">Experiment, construct, deconstruct, </w:t>
            </w:r>
          </w:p>
        </w:tc>
        <w:tc>
          <w:tcPr>
            <w:tcW w:w="4112" w:type="dxa"/>
          </w:tcPr>
          <w:p w14:paraId="5C51A6B5" w14:textId="77777777" w:rsidR="005B2BC8" w:rsidRDefault="005B2BC8" w:rsidP="005B2BC8">
            <w:pPr>
              <w:spacing w:after="0" w:line="240" w:lineRule="auto"/>
              <w:rPr>
                <w:b/>
              </w:rPr>
            </w:pPr>
            <w:r>
              <w:rPr>
                <w:b/>
              </w:rPr>
              <w:t>Make do, design, evaluate</w:t>
            </w:r>
          </w:p>
          <w:p w14:paraId="515414A9" w14:textId="25C82ACA" w:rsidR="005B2BC8" w:rsidRPr="00F55579" w:rsidRDefault="005B2BC8" w:rsidP="005B2BC8">
            <w:pPr>
              <w:spacing w:after="0" w:line="240" w:lineRule="auto"/>
            </w:pPr>
            <w:r>
              <w:t xml:space="preserve">Model, materials, equipment, join, attach, build, construct, improve, paint, detail, shell, mod roc, paper mâché basic shape,  </w:t>
            </w:r>
          </w:p>
        </w:tc>
      </w:tr>
      <w:tr w:rsidR="005B2BC8" w:rsidRPr="00506F23" w14:paraId="78ABB2DC" w14:textId="77777777" w:rsidTr="00AB3836">
        <w:trPr>
          <w:trHeight w:val="557"/>
        </w:trPr>
        <w:tc>
          <w:tcPr>
            <w:tcW w:w="1462" w:type="dxa"/>
          </w:tcPr>
          <w:p w14:paraId="1A9E1C31" w14:textId="77777777" w:rsidR="005B2BC8" w:rsidRPr="00506F23" w:rsidRDefault="005B2BC8" w:rsidP="005B2BC8">
            <w:pPr>
              <w:spacing w:after="0" w:line="240" w:lineRule="auto"/>
              <w:rPr>
                <w:b/>
              </w:rPr>
            </w:pPr>
            <w:r w:rsidRPr="00506F23">
              <w:rPr>
                <w:b/>
              </w:rPr>
              <w:t>Links to Values and Intent</w:t>
            </w:r>
            <w:r w:rsidRPr="00506F23">
              <w:t xml:space="preserve">. </w:t>
            </w:r>
          </w:p>
        </w:tc>
        <w:tc>
          <w:tcPr>
            <w:tcW w:w="4067" w:type="dxa"/>
            <w:shd w:val="clear" w:color="auto" w:fill="auto"/>
          </w:tcPr>
          <w:p w14:paraId="7C8F9DC9" w14:textId="79271E42" w:rsidR="005B2BC8" w:rsidRPr="00506F23" w:rsidRDefault="005B2BC8" w:rsidP="005B2BC8">
            <w:pPr>
              <w:spacing w:after="0" w:line="240" w:lineRule="auto"/>
            </w:pPr>
            <w:r w:rsidRPr="008E01D3">
              <w:rPr>
                <w:rFonts w:ascii="Arial" w:hAnsi="Arial" w:cs="Arial"/>
                <w:sz w:val="20"/>
                <w:szCs w:val="20"/>
              </w:rPr>
              <w:t>describe a selection of breads tasted using sensory vocabulary.</w:t>
            </w:r>
          </w:p>
        </w:tc>
        <w:tc>
          <w:tcPr>
            <w:tcW w:w="4536" w:type="dxa"/>
          </w:tcPr>
          <w:p w14:paraId="0C77C67B" w14:textId="42963881" w:rsidR="005B2BC8" w:rsidRDefault="005B2BC8" w:rsidP="005B2BC8">
            <w:pPr>
              <w:spacing w:after="0" w:line="240" w:lineRule="auto"/>
            </w:pPr>
            <w:r w:rsidRPr="00506F23">
              <w:t xml:space="preserve">Work co-operatively and creativity </w:t>
            </w:r>
          </w:p>
          <w:p w14:paraId="65E48170" w14:textId="77777777" w:rsidR="005B2BC8" w:rsidRDefault="005B2BC8" w:rsidP="005B2BC8">
            <w:pPr>
              <w:spacing w:after="0" w:line="240" w:lineRule="auto"/>
            </w:pPr>
            <w:r w:rsidRPr="004A2F36">
              <w:rPr>
                <w:b/>
              </w:rPr>
              <w:t>Courage/ courageous advocacy/ respect</w:t>
            </w:r>
            <w:r w:rsidRPr="00506F23">
              <w:t xml:space="preserve"> – to hold conversations about their own thoughts/ likes and dislikes to know it is ok to disagree with other opinions. </w:t>
            </w:r>
          </w:p>
          <w:p w14:paraId="4059ACF4" w14:textId="1802753F" w:rsidR="005B2BC8" w:rsidRPr="00506F23" w:rsidRDefault="005B2BC8" w:rsidP="005B2BC8">
            <w:pPr>
              <w:spacing w:after="0" w:line="240" w:lineRule="auto"/>
            </w:pPr>
          </w:p>
        </w:tc>
        <w:tc>
          <w:tcPr>
            <w:tcW w:w="4112" w:type="dxa"/>
          </w:tcPr>
          <w:p w14:paraId="5C431349" w14:textId="77777777" w:rsidR="005B2BC8" w:rsidRDefault="005B2BC8" w:rsidP="005B2BC8">
            <w:pPr>
              <w:spacing w:after="0" w:line="240" w:lineRule="auto"/>
            </w:pPr>
            <w:r w:rsidRPr="000B321E">
              <w:rPr>
                <w:b/>
              </w:rPr>
              <w:t>Curiosity</w:t>
            </w:r>
            <w:r w:rsidRPr="00506F23">
              <w:t xml:space="preserve"> when carrying out research and asking questions to further understanding</w:t>
            </w:r>
          </w:p>
          <w:p w14:paraId="23968DBD" w14:textId="77777777" w:rsidR="005B2BC8" w:rsidRDefault="005B2BC8" w:rsidP="005B2BC8">
            <w:pPr>
              <w:spacing w:after="0" w:line="240" w:lineRule="auto"/>
            </w:pPr>
            <w:r w:rsidRPr="00506F23">
              <w:t xml:space="preserve">Co-operation when discussing and debating work in groups or pairs. </w:t>
            </w:r>
          </w:p>
          <w:p w14:paraId="033E3706" w14:textId="77777777" w:rsidR="005B2BC8" w:rsidRDefault="005B2BC8" w:rsidP="005B2BC8">
            <w:pPr>
              <w:spacing w:after="0" w:line="240" w:lineRule="auto"/>
            </w:pPr>
            <w:r w:rsidRPr="004A2F36">
              <w:rPr>
                <w:b/>
              </w:rPr>
              <w:t xml:space="preserve">Compassion </w:t>
            </w:r>
            <w:r w:rsidRPr="00506F23">
              <w:t xml:space="preserve">to help others with their learning concepts </w:t>
            </w:r>
            <w:r>
              <w:t>and making mistakes.</w:t>
            </w:r>
          </w:p>
          <w:p w14:paraId="0DBD51DA" w14:textId="77777777" w:rsidR="005B2BC8" w:rsidRPr="00506F23" w:rsidRDefault="005B2BC8" w:rsidP="005B2BC8">
            <w:pPr>
              <w:spacing w:after="0" w:line="240" w:lineRule="auto"/>
            </w:pPr>
            <w:r w:rsidRPr="004A2F36">
              <w:rPr>
                <w:b/>
              </w:rPr>
              <w:t xml:space="preserve">Resilience </w:t>
            </w:r>
            <w:r>
              <w:t xml:space="preserve">and perseverance to keep trying for the desired outcome/ finished product </w:t>
            </w:r>
          </w:p>
        </w:tc>
      </w:tr>
      <w:bookmarkEnd w:id="1"/>
    </w:tbl>
    <w:p w14:paraId="6D98A12B" w14:textId="77777777" w:rsidR="001E4255" w:rsidRDefault="001E4255"/>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8C66CF" w:rsidRPr="00506F23" w14:paraId="65C69CBB" w14:textId="77777777" w:rsidTr="52EBBE29">
        <w:trPr>
          <w:trHeight w:val="489"/>
        </w:trPr>
        <w:tc>
          <w:tcPr>
            <w:tcW w:w="1462" w:type="dxa"/>
          </w:tcPr>
          <w:p w14:paraId="1926916A" w14:textId="77777777" w:rsidR="008C66CF" w:rsidRPr="00506F23" w:rsidRDefault="008C66CF" w:rsidP="00636EA6">
            <w:pPr>
              <w:spacing w:after="0" w:line="240" w:lineRule="auto"/>
              <w:jc w:val="center"/>
              <w:rPr>
                <w:b/>
                <w:u w:val="single"/>
              </w:rPr>
            </w:pPr>
            <w:bookmarkStart w:id="2" w:name="_Hlk127297518"/>
            <w:r w:rsidRPr="00506F23">
              <w:rPr>
                <w:b/>
                <w:u w:val="single"/>
              </w:rPr>
              <w:t>YEAR 1/2</w:t>
            </w:r>
          </w:p>
          <w:p w14:paraId="2946DB82" w14:textId="77777777" w:rsidR="008C66CF" w:rsidRPr="00506F23" w:rsidRDefault="008C66CF" w:rsidP="00636EA6">
            <w:pPr>
              <w:spacing w:after="0" w:line="240" w:lineRule="auto"/>
              <w:jc w:val="center"/>
              <w:rPr>
                <w:b/>
              </w:rPr>
            </w:pPr>
          </w:p>
        </w:tc>
        <w:tc>
          <w:tcPr>
            <w:tcW w:w="4067" w:type="dxa"/>
          </w:tcPr>
          <w:p w14:paraId="6DB80934" w14:textId="77777777" w:rsidR="008C66CF" w:rsidRPr="00506F23" w:rsidRDefault="008C66CF" w:rsidP="00636EA6">
            <w:pPr>
              <w:spacing w:after="0" w:line="240" w:lineRule="auto"/>
              <w:jc w:val="center"/>
              <w:rPr>
                <w:b/>
                <w:u w:val="single"/>
              </w:rPr>
            </w:pPr>
            <w:r w:rsidRPr="00506F23">
              <w:rPr>
                <w:b/>
                <w:u w:val="single"/>
              </w:rPr>
              <w:t>Autumn</w:t>
            </w:r>
          </w:p>
          <w:p w14:paraId="5997CC1D" w14:textId="77777777" w:rsidR="008C66CF" w:rsidRPr="00506F23" w:rsidRDefault="008C66CF" w:rsidP="00636EA6">
            <w:pPr>
              <w:spacing w:after="0" w:line="240" w:lineRule="auto"/>
              <w:jc w:val="center"/>
              <w:rPr>
                <w:b/>
              </w:rPr>
            </w:pPr>
          </w:p>
        </w:tc>
        <w:tc>
          <w:tcPr>
            <w:tcW w:w="4677" w:type="dxa"/>
          </w:tcPr>
          <w:p w14:paraId="6D2F64BB" w14:textId="77777777" w:rsidR="008C66CF" w:rsidRPr="00506F23" w:rsidRDefault="008C66CF" w:rsidP="00636EA6">
            <w:pPr>
              <w:spacing w:after="0" w:line="240" w:lineRule="auto"/>
              <w:jc w:val="center"/>
              <w:rPr>
                <w:b/>
                <w:u w:val="single"/>
              </w:rPr>
            </w:pPr>
            <w:r w:rsidRPr="00506F23">
              <w:rPr>
                <w:b/>
                <w:u w:val="single"/>
              </w:rPr>
              <w:t>Spring</w:t>
            </w:r>
          </w:p>
          <w:p w14:paraId="110FFD37" w14:textId="77777777" w:rsidR="008C66CF" w:rsidRPr="00506F23" w:rsidRDefault="008C66CF" w:rsidP="00636EA6">
            <w:pPr>
              <w:spacing w:after="0" w:line="240" w:lineRule="auto"/>
              <w:jc w:val="center"/>
              <w:rPr>
                <w:b/>
              </w:rPr>
            </w:pPr>
          </w:p>
        </w:tc>
        <w:tc>
          <w:tcPr>
            <w:tcW w:w="3971" w:type="dxa"/>
          </w:tcPr>
          <w:p w14:paraId="06677A21" w14:textId="77777777" w:rsidR="008C66CF" w:rsidRPr="00506F23" w:rsidRDefault="008C66CF" w:rsidP="00636EA6">
            <w:pPr>
              <w:spacing w:after="0" w:line="240" w:lineRule="auto"/>
              <w:jc w:val="center"/>
              <w:rPr>
                <w:b/>
                <w:u w:val="single"/>
              </w:rPr>
            </w:pPr>
            <w:r w:rsidRPr="00506F23">
              <w:rPr>
                <w:b/>
                <w:u w:val="single"/>
              </w:rPr>
              <w:t>Summer</w:t>
            </w:r>
          </w:p>
          <w:p w14:paraId="6B699379" w14:textId="77777777" w:rsidR="008C66CF" w:rsidRPr="00506F23" w:rsidRDefault="008C66CF" w:rsidP="00636EA6">
            <w:pPr>
              <w:spacing w:after="0" w:line="240" w:lineRule="auto"/>
              <w:jc w:val="center"/>
              <w:rPr>
                <w:b/>
                <w:i/>
              </w:rPr>
            </w:pPr>
          </w:p>
        </w:tc>
      </w:tr>
      <w:tr w:rsidR="000527AA" w:rsidRPr="00506F23" w14:paraId="3FB5984C" w14:textId="77777777" w:rsidTr="52EBBE29">
        <w:trPr>
          <w:trHeight w:val="489"/>
        </w:trPr>
        <w:tc>
          <w:tcPr>
            <w:tcW w:w="1462" w:type="dxa"/>
          </w:tcPr>
          <w:p w14:paraId="199CFB00" w14:textId="3C7AA495" w:rsidR="000527AA" w:rsidRPr="00506F23" w:rsidRDefault="000527AA" w:rsidP="000527AA">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0FCFFDC2" w14:textId="77777777" w:rsidR="000527AA" w:rsidRDefault="000527AA" w:rsidP="000527AA">
            <w:pPr>
              <w:spacing w:after="0" w:line="240" w:lineRule="auto"/>
              <w:jc w:val="center"/>
              <w:rPr>
                <w:b/>
                <w:color w:val="00B050"/>
              </w:rPr>
            </w:pPr>
            <w:r>
              <w:rPr>
                <w:b/>
                <w:color w:val="00B050"/>
              </w:rPr>
              <w:t xml:space="preserve">The Little Red Hen and Goldilocks and the Three Bears  </w:t>
            </w:r>
          </w:p>
          <w:p w14:paraId="6AE735D9" w14:textId="3946A3DD" w:rsidR="000527AA" w:rsidRPr="001B57A0" w:rsidRDefault="000527AA" w:rsidP="000527AA">
            <w:pPr>
              <w:spacing w:after="0" w:line="240" w:lineRule="auto"/>
              <w:jc w:val="center"/>
              <w:rPr>
                <w:b/>
                <w:color w:val="00B050"/>
              </w:rPr>
            </w:pPr>
            <w:r>
              <w:rPr>
                <w:b/>
                <w:color w:val="00B050"/>
              </w:rPr>
              <w:t xml:space="preserve">Traditional tales </w:t>
            </w:r>
          </w:p>
        </w:tc>
        <w:tc>
          <w:tcPr>
            <w:tcW w:w="4677" w:type="dxa"/>
          </w:tcPr>
          <w:p w14:paraId="2D7162DA" w14:textId="08D4D6A3" w:rsidR="000527AA" w:rsidRPr="001B57A0" w:rsidRDefault="000527AA" w:rsidP="000527AA">
            <w:pPr>
              <w:spacing w:after="0" w:line="240" w:lineRule="auto"/>
              <w:jc w:val="center"/>
              <w:rPr>
                <w:b/>
                <w:color w:val="00B050"/>
              </w:rPr>
            </w:pPr>
            <w:r>
              <w:rPr>
                <w:b/>
                <w:color w:val="00B050"/>
              </w:rPr>
              <w:t xml:space="preserve">Transport topic- railways  </w:t>
            </w:r>
          </w:p>
        </w:tc>
        <w:tc>
          <w:tcPr>
            <w:tcW w:w="3971" w:type="dxa"/>
          </w:tcPr>
          <w:p w14:paraId="702068D9" w14:textId="36F0CD4A" w:rsidR="000527AA" w:rsidRPr="001B57A0" w:rsidRDefault="000527AA" w:rsidP="000527AA">
            <w:pPr>
              <w:spacing w:after="0" w:line="240" w:lineRule="auto"/>
              <w:jc w:val="center"/>
              <w:rPr>
                <w:b/>
                <w:color w:val="00B050"/>
              </w:rPr>
            </w:pPr>
            <w:r>
              <w:rPr>
                <w:b/>
                <w:color w:val="00B050"/>
              </w:rPr>
              <w:t xml:space="preserve">Pirate topic </w:t>
            </w:r>
          </w:p>
        </w:tc>
      </w:tr>
      <w:tr w:rsidR="008C66CF" w:rsidRPr="00506F23" w14:paraId="019A14AC" w14:textId="77777777" w:rsidTr="52EBBE29">
        <w:trPr>
          <w:trHeight w:val="503"/>
        </w:trPr>
        <w:tc>
          <w:tcPr>
            <w:tcW w:w="1462" w:type="dxa"/>
          </w:tcPr>
          <w:p w14:paraId="3E00A5C3" w14:textId="77777777" w:rsidR="008C66CF" w:rsidRPr="00506F23" w:rsidRDefault="008C66CF" w:rsidP="00632D4F">
            <w:pPr>
              <w:spacing w:after="0" w:line="240" w:lineRule="auto"/>
              <w:rPr>
                <w:b/>
                <w:color w:val="FF0000"/>
              </w:rPr>
            </w:pPr>
            <w:r>
              <w:rPr>
                <w:b/>
                <w:color w:val="FF0000"/>
              </w:rPr>
              <w:t xml:space="preserve">Geography </w:t>
            </w:r>
          </w:p>
          <w:p w14:paraId="3FE9F23F" w14:textId="77777777" w:rsidR="008C66CF" w:rsidRPr="00506F23" w:rsidRDefault="008C66CF" w:rsidP="00632D4F">
            <w:pPr>
              <w:spacing w:after="0" w:line="240" w:lineRule="auto"/>
              <w:rPr>
                <w:b/>
              </w:rPr>
            </w:pPr>
          </w:p>
        </w:tc>
        <w:tc>
          <w:tcPr>
            <w:tcW w:w="4067" w:type="dxa"/>
          </w:tcPr>
          <w:p w14:paraId="1F72F646" w14:textId="08A3F610" w:rsidR="008C66CF" w:rsidRPr="00506F23" w:rsidRDefault="000527AA" w:rsidP="00632D4F">
            <w:pPr>
              <w:spacing w:after="0" w:line="240" w:lineRule="auto"/>
            </w:pPr>
            <w:r>
              <w:t xml:space="preserve">Where do bears live around the world? </w:t>
            </w:r>
          </w:p>
        </w:tc>
        <w:tc>
          <w:tcPr>
            <w:tcW w:w="4677" w:type="dxa"/>
          </w:tcPr>
          <w:p w14:paraId="4A0FE766" w14:textId="134D6078" w:rsidR="008C66CF" w:rsidRPr="00506F23" w:rsidRDefault="000527AA" w:rsidP="00632D4F">
            <w:pPr>
              <w:spacing w:after="0" w:line="240" w:lineRule="auto"/>
            </w:pPr>
            <w:r>
              <w:t xml:space="preserve">Maps- the </w:t>
            </w:r>
            <w:r w:rsidR="00D01EA0">
              <w:t>London Underground</w:t>
            </w:r>
            <w:r>
              <w:t xml:space="preserve">/ Other countries with underground rail networks </w:t>
            </w:r>
          </w:p>
        </w:tc>
        <w:tc>
          <w:tcPr>
            <w:tcW w:w="3971" w:type="dxa"/>
          </w:tcPr>
          <w:p w14:paraId="24D82755" w14:textId="51E47443" w:rsidR="008C66CF" w:rsidRPr="00506F23" w:rsidRDefault="000527AA" w:rsidP="00632D4F">
            <w:pPr>
              <w:spacing w:after="0" w:line="240" w:lineRule="auto"/>
            </w:pPr>
            <w:r>
              <w:t xml:space="preserve">Maps- oceans – Bermuda Triangle and the Caribbean </w:t>
            </w:r>
          </w:p>
        </w:tc>
      </w:tr>
      <w:tr w:rsidR="008C66CF" w:rsidRPr="00506F23" w14:paraId="276305B1" w14:textId="77777777" w:rsidTr="52EBBE29">
        <w:trPr>
          <w:trHeight w:val="557"/>
        </w:trPr>
        <w:tc>
          <w:tcPr>
            <w:tcW w:w="1462" w:type="dxa"/>
          </w:tcPr>
          <w:p w14:paraId="710DC671" w14:textId="77777777" w:rsidR="008C66CF" w:rsidRPr="00506F23" w:rsidRDefault="008C66CF" w:rsidP="00632D4F">
            <w:pPr>
              <w:spacing w:after="0" w:line="240" w:lineRule="auto"/>
              <w:rPr>
                <w:b/>
              </w:rPr>
            </w:pPr>
            <w:r w:rsidRPr="00506F23">
              <w:rPr>
                <w:b/>
              </w:rPr>
              <w:lastRenderedPageBreak/>
              <w:t>Links to Main NC area of learning</w:t>
            </w:r>
          </w:p>
          <w:p w14:paraId="08CE6F91" w14:textId="77777777" w:rsidR="008C66CF" w:rsidRPr="00506F23" w:rsidRDefault="008C66CF" w:rsidP="00632D4F">
            <w:pPr>
              <w:spacing w:after="0" w:line="240" w:lineRule="auto"/>
              <w:rPr>
                <w:b/>
              </w:rPr>
            </w:pPr>
          </w:p>
        </w:tc>
        <w:tc>
          <w:tcPr>
            <w:tcW w:w="4067" w:type="dxa"/>
          </w:tcPr>
          <w:p w14:paraId="58D66457" w14:textId="77777777" w:rsidR="00BE1A42" w:rsidRDefault="00BE1A42" w:rsidP="00632D4F">
            <w:pPr>
              <w:spacing w:after="0" w:line="240" w:lineRule="auto"/>
            </w:pPr>
            <w:r w:rsidRPr="00701B21">
              <w:rPr>
                <w:b/>
              </w:rPr>
              <w:t>Pupils should be taught</w:t>
            </w:r>
            <w:r w:rsidR="00701B21">
              <w:t>:</w:t>
            </w:r>
          </w:p>
          <w:p w14:paraId="6A9187B1" w14:textId="77777777" w:rsidR="00BE1A42" w:rsidRPr="00BE1A42" w:rsidRDefault="00BE1A42" w:rsidP="00632D4F">
            <w:pPr>
              <w:spacing w:after="0" w:line="240" w:lineRule="auto"/>
              <w:rPr>
                <w:b/>
              </w:rPr>
            </w:pPr>
            <w:r w:rsidRPr="00BE1A42">
              <w:rPr>
                <w:b/>
              </w:rPr>
              <w:t>Place knowledge</w:t>
            </w:r>
          </w:p>
          <w:p w14:paraId="538284E7" w14:textId="77777777" w:rsidR="00701B21" w:rsidRDefault="00BE1A42" w:rsidP="00632D4F">
            <w:pPr>
              <w:spacing w:after="0" w:line="240" w:lineRule="auto"/>
            </w:pPr>
            <w:r w:rsidRPr="00BE1A42">
              <w:rPr>
                <w:b/>
              </w:rPr>
              <w:t>Geographical skills and fieldwork</w:t>
            </w:r>
            <w:r>
              <w:t xml:space="preserve"> </w:t>
            </w:r>
          </w:p>
          <w:p w14:paraId="58CA6DEB" w14:textId="77777777" w:rsidR="00701B21" w:rsidRDefault="00BE1A42" w:rsidP="003E2795">
            <w:pPr>
              <w:pStyle w:val="ListParagraph"/>
              <w:numPr>
                <w:ilvl w:val="0"/>
                <w:numId w:val="20"/>
              </w:numPr>
              <w:spacing w:after="0" w:line="240" w:lineRule="auto"/>
              <w:ind w:left="126" w:hanging="126"/>
            </w:pPr>
            <w:r>
              <w:t xml:space="preserve">use world maps, atlases and globes to identify the United Kingdom and its countries, as well as the countries, continents and oceans studied </w:t>
            </w:r>
          </w:p>
          <w:p w14:paraId="6DEAF3ED" w14:textId="77777777" w:rsidR="001B3335" w:rsidRDefault="00BE1A42" w:rsidP="003E2795">
            <w:pPr>
              <w:pStyle w:val="ListParagraph"/>
              <w:numPr>
                <w:ilvl w:val="0"/>
                <w:numId w:val="19"/>
              </w:numPr>
              <w:spacing w:after="0" w:line="240" w:lineRule="auto"/>
              <w:ind w:left="126" w:hanging="126"/>
            </w:pPr>
            <w:r>
              <w:t>use simple compass directions (North, South, East and West) and locational and directional language [for example, near and far; left and right], to describe the location of features and routes on a map</w:t>
            </w:r>
          </w:p>
          <w:p w14:paraId="2B326BAC" w14:textId="26228B88" w:rsidR="008C66CF" w:rsidRPr="001B3335" w:rsidRDefault="000527AA" w:rsidP="00632D4F">
            <w:pPr>
              <w:pStyle w:val="ListParagraph"/>
              <w:numPr>
                <w:ilvl w:val="0"/>
                <w:numId w:val="1"/>
              </w:numPr>
              <w:spacing w:after="0" w:line="240" w:lineRule="auto"/>
              <w:ind w:left="126" w:hanging="126"/>
              <w:rPr>
                <w:b/>
              </w:rPr>
            </w:pPr>
            <w:r>
              <w:t>to locate different locations of bears around the world</w:t>
            </w:r>
          </w:p>
        </w:tc>
        <w:tc>
          <w:tcPr>
            <w:tcW w:w="4677" w:type="dxa"/>
          </w:tcPr>
          <w:p w14:paraId="04BD52D3" w14:textId="77777777" w:rsidR="00701B21" w:rsidRDefault="00701B21" w:rsidP="00632D4F">
            <w:pPr>
              <w:spacing w:after="0" w:line="240" w:lineRule="auto"/>
              <w:rPr>
                <w:b/>
              </w:rPr>
            </w:pPr>
            <w:r>
              <w:rPr>
                <w:b/>
              </w:rPr>
              <w:t>Pupils should be taught:</w:t>
            </w:r>
          </w:p>
          <w:p w14:paraId="5C4C73A1" w14:textId="77777777" w:rsidR="00BE1A42" w:rsidRPr="00BE1A42" w:rsidRDefault="00BE1A42" w:rsidP="00632D4F">
            <w:pPr>
              <w:spacing w:after="0" w:line="240" w:lineRule="auto"/>
              <w:ind w:left="169" w:hanging="169"/>
              <w:rPr>
                <w:b/>
              </w:rPr>
            </w:pPr>
            <w:r w:rsidRPr="00BE1A42">
              <w:rPr>
                <w:b/>
              </w:rPr>
              <w:t>Place knowledge</w:t>
            </w:r>
          </w:p>
          <w:p w14:paraId="241CB531" w14:textId="77777777" w:rsidR="008C66CF" w:rsidRDefault="00BE1A42" w:rsidP="00632D4F">
            <w:pPr>
              <w:pStyle w:val="ListParagraph"/>
              <w:numPr>
                <w:ilvl w:val="0"/>
                <w:numId w:val="1"/>
              </w:numPr>
              <w:spacing w:after="0" w:line="240" w:lineRule="auto"/>
              <w:ind w:left="169" w:hanging="169"/>
            </w:pPr>
            <w:r>
              <w:t>understand geographical similarities and differences through studying the human and physical geography of a small area of the United Kingdom, and of a small area in a contrasting non-European country</w:t>
            </w:r>
          </w:p>
          <w:p w14:paraId="3CA7F6AE" w14:textId="77777777" w:rsidR="00701B21" w:rsidRDefault="00BE1A42" w:rsidP="00632D4F">
            <w:pPr>
              <w:spacing w:after="0" w:line="240" w:lineRule="auto"/>
              <w:ind w:left="169" w:hanging="169"/>
            </w:pPr>
            <w:r w:rsidRPr="00BE1A42">
              <w:rPr>
                <w:b/>
              </w:rPr>
              <w:t>Geographical skills and fieldwork</w:t>
            </w:r>
            <w:r>
              <w:t xml:space="preserve"> </w:t>
            </w:r>
          </w:p>
          <w:p w14:paraId="4363888E" w14:textId="77777777" w:rsidR="00BE1A42" w:rsidRDefault="00BE1A42" w:rsidP="00632D4F">
            <w:pPr>
              <w:pStyle w:val="ListParagraph"/>
              <w:numPr>
                <w:ilvl w:val="0"/>
                <w:numId w:val="1"/>
              </w:numPr>
              <w:spacing w:after="0" w:line="240" w:lineRule="auto"/>
              <w:ind w:left="169" w:hanging="169"/>
            </w:pPr>
            <w:r>
              <w:t xml:space="preserve">use world maps, atlases and globes to identify the United Kingdom and its countries, as well as the countries, continents and oceans studied </w:t>
            </w:r>
          </w:p>
          <w:p w14:paraId="0076E1C7" w14:textId="77777777" w:rsidR="00BE1A42" w:rsidRDefault="00BE1A42" w:rsidP="00632D4F">
            <w:pPr>
              <w:pStyle w:val="ListParagraph"/>
              <w:numPr>
                <w:ilvl w:val="0"/>
                <w:numId w:val="1"/>
              </w:numPr>
              <w:spacing w:after="0" w:line="240" w:lineRule="auto"/>
              <w:ind w:left="169" w:hanging="169"/>
            </w:pPr>
            <w:r>
              <w:t>use simple compass directions (North, South, East and West) and locational and directional language [for example, near and far; left and right], to describe the location of features and routes on a map</w:t>
            </w:r>
          </w:p>
          <w:p w14:paraId="3CDAB9B4" w14:textId="428BBE38" w:rsidR="001B3335" w:rsidRPr="00506F23" w:rsidRDefault="001B3335" w:rsidP="00632D4F">
            <w:pPr>
              <w:pStyle w:val="ListParagraph"/>
              <w:numPr>
                <w:ilvl w:val="0"/>
                <w:numId w:val="1"/>
              </w:numPr>
              <w:spacing w:after="0" w:line="240" w:lineRule="auto"/>
              <w:ind w:left="169" w:hanging="169"/>
            </w:pPr>
            <w:r>
              <w:t xml:space="preserve">devise a simple </w:t>
            </w:r>
            <w:r w:rsidR="00C63261">
              <w:t xml:space="preserve">tube </w:t>
            </w:r>
            <w:r>
              <w:t xml:space="preserve">map; and use and construct basic symbols in a key </w:t>
            </w:r>
          </w:p>
        </w:tc>
        <w:tc>
          <w:tcPr>
            <w:tcW w:w="3971" w:type="dxa"/>
          </w:tcPr>
          <w:p w14:paraId="2AED9979" w14:textId="77777777" w:rsidR="00BE1A42" w:rsidRPr="00701B21" w:rsidRDefault="00BE1A42" w:rsidP="00632D4F">
            <w:pPr>
              <w:spacing w:after="0" w:line="240" w:lineRule="auto"/>
              <w:rPr>
                <w:b/>
              </w:rPr>
            </w:pPr>
            <w:r w:rsidRPr="00701B21">
              <w:rPr>
                <w:b/>
              </w:rPr>
              <w:t xml:space="preserve">Pupils should be taught: </w:t>
            </w:r>
          </w:p>
          <w:p w14:paraId="48936A76" w14:textId="77777777" w:rsidR="00BE1A42" w:rsidRPr="00701B21" w:rsidRDefault="00BE1A42" w:rsidP="00632D4F">
            <w:pPr>
              <w:spacing w:after="0" w:line="240" w:lineRule="auto"/>
              <w:rPr>
                <w:b/>
              </w:rPr>
            </w:pPr>
            <w:r w:rsidRPr="00701B21">
              <w:rPr>
                <w:b/>
              </w:rPr>
              <w:t xml:space="preserve">Locational knowledge </w:t>
            </w:r>
          </w:p>
          <w:p w14:paraId="418D28DC" w14:textId="77777777" w:rsidR="00BE1A42" w:rsidRDefault="00BE1A42" w:rsidP="00632D4F">
            <w:pPr>
              <w:pStyle w:val="ListParagraph"/>
              <w:numPr>
                <w:ilvl w:val="0"/>
                <w:numId w:val="1"/>
              </w:numPr>
              <w:spacing w:after="0" w:line="240" w:lineRule="auto"/>
              <w:ind w:left="179" w:hanging="179"/>
            </w:pPr>
            <w:r>
              <w:t>name and locate the world’s seven continents and five oceans</w:t>
            </w:r>
          </w:p>
          <w:p w14:paraId="0E98613A" w14:textId="77777777" w:rsidR="008C66CF" w:rsidRDefault="00BE1A42" w:rsidP="00632D4F">
            <w:pPr>
              <w:pStyle w:val="ListParagraph"/>
              <w:numPr>
                <w:ilvl w:val="0"/>
                <w:numId w:val="1"/>
              </w:numPr>
              <w:spacing w:after="0" w:line="240" w:lineRule="auto"/>
              <w:ind w:left="179" w:hanging="179"/>
            </w:pPr>
            <w:r>
              <w:t>name, locate and identify characteristics of the four countries and capital cities of the United Kingdom and its surrounding seas</w:t>
            </w:r>
          </w:p>
          <w:p w14:paraId="6E031532" w14:textId="77777777" w:rsidR="00BE1A42" w:rsidRPr="00BE1A42" w:rsidRDefault="00BE1A42" w:rsidP="00632D4F">
            <w:pPr>
              <w:spacing w:after="0" w:line="240" w:lineRule="auto"/>
              <w:rPr>
                <w:b/>
              </w:rPr>
            </w:pPr>
            <w:r w:rsidRPr="00BE1A42">
              <w:rPr>
                <w:b/>
              </w:rPr>
              <w:t>Place knowledge</w:t>
            </w:r>
          </w:p>
          <w:p w14:paraId="3B9241E8" w14:textId="77777777" w:rsidR="00BE1A42" w:rsidRDefault="00BE1A42" w:rsidP="00632D4F">
            <w:pPr>
              <w:pStyle w:val="ListParagraph"/>
              <w:numPr>
                <w:ilvl w:val="0"/>
                <w:numId w:val="1"/>
              </w:numPr>
              <w:spacing w:after="0" w:line="240" w:lineRule="auto"/>
              <w:ind w:left="179" w:hanging="142"/>
            </w:pPr>
            <w:r>
              <w:t>understand geographical similarities and differences through studying the human and physical geography of a small area of the United Kingdom, and of a small area in a contrasting non-European country</w:t>
            </w:r>
          </w:p>
          <w:p w14:paraId="6EE61B7C" w14:textId="77777777" w:rsidR="00BE1A42" w:rsidRPr="00BE1A42" w:rsidRDefault="00BE1A42" w:rsidP="00632D4F">
            <w:pPr>
              <w:spacing w:after="0" w:line="240" w:lineRule="auto"/>
              <w:rPr>
                <w:b/>
              </w:rPr>
            </w:pPr>
            <w:r w:rsidRPr="00BE1A42">
              <w:rPr>
                <w:b/>
              </w:rPr>
              <w:t xml:space="preserve">Human and physical geography </w:t>
            </w:r>
          </w:p>
          <w:p w14:paraId="38A867FE" w14:textId="77777777" w:rsidR="00BE1A42" w:rsidRDefault="00BE1A42" w:rsidP="00632D4F">
            <w:pPr>
              <w:pStyle w:val="ListParagraph"/>
              <w:numPr>
                <w:ilvl w:val="0"/>
                <w:numId w:val="1"/>
              </w:numPr>
              <w:spacing w:after="0" w:line="240" w:lineRule="auto"/>
              <w:ind w:left="179" w:hanging="142"/>
            </w:pPr>
            <w:r>
              <w:t>identify of hot and cold areas of the world in relation to the Equator and the North and South Poles</w:t>
            </w:r>
          </w:p>
          <w:p w14:paraId="760E816D" w14:textId="77777777" w:rsidR="00BE1A42" w:rsidRDefault="00BE1A42" w:rsidP="00632D4F">
            <w:pPr>
              <w:spacing w:after="0" w:line="240" w:lineRule="auto"/>
              <w:ind w:left="179" w:hanging="142"/>
            </w:pPr>
            <w:r w:rsidRPr="00BE1A42">
              <w:rPr>
                <w:b/>
              </w:rPr>
              <w:t>Geographical skills and fieldwork</w:t>
            </w:r>
            <w:r>
              <w:t xml:space="preserve"> </w:t>
            </w:r>
          </w:p>
          <w:p w14:paraId="2572DEF4" w14:textId="77777777" w:rsidR="00BE1A42" w:rsidRDefault="00BE1A42" w:rsidP="00632D4F">
            <w:pPr>
              <w:pStyle w:val="ListParagraph"/>
              <w:numPr>
                <w:ilvl w:val="0"/>
                <w:numId w:val="1"/>
              </w:numPr>
              <w:spacing w:after="0" w:line="240" w:lineRule="auto"/>
              <w:ind w:left="179" w:hanging="142"/>
            </w:pPr>
            <w:r>
              <w:t xml:space="preserve">use world maps, atlases and globes to identify the United Kingdom and its countries, as well as the countries, continents and oceans studied </w:t>
            </w:r>
          </w:p>
          <w:p w14:paraId="1D3632CE" w14:textId="77777777" w:rsidR="00BE1A42" w:rsidRPr="00506F23" w:rsidRDefault="00BE1A42" w:rsidP="00632D4F">
            <w:pPr>
              <w:pStyle w:val="ListParagraph"/>
              <w:numPr>
                <w:ilvl w:val="0"/>
                <w:numId w:val="1"/>
              </w:numPr>
              <w:spacing w:after="0" w:line="240" w:lineRule="auto"/>
              <w:ind w:left="179" w:hanging="142"/>
            </w:pPr>
            <w:r>
              <w:t>use simple compass directions (North, South, East and West) and locational and directional language [for example, near and far; left and right], to describe the location of features and routes on a map</w:t>
            </w:r>
          </w:p>
        </w:tc>
      </w:tr>
      <w:tr w:rsidR="008C66CF" w:rsidRPr="00506F23" w14:paraId="4B888305" w14:textId="77777777" w:rsidTr="52EBBE29">
        <w:trPr>
          <w:trHeight w:val="811"/>
        </w:trPr>
        <w:tc>
          <w:tcPr>
            <w:tcW w:w="1462" w:type="dxa"/>
          </w:tcPr>
          <w:p w14:paraId="3D501908" w14:textId="77777777" w:rsidR="008C66CF" w:rsidRPr="00506F23" w:rsidRDefault="008C66CF" w:rsidP="00636EA6">
            <w:pPr>
              <w:spacing w:after="0" w:line="240" w:lineRule="auto"/>
              <w:rPr>
                <w:b/>
              </w:rPr>
            </w:pPr>
            <w:r w:rsidRPr="00506F23">
              <w:rPr>
                <w:b/>
              </w:rPr>
              <w:t>Progression of skills.</w:t>
            </w:r>
          </w:p>
        </w:tc>
        <w:tc>
          <w:tcPr>
            <w:tcW w:w="4067" w:type="dxa"/>
          </w:tcPr>
          <w:p w14:paraId="6309079D" w14:textId="77777777" w:rsidR="008C66CF" w:rsidRPr="00A55069" w:rsidRDefault="00DA1FF0" w:rsidP="00636EA6">
            <w:pPr>
              <w:pStyle w:val="Default"/>
              <w:ind w:left="216" w:hanging="216"/>
              <w:rPr>
                <w:rFonts w:asciiTheme="minorHAnsi" w:hAnsiTheme="minorHAnsi" w:cstheme="minorHAnsi"/>
                <w:b/>
                <w:sz w:val="22"/>
                <w:szCs w:val="22"/>
              </w:rPr>
            </w:pPr>
            <w:r w:rsidRPr="00A55069">
              <w:rPr>
                <w:rFonts w:asciiTheme="minorHAnsi" w:hAnsiTheme="minorHAnsi" w:cstheme="minorHAnsi"/>
                <w:b/>
                <w:sz w:val="22"/>
                <w:szCs w:val="22"/>
              </w:rPr>
              <w:t>Yr1</w:t>
            </w:r>
          </w:p>
          <w:p w14:paraId="21DA18F9" w14:textId="77777777" w:rsidR="00DA1FF0" w:rsidRPr="00861C3D" w:rsidRDefault="00DA1FF0"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Ask simple geographical questions and discuss responses.</w:t>
            </w:r>
          </w:p>
          <w:p w14:paraId="495E7B50" w14:textId="3412235C" w:rsidR="00DA1FF0" w:rsidRPr="00861C3D" w:rsidRDefault="00DA1FF0"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 xml:space="preserve">Use simple observational skills to study the geography of the </w:t>
            </w:r>
            <w:r w:rsidR="00C63261">
              <w:rPr>
                <w:rFonts w:asciiTheme="minorHAnsi" w:hAnsiTheme="minorHAnsi" w:cstheme="minorHAnsi"/>
                <w:sz w:val="22"/>
                <w:szCs w:val="22"/>
              </w:rPr>
              <w:t xml:space="preserve">different locations around the world </w:t>
            </w:r>
          </w:p>
          <w:p w14:paraId="6286036C" w14:textId="77777777" w:rsid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 xml:space="preserve">Understand geographical similarities and differences through studying the human </w:t>
            </w:r>
            <w:r w:rsidRPr="00861C3D">
              <w:rPr>
                <w:rFonts w:asciiTheme="minorHAnsi" w:hAnsiTheme="minorHAnsi" w:cstheme="minorHAnsi"/>
                <w:sz w:val="22"/>
                <w:szCs w:val="22"/>
              </w:rPr>
              <w:lastRenderedPageBreak/>
              <w:t>and physical geography of a small area of the UK</w:t>
            </w:r>
          </w:p>
          <w:p w14:paraId="3AFBFC07" w14:textId="77777777" w:rsidR="00861C3D" w:rsidRPr="00A55069" w:rsidRDefault="00861C3D" w:rsidP="00636EA6">
            <w:pPr>
              <w:pStyle w:val="Default"/>
              <w:rPr>
                <w:rFonts w:asciiTheme="minorHAnsi" w:hAnsiTheme="minorHAnsi" w:cstheme="minorHAnsi"/>
                <w:b/>
                <w:sz w:val="22"/>
                <w:szCs w:val="22"/>
              </w:rPr>
            </w:pPr>
            <w:r w:rsidRPr="00A55069">
              <w:rPr>
                <w:rFonts w:asciiTheme="minorHAnsi" w:hAnsiTheme="minorHAnsi" w:cstheme="minorHAnsi"/>
                <w:b/>
                <w:sz w:val="22"/>
                <w:szCs w:val="22"/>
              </w:rPr>
              <w:t>Yr2</w:t>
            </w:r>
          </w:p>
          <w:p w14:paraId="4BF4F9AB"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Understand geographical similarities and differences through studying the human and physical geography of a small area of the UK</w:t>
            </w:r>
          </w:p>
          <w:p w14:paraId="7E7660C4"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Make simple observations and comparisons between featu</w:t>
            </w:r>
            <w:r>
              <w:rPr>
                <w:rFonts w:asciiTheme="minorHAnsi" w:hAnsiTheme="minorHAnsi" w:cstheme="minorHAnsi"/>
                <w:sz w:val="22"/>
                <w:szCs w:val="22"/>
              </w:rPr>
              <w:t>r</w:t>
            </w:r>
            <w:r w:rsidRPr="00861C3D">
              <w:rPr>
                <w:rFonts w:asciiTheme="minorHAnsi" w:hAnsiTheme="minorHAnsi" w:cstheme="minorHAnsi"/>
                <w:sz w:val="22"/>
                <w:szCs w:val="22"/>
              </w:rPr>
              <w:t>es and locations.</w:t>
            </w:r>
          </w:p>
          <w:p w14:paraId="21F004F9"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Make observations of why things happen</w:t>
            </w:r>
          </w:p>
          <w:p w14:paraId="5190F875" w14:textId="50D09A9C" w:rsidR="00861C3D" w:rsidRPr="00DB31AB"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 xml:space="preserve">Ask simple open and closed geographical questions </w:t>
            </w:r>
            <w:r w:rsidR="00843C45" w:rsidRPr="00861C3D">
              <w:rPr>
                <w:rFonts w:asciiTheme="minorHAnsi" w:hAnsiTheme="minorHAnsi" w:cstheme="minorHAnsi"/>
                <w:sz w:val="22"/>
                <w:szCs w:val="22"/>
              </w:rPr>
              <w:t>e.g.,</w:t>
            </w:r>
            <w:r w:rsidRPr="00861C3D">
              <w:rPr>
                <w:rFonts w:asciiTheme="minorHAnsi" w:hAnsiTheme="minorHAnsi" w:cstheme="minorHAnsi"/>
                <w:sz w:val="22"/>
                <w:szCs w:val="22"/>
              </w:rPr>
              <w:t xml:space="preserve"> where is it? How is it different? What is it like?</w:t>
            </w:r>
          </w:p>
        </w:tc>
        <w:tc>
          <w:tcPr>
            <w:tcW w:w="4677" w:type="dxa"/>
          </w:tcPr>
          <w:p w14:paraId="5D47D022" w14:textId="77777777" w:rsidR="00DA1FF0" w:rsidRPr="00A55069" w:rsidRDefault="00DA1FF0" w:rsidP="00636EA6">
            <w:pPr>
              <w:pStyle w:val="Default"/>
              <w:ind w:left="74"/>
              <w:rPr>
                <w:rFonts w:asciiTheme="minorHAnsi" w:hAnsiTheme="minorHAnsi" w:cstheme="minorHAnsi"/>
                <w:b/>
                <w:sz w:val="22"/>
                <w:szCs w:val="22"/>
              </w:rPr>
            </w:pPr>
            <w:r w:rsidRPr="00A55069">
              <w:rPr>
                <w:rFonts w:asciiTheme="minorHAnsi" w:hAnsiTheme="minorHAnsi" w:cstheme="minorHAnsi"/>
                <w:b/>
                <w:sz w:val="22"/>
                <w:szCs w:val="22"/>
              </w:rPr>
              <w:lastRenderedPageBreak/>
              <w:t xml:space="preserve">Yr1 </w:t>
            </w:r>
          </w:p>
          <w:p w14:paraId="1C0CF7EA"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Draw simple maps and plans and own symbols</w:t>
            </w:r>
          </w:p>
          <w:p w14:paraId="654E7F8A" w14:textId="4EB2DE71"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 xml:space="preserve">Use world maps, atlases and globes to identify the UK and its countries (Places significant to the children at Marsworth </w:t>
            </w:r>
            <w:r w:rsidR="00843C45" w:rsidRPr="00DA1FF0">
              <w:rPr>
                <w:rFonts w:asciiTheme="minorHAnsi" w:hAnsiTheme="minorHAnsi" w:cstheme="minorHAnsi"/>
                <w:sz w:val="22"/>
                <w:szCs w:val="22"/>
              </w:rPr>
              <w:t>e.g.,</w:t>
            </w:r>
            <w:r w:rsidRPr="00DA1FF0">
              <w:rPr>
                <w:rFonts w:asciiTheme="minorHAnsi" w:hAnsiTheme="minorHAnsi" w:cstheme="minorHAnsi"/>
                <w:sz w:val="22"/>
                <w:szCs w:val="22"/>
              </w:rPr>
              <w:t xml:space="preserve"> India, Pakistan, France, Italy, Turkey, Scotland)</w:t>
            </w:r>
          </w:p>
          <w:p w14:paraId="273E600E" w14:textId="77777777" w:rsidR="00861C3D" w:rsidRPr="00A55069" w:rsidRDefault="00DA1FF0" w:rsidP="00636EA6">
            <w:pPr>
              <w:pStyle w:val="Default"/>
              <w:numPr>
                <w:ilvl w:val="0"/>
                <w:numId w:val="5"/>
              </w:numPr>
              <w:ind w:left="211" w:hanging="211"/>
              <w:rPr>
                <w:rFonts w:asciiTheme="minorHAnsi" w:hAnsiTheme="minorHAnsi" w:cstheme="minorHAnsi"/>
                <w:sz w:val="22"/>
                <w:szCs w:val="22"/>
              </w:rPr>
            </w:pPr>
            <w:r w:rsidRPr="00DA1FF0">
              <w:rPr>
                <w:rFonts w:asciiTheme="minorHAnsi" w:hAnsiTheme="minorHAnsi" w:cstheme="minorHAnsi"/>
                <w:sz w:val="22"/>
                <w:szCs w:val="22"/>
              </w:rPr>
              <w:t>Use basic geographical vocabulary to refer to key features of places.</w:t>
            </w:r>
          </w:p>
          <w:p w14:paraId="7BE3110B" w14:textId="77777777" w:rsidR="00DA1FF0" w:rsidRPr="00A55069" w:rsidRDefault="00DA1FF0" w:rsidP="00636EA6">
            <w:pPr>
              <w:pStyle w:val="Default"/>
              <w:rPr>
                <w:rFonts w:asciiTheme="minorHAnsi" w:hAnsiTheme="minorHAnsi" w:cstheme="minorHAnsi"/>
                <w:b/>
                <w:sz w:val="22"/>
                <w:szCs w:val="22"/>
              </w:rPr>
            </w:pPr>
            <w:r w:rsidRPr="00A55069">
              <w:rPr>
                <w:rFonts w:asciiTheme="minorHAnsi" w:hAnsiTheme="minorHAnsi" w:cstheme="minorHAnsi"/>
                <w:b/>
                <w:sz w:val="22"/>
                <w:szCs w:val="22"/>
              </w:rPr>
              <w:lastRenderedPageBreak/>
              <w:t>Yr2</w:t>
            </w:r>
          </w:p>
          <w:p w14:paraId="61068D03"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Ask more complex geographical questions and discuss responses.</w:t>
            </w:r>
          </w:p>
          <w:p w14:paraId="20C7FC32"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Devise simple maps and use and construct basic symbols on a key.</w:t>
            </w:r>
          </w:p>
          <w:p w14:paraId="4CCE0F92"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Use simple compass directions (North, East, South and West) and locational language.</w:t>
            </w:r>
          </w:p>
          <w:p w14:paraId="4324960C" w14:textId="77777777" w:rsidR="00DA1FF0" w:rsidRPr="00DA1FF0" w:rsidRDefault="00DA1FF0" w:rsidP="00636EA6">
            <w:pPr>
              <w:pStyle w:val="Default"/>
              <w:numPr>
                <w:ilvl w:val="0"/>
                <w:numId w:val="4"/>
              </w:numPr>
              <w:ind w:left="169" w:hanging="142"/>
              <w:rPr>
                <w:rFonts w:asciiTheme="minorHAnsi" w:hAnsiTheme="minorHAnsi" w:cstheme="minorHAnsi"/>
                <w:sz w:val="22"/>
                <w:szCs w:val="22"/>
              </w:rPr>
            </w:pPr>
            <w:r w:rsidRPr="00DA1FF0">
              <w:rPr>
                <w:rFonts w:asciiTheme="minorHAnsi" w:hAnsiTheme="minorHAnsi" w:cstheme="minorHAnsi"/>
                <w:sz w:val="22"/>
                <w:szCs w:val="22"/>
              </w:rPr>
              <w:t>Use directional language near, far, left and right to describe location of features and routes on a map</w:t>
            </w:r>
          </w:p>
        </w:tc>
        <w:tc>
          <w:tcPr>
            <w:tcW w:w="3971" w:type="dxa"/>
          </w:tcPr>
          <w:p w14:paraId="628BE4ED" w14:textId="77777777" w:rsidR="00DA1FF0" w:rsidRPr="00A55069" w:rsidRDefault="00DA1FF0" w:rsidP="00636EA6">
            <w:pPr>
              <w:pStyle w:val="ListParagraph"/>
              <w:spacing w:after="0" w:line="240" w:lineRule="auto"/>
              <w:ind w:left="321" w:hanging="284"/>
              <w:rPr>
                <w:rFonts w:cstheme="minorHAnsi"/>
                <w:b/>
              </w:rPr>
            </w:pPr>
            <w:r w:rsidRPr="00A55069">
              <w:rPr>
                <w:rFonts w:cstheme="minorHAnsi"/>
                <w:b/>
              </w:rPr>
              <w:lastRenderedPageBreak/>
              <w:t>Yr1</w:t>
            </w:r>
          </w:p>
          <w:p w14:paraId="70CB1F0B" w14:textId="0F525BEF" w:rsidR="00DA1FF0" w:rsidRPr="00DA1FF0" w:rsidRDefault="00DA1FF0" w:rsidP="00636EA6">
            <w:pPr>
              <w:pStyle w:val="ListParagraph"/>
              <w:numPr>
                <w:ilvl w:val="0"/>
                <w:numId w:val="1"/>
              </w:numPr>
              <w:spacing w:after="0" w:line="240" w:lineRule="auto"/>
              <w:ind w:left="321" w:hanging="284"/>
              <w:rPr>
                <w:rFonts w:cstheme="minorHAnsi"/>
              </w:rPr>
            </w:pPr>
            <w:r w:rsidRPr="00DA1FF0">
              <w:rPr>
                <w:rFonts w:cstheme="minorHAnsi"/>
              </w:rPr>
              <w:t xml:space="preserve">Understand how some places are linked to other places </w:t>
            </w:r>
            <w:r w:rsidR="00DB0306" w:rsidRPr="00DA1FF0">
              <w:rPr>
                <w:rFonts w:cstheme="minorHAnsi"/>
              </w:rPr>
              <w:t>e.g.</w:t>
            </w:r>
            <w:r w:rsidRPr="00DA1FF0">
              <w:rPr>
                <w:rFonts w:cstheme="minorHAnsi"/>
              </w:rPr>
              <w:t xml:space="preserve"> </w:t>
            </w:r>
            <w:r w:rsidR="00C63261">
              <w:rPr>
                <w:rFonts w:cstheme="minorHAnsi"/>
              </w:rPr>
              <w:t xml:space="preserve">canals, rivers and oceans </w:t>
            </w:r>
          </w:p>
          <w:p w14:paraId="54748B9B" w14:textId="77777777"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t>Name and locate 3 of the world’s seven continents (Asia, Africa, Antarctica)</w:t>
            </w:r>
          </w:p>
          <w:p w14:paraId="2EC8AAD4" w14:textId="338E8231"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lastRenderedPageBreak/>
              <w:t xml:space="preserve">Name and locate the 4 countries of the </w:t>
            </w:r>
            <w:r w:rsidR="00C63261">
              <w:rPr>
                <w:rFonts w:cstheme="minorHAnsi"/>
              </w:rPr>
              <w:t xml:space="preserve">Caribbean </w:t>
            </w:r>
          </w:p>
          <w:p w14:paraId="76BCAE5D" w14:textId="77777777"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t>Identify characteristics of the 4 countries.</w:t>
            </w:r>
          </w:p>
          <w:p w14:paraId="70EFF49B" w14:textId="77777777" w:rsidR="00DA1FF0" w:rsidRPr="00A55069" w:rsidRDefault="00DA1FF0" w:rsidP="00636EA6">
            <w:pPr>
              <w:spacing w:after="0" w:line="240" w:lineRule="auto"/>
              <w:ind w:left="37"/>
              <w:rPr>
                <w:rFonts w:cstheme="minorHAnsi"/>
                <w:b/>
              </w:rPr>
            </w:pPr>
            <w:r w:rsidRPr="00A55069">
              <w:rPr>
                <w:rFonts w:cstheme="minorHAnsi"/>
                <w:b/>
              </w:rPr>
              <w:t>Yr2</w:t>
            </w:r>
          </w:p>
          <w:p w14:paraId="3D71020D" w14:textId="77777777"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Name and locate all of the world’s 7 continents and 5 oceans.</w:t>
            </w:r>
          </w:p>
          <w:p w14:paraId="6748F20F" w14:textId="6979216D"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 xml:space="preserve">Name and locate the 4 countries of the </w:t>
            </w:r>
            <w:r w:rsidR="00C63261">
              <w:rPr>
                <w:rFonts w:asciiTheme="minorHAnsi" w:hAnsiTheme="minorHAnsi" w:cstheme="minorHAnsi"/>
                <w:sz w:val="22"/>
                <w:szCs w:val="22"/>
              </w:rPr>
              <w:t xml:space="preserve">of the Caribbean </w:t>
            </w:r>
            <w:r w:rsidRPr="00DA1FF0">
              <w:rPr>
                <w:rFonts w:asciiTheme="minorHAnsi" w:hAnsiTheme="minorHAnsi" w:cstheme="minorHAnsi"/>
                <w:sz w:val="22"/>
                <w:szCs w:val="22"/>
              </w:rPr>
              <w:t xml:space="preserve"> </w:t>
            </w:r>
          </w:p>
          <w:p w14:paraId="244C6828" w14:textId="77777777"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Identify characteristics of the 4 countries.</w:t>
            </w:r>
          </w:p>
          <w:p w14:paraId="4CE114B0" w14:textId="77777777" w:rsidR="00A55069"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Name capital cities within the UK.</w:t>
            </w:r>
          </w:p>
          <w:p w14:paraId="0347CC80" w14:textId="77777777" w:rsidR="00DA1FF0" w:rsidRPr="00A55069" w:rsidRDefault="00DA1FF0" w:rsidP="00636EA6">
            <w:pPr>
              <w:pStyle w:val="Default"/>
              <w:numPr>
                <w:ilvl w:val="0"/>
                <w:numId w:val="3"/>
              </w:numPr>
              <w:ind w:left="204" w:hanging="204"/>
              <w:rPr>
                <w:rFonts w:asciiTheme="minorHAnsi" w:hAnsiTheme="minorHAnsi" w:cstheme="minorHAnsi"/>
                <w:sz w:val="22"/>
                <w:szCs w:val="22"/>
              </w:rPr>
            </w:pPr>
            <w:r w:rsidRPr="00A55069">
              <w:rPr>
                <w:rFonts w:asciiTheme="minorHAnsi" w:hAnsiTheme="minorHAnsi" w:cstheme="minorHAnsi"/>
                <w:sz w:val="22"/>
                <w:szCs w:val="22"/>
              </w:rPr>
              <w:t>Name, locate and identify characteristics of the seas surrounding the UK.</w:t>
            </w:r>
          </w:p>
        </w:tc>
      </w:tr>
      <w:tr w:rsidR="008C66CF" w:rsidRPr="00506F23" w14:paraId="109D5E33" w14:textId="77777777" w:rsidTr="52EBBE29">
        <w:trPr>
          <w:trHeight w:val="557"/>
        </w:trPr>
        <w:tc>
          <w:tcPr>
            <w:tcW w:w="1462" w:type="dxa"/>
          </w:tcPr>
          <w:p w14:paraId="6F849A26" w14:textId="77777777" w:rsidR="008C66CF" w:rsidRPr="00506F23" w:rsidRDefault="008C66CF" w:rsidP="00D90C30">
            <w:pPr>
              <w:spacing w:after="0"/>
              <w:rPr>
                <w:b/>
              </w:rPr>
            </w:pPr>
            <w:r w:rsidRPr="00506F23">
              <w:rPr>
                <w:b/>
              </w:rPr>
              <w:lastRenderedPageBreak/>
              <w:t xml:space="preserve">Prior learning </w:t>
            </w:r>
          </w:p>
        </w:tc>
        <w:tc>
          <w:tcPr>
            <w:tcW w:w="4067" w:type="dxa"/>
          </w:tcPr>
          <w:p w14:paraId="158EA377" w14:textId="77777777" w:rsidR="008C66CF" w:rsidRPr="00506F23" w:rsidRDefault="008C66CF" w:rsidP="00D90C30">
            <w:pPr>
              <w:spacing w:after="0" w:line="240" w:lineRule="auto"/>
            </w:pPr>
            <w:r w:rsidRPr="00506F23">
              <w:rPr>
                <w:b/>
              </w:rPr>
              <w:t>Yr1</w:t>
            </w:r>
            <w:r w:rsidRPr="00506F23">
              <w:t xml:space="preserve">. </w:t>
            </w:r>
            <w:r>
              <w:t xml:space="preserve">Links to where they live, address, </w:t>
            </w:r>
            <w:r w:rsidR="001B3335">
              <w:t>where their school is and what country they in.</w:t>
            </w:r>
          </w:p>
          <w:p w14:paraId="3FE50C97" w14:textId="70A092D3" w:rsidR="008C66CF" w:rsidRDefault="008C66CF" w:rsidP="00D90C30">
            <w:pPr>
              <w:spacing w:after="0" w:line="240" w:lineRule="auto"/>
            </w:pPr>
            <w:r w:rsidRPr="00506F23">
              <w:rPr>
                <w:b/>
              </w:rPr>
              <w:t>Yr2</w:t>
            </w:r>
            <w:r w:rsidRPr="00506F23">
              <w:t xml:space="preserve"> </w:t>
            </w:r>
            <w:r>
              <w:t xml:space="preserve">links to local </w:t>
            </w:r>
            <w:r w:rsidR="00C63261">
              <w:t xml:space="preserve">map work from last year, different and the rainforests animals </w:t>
            </w:r>
            <w:r>
              <w:t xml:space="preserve"> </w:t>
            </w:r>
          </w:p>
          <w:p w14:paraId="05C3D078" w14:textId="77777777" w:rsidR="008C66CF" w:rsidRPr="00506F23" w:rsidRDefault="008C66CF" w:rsidP="00D90C30">
            <w:pPr>
              <w:spacing w:after="0" w:line="240" w:lineRule="auto"/>
            </w:pPr>
            <w:r>
              <w:t xml:space="preserve">Links to the continent they are in and the country they are in </w:t>
            </w:r>
          </w:p>
          <w:p w14:paraId="11C7E6D7" w14:textId="5DC30645" w:rsidR="008C66CF" w:rsidRPr="00506F23" w:rsidRDefault="00E37ACB" w:rsidP="00D90C30">
            <w:pPr>
              <w:spacing w:after="0" w:line="240" w:lineRule="auto"/>
            </w:pPr>
            <w:r w:rsidRPr="00E37ACB">
              <w:rPr>
                <w:color w:val="0070C0"/>
              </w:rPr>
              <w:t xml:space="preserve"> </w:t>
            </w:r>
          </w:p>
        </w:tc>
        <w:tc>
          <w:tcPr>
            <w:tcW w:w="4677" w:type="dxa"/>
          </w:tcPr>
          <w:p w14:paraId="1F20A03A" w14:textId="164A3716" w:rsidR="00CB413D" w:rsidRDefault="008C66CF" w:rsidP="00D90C30">
            <w:pPr>
              <w:spacing w:after="0" w:line="240" w:lineRule="auto"/>
              <w:rPr>
                <w:b/>
              </w:rPr>
            </w:pPr>
            <w:r w:rsidRPr="00506F23">
              <w:rPr>
                <w:b/>
              </w:rPr>
              <w:t xml:space="preserve">Yr1 </w:t>
            </w:r>
            <w:r w:rsidR="001B3335" w:rsidRPr="00A55069">
              <w:t xml:space="preserve">to relate to own experience of </w:t>
            </w:r>
            <w:r w:rsidR="00C63261">
              <w:t xml:space="preserve">travelling on trains/ coaches stations </w:t>
            </w:r>
          </w:p>
          <w:p w14:paraId="3E63DDF9" w14:textId="42467F87" w:rsidR="001B3335" w:rsidRDefault="001B3335" w:rsidP="00D90C30">
            <w:pPr>
              <w:spacing w:after="0" w:line="240" w:lineRule="auto"/>
            </w:pPr>
            <w:r>
              <w:t xml:space="preserve">To begin to explain what </w:t>
            </w:r>
            <w:r w:rsidR="005451CA">
              <w:t>the</w:t>
            </w:r>
            <w:r w:rsidR="00C63261">
              <w:t xml:space="preserve"> underground rail network is </w:t>
            </w:r>
          </w:p>
          <w:p w14:paraId="53A035E9" w14:textId="60BD401A" w:rsidR="001B3335" w:rsidRDefault="008C66CF" w:rsidP="00D90C30">
            <w:pPr>
              <w:spacing w:after="0" w:line="240" w:lineRule="auto"/>
            </w:pPr>
            <w:r w:rsidRPr="00506F23">
              <w:rPr>
                <w:b/>
              </w:rPr>
              <w:t>Yr2</w:t>
            </w:r>
            <w:r w:rsidR="001B3335">
              <w:t xml:space="preserve"> - Links to map work from learning about, links to maps of a farm and traditional tale unit form spring 22 and summer 22</w:t>
            </w:r>
            <w:r w:rsidR="00C63261">
              <w:t xml:space="preserve"> maps and using the atlases</w:t>
            </w:r>
          </w:p>
          <w:p w14:paraId="5648164D" w14:textId="1D7CCEF2" w:rsidR="008C66CF" w:rsidRPr="00506F23" w:rsidRDefault="001B3335" w:rsidP="00D90C30">
            <w:pPr>
              <w:spacing w:after="0" w:line="240" w:lineRule="auto"/>
            </w:pPr>
            <w:r>
              <w:t xml:space="preserve">children link learning to different </w:t>
            </w:r>
            <w:r w:rsidR="00C63261">
              <w:t xml:space="preserve">urban environments- enticements- hamlets, village, town cities and capital cities. </w:t>
            </w:r>
          </w:p>
        </w:tc>
        <w:tc>
          <w:tcPr>
            <w:tcW w:w="3971" w:type="dxa"/>
          </w:tcPr>
          <w:p w14:paraId="3BA67525" w14:textId="581BE9A3" w:rsidR="001B3335" w:rsidRDefault="008C66CF" w:rsidP="00D90C30">
            <w:pPr>
              <w:spacing w:after="0" w:line="240" w:lineRule="auto"/>
            </w:pPr>
            <w:r w:rsidRPr="000B321E">
              <w:rPr>
                <w:b/>
              </w:rPr>
              <w:t xml:space="preserve">Yr1 </w:t>
            </w:r>
          </w:p>
          <w:p w14:paraId="51189812" w14:textId="60B53508" w:rsidR="001B3335" w:rsidRDefault="001B3335" w:rsidP="00D90C30">
            <w:pPr>
              <w:spacing w:after="0" w:line="240" w:lineRule="auto"/>
            </w:pPr>
            <w:r>
              <w:t xml:space="preserve">Links to using an atlas and making own maps </w:t>
            </w:r>
            <w:r w:rsidR="00C63261">
              <w:t xml:space="preserve">in EYFS. </w:t>
            </w:r>
            <w:r>
              <w:t>Knowledge of what a map is</w:t>
            </w:r>
          </w:p>
          <w:p w14:paraId="6BB9E253" w14:textId="0B80A950" w:rsidR="008C66CF" w:rsidRPr="00506F23" w:rsidRDefault="001B3335" w:rsidP="00D90C30">
            <w:pPr>
              <w:spacing w:after="0" w:line="240" w:lineRule="auto"/>
            </w:pPr>
            <w:r w:rsidRPr="001B3335">
              <w:rPr>
                <w:b/>
              </w:rPr>
              <w:t>Yr2-</w:t>
            </w:r>
            <w:r>
              <w:t xml:space="preserve"> links to maps of </w:t>
            </w:r>
            <w:r w:rsidR="00C63261">
              <w:t xml:space="preserve">rainforests, tropical regions. </w:t>
            </w:r>
          </w:p>
        </w:tc>
      </w:tr>
      <w:tr w:rsidR="008C66CF" w:rsidRPr="00506F23" w14:paraId="259071A0" w14:textId="77777777" w:rsidTr="52EBBE29">
        <w:trPr>
          <w:trHeight w:val="550"/>
        </w:trPr>
        <w:tc>
          <w:tcPr>
            <w:tcW w:w="1462" w:type="dxa"/>
          </w:tcPr>
          <w:p w14:paraId="3EC3CD00" w14:textId="7B7D4812" w:rsidR="008C66CF" w:rsidRPr="00506F23" w:rsidRDefault="008C66CF" w:rsidP="00D90C30">
            <w:pPr>
              <w:spacing w:after="0"/>
              <w:rPr>
                <w:b/>
              </w:rPr>
            </w:pPr>
            <w:r w:rsidRPr="00506F23">
              <w:rPr>
                <w:b/>
              </w:rPr>
              <w:t xml:space="preserve">Language </w:t>
            </w:r>
            <w:r>
              <w:rPr>
                <w:b/>
              </w:rPr>
              <w:t xml:space="preserve">/ Key </w:t>
            </w:r>
            <w:r w:rsidR="00367D0D">
              <w:rPr>
                <w:b/>
              </w:rPr>
              <w:t>Vocabulary</w:t>
            </w:r>
          </w:p>
        </w:tc>
        <w:tc>
          <w:tcPr>
            <w:tcW w:w="4067" w:type="dxa"/>
          </w:tcPr>
          <w:p w14:paraId="77788B90" w14:textId="61D7788B" w:rsidR="008C66CF" w:rsidRPr="00C63261" w:rsidRDefault="00C63261" w:rsidP="00D90C30">
            <w:pPr>
              <w:spacing w:after="0"/>
            </w:pPr>
            <w:r w:rsidRPr="00C63261">
              <w:t>Bears, environment, habitat, map, country</w:t>
            </w:r>
            <w:r>
              <w:t>, continent</w:t>
            </w:r>
          </w:p>
        </w:tc>
        <w:tc>
          <w:tcPr>
            <w:tcW w:w="4677" w:type="dxa"/>
          </w:tcPr>
          <w:p w14:paraId="623470E7" w14:textId="5A535A24" w:rsidR="00E37ACB" w:rsidRPr="00C63261" w:rsidRDefault="008C66CF" w:rsidP="00D90C30">
            <w:pPr>
              <w:spacing w:after="0"/>
            </w:pPr>
            <w:r w:rsidRPr="00C63261">
              <w:t xml:space="preserve"> </w:t>
            </w:r>
            <w:r w:rsidR="00E37ACB" w:rsidRPr="00C63261">
              <w:t xml:space="preserve"> </w:t>
            </w:r>
            <w:r w:rsidR="00C63261" w:rsidRPr="00C63261">
              <w:t>Und</w:t>
            </w:r>
            <w:r w:rsidR="00C63261">
              <w:t>er</w:t>
            </w:r>
            <w:r w:rsidR="00C63261" w:rsidRPr="00C63261">
              <w:t xml:space="preserve">ground, city, travel, rail network, stations, tubes, railways </w:t>
            </w:r>
          </w:p>
        </w:tc>
        <w:tc>
          <w:tcPr>
            <w:tcW w:w="3971" w:type="dxa"/>
          </w:tcPr>
          <w:p w14:paraId="3DDA7FA7" w14:textId="08B4A7A8" w:rsidR="00636EA6" w:rsidRPr="004D5D81" w:rsidRDefault="00C63261" w:rsidP="00D90C30">
            <w:pPr>
              <w:spacing w:after="0"/>
            </w:pPr>
            <w:r>
              <w:t xml:space="preserve">Tropical, ocean sea, Caribbean, tropic of cancer/ tropic of Capricorn, equator, </w:t>
            </w:r>
            <w:r w:rsidR="004D5D81" w:rsidRPr="004D5D81">
              <w:t xml:space="preserve"> </w:t>
            </w:r>
          </w:p>
        </w:tc>
      </w:tr>
      <w:tr w:rsidR="008C66CF" w:rsidRPr="00506F23" w14:paraId="18503635" w14:textId="77777777" w:rsidTr="00632D4F">
        <w:trPr>
          <w:trHeight w:val="558"/>
        </w:trPr>
        <w:tc>
          <w:tcPr>
            <w:tcW w:w="1462" w:type="dxa"/>
          </w:tcPr>
          <w:p w14:paraId="165027FA" w14:textId="77777777" w:rsidR="008C66CF" w:rsidRPr="00506F23" w:rsidRDefault="008C66CF" w:rsidP="00632D4F">
            <w:pPr>
              <w:spacing w:after="0" w:line="240" w:lineRule="auto"/>
              <w:rPr>
                <w:b/>
              </w:rPr>
            </w:pPr>
            <w:r w:rsidRPr="00506F23">
              <w:rPr>
                <w:b/>
              </w:rPr>
              <w:t>Links to Values and Intent</w:t>
            </w:r>
            <w:r w:rsidRPr="00506F23">
              <w:t xml:space="preserve">. </w:t>
            </w:r>
          </w:p>
        </w:tc>
        <w:tc>
          <w:tcPr>
            <w:tcW w:w="4067" w:type="dxa"/>
          </w:tcPr>
          <w:p w14:paraId="056EF535" w14:textId="77777777" w:rsidR="008C66CF" w:rsidRDefault="008C66CF" w:rsidP="00632D4F">
            <w:pPr>
              <w:spacing w:after="0" w:line="240" w:lineRule="auto"/>
            </w:pPr>
            <w:r w:rsidRPr="00506F23">
              <w:t>Work co-operatively to discuss thought and feelings about the</w:t>
            </w:r>
            <w:r>
              <w:t>ir</w:t>
            </w:r>
            <w:r w:rsidRPr="00506F23">
              <w:t xml:space="preserve"> work </w:t>
            </w:r>
          </w:p>
          <w:p w14:paraId="6C9BCFE6" w14:textId="77777777" w:rsidR="008C66CF" w:rsidRPr="00506F23" w:rsidRDefault="008C66CF" w:rsidP="00632D4F">
            <w:pPr>
              <w:spacing w:after="0" w:line="240" w:lineRule="auto"/>
            </w:pPr>
            <w:r w:rsidRPr="004A2F36">
              <w:rPr>
                <w:b/>
              </w:rPr>
              <w:t>Respect</w:t>
            </w:r>
            <w:r w:rsidRPr="00506F23">
              <w:t xml:space="preserve">- accepting that others may do things differently, different ways of </w:t>
            </w:r>
            <w:r w:rsidR="0011006C">
              <w:t xml:space="preserve">looking after the environment and wildlife, birdlife </w:t>
            </w:r>
          </w:p>
          <w:p w14:paraId="40745A87" w14:textId="5B3EBEFE" w:rsidR="008C66CF" w:rsidRDefault="008C66CF" w:rsidP="00632D4F">
            <w:pPr>
              <w:spacing w:after="0" w:line="240" w:lineRule="auto"/>
            </w:pPr>
            <w:r w:rsidRPr="00506F23">
              <w:t xml:space="preserve">Taking pride in their work being able to say what they like/ dislike or how it </w:t>
            </w:r>
            <w:r w:rsidR="00A4354A" w:rsidRPr="00506F23">
              <w:t>makes</w:t>
            </w:r>
            <w:r w:rsidR="0011006C">
              <w:t xml:space="preserve"> </w:t>
            </w:r>
            <w:r w:rsidRPr="00506F23">
              <w:t xml:space="preserve">them feel. </w:t>
            </w:r>
          </w:p>
          <w:p w14:paraId="23DE523C" w14:textId="77777777" w:rsidR="008C66CF" w:rsidRDefault="008C66CF" w:rsidP="00632D4F">
            <w:pPr>
              <w:spacing w:after="0" w:line="240" w:lineRule="auto"/>
            </w:pPr>
          </w:p>
          <w:p w14:paraId="52E56223" w14:textId="77777777" w:rsidR="008C66CF" w:rsidRPr="00506F23" w:rsidRDefault="008C66CF" w:rsidP="00632D4F">
            <w:pPr>
              <w:spacing w:after="0" w:line="240" w:lineRule="auto"/>
            </w:pPr>
          </w:p>
        </w:tc>
        <w:tc>
          <w:tcPr>
            <w:tcW w:w="4677" w:type="dxa"/>
          </w:tcPr>
          <w:p w14:paraId="0850D08F" w14:textId="46A9B99E" w:rsidR="008C66CF" w:rsidRDefault="008C66CF" w:rsidP="00632D4F">
            <w:pPr>
              <w:spacing w:after="0" w:line="240" w:lineRule="auto"/>
            </w:pPr>
            <w:r w:rsidRPr="004A2F36">
              <w:rPr>
                <w:b/>
              </w:rPr>
              <w:lastRenderedPageBreak/>
              <w:t>Compassion</w:t>
            </w:r>
            <w:r>
              <w:t xml:space="preserve">- develop an understanding of different people’s backgrounds/ </w:t>
            </w:r>
            <w:r w:rsidR="0011006C">
              <w:t xml:space="preserve">and experiences </w:t>
            </w:r>
            <w:r w:rsidR="00A4354A">
              <w:t>(not</w:t>
            </w:r>
            <w:r w:rsidR="0011006C">
              <w:t xml:space="preserve"> everyone has been to a woodland before) </w:t>
            </w:r>
          </w:p>
          <w:p w14:paraId="4D84A362" w14:textId="77777777" w:rsidR="008C66CF" w:rsidRPr="00506F23" w:rsidRDefault="008C66CF" w:rsidP="00632D4F">
            <w:pPr>
              <w:spacing w:after="0" w:line="240" w:lineRule="auto"/>
            </w:pPr>
            <w:r>
              <w:t xml:space="preserve">Developing resilience and life skills in early food preparation, washing and handling food to peeling, prepping food then to understanding the importance of good hygiene and washing and clearing away equipment. </w:t>
            </w:r>
          </w:p>
          <w:p w14:paraId="2F69765C" w14:textId="77777777" w:rsidR="008C66CF" w:rsidRPr="00506F23" w:rsidRDefault="008C66CF" w:rsidP="00632D4F">
            <w:pPr>
              <w:spacing w:after="0" w:line="240" w:lineRule="auto"/>
            </w:pPr>
            <w:r w:rsidRPr="00506F23">
              <w:lastRenderedPageBreak/>
              <w:t xml:space="preserve">Work co-operatively and creativity </w:t>
            </w:r>
            <w:r>
              <w:t xml:space="preserve">to </w:t>
            </w:r>
            <w:r w:rsidR="000B0403">
              <w:t xml:space="preserve">make maps/ environments, to research information </w:t>
            </w:r>
          </w:p>
          <w:p w14:paraId="04982DC6" w14:textId="77777777" w:rsidR="008C66CF" w:rsidRPr="00506F23" w:rsidRDefault="008C66CF" w:rsidP="00632D4F">
            <w:pPr>
              <w:spacing w:after="0" w:line="240" w:lineRule="auto"/>
            </w:pPr>
            <w:r w:rsidRPr="004A2F36">
              <w:rPr>
                <w:b/>
              </w:rPr>
              <w:t>Courage/ courageous advocacy/ respect</w:t>
            </w:r>
            <w:r w:rsidRPr="00506F23">
              <w:t xml:space="preserve"> – to hold conversations about their own thoughts/ likes and dislikes to know it is ok to disagree with other opinions. How</w:t>
            </w:r>
            <w:r>
              <w:t xml:space="preserve"> are the </w:t>
            </w:r>
            <w:r w:rsidR="000B0403">
              <w:t xml:space="preserve">woodlands/ environments </w:t>
            </w:r>
            <w:r w:rsidRPr="00506F23">
              <w:t>similar</w:t>
            </w:r>
            <w:r w:rsidR="000B0403">
              <w:t xml:space="preserve"> and </w:t>
            </w:r>
            <w:r w:rsidRPr="00506F23">
              <w:t xml:space="preserve">different? </w:t>
            </w:r>
          </w:p>
        </w:tc>
        <w:tc>
          <w:tcPr>
            <w:tcW w:w="3971" w:type="dxa"/>
          </w:tcPr>
          <w:p w14:paraId="3B03C9C6" w14:textId="77777777" w:rsidR="008C66CF" w:rsidRPr="00506F23" w:rsidRDefault="008C66CF" w:rsidP="00632D4F">
            <w:pPr>
              <w:spacing w:after="0" w:line="240" w:lineRule="auto"/>
            </w:pPr>
            <w:r w:rsidRPr="000B321E">
              <w:rPr>
                <w:b/>
              </w:rPr>
              <w:lastRenderedPageBreak/>
              <w:t>Curiosity</w:t>
            </w:r>
            <w:r w:rsidRPr="00506F23">
              <w:t xml:space="preserve"> when carrying out research and asking questions to further understanding.</w:t>
            </w:r>
          </w:p>
          <w:p w14:paraId="33670DAE" w14:textId="77777777" w:rsidR="008C66CF" w:rsidRPr="00506F23" w:rsidRDefault="008C66CF" w:rsidP="00632D4F">
            <w:pPr>
              <w:spacing w:after="0" w:line="240" w:lineRule="auto"/>
            </w:pPr>
            <w:r w:rsidRPr="00506F23">
              <w:t xml:space="preserve">Co-operation when discussing and debating work in groups or pairs. </w:t>
            </w:r>
          </w:p>
          <w:p w14:paraId="7549C3C6" w14:textId="77777777" w:rsidR="008C66CF" w:rsidRDefault="008C66CF" w:rsidP="00632D4F">
            <w:pPr>
              <w:spacing w:after="0" w:line="240" w:lineRule="auto"/>
            </w:pPr>
            <w:r w:rsidRPr="004A2F36">
              <w:rPr>
                <w:b/>
              </w:rPr>
              <w:t xml:space="preserve">Compassion </w:t>
            </w:r>
            <w:r w:rsidRPr="00506F23">
              <w:t xml:space="preserve">to help others with their learning concepts </w:t>
            </w:r>
            <w:r>
              <w:t>and making mistakes.</w:t>
            </w:r>
          </w:p>
          <w:p w14:paraId="1E1A41E0" w14:textId="77777777" w:rsidR="008C66CF" w:rsidRPr="00506F23" w:rsidRDefault="008C66CF" w:rsidP="00632D4F">
            <w:pPr>
              <w:spacing w:after="0" w:line="240" w:lineRule="auto"/>
            </w:pPr>
            <w:r w:rsidRPr="004A2F36">
              <w:rPr>
                <w:b/>
              </w:rPr>
              <w:lastRenderedPageBreak/>
              <w:t xml:space="preserve">Resilience </w:t>
            </w:r>
            <w:r>
              <w:t xml:space="preserve">and perseverance to keep trying for the desired outcome/ finished product </w:t>
            </w:r>
          </w:p>
        </w:tc>
      </w:tr>
      <w:bookmarkEnd w:id="2"/>
    </w:tbl>
    <w:p w14:paraId="1E483108" w14:textId="386A71FB" w:rsidR="52EBBE29" w:rsidRDefault="52EBBE29"/>
    <w:p w14:paraId="144A5D23" w14:textId="77777777" w:rsidR="00DB31AB" w:rsidRDefault="00DB31AB"/>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DB31AB" w:rsidRPr="00506F23" w14:paraId="09A805EC" w14:textId="77777777" w:rsidTr="52EBBE29">
        <w:trPr>
          <w:trHeight w:val="489"/>
        </w:trPr>
        <w:tc>
          <w:tcPr>
            <w:tcW w:w="1462" w:type="dxa"/>
          </w:tcPr>
          <w:p w14:paraId="0F91F1D6" w14:textId="77777777" w:rsidR="00DB31AB" w:rsidRPr="00506F23" w:rsidRDefault="00DB31AB" w:rsidP="00582B36">
            <w:pPr>
              <w:spacing w:after="0" w:line="240" w:lineRule="auto"/>
              <w:jc w:val="center"/>
              <w:rPr>
                <w:b/>
                <w:u w:val="single"/>
              </w:rPr>
            </w:pPr>
            <w:bookmarkStart w:id="3" w:name="_Hlk127369155"/>
            <w:r w:rsidRPr="00506F23">
              <w:rPr>
                <w:b/>
                <w:u w:val="single"/>
              </w:rPr>
              <w:t>YEAR 1/2</w:t>
            </w:r>
          </w:p>
          <w:p w14:paraId="738610EB" w14:textId="77777777" w:rsidR="00DB31AB" w:rsidRPr="00506F23" w:rsidRDefault="00DB31AB" w:rsidP="00582B36">
            <w:pPr>
              <w:spacing w:after="0" w:line="240" w:lineRule="auto"/>
              <w:jc w:val="center"/>
              <w:rPr>
                <w:b/>
              </w:rPr>
            </w:pPr>
          </w:p>
        </w:tc>
        <w:tc>
          <w:tcPr>
            <w:tcW w:w="4067" w:type="dxa"/>
          </w:tcPr>
          <w:p w14:paraId="63926F40" w14:textId="77777777" w:rsidR="00DB31AB" w:rsidRPr="00506F23" w:rsidRDefault="00DB31AB" w:rsidP="00582B36">
            <w:pPr>
              <w:spacing w:after="0" w:line="240" w:lineRule="auto"/>
              <w:jc w:val="center"/>
              <w:rPr>
                <w:b/>
                <w:u w:val="single"/>
              </w:rPr>
            </w:pPr>
            <w:r w:rsidRPr="00506F23">
              <w:rPr>
                <w:b/>
                <w:u w:val="single"/>
              </w:rPr>
              <w:t>Autumn</w:t>
            </w:r>
          </w:p>
          <w:p w14:paraId="637805D2" w14:textId="77777777" w:rsidR="00DB31AB" w:rsidRPr="00506F23" w:rsidRDefault="00DB31AB" w:rsidP="00582B36">
            <w:pPr>
              <w:spacing w:after="0" w:line="240" w:lineRule="auto"/>
              <w:jc w:val="center"/>
              <w:rPr>
                <w:b/>
              </w:rPr>
            </w:pPr>
          </w:p>
        </w:tc>
        <w:tc>
          <w:tcPr>
            <w:tcW w:w="4677" w:type="dxa"/>
          </w:tcPr>
          <w:p w14:paraId="2F2E10F3" w14:textId="77777777" w:rsidR="00DB31AB" w:rsidRPr="00506F23" w:rsidRDefault="00DB31AB" w:rsidP="00582B36">
            <w:pPr>
              <w:spacing w:after="0" w:line="240" w:lineRule="auto"/>
              <w:jc w:val="center"/>
              <w:rPr>
                <w:b/>
                <w:u w:val="single"/>
              </w:rPr>
            </w:pPr>
            <w:r w:rsidRPr="00506F23">
              <w:rPr>
                <w:b/>
                <w:u w:val="single"/>
              </w:rPr>
              <w:t>Spring</w:t>
            </w:r>
          </w:p>
          <w:p w14:paraId="463F29E8" w14:textId="77777777" w:rsidR="00DB31AB" w:rsidRPr="00506F23" w:rsidRDefault="00DB31AB" w:rsidP="00582B36">
            <w:pPr>
              <w:spacing w:after="0" w:line="240" w:lineRule="auto"/>
              <w:jc w:val="center"/>
              <w:rPr>
                <w:b/>
              </w:rPr>
            </w:pPr>
          </w:p>
        </w:tc>
        <w:tc>
          <w:tcPr>
            <w:tcW w:w="3971" w:type="dxa"/>
          </w:tcPr>
          <w:p w14:paraId="2011881B" w14:textId="77777777" w:rsidR="00DB31AB" w:rsidRPr="00506F23" w:rsidRDefault="00DB31AB" w:rsidP="00582B36">
            <w:pPr>
              <w:spacing w:after="0" w:line="240" w:lineRule="auto"/>
              <w:jc w:val="center"/>
              <w:rPr>
                <w:b/>
                <w:u w:val="single"/>
              </w:rPr>
            </w:pPr>
            <w:r w:rsidRPr="00506F23">
              <w:rPr>
                <w:b/>
                <w:u w:val="single"/>
              </w:rPr>
              <w:t>Summer</w:t>
            </w:r>
          </w:p>
          <w:p w14:paraId="3B7B4B86" w14:textId="77777777" w:rsidR="00DB31AB" w:rsidRPr="00506F23" w:rsidRDefault="00DB31AB" w:rsidP="00582B36">
            <w:pPr>
              <w:spacing w:after="0" w:line="240" w:lineRule="auto"/>
              <w:jc w:val="center"/>
              <w:rPr>
                <w:b/>
                <w:i/>
              </w:rPr>
            </w:pPr>
          </w:p>
        </w:tc>
      </w:tr>
      <w:tr w:rsidR="00C63261" w:rsidRPr="00506F23" w14:paraId="4E8BD7D8" w14:textId="77777777" w:rsidTr="52EBBE29">
        <w:trPr>
          <w:trHeight w:val="489"/>
        </w:trPr>
        <w:tc>
          <w:tcPr>
            <w:tcW w:w="1462" w:type="dxa"/>
          </w:tcPr>
          <w:p w14:paraId="49FB5E88" w14:textId="486ED9E6" w:rsidR="00C63261" w:rsidRPr="00506F23" w:rsidRDefault="00C63261" w:rsidP="00C63261">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1F1C7085" w14:textId="77777777" w:rsidR="00C63261" w:rsidRDefault="00C63261" w:rsidP="00C63261">
            <w:pPr>
              <w:spacing w:after="0" w:line="240" w:lineRule="auto"/>
              <w:jc w:val="center"/>
              <w:rPr>
                <w:b/>
                <w:color w:val="00B050"/>
              </w:rPr>
            </w:pPr>
            <w:r>
              <w:rPr>
                <w:b/>
                <w:color w:val="00B050"/>
              </w:rPr>
              <w:t xml:space="preserve">The Little Red Hen and Goldilocks and the Three Bears  </w:t>
            </w:r>
          </w:p>
          <w:p w14:paraId="7A98C843" w14:textId="21155817" w:rsidR="00C63261" w:rsidRPr="001B57A0" w:rsidRDefault="00C63261" w:rsidP="00C63261">
            <w:pPr>
              <w:spacing w:after="0" w:line="240" w:lineRule="auto"/>
              <w:jc w:val="center"/>
              <w:rPr>
                <w:b/>
                <w:color w:val="00B050"/>
              </w:rPr>
            </w:pPr>
            <w:r>
              <w:rPr>
                <w:b/>
                <w:color w:val="00B050"/>
              </w:rPr>
              <w:t xml:space="preserve">Traditional tales </w:t>
            </w:r>
          </w:p>
        </w:tc>
        <w:tc>
          <w:tcPr>
            <w:tcW w:w="4677" w:type="dxa"/>
          </w:tcPr>
          <w:p w14:paraId="68CE86A4" w14:textId="39846314" w:rsidR="00C63261" w:rsidRPr="001B57A0" w:rsidRDefault="00C63261" w:rsidP="00C63261">
            <w:pPr>
              <w:spacing w:after="0" w:line="240" w:lineRule="auto"/>
              <w:jc w:val="center"/>
              <w:rPr>
                <w:b/>
                <w:color w:val="00B050"/>
              </w:rPr>
            </w:pPr>
            <w:r>
              <w:rPr>
                <w:b/>
                <w:color w:val="00B050"/>
              </w:rPr>
              <w:t xml:space="preserve">Transport topic- railways  </w:t>
            </w:r>
          </w:p>
        </w:tc>
        <w:tc>
          <w:tcPr>
            <w:tcW w:w="3971" w:type="dxa"/>
          </w:tcPr>
          <w:p w14:paraId="1797E281" w14:textId="0A4B6D6D" w:rsidR="00C63261" w:rsidRPr="001B57A0" w:rsidRDefault="00C63261" w:rsidP="00C63261">
            <w:pPr>
              <w:spacing w:after="0" w:line="240" w:lineRule="auto"/>
              <w:jc w:val="center"/>
              <w:rPr>
                <w:b/>
                <w:color w:val="00B050"/>
              </w:rPr>
            </w:pPr>
            <w:r>
              <w:rPr>
                <w:b/>
                <w:color w:val="00B050"/>
              </w:rPr>
              <w:t xml:space="preserve">Pirate topic </w:t>
            </w:r>
          </w:p>
        </w:tc>
      </w:tr>
      <w:tr w:rsidR="00DB31AB" w:rsidRPr="00506F23" w14:paraId="758FE87D" w14:textId="77777777" w:rsidTr="52EBBE29">
        <w:trPr>
          <w:trHeight w:val="503"/>
        </w:trPr>
        <w:tc>
          <w:tcPr>
            <w:tcW w:w="1462" w:type="dxa"/>
          </w:tcPr>
          <w:p w14:paraId="5423C818" w14:textId="77777777" w:rsidR="00DB31AB" w:rsidRPr="00506F23" w:rsidRDefault="00DB31AB" w:rsidP="00582B36">
            <w:pPr>
              <w:spacing w:after="0" w:line="240" w:lineRule="auto"/>
              <w:rPr>
                <w:b/>
                <w:color w:val="FF0000"/>
              </w:rPr>
            </w:pPr>
            <w:r>
              <w:rPr>
                <w:b/>
                <w:color w:val="FF0000"/>
              </w:rPr>
              <w:t xml:space="preserve">History </w:t>
            </w:r>
          </w:p>
          <w:p w14:paraId="3A0FF5F2" w14:textId="77777777" w:rsidR="00DB31AB" w:rsidRPr="00506F23" w:rsidRDefault="00DB31AB" w:rsidP="00582B36">
            <w:pPr>
              <w:spacing w:after="0" w:line="240" w:lineRule="auto"/>
              <w:rPr>
                <w:b/>
              </w:rPr>
            </w:pPr>
          </w:p>
        </w:tc>
        <w:tc>
          <w:tcPr>
            <w:tcW w:w="4067" w:type="dxa"/>
          </w:tcPr>
          <w:p w14:paraId="3857E8D4" w14:textId="59C0DE46" w:rsidR="00DB31AB" w:rsidRPr="00506F23" w:rsidRDefault="00C63261" w:rsidP="00582B36">
            <w:pPr>
              <w:spacing w:after="0" w:line="240" w:lineRule="auto"/>
            </w:pPr>
            <w:r>
              <w:t>How ha</w:t>
            </w:r>
            <w:r w:rsidR="003D6F3F">
              <w:t>s f</w:t>
            </w:r>
            <w:r>
              <w:t>ar</w:t>
            </w:r>
            <w:r w:rsidR="003D6F3F">
              <w:t>ming</w:t>
            </w:r>
            <w:r>
              <w:t xml:space="preserve"> changed over time</w:t>
            </w:r>
            <w:r w:rsidR="003D6F3F">
              <w:t>?</w:t>
            </w:r>
          </w:p>
        </w:tc>
        <w:tc>
          <w:tcPr>
            <w:tcW w:w="4677" w:type="dxa"/>
          </w:tcPr>
          <w:p w14:paraId="4BCFD678" w14:textId="7C2537B2" w:rsidR="00DB31AB" w:rsidRPr="00506F23" w:rsidRDefault="004D5D81" w:rsidP="00582B36">
            <w:pPr>
              <w:spacing w:after="0" w:line="240" w:lineRule="auto"/>
            </w:pPr>
            <w:r>
              <w:t>H</w:t>
            </w:r>
            <w:r w:rsidR="003D6F3F">
              <w:t>ow have railways changed over time?</w:t>
            </w:r>
          </w:p>
        </w:tc>
        <w:tc>
          <w:tcPr>
            <w:tcW w:w="3971" w:type="dxa"/>
          </w:tcPr>
          <w:p w14:paraId="66E3F8F9" w14:textId="4CBD8AAA" w:rsidR="00DB31AB" w:rsidRPr="00506F23" w:rsidRDefault="003D6F3F" w:rsidP="00582B36">
            <w:pPr>
              <w:spacing w:after="0" w:line="240" w:lineRule="auto"/>
            </w:pPr>
            <w:r>
              <w:t xml:space="preserve">What was it </w:t>
            </w:r>
            <w:r w:rsidR="005451CA">
              <w:t>like to</w:t>
            </w:r>
            <w:r>
              <w:t xml:space="preserve"> be a pirate? </w:t>
            </w:r>
          </w:p>
        </w:tc>
      </w:tr>
      <w:tr w:rsidR="00DB31AB" w:rsidRPr="00506F23" w14:paraId="639AE022" w14:textId="77777777" w:rsidTr="52EBBE29">
        <w:trPr>
          <w:trHeight w:val="1975"/>
        </w:trPr>
        <w:tc>
          <w:tcPr>
            <w:tcW w:w="1462" w:type="dxa"/>
          </w:tcPr>
          <w:p w14:paraId="5272E89F" w14:textId="77777777" w:rsidR="00DB31AB" w:rsidRPr="00506F23" w:rsidRDefault="00DB31AB" w:rsidP="001D0D4C">
            <w:pPr>
              <w:spacing w:after="0" w:line="240" w:lineRule="auto"/>
              <w:rPr>
                <w:b/>
              </w:rPr>
            </w:pPr>
            <w:r w:rsidRPr="00506F23">
              <w:rPr>
                <w:b/>
              </w:rPr>
              <w:t>Links to Main NC area of learning</w:t>
            </w:r>
          </w:p>
          <w:p w14:paraId="5630AD66" w14:textId="77777777" w:rsidR="00DB31AB" w:rsidRPr="00506F23" w:rsidRDefault="00DB31AB" w:rsidP="001D0D4C">
            <w:pPr>
              <w:spacing w:after="0" w:line="240" w:lineRule="auto"/>
              <w:rPr>
                <w:b/>
              </w:rPr>
            </w:pPr>
          </w:p>
        </w:tc>
        <w:tc>
          <w:tcPr>
            <w:tcW w:w="4067" w:type="dxa"/>
          </w:tcPr>
          <w:p w14:paraId="0BD85E3A" w14:textId="77777777" w:rsidR="00DB31AB" w:rsidRPr="00A55069" w:rsidRDefault="00DB31AB" w:rsidP="001D0D4C">
            <w:pPr>
              <w:spacing w:after="0" w:line="240" w:lineRule="auto"/>
              <w:ind w:left="126" w:hanging="126"/>
              <w:rPr>
                <w:b/>
              </w:rPr>
            </w:pPr>
            <w:r w:rsidRPr="00A55069">
              <w:rPr>
                <w:b/>
              </w:rPr>
              <w:t xml:space="preserve">Pupils should be taught to </w:t>
            </w:r>
          </w:p>
          <w:p w14:paraId="4E7BE3D3" w14:textId="558B9D12" w:rsidR="00DB31AB" w:rsidRPr="00EB3E2A" w:rsidRDefault="00EB3E2A" w:rsidP="001D0D4C">
            <w:pPr>
              <w:pStyle w:val="ListParagraph"/>
              <w:numPr>
                <w:ilvl w:val="0"/>
                <w:numId w:val="7"/>
              </w:numPr>
              <w:spacing w:after="0" w:line="240" w:lineRule="auto"/>
              <w:ind w:left="126" w:hanging="126"/>
              <w:rPr>
                <w:b/>
              </w:rPr>
            </w:pPr>
            <w:r>
              <w:t xml:space="preserve">to compare aspects of life in different periods </w:t>
            </w:r>
            <w:r w:rsidR="00582B36">
              <w:t xml:space="preserve">events beyond living memory </w:t>
            </w:r>
          </w:p>
        </w:tc>
        <w:tc>
          <w:tcPr>
            <w:tcW w:w="4677" w:type="dxa"/>
          </w:tcPr>
          <w:p w14:paraId="5764D934" w14:textId="77777777" w:rsidR="00EB3E2A" w:rsidRPr="00A55069" w:rsidRDefault="00EB3E2A" w:rsidP="001D0D4C">
            <w:pPr>
              <w:spacing w:after="0" w:line="240" w:lineRule="auto"/>
              <w:rPr>
                <w:b/>
              </w:rPr>
            </w:pPr>
            <w:r w:rsidRPr="00A55069">
              <w:rPr>
                <w:b/>
              </w:rPr>
              <w:t xml:space="preserve">Pupils should be taught about: </w:t>
            </w:r>
          </w:p>
          <w:p w14:paraId="432342B3" w14:textId="58C334EB" w:rsidR="00EB3E2A" w:rsidRDefault="00EB3E2A" w:rsidP="001D0D4C">
            <w:pPr>
              <w:pStyle w:val="ListParagraph"/>
              <w:numPr>
                <w:ilvl w:val="0"/>
                <w:numId w:val="8"/>
              </w:numPr>
              <w:spacing w:after="0" w:line="240" w:lineRule="auto"/>
              <w:ind w:left="169" w:hanging="169"/>
            </w:pPr>
            <w:r>
              <w:t xml:space="preserve">changes within living memory. </w:t>
            </w:r>
          </w:p>
          <w:p w14:paraId="3E1F7B1F" w14:textId="77777777" w:rsidR="00582B36" w:rsidRDefault="00EB3E2A" w:rsidP="001D0D4C">
            <w:pPr>
              <w:pStyle w:val="ListParagraph"/>
              <w:numPr>
                <w:ilvl w:val="0"/>
                <w:numId w:val="7"/>
              </w:numPr>
              <w:spacing w:after="0" w:line="240" w:lineRule="auto"/>
              <w:ind w:left="179" w:hanging="142"/>
            </w:pPr>
            <w:r>
              <w:t xml:space="preserve"> </w:t>
            </w:r>
            <w:r w:rsidR="00582B36">
              <w:t>to compare aspects of life in different periods</w:t>
            </w:r>
          </w:p>
          <w:p w14:paraId="52FB6977" w14:textId="68C17670" w:rsidR="00DB31AB" w:rsidRPr="00506F23" w:rsidRDefault="00DB31AB" w:rsidP="001D0D4C">
            <w:pPr>
              <w:pStyle w:val="ListParagraph"/>
              <w:numPr>
                <w:ilvl w:val="0"/>
                <w:numId w:val="8"/>
              </w:numPr>
              <w:spacing w:after="0" w:line="240" w:lineRule="auto"/>
              <w:ind w:left="169" w:hanging="169"/>
            </w:pPr>
          </w:p>
        </w:tc>
        <w:tc>
          <w:tcPr>
            <w:tcW w:w="3971" w:type="dxa"/>
          </w:tcPr>
          <w:p w14:paraId="4F49AFFA" w14:textId="77777777" w:rsidR="004C11E8" w:rsidRPr="004C11E8" w:rsidRDefault="004C11E8" w:rsidP="001D0D4C">
            <w:pPr>
              <w:pStyle w:val="ListParagraph"/>
              <w:spacing w:after="0" w:line="240" w:lineRule="auto"/>
              <w:ind w:left="179" w:hanging="142"/>
            </w:pPr>
            <w:r w:rsidRPr="00A55069">
              <w:rPr>
                <w:b/>
              </w:rPr>
              <w:t>Pupils should be taught to</w:t>
            </w:r>
            <w:r w:rsidRPr="004C11E8">
              <w:t>:</w:t>
            </w:r>
          </w:p>
          <w:p w14:paraId="582BCDEA" w14:textId="77777777" w:rsidR="00DB31AB" w:rsidRDefault="00EB3E2A" w:rsidP="001D0D4C">
            <w:pPr>
              <w:pStyle w:val="ListParagraph"/>
              <w:numPr>
                <w:ilvl w:val="0"/>
                <w:numId w:val="7"/>
              </w:numPr>
              <w:spacing w:after="0" w:line="240" w:lineRule="auto"/>
              <w:ind w:left="179" w:hanging="142"/>
            </w:pPr>
            <w:r>
              <w:t>to compare aspects of life in different periods</w:t>
            </w:r>
          </w:p>
          <w:p w14:paraId="0AB8C84E" w14:textId="4CFFDBBD" w:rsidR="00582B36" w:rsidRPr="00506F23" w:rsidRDefault="00582B36" w:rsidP="001D0D4C">
            <w:pPr>
              <w:pStyle w:val="ListParagraph"/>
              <w:numPr>
                <w:ilvl w:val="0"/>
                <w:numId w:val="7"/>
              </w:numPr>
              <w:spacing w:after="0" w:line="240" w:lineRule="auto"/>
              <w:ind w:left="179" w:hanging="142"/>
            </w:pPr>
            <w:r>
              <w:t>to explain changes within living memory</w:t>
            </w:r>
          </w:p>
        </w:tc>
      </w:tr>
      <w:tr w:rsidR="00DB31AB" w:rsidRPr="00506F23" w14:paraId="4700FA8E" w14:textId="77777777" w:rsidTr="52EBBE29">
        <w:trPr>
          <w:trHeight w:val="811"/>
        </w:trPr>
        <w:tc>
          <w:tcPr>
            <w:tcW w:w="1462" w:type="dxa"/>
          </w:tcPr>
          <w:p w14:paraId="2BDE56A6" w14:textId="77777777" w:rsidR="00DB31AB" w:rsidRPr="00FE0167" w:rsidRDefault="00DB31AB" w:rsidP="001D0D4C">
            <w:pPr>
              <w:spacing w:after="0" w:line="240" w:lineRule="auto"/>
              <w:rPr>
                <w:b/>
                <w:highlight w:val="yellow"/>
              </w:rPr>
            </w:pPr>
            <w:r w:rsidRPr="001A63F5">
              <w:rPr>
                <w:b/>
              </w:rPr>
              <w:t>Progression of skills.</w:t>
            </w:r>
          </w:p>
        </w:tc>
        <w:tc>
          <w:tcPr>
            <w:tcW w:w="4067" w:type="dxa"/>
          </w:tcPr>
          <w:p w14:paraId="1F3299FA" w14:textId="77777777" w:rsidR="004C11E8" w:rsidRPr="001D0D4C" w:rsidRDefault="00DB31AB" w:rsidP="001D0D4C">
            <w:pPr>
              <w:pStyle w:val="Default"/>
              <w:ind w:left="216" w:hanging="216"/>
              <w:rPr>
                <w:rFonts w:asciiTheme="minorHAnsi" w:hAnsiTheme="minorHAnsi" w:cstheme="minorHAnsi"/>
                <w:b/>
                <w:sz w:val="22"/>
                <w:szCs w:val="22"/>
              </w:rPr>
            </w:pPr>
            <w:r w:rsidRPr="001D0D4C">
              <w:rPr>
                <w:rFonts w:asciiTheme="minorHAnsi" w:hAnsiTheme="minorHAnsi" w:cstheme="minorHAnsi"/>
                <w:b/>
                <w:sz w:val="22"/>
                <w:szCs w:val="22"/>
              </w:rPr>
              <w:t>Yr1</w:t>
            </w:r>
          </w:p>
          <w:p w14:paraId="758BA63E" w14:textId="77777777" w:rsidR="004C11E8" w:rsidRPr="004C11E8"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 xml:space="preserve">Place known events and objects in chronological order. (3 or 4) </w:t>
            </w:r>
          </w:p>
          <w:p w14:paraId="6255A8F9" w14:textId="0205A653" w:rsidR="004C11E8" w:rsidRDefault="0EAAFC05" w:rsidP="001D0D4C">
            <w:pPr>
              <w:pStyle w:val="Default"/>
              <w:ind w:left="216" w:hanging="216"/>
              <w:rPr>
                <w:rFonts w:asciiTheme="minorHAnsi" w:hAnsiTheme="minorHAnsi" w:cstheme="minorBidi"/>
                <w:sz w:val="22"/>
                <w:szCs w:val="22"/>
              </w:rPr>
            </w:pPr>
            <w:r w:rsidRPr="0EAAFC05">
              <w:rPr>
                <w:rFonts w:asciiTheme="minorHAnsi" w:hAnsiTheme="minorHAnsi" w:cstheme="minorBidi"/>
                <w:sz w:val="22"/>
                <w:szCs w:val="22"/>
              </w:rPr>
              <w:t>•</w:t>
            </w:r>
            <w:r w:rsidR="004C11E8">
              <w:tab/>
            </w:r>
            <w:r w:rsidRPr="0EAAFC05">
              <w:rPr>
                <w:rFonts w:asciiTheme="minorHAnsi" w:hAnsiTheme="minorHAnsi" w:cstheme="minorBidi"/>
                <w:sz w:val="22"/>
                <w:szCs w:val="22"/>
              </w:rPr>
              <w:t xml:space="preserve">Use common words and phrases relating to the passing of time. </w:t>
            </w:r>
          </w:p>
          <w:p w14:paraId="05EC20AC" w14:textId="77777777" w:rsidR="001D0D4C" w:rsidRDefault="001D0D4C" w:rsidP="001D0D4C">
            <w:pPr>
              <w:pStyle w:val="Default"/>
              <w:rPr>
                <w:rFonts w:asciiTheme="minorHAnsi" w:hAnsiTheme="minorHAnsi" w:cstheme="minorBidi"/>
                <w:sz w:val="22"/>
                <w:szCs w:val="22"/>
              </w:rPr>
            </w:pPr>
          </w:p>
          <w:p w14:paraId="2DCA5C93" w14:textId="0AD76FE3" w:rsidR="001D0D4C" w:rsidRPr="001D0D4C" w:rsidRDefault="001D0D4C" w:rsidP="001D0D4C">
            <w:pPr>
              <w:pStyle w:val="Default"/>
              <w:ind w:left="216" w:hanging="216"/>
              <w:rPr>
                <w:rFonts w:asciiTheme="minorHAnsi" w:hAnsiTheme="minorHAnsi" w:cstheme="minorBidi"/>
                <w:b/>
                <w:sz w:val="22"/>
                <w:szCs w:val="22"/>
              </w:rPr>
            </w:pPr>
            <w:r w:rsidRPr="001D0D4C">
              <w:rPr>
                <w:rFonts w:asciiTheme="minorHAnsi" w:hAnsiTheme="minorHAnsi" w:cstheme="minorBidi"/>
                <w:b/>
                <w:sz w:val="22"/>
                <w:szCs w:val="22"/>
              </w:rPr>
              <w:t>Yr2</w:t>
            </w:r>
          </w:p>
          <w:p w14:paraId="1C56E217" w14:textId="5B85B5D4" w:rsidR="004C11E8" w:rsidRPr="004C11E8" w:rsidRDefault="004C11E8" w:rsidP="003E2795">
            <w:pPr>
              <w:pStyle w:val="Default"/>
              <w:numPr>
                <w:ilvl w:val="0"/>
                <w:numId w:val="50"/>
              </w:numPr>
              <w:ind w:left="137" w:hanging="137"/>
              <w:rPr>
                <w:rFonts w:asciiTheme="minorHAnsi" w:hAnsiTheme="minorHAnsi" w:cstheme="minorHAnsi"/>
                <w:sz w:val="22"/>
                <w:szCs w:val="22"/>
              </w:rPr>
            </w:pPr>
            <w:r w:rsidRPr="004C11E8">
              <w:rPr>
                <w:rFonts w:asciiTheme="minorHAnsi" w:hAnsiTheme="minorHAnsi" w:cstheme="minorHAnsi"/>
                <w:sz w:val="22"/>
                <w:szCs w:val="22"/>
              </w:rPr>
              <w:t>Show an awareness of the past, using common words and phrases relating to the passing of time.</w:t>
            </w:r>
          </w:p>
          <w:p w14:paraId="6430AAF6" w14:textId="77777777" w:rsidR="004C11E8" w:rsidRPr="004C11E8"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 xml:space="preserve">Describing where the people and events studied fit within a chronological framework and identify similarities and </w:t>
            </w:r>
            <w:r w:rsidRPr="004C11E8">
              <w:rPr>
                <w:rFonts w:asciiTheme="minorHAnsi" w:hAnsiTheme="minorHAnsi" w:cstheme="minorHAnsi"/>
                <w:sz w:val="22"/>
                <w:szCs w:val="22"/>
              </w:rPr>
              <w:lastRenderedPageBreak/>
              <w:t>differences between ways of life in different periods.</w:t>
            </w:r>
          </w:p>
          <w:p w14:paraId="43809C3D" w14:textId="77777777" w:rsidR="00DB31AB"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Sequence photographs/ images from different time periods.</w:t>
            </w:r>
          </w:p>
          <w:p w14:paraId="61829076" w14:textId="77777777" w:rsidR="00DB31AB" w:rsidRPr="00DB31AB" w:rsidRDefault="00DB31AB" w:rsidP="001D0D4C">
            <w:pPr>
              <w:pStyle w:val="Default"/>
              <w:ind w:hanging="216"/>
              <w:rPr>
                <w:rFonts w:asciiTheme="minorHAnsi" w:hAnsiTheme="minorHAnsi" w:cstheme="minorHAnsi"/>
                <w:sz w:val="22"/>
                <w:szCs w:val="22"/>
              </w:rPr>
            </w:pPr>
          </w:p>
        </w:tc>
        <w:tc>
          <w:tcPr>
            <w:tcW w:w="4677" w:type="dxa"/>
          </w:tcPr>
          <w:p w14:paraId="5B3E8B2E" w14:textId="77777777" w:rsidR="001A63F5" w:rsidRPr="001D0D4C" w:rsidRDefault="00DB31AB" w:rsidP="001D0D4C">
            <w:pPr>
              <w:pStyle w:val="Default"/>
              <w:ind w:left="169" w:hanging="142"/>
              <w:rPr>
                <w:rFonts w:asciiTheme="minorHAnsi" w:hAnsiTheme="minorHAnsi" w:cstheme="minorHAnsi"/>
                <w:b/>
                <w:sz w:val="22"/>
                <w:szCs w:val="22"/>
              </w:rPr>
            </w:pPr>
            <w:r w:rsidRPr="001D0D4C">
              <w:rPr>
                <w:rFonts w:asciiTheme="minorHAnsi" w:hAnsiTheme="minorHAnsi" w:cstheme="minorHAnsi"/>
                <w:b/>
                <w:sz w:val="22"/>
                <w:szCs w:val="22"/>
              </w:rPr>
              <w:lastRenderedPageBreak/>
              <w:t xml:space="preserve">Yr1 </w:t>
            </w:r>
          </w:p>
          <w:p w14:paraId="48BF44A9" w14:textId="317A9693"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Place known events and objects in chronological order.</w:t>
            </w:r>
          </w:p>
          <w:p w14:paraId="041C1066"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Sequence events and recount changes within living memory.</w:t>
            </w:r>
          </w:p>
          <w:p w14:paraId="4081B3CA"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Use common words and phrases relating to the passing of time.</w:t>
            </w:r>
          </w:p>
          <w:p w14:paraId="41BE49B4" w14:textId="77777777" w:rsidR="00DB31AB" w:rsidRPr="00DA1FF0"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Match objects to people from different ages</w:t>
            </w:r>
          </w:p>
          <w:p w14:paraId="4A7029B8"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Find answers to some simple questions about the past from simple sources of information.</w:t>
            </w:r>
          </w:p>
          <w:p w14:paraId="325A6063"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Describe some simple similarities and differences between artefacts.</w:t>
            </w:r>
          </w:p>
          <w:p w14:paraId="3A6792EF"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Sort artefacts from ‘then’ and ‘now’</w:t>
            </w:r>
          </w:p>
          <w:p w14:paraId="7202585E" w14:textId="77777777" w:rsidR="00DB31AB"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lastRenderedPageBreak/>
              <w:t>•</w:t>
            </w:r>
            <w:r w:rsidRPr="005050D5">
              <w:rPr>
                <w:rFonts w:asciiTheme="minorHAnsi" w:hAnsiTheme="minorHAnsi" w:cstheme="minorHAnsi"/>
                <w:sz w:val="22"/>
                <w:szCs w:val="22"/>
              </w:rPr>
              <w:tab/>
              <w:t>Ask and answer relevant basic questions about the past.</w:t>
            </w:r>
          </w:p>
          <w:p w14:paraId="1002966B" w14:textId="5F442D75"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Talk, draw or write about aspects of the past.</w:t>
            </w:r>
          </w:p>
          <w:p w14:paraId="78E3C1EB"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 xml:space="preserve">Role play/ hot seating activities </w:t>
            </w:r>
          </w:p>
          <w:p w14:paraId="2BA226A1" w14:textId="415449A3" w:rsid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Recount stories about the past</w:t>
            </w:r>
          </w:p>
          <w:p w14:paraId="3657803C" w14:textId="77777777" w:rsidR="001A63F5" w:rsidRPr="00A55069" w:rsidRDefault="00DB31AB" w:rsidP="001D0D4C">
            <w:pPr>
              <w:pStyle w:val="Default"/>
              <w:ind w:left="169" w:hanging="142"/>
              <w:rPr>
                <w:b/>
              </w:rPr>
            </w:pPr>
            <w:r w:rsidRPr="00A55069">
              <w:rPr>
                <w:rFonts w:asciiTheme="minorHAnsi" w:hAnsiTheme="minorHAnsi" w:cstheme="minorHAnsi"/>
                <w:b/>
                <w:sz w:val="22"/>
                <w:szCs w:val="22"/>
              </w:rPr>
              <w:t>Yr2</w:t>
            </w:r>
            <w:r w:rsidR="005050D5" w:rsidRPr="00A55069">
              <w:rPr>
                <w:b/>
              </w:rPr>
              <w:t xml:space="preserve"> </w:t>
            </w:r>
          </w:p>
          <w:p w14:paraId="1398B8D8" w14:textId="15077E28"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Show an awareness of the past, using common words and phrases relating to the passing of time.</w:t>
            </w:r>
          </w:p>
          <w:p w14:paraId="70A0E2AB" w14:textId="5C9963E2" w:rsid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 xml:space="preserve">Sequence photographs/ images from different time periods. </w:t>
            </w:r>
          </w:p>
          <w:p w14:paraId="325A5726"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Use a wide vocabulary of everyday historical terms.</w:t>
            </w:r>
          </w:p>
          <w:p w14:paraId="77403AF8"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Speak about how he/she has found out about the past.</w:t>
            </w:r>
          </w:p>
          <w:p w14:paraId="57847CBD"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Record what he/she has learned by drawing and writing.</w:t>
            </w:r>
          </w:p>
          <w:p w14:paraId="020A8CD2" w14:textId="77777777" w:rsidR="00DB31AB" w:rsidRPr="00DA1FF0"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Role play/ hot seating activities</w:t>
            </w:r>
          </w:p>
        </w:tc>
        <w:tc>
          <w:tcPr>
            <w:tcW w:w="3971" w:type="dxa"/>
          </w:tcPr>
          <w:p w14:paraId="11BC67E9" w14:textId="77777777" w:rsidR="001A63F5" w:rsidRPr="001D0D4C" w:rsidRDefault="00DB31AB" w:rsidP="001D0D4C">
            <w:pPr>
              <w:pStyle w:val="ListParagraph"/>
              <w:spacing w:after="0" w:line="240" w:lineRule="auto"/>
              <w:ind w:left="321" w:hanging="284"/>
              <w:rPr>
                <w:b/>
              </w:rPr>
            </w:pPr>
            <w:r w:rsidRPr="001D0D4C">
              <w:rPr>
                <w:rFonts w:cstheme="minorHAnsi"/>
                <w:b/>
              </w:rPr>
              <w:lastRenderedPageBreak/>
              <w:t>Yr1</w:t>
            </w:r>
            <w:r w:rsidR="001A63F5" w:rsidRPr="001D0D4C">
              <w:rPr>
                <w:b/>
              </w:rPr>
              <w:t xml:space="preserve"> </w:t>
            </w:r>
          </w:p>
          <w:p w14:paraId="43AFAAA3" w14:textId="77777777" w:rsidR="00DB31AB"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Learn about the lives of significant individuals.</w:t>
            </w:r>
          </w:p>
          <w:p w14:paraId="213FA0D7" w14:textId="77777777" w:rsid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Identify some similarities and differences between ways of life in different periods.</w:t>
            </w:r>
          </w:p>
          <w:p w14:paraId="6A0B0E85" w14:textId="2A6D0F73" w:rsidR="001A63F5" w:rsidRPr="001D0D4C"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Understand key features of events.</w:t>
            </w:r>
          </w:p>
          <w:p w14:paraId="12A09A0A"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Talk, draw or write about aspects of the past.</w:t>
            </w:r>
          </w:p>
          <w:p w14:paraId="4B35A857"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Write a diary.</w:t>
            </w:r>
          </w:p>
          <w:p w14:paraId="77261964"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 xml:space="preserve">Role play/ hot seating activities </w:t>
            </w:r>
          </w:p>
          <w:p w14:paraId="17AD93B2" w14:textId="5999C11D" w:rsidR="00DB31AB" w:rsidRPr="00A55069"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Recount stories about the past</w:t>
            </w:r>
          </w:p>
          <w:p w14:paraId="21FDDC73" w14:textId="77777777" w:rsidR="00A55069" w:rsidRPr="001D0D4C" w:rsidRDefault="00DB31AB" w:rsidP="001D0D4C">
            <w:pPr>
              <w:spacing w:after="0" w:line="240" w:lineRule="auto"/>
              <w:ind w:left="179" w:hanging="142"/>
              <w:rPr>
                <w:b/>
              </w:rPr>
            </w:pPr>
            <w:r w:rsidRPr="001D0D4C">
              <w:rPr>
                <w:rFonts w:cstheme="minorHAnsi"/>
                <w:b/>
              </w:rPr>
              <w:t>Yr2</w:t>
            </w:r>
            <w:r w:rsidR="001A63F5" w:rsidRPr="001D0D4C">
              <w:rPr>
                <w:b/>
              </w:rPr>
              <w:t xml:space="preserve"> </w:t>
            </w:r>
          </w:p>
          <w:p w14:paraId="3F8A6F4D" w14:textId="77777777" w:rsidR="00DB31AB" w:rsidRDefault="001A63F5" w:rsidP="001D0D4C">
            <w:pPr>
              <w:spacing w:after="0" w:line="240" w:lineRule="auto"/>
              <w:ind w:left="179" w:hanging="142"/>
              <w:rPr>
                <w:rFonts w:cstheme="minorHAnsi"/>
              </w:rPr>
            </w:pPr>
            <w:r w:rsidRPr="001A63F5">
              <w:rPr>
                <w:rFonts w:cstheme="minorHAnsi"/>
              </w:rPr>
              <w:lastRenderedPageBreak/>
              <w:t>•</w:t>
            </w:r>
            <w:r w:rsidRPr="001A63F5">
              <w:rPr>
                <w:rFonts w:cstheme="minorHAnsi"/>
              </w:rPr>
              <w:tab/>
              <w:t>Discuss the lives of significant individuals in the past who have contributed to national and international achievements and use some to compare aspects of life in different periods.</w:t>
            </w:r>
          </w:p>
          <w:p w14:paraId="21FC0C33" w14:textId="77777777" w:rsidR="001A63F5" w:rsidRPr="001A63F5" w:rsidRDefault="001A63F5" w:rsidP="001D0D4C">
            <w:pPr>
              <w:spacing w:after="0" w:line="240" w:lineRule="auto"/>
              <w:ind w:left="179" w:hanging="142"/>
              <w:rPr>
                <w:rFonts w:cstheme="minorHAnsi"/>
              </w:rPr>
            </w:pPr>
            <w:r w:rsidRPr="001A63F5">
              <w:rPr>
                <w:rFonts w:cstheme="minorHAnsi"/>
              </w:rPr>
              <w:t>•</w:t>
            </w:r>
            <w:r w:rsidRPr="001A63F5">
              <w:rPr>
                <w:rFonts w:cstheme="minorHAnsi"/>
              </w:rPr>
              <w:tab/>
              <w:t>Use a wide vocabulary of everyday historical terms.</w:t>
            </w:r>
          </w:p>
          <w:p w14:paraId="25BBA425" w14:textId="77777777" w:rsidR="001A63F5" w:rsidRPr="001A63F5" w:rsidRDefault="001A63F5" w:rsidP="001D0D4C">
            <w:pPr>
              <w:spacing w:after="0" w:line="240" w:lineRule="auto"/>
              <w:ind w:left="179" w:hanging="142"/>
              <w:rPr>
                <w:rFonts w:cstheme="minorHAnsi"/>
              </w:rPr>
            </w:pPr>
            <w:r w:rsidRPr="001A63F5">
              <w:rPr>
                <w:rFonts w:cstheme="minorHAnsi"/>
              </w:rPr>
              <w:t>•</w:t>
            </w:r>
            <w:r w:rsidRPr="001A63F5">
              <w:rPr>
                <w:rFonts w:cstheme="minorHAnsi"/>
              </w:rPr>
              <w:tab/>
              <w:t>Speak about how he/she has found out about the past.</w:t>
            </w:r>
          </w:p>
          <w:p w14:paraId="25E69405" w14:textId="77777777" w:rsidR="001A63F5" w:rsidRPr="001A63F5" w:rsidRDefault="001A63F5" w:rsidP="001D0D4C">
            <w:pPr>
              <w:spacing w:after="0" w:line="240" w:lineRule="auto"/>
              <w:ind w:left="37"/>
              <w:rPr>
                <w:rFonts w:cstheme="minorHAnsi"/>
              </w:rPr>
            </w:pPr>
            <w:r w:rsidRPr="001A63F5">
              <w:rPr>
                <w:rFonts w:cstheme="minorHAnsi"/>
              </w:rPr>
              <w:t>•</w:t>
            </w:r>
            <w:r w:rsidRPr="001A63F5">
              <w:rPr>
                <w:rFonts w:cstheme="minorHAnsi"/>
              </w:rPr>
              <w:tab/>
              <w:t>Record what he/she has learned by drawing and writing.</w:t>
            </w:r>
          </w:p>
          <w:p w14:paraId="180A0DA1" w14:textId="77777777" w:rsidR="001A63F5" w:rsidRPr="00DA1FF0" w:rsidRDefault="001A63F5" w:rsidP="001D0D4C">
            <w:pPr>
              <w:spacing w:after="0" w:line="240" w:lineRule="auto"/>
              <w:ind w:left="37"/>
              <w:rPr>
                <w:rFonts w:cstheme="minorHAnsi"/>
              </w:rPr>
            </w:pPr>
            <w:r w:rsidRPr="001A63F5">
              <w:rPr>
                <w:rFonts w:cstheme="minorHAnsi"/>
              </w:rPr>
              <w:t>•</w:t>
            </w:r>
            <w:r w:rsidRPr="001A63F5">
              <w:rPr>
                <w:rFonts w:cstheme="minorHAnsi"/>
              </w:rPr>
              <w:tab/>
              <w:t>Role play/ hot seating activities</w:t>
            </w:r>
          </w:p>
          <w:p w14:paraId="0DE4B5B7" w14:textId="77777777" w:rsidR="00DB31AB" w:rsidRPr="00DA1FF0" w:rsidRDefault="00DB31AB" w:rsidP="001D0D4C">
            <w:pPr>
              <w:spacing w:after="0" w:line="240" w:lineRule="auto"/>
              <w:ind w:left="37"/>
              <w:rPr>
                <w:rFonts w:cstheme="minorHAnsi"/>
              </w:rPr>
            </w:pPr>
          </w:p>
        </w:tc>
      </w:tr>
      <w:tr w:rsidR="00DB31AB" w:rsidRPr="00506F23" w14:paraId="3FD8E58A" w14:textId="77777777" w:rsidTr="52EBBE29">
        <w:trPr>
          <w:trHeight w:val="557"/>
        </w:trPr>
        <w:tc>
          <w:tcPr>
            <w:tcW w:w="1462" w:type="dxa"/>
          </w:tcPr>
          <w:p w14:paraId="11175D9F" w14:textId="77777777" w:rsidR="00DB31AB" w:rsidRPr="00FE0167" w:rsidRDefault="00DB31AB" w:rsidP="001D0D4C">
            <w:pPr>
              <w:spacing w:after="0" w:line="240" w:lineRule="auto"/>
              <w:rPr>
                <w:b/>
                <w:highlight w:val="yellow"/>
              </w:rPr>
            </w:pPr>
            <w:r w:rsidRPr="005500F3">
              <w:rPr>
                <w:b/>
              </w:rPr>
              <w:lastRenderedPageBreak/>
              <w:t xml:space="preserve">Prior learning </w:t>
            </w:r>
          </w:p>
        </w:tc>
        <w:tc>
          <w:tcPr>
            <w:tcW w:w="4067" w:type="dxa"/>
          </w:tcPr>
          <w:p w14:paraId="45D2AA61" w14:textId="36D395EB" w:rsidR="005500F3" w:rsidRDefault="005500F3" w:rsidP="001D0D4C">
            <w:pPr>
              <w:spacing w:after="0" w:line="240" w:lineRule="auto"/>
            </w:pPr>
            <w:r w:rsidRPr="001D0D4C">
              <w:rPr>
                <w:b/>
              </w:rPr>
              <w:t>Yr1</w:t>
            </w:r>
            <w:r>
              <w:t xml:space="preserve">- recall some events from long ago.  </w:t>
            </w:r>
          </w:p>
          <w:p w14:paraId="353EC2A1" w14:textId="53502CC7" w:rsidR="005500F3" w:rsidRPr="001D0D4C" w:rsidRDefault="005500F3" w:rsidP="001D0D4C">
            <w:pPr>
              <w:spacing w:after="0" w:line="240" w:lineRule="auto"/>
              <w:rPr>
                <w:b/>
              </w:rPr>
            </w:pPr>
            <w:r w:rsidRPr="001D0D4C">
              <w:rPr>
                <w:b/>
              </w:rPr>
              <w:t xml:space="preserve">Yr2 </w:t>
            </w:r>
          </w:p>
          <w:p w14:paraId="7A0BFF72" w14:textId="039582BD" w:rsidR="00DB31AB" w:rsidRPr="00506F23" w:rsidRDefault="005500F3" w:rsidP="001D0D4C">
            <w:pPr>
              <w:spacing w:after="0" w:line="240" w:lineRule="auto"/>
            </w:pPr>
            <w:r>
              <w:t xml:space="preserve">Children will know of some key events from history- </w:t>
            </w:r>
            <w:r w:rsidR="00D90C30">
              <w:t xml:space="preserve">history of NHS, The Wright Brothers, </w:t>
            </w:r>
          </w:p>
        </w:tc>
        <w:tc>
          <w:tcPr>
            <w:tcW w:w="4677" w:type="dxa"/>
          </w:tcPr>
          <w:p w14:paraId="4EA3E3DD" w14:textId="38F39619" w:rsidR="001D0D4C" w:rsidRPr="001D0D4C" w:rsidRDefault="001D0D4C" w:rsidP="001D0D4C">
            <w:pPr>
              <w:spacing w:after="0" w:line="240" w:lineRule="auto"/>
              <w:rPr>
                <w:b/>
              </w:rPr>
            </w:pPr>
            <w:r w:rsidRPr="001D0D4C">
              <w:rPr>
                <w:b/>
              </w:rPr>
              <w:t xml:space="preserve">Yr1 and Yr2 </w:t>
            </w:r>
          </w:p>
          <w:p w14:paraId="6FCF2445" w14:textId="32C38744" w:rsidR="00DB31AB" w:rsidRPr="00506F23" w:rsidRDefault="005500F3" w:rsidP="001D0D4C">
            <w:pPr>
              <w:spacing w:after="0" w:line="240" w:lineRule="auto"/>
            </w:pPr>
            <w:r>
              <w:t xml:space="preserve">Reference to previous unit and </w:t>
            </w:r>
            <w:r w:rsidR="00A4354A">
              <w:t>timelines</w:t>
            </w:r>
            <w:r>
              <w:t xml:space="preserve">- ordering in time sequence. Knowledge of things that happened in the past. </w:t>
            </w:r>
          </w:p>
        </w:tc>
        <w:tc>
          <w:tcPr>
            <w:tcW w:w="3971" w:type="dxa"/>
          </w:tcPr>
          <w:p w14:paraId="1B1D420D" w14:textId="77777777" w:rsidR="00D90C30" w:rsidRPr="001D0D4C" w:rsidRDefault="00D90C30" w:rsidP="00D90C30">
            <w:pPr>
              <w:spacing w:after="0" w:line="240" w:lineRule="auto"/>
              <w:rPr>
                <w:b/>
              </w:rPr>
            </w:pPr>
            <w:r w:rsidRPr="001D0D4C">
              <w:rPr>
                <w:b/>
              </w:rPr>
              <w:t xml:space="preserve">Yr1 and Yr2 </w:t>
            </w:r>
          </w:p>
          <w:p w14:paraId="2DBF0D7D" w14:textId="4A4C6846" w:rsidR="00DB31AB" w:rsidRPr="00506F23" w:rsidRDefault="005500F3" w:rsidP="001D0D4C">
            <w:pPr>
              <w:spacing w:after="0" w:line="240" w:lineRule="auto"/>
            </w:pPr>
            <w:r>
              <w:t xml:space="preserve">Reinforcing understanding of </w:t>
            </w:r>
            <w:r w:rsidR="00A4354A">
              <w:t>timelines</w:t>
            </w:r>
            <w:r>
              <w:t xml:space="preserve"> and key events. Begging to explain why it is important to remember and learn about things from the past- links to </w:t>
            </w:r>
            <w:r w:rsidR="001D0D4C">
              <w:t xml:space="preserve">holidays in the past </w:t>
            </w:r>
          </w:p>
        </w:tc>
      </w:tr>
      <w:tr w:rsidR="00DB31AB" w:rsidRPr="00506F23" w14:paraId="69BB1D7F" w14:textId="77777777" w:rsidTr="52EBBE29">
        <w:trPr>
          <w:trHeight w:val="550"/>
        </w:trPr>
        <w:tc>
          <w:tcPr>
            <w:tcW w:w="1462" w:type="dxa"/>
          </w:tcPr>
          <w:p w14:paraId="17E9601C" w14:textId="77777777" w:rsidR="00DB31AB" w:rsidRPr="00506F23" w:rsidRDefault="00DB31AB" w:rsidP="0028735D">
            <w:pPr>
              <w:rPr>
                <w:b/>
              </w:rPr>
            </w:pPr>
            <w:r w:rsidRPr="00506F23">
              <w:rPr>
                <w:b/>
              </w:rPr>
              <w:t xml:space="preserve">Language </w:t>
            </w:r>
            <w:r>
              <w:rPr>
                <w:b/>
              </w:rPr>
              <w:t xml:space="preserve">/ Key </w:t>
            </w:r>
            <w:r w:rsidR="00AE021D">
              <w:rPr>
                <w:b/>
              </w:rPr>
              <w:t>Vocabulary</w:t>
            </w:r>
          </w:p>
        </w:tc>
        <w:tc>
          <w:tcPr>
            <w:tcW w:w="4067" w:type="dxa"/>
          </w:tcPr>
          <w:p w14:paraId="114EC7D2" w14:textId="77777777" w:rsidR="00DB31AB" w:rsidRDefault="00DB31AB" w:rsidP="00D90C30">
            <w:pPr>
              <w:spacing w:after="0" w:line="240" w:lineRule="auto"/>
              <w:rPr>
                <w:b/>
              </w:rPr>
            </w:pPr>
            <w:r>
              <w:rPr>
                <w:b/>
              </w:rPr>
              <w:t xml:space="preserve">Past, present, now and then, famous, </w:t>
            </w:r>
          </w:p>
          <w:p w14:paraId="468000B7" w14:textId="03FF451E" w:rsidR="00EB3E2A" w:rsidRDefault="003D6F3F" w:rsidP="00D90C30">
            <w:pPr>
              <w:spacing w:after="0" w:line="240" w:lineRule="auto"/>
            </w:pPr>
            <w:r>
              <w:t xml:space="preserve">Tractors, machinery, farming, tools, </w:t>
            </w:r>
          </w:p>
          <w:p w14:paraId="3E4A36B8" w14:textId="77777777" w:rsidR="00EB3E2A" w:rsidRDefault="00EB3E2A" w:rsidP="00D90C30">
            <w:pPr>
              <w:spacing w:after="0" w:line="240" w:lineRule="auto"/>
              <w:rPr>
                <w:b/>
              </w:rPr>
            </w:pPr>
            <w:r w:rsidRPr="00EB3E2A">
              <w:rPr>
                <w:b/>
              </w:rPr>
              <w:t xml:space="preserve">Same and different comparisons </w:t>
            </w:r>
          </w:p>
          <w:p w14:paraId="7EA2DD0C" w14:textId="7DC7EA7E" w:rsidR="00DB31AB" w:rsidRPr="00DB31AB" w:rsidRDefault="00A4354A" w:rsidP="00D90C30">
            <w:pPr>
              <w:spacing w:after="0" w:line="240" w:lineRule="auto"/>
              <w:rPr>
                <w:b/>
              </w:rPr>
            </w:pPr>
            <w:r>
              <w:rPr>
                <w:b/>
              </w:rPr>
              <w:t>Timeline</w:t>
            </w:r>
            <w:r w:rsidR="00EB3E2A">
              <w:rPr>
                <w:b/>
              </w:rPr>
              <w:t xml:space="preserve"> </w:t>
            </w:r>
          </w:p>
        </w:tc>
        <w:tc>
          <w:tcPr>
            <w:tcW w:w="4677" w:type="dxa"/>
          </w:tcPr>
          <w:p w14:paraId="7EF3322F" w14:textId="79FC27D6" w:rsidR="00DB31AB" w:rsidRPr="00E37ACB" w:rsidRDefault="00DB31AB" w:rsidP="00D90C30">
            <w:pPr>
              <w:spacing w:after="0" w:line="240" w:lineRule="auto"/>
            </w:pPr>
            <w:r w:rsidRPr="00506F23">
              <w:rPr>
                <w:b/>
              </w:rPr>
              <w:t xml:space="preserve"> </w:t>
            </w:r>
            <w:r w:rsidR="00EB3E2A">
              <w:rPr>
                <w:b/>
              </w:rPr>
              <w:t xml:space="preserve">Past, present, now, then, </w:t>
            </w:r>
            <w:r w:rsidR="003D6F3F">
              <w:t xml:space="preserve">steam engines, industrial revolution, </w:t>
            </w:r>
            <w:r w:rsidR="00D90C30">
              <w:t xml:space="preserve">changes </w:t>
            </w:r>
            <w:r w:rsidR="00EB3E2A">
              <w:rPr>
                <w:b/>
              </w:rPr>
              <w:t xml:space="preserve">compare and contrast, similar different, </w:t>
            </w:r>
            <w:r w:rsidR="00A4354A">
              <w:rPr>
                <w:b/>
              </w:rPr>
              <w:t>timeline</w:t>
            </w:r>
          </w:p>
        </w:tc>
        <w:tc>
          <w:tcPr>
            <w:tcW w:w="3971" w:type="dxa"/>
          </w:tcPr>
          <w:p w14:paraId="6B62F1B3" w14:textId="2348AF9E" w:rsidR="00EB3E2A" w:rsidRPr="00F55579" w:rsidRDefault="00EB3E2A" w:rsidP="003D6F3F">
            <w:pPr>
              <w:spacing w:after="0" w:line="240" w:lineRule="auto"/>
            </w:pPr>
            <w:r w:rsidRPr="00A55069">
              <w:rPr>
                <w:b/>
              </w:rPr>
              <w:t>Past present, now, then,</w:t>
            </w:r>
            <w:r>
              <w:t xml:space="preserve"> </w:t>
            </w:r>
            <w:r w:rsidR="00D90C30">
              <w:t xml:space="preserve">seaside, </w:t>
            </w:r>
            <w:r w:rsidR="003D6F3F">
              <w:t xml:space="preserve">ships, vessels, armour, pirate, treason, treasure, </w:t>
            </w:r>
          </w:p>
        </w:tc>
      </w:tr>
      <w:tr w:rsidR="00DB31AB" w:rsidRPr="00506F23" w14:paraId="4479F500" w14:textId="77777777" w:rsidTr="52EBBE29">
        <w:trPr>
          <w:trHeight w:val="557"/>
        </w:trPr>
        <w:tc>
          <w:tcPr>
            <w:tcW w:w="1462" w:type="dxa"/>
          </w:tcPr>
          <w:p w14:paraId="0EBEB4BD" w14:textId="77777777" w:rsidR="00DB31AB" w:rsidRPr="00506F23" w:rsidRDefault="00DB31AB" w:rsidP="0028735D">
            <w:pPr>
              <w:rPr>
                <w:b/>
              </w:rPr>
            </w:pPr>
            <w:r w:rsidRPr="00506F23">
              <w:rPr>
                <w:b/>
              </w:rPr>
              <w:t>Links to Values and Intent</w:t>
            </w:r>
            <w:r w:rsidRPr="00506F23">
              <w:t xml:space="preserve">. </w:t>
            </w:r>
          </w:p>
        </w:tc>
        <w:tc>
          <w:tcPr>
            <w:tcW w:w="4067" w:type="dxa"/>
          </w:tcPr>
          <w:p w14:paraId="710DC252" w14:textId="77777777" w:rsidR="00DB31AB" w:rsidRDefault="00DB31AB" w:rsidP="00D90C30">
            <w:pPr>
              <w:spacing w:after="0" w:line="240" w:lineRule="auto"/>
            </w:pPr>
            <w:r w:rsidRPr="00506F23">
              <w:t>Work co-operatively to discuss thought and feelings about the</w:t>
            </w:r>
            <w:r>
              <w:t>ir</w:t>
            </w:r>
            <w:r w:rsidRPr="00506F23">
              <w:t xml:space="preserve"> work </w:t>
            </w:r>
          </w:p>
          <w:p w14:paraId="183669D1" w14:textId="77777777" w:rsidR="00DB31AB" w:rsidRDefault="00DB31AB" w:rsidP="00D90C30">
            <w:pPr>
              <w:spacing w:after="0" w:line="240" w:lineRule="auto"/>
            </w:pPr>
            <w:r w:rsidRPr="004A2F36">
              <w:rPr>
                <w:b/>
              </w:rPr>
              <w:t>Respect</w:t>
            </w:r>
            <w:r w:rsidRPr="00506F23">
              <w:t>- accepting that others may do things differently, different ways</w:t>
            </w:r>
            <w:r w:rsidR="004C11E8">
              <w:t>.</w:t>
            </w:r>
          </w:p>
          <w:p w14:paraId="50548191" w14:textId="77777777" w:rsidR="00F11708" w:rsidRDefault="00DB31AB" w:rsidP="00D90C30">
            <w:pPr>
              <w:spacing w:after="0" w:line="240" w:lineRule="auto"/>
            </w:pPr>
            <w:r w:rsidRPr="00506F23">
              <w:t xml:space="preserve">Taking pride in their work </w:t>
            </w:r>
          </w:p>
          <w:p w14:paraId="6E3D90CA" w14:textId="28C655BF" w:rsidR="00DB31AB" w:rsidRDefault="00DB31AB" w:rsidP="00D90C30">
            <w:pPr>
              <w:spacing w:after="0" w:line="240" w:lineRule="auto"/>
            </w:pPr>
            <w:r w:rsidRPr="00506F23">
              <w:t xml:space="preserve">being able to say what they like/ dislike or how it </w:t>
            </w:r>
            <w:r w:rsidR="00A4354A" w:rsidRPr="00506F23">
              <w:t>makes</w:t>
            </w:r>
            <w:r w:rsidRPr="00506F23">
              <w:t xml:space="preserve"> them feel. </w:t>
            </w:r>
            <w:r w:rsidR="00F11708">
              <w:t xml:space="preserve">– hot seating/ Drama activity </w:t>
            </w:r>
          </w:p>
          <w:p w14:paraId="7DAA8A45" w14:textId="77777777" w:rsidR="00DB31AB" w:rsidRPr="00506F23" w:rsidRDefault="00DB31AB" w:rsidP="00D90C30">
            <w:pPr>
              <w:spacing w:after="0" w:line="240" w:lineRule="auto"/>
            </w:pPr>
            <w:r w:rsidRPr="004A2F36">
              <w:rPr>
                <w:b/>
              </w:rPr>
              <w:t>Courage</w:t>
            </w:r>
            <w:r>
              <w:t xml:space="preserve">- being confident to </w:t>
            </w:r>
            <w:r w:rsidR="004C11E8">
              <w:t>ask questions to encourage further learning</w:t>
            </w:r>
          </w:p>
          <w:p w14:paraId="02F2C34E" w14:textId="77777777" w:rsidR="00DB31AB" w:rsidRDefault="00DB31AB" w:rsidP="00D90C30">
            <w:pPr>
              <w:spacing w:after="0" w:line="240" w:lineRule="auto"/>
            </w:pPr>
          </w:p>
          <w:p w14:paraId="680A4E5D" w14:textId="77777777" w:rsidR="00DB31AB" w:rsidRPr="00506F23" w:rsidRDefault="00DB31AB" w:rsidP="00D90C30">
            <w:pPr>
              <w:spacing w:after="0" w:line="240" w:lineRule="auto"/>
            </w:pPr>
          </w:p>
        </w:tc>
        <w:tc>
          <w:tcPr>
            <w:tcW w:w="4677" w:type="dxa"/>
          </w:tcPr>
          <w:p w14:paraId="6642E7D5" w14:textId="77777777" w:rsidR="00DB31AB" w:rsidRDefault="00DB31AB" w:rsidP="00D90C30">
            <w:pPr>
              <w:spacing w:after="0" w:line="240" w:lineRule="auto"/>
            </w:pPr>
            <w:r w:rsidRPr="004A2F36">
              <w:rPr>
                <w:b/>
              </w:rPr>
              <w:lastRenderedPageBreak/>
              <w:t>Compassion</w:t>
            </w:r>
            <w:r>
              <w:t>- develop an understanding of different people’s medical backgrounds</w:t>
            </w:r>
          </w:p>
          <w:p w14:paraId="0D16CF70" w14:textId="77777777" w:rsidR="00A55069" w:rsidRDefault="004C11E8" w:rsidP="00D90C30">
            <w:pPr>
              <w:spacing w:after="0" w:line="240" w:lineRule="auto"/>
            </w:pPr>
            <w:r>
              <w:t xml:space="preserve"> </w:t>
            </w:r>
            <w:r w:rsidRPr="004C11E8">
              <w:rPr>
                <w:b/>
              </w:rPr>
              <w:t>Respect-</w:t>
            </w:r>
            <w:r>
              <w:t xml:space="preserve"> links to parents who work in the NHS/ hospital/ dentists or medical </w:t>
            </w:r>
          </w:p>
          <w:p w14:paraId="40122BDC" w14:textId="77777777" w:rsidR="005050D5" w:rsidRDefault="005050D5" w:rsidP="00D90C30">
            <w:pPr>
              <w:spacing w:after="0" w:line="240" w:lineRule="auto"/>
            </w:pPr>
            <w:r>
              <w:t xml:space="preserve">Developing an understanding of how important the NHS is to our country- reflecting on what it would be like to not have a medical system </w:t>
            </w:r>
          </w:p>
          <w:p w14:paraId="767246B0" w14:textId="77777777" w:rsidR="005050D5" w:rsidRDefault="005050D5" w:rsidP="00D90C30">
            <w:pPr>
              <w:spacing w:after="0" w:line="240" w:lineRule="auto"/>
            </w:pPr>
            <w:r>
              <w:t xml:space="preserve">Develop empathy toward those who need medical care and assistance/ to those who work providing the care. </w:t>
            </w:r>
          </w:p>
          <w:p w14:paraId="2C014D71" w14:textId="77777777" w:rsidR="00DB31AB" w:rsidRPr="00506F23" w:rsidRDefault="00A55069" w:rsidP="00D90C30">
            <w:pPr>
              <w:spacing w:after="0" w:line="240" w:lineRule="auto"/>
            </w:pPr>
            <w:r>
              <w:rPr>
                <w:b/>
              </w:rPr>
              <w:lastRenderedPageBreak/>
              <w:t>C</w:t>
            </w:r>
            <w:r w:rsidR="004C11E8" w:rsidRPr="000B321E">
              <w:rPr>
                <w:b/>
              </w:rPr>
              <w:t>uriosity</w:t>
            </w:r>
            <w:r w:rsidR="004C11E8" w:rsidRPr="00506F23">
              <w:t xml:space="preserve"> when carrying out research and asking questions to further understanding.</w:t>
            </w:r>
          </w:p>
        </w:tc>
        <w:tc>
          <w:tcPr>
            <w:tcW w:w="3971" w:type="dxa"/>
          </w:tcPr>
          <w:p w14:paraId="1420F2C1" w14:textId="77777777" w:rsidR="00DB31AB" w:rsidRPr="00506F23" w:rsidRDefault="00DB31AB" w:rsidP="00D90C30">
            <w:pPr>
              <w:spacing w:after="0" w:line="240" w:lineRule="auto"/>
            </w:pPr>
            <w:r w:rsidRPr="000B321E">
              <w:rPr>
                <w:b/>
              </w:rPr>
              <w:lastRenderedPageBreak/>
              <w:t>Curiosity</w:t>
            </w:r>
            <w:r w:rsidRPr="00506F23">
              <w:t xml:space="preserve"> when carrying out research and asking questions to further understanding.</w:t>
            </w:r>
          </w:p>
          <w:p w14:paraId="386E7D98" w14:textId="77777777" w:rsidR="00DB31AB" w:rsidRPr="00506F23" w:rsidRDefault="00DB31AB" w:rsidP="00D90C30">
            <w:pPr>
              <w:spacing w:after="0" w:line="240" w:lineRule="auto"/>
            </w:pPr>
            <w:r w:rsidRPr="00506F23">
              <w:t xml:space="preserve">Co-operation when discussing and debating work in groups or pairs. </w:t>
            </w:r>
          </w:p>
          <w:p w14:paraId="41C92B9B" w14:textId="77777777" w:rsidR="00DB31AB" w:rsidRPr="00506F23" w:rsidRDefault="004C11E8" w:rsidP="00D90C30">
            <w:pPr>
              <w:spacing w:after="0" w:line="240" w:lineRule="auto"/>
            </w:pPr>
            <w:r>
              <w:t xml:space="preserve"> </w:t>
            </w:r>
            <w:r w:rsidR="00DB31AB" w:rsidRPr="004A2F36">
              <w:rPr>
                <w:b/>
              </w:rPr>
              <w:t xml:space="preserve">Resilience </w:t>
            </w:r>
            <w:r w:rsidR="00DB31AB">
              <w:t>and perseverance to keep trying</w:t>
            </w:r>
            <w:r w:rsidR="00F11708">
              <w:t xml:space="preserve"> to research for the information required </w:t>
            </w:r>
          </w:p>
        </w:tc>
      </w:tr>
      <w:bookmarkEnd w:id="3"/>
    </w:tbl>
    <w:p w14:paraId="296FEF7D" w14:textId="77777777" w:rsidR="00A83F1A" w:rsidRDefault="00A83F1A" w:rsidP="00A83F1A"/>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A83F1A" w:rsidRPr="00506F23" w14:paraId="1398161B" w14:textId="77777777" w:rsidTr="0EAAFC05">
        <w:trPr>
          <w:trHeight w:val="489"/>
        </w:trPr>
        <w:tc>
          <w:tcPr>
            <w:tcW w:w="1462" w:type="dxa"/>
          </w:tcPr>
          <w:p w14:paraId="34ABAB2D" w14:textId="77777777" w:rsidR="00A83F1A" w:rsidRPr="00506F23" w:rsidRDefault="00A83F1A" w:rsidP="00D90C30">
            <w:pPr>
              <w:spacing w:after="0" w:line="240" w:lineRule="auto"/>
              <w:jc w:val="center"/>
              <w:rPr>
                <w:b/>
                <w:u w:val="single"/>
              </w:rPr>
            </w:pPr>
            <w:r w:rsidRPr="00506F23">
              <w:rPr>
                <w:b/>
                <w:u w:val="single"/>
              </w:rPr>
              <w:t>YEAR 1/2</w:t>
            </w:r>
          </w:p>
          <w:p w14:paraId="7194DBDC" w14:textId="77777777" w:rsidR="00A83F1A" w:rsidRPr="00506F23" w:rsidRDefault="00A83F1A" w:rsidP="00D90C30">
            <w:pPr>
              <w:spacing w:after="0" w:line="240" w:lineRule="auto"/>
              <w:jc w:val="center"/>
              <w:rPr>
                <w:b/>
              </w:rPr>
            </w:pPr>
          </w:p>
        </w:tc>
        <w:tc>
          <w:tcPr>
            <w:tcW w:w="4067" w:type="dxa"/>
          </w:tcPr>
          <w:p w14:paraId="5C7A8BD7" w14:textId="77777777" w:rsidR="00A83F1A" w:rsidRPr="00506F23" w:rsidRDefault="00A83F1A" w:rsidP="00D90C30">
            <w:pPr>
              <w:spacing w:after="0" w:line="240" w:lineRule="auto"/>
              <w:jc w:val="center"/>
              <w:rPr>
                <w:b/>
                <w:u w:val="single"/>
              </w:rPr>
            </w:pPr>
            <w:r w:rsidRPr="00506F23">
              <w:rPr>
                <w:b/>
                <w:u w:val="single"/>
              </w:rPr>
              <w:t>Autumn</w:t>
            </w:r>
          </w:p>
          <w:p w14:paraId="769D0D3C" w14:textId="77777777" w:rsidR="00A83F1A" w:rsidRPr="00506F23" w:rsidRDefault="00A83F1A" w:rsidP="00D90C30">
            <w:pPr>
              <w:spacing w:after="0" w:line="240" w:lineRule="auto"/>
              <w:jc w:val="center"/>
              <w:rPr>
                <w:b/>
              </w:rPr>
            </w:pPr>
          </w:p>
        </w:tc>
        <w:tc>
          <w:tcPr>
            <w:tcW w:w="4677" w:type="dxa"/>
          </w:tcPr>
          <w:p w14:paraId="463EBDF8" w14:textId="77777777" w:rsidR="00A83F1A" w:rsidRPr="00506F23" w:rsidRDefault="00A83F1A" w:rsidP="00D90C30">
            <w:pPr>
              <w:spacing w:after="0" w:line="240" w:lineRule="auto"/>
              <w:jc w:val="center"/>
              <w:rPr>
                <w:b/>
                <w:u w:val="single"/>
              </w:rPr>
            </w:pPr>
            <w:r w:rsidRPr="00506F23">
              <w:rPr>
                <w:b/>
                <w:u w:val="single"/>
              </w:rPr>
              <w:t>Spring</w:t>
            </w:r>
          </w:p>
          <w:p w14:paraId="54CD245A" w14:textId="77777777" w:rsidR="00A83F1A" w:rsidRPr="00506F23" w:rsidRDefault="00A83F1A" w:rsidP="00D90C30">
            <w:pPr>
              <w:spacing w:after="0" w:line="240" w:lineRule="auto"/>
              <w:jc w:val="center"/>
              <w:rPr>
                <w:b/>
              </w:rPr>
            </w:pPr>
          </w:p>
        </w:tc>
        <w:tc>
          <w:tcPr>
            <w:tcW w:w="3971" w:type="dxa"/>
          </w:tcPr>
          <w:p w14:paraId="58029B03" w14:textId="77777777" w:rsidR="00A83F1A" w:rsidRPr="00506F23" w:rsidRDefault="00A83F1A" w:rsidP="00D90C30">
            <w:pPr>
              <w:spacing w:after="0" w:line="240" w:lineRule="auto"/>
              <w:jc w:val="center"/>
              <w:rPr>
                <w:b/>
                <w:u w:val="single"/>
              </w:rPr>
            </w:pPr>
            <w:r w:rsidRPr="00506F23">
              <w:rPr>
                <w:b/>
                <w:u w:val="single"/>
              </w:rPr>
              <w:t>Summer</w:t>
            </w:r>
          </w:p>
          <w:p w14:paraId="1231BE67" w14:textId="77777777" w:rsidR="00A83F1A" w:rsidRPr="00506F23" w:rsidRDefault="00A83F1A" w:rsidP="00D90C30">
            <w:pPr>
              <w:spacing w:after="0" w:line="240" w:lineRule="auto"/>
              <w:jc w:val="center"/>
              <w:rPr>
                <w:b/>
                <w:i/>
              </w:rPr>
            </w:pPr>
          </w:p>
        </w:tc>
      </w:tr>
      <w:tr w:rsidR="00D22FDF" w:rsidRPr="00506F23" w14:paraId="1B18995A" w14:textId="77777777" w:rsidTr="0EAAFC05">
        <w:trPr>
          <w:trHeight w:val="489"/>
        </w:trPr>
        <w:tc>
          <w:tcPr>
            <w:tcW w:w="1462" w:type="dxa"/>
          </w:tcPr>
          <w:p w14:paraId="6A4E2CF8" w14:textId="3AC2D7AE" w:rsidR="00D22FDF" w:rsidRPr="00506F23" w:rsidRDefault="00D22FDF" w:rsidP="00D22FDF">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20E930FF" w14:textId="77777777" w:rsidR="00D22FDF" w:rsidRDefault="00D22FDF" w:rsidP="00D22FDF">
            <w:pPr>
              <w:spacing w:after="0" w:line="240" w:lineRule="auto"/>
              <w:jc w:val="center"/>
              <w:rPr>
                <w:b/>
                <w:color w:val="00B050"/>
              </w:rPr>
            </w:pPr>
            <w:r>
              <w:rPr>
                <w:b/>
                <w:color w:val="00B050"/>
              </w:rPr>
              <w:t xml:space="preserve">The Little Red Hen and Goldilocks and the Three Bears  </w:t>
            </w:r>
          </w:p>
          <w:p w14:paraId="0B19990B" w14:textId="2D096906" w:rsidR="00D22FDF" w:rsidRPr="001B57A0" w:rsidRDefault="00D22FDF" w:rsidP="00D22FDF">
            <w:pPr>
              <w:spacing w:after="0" w:line="240" w:lineRule="auto"/>
              <w:jc w:val="center"/>
              <w:rPr>
                <w:b/>
                <w:color w:val="00B050"/>
              </w:rPr>
            </w:pPr>
            <w:r>
              <w:rPr>
                <w:b/>
                <w:color w:val="00B050"/>
              </w:rPr>
              <w:t xml:space="preserve">Traditional tales </w:t>
            </w:r>
          </w:p>
        </w:tc>
        <w:tc>
          <w:tcPr>
            <w:tcW w:w="4677" w:type="dxa"/>
          </w:tcPr>
          <w:p w14:paraId="5091D325" w14:textId="1F1306E3" w:rsidR="00D22FDF" w:rsidRPr="001B57A0" w:rsidRDefault="00D22FDF" w:rsidP="00D22FDF">
            <w:pPr>
              <w:spacing w:after="0" w:line="240" w:lineRule="auto"/>
              <w:jc w:val="center"/>
              <w:rPr>
                <w:b/>
                <w:color w:val="00B050"/>
              </w:rPr>
            </w:pPr>
            <w:r>
              <w:rPr>
                <w:b/>
                <w:color w:val="00B050"/>
              </w:rPr>
              <w:t xml:space="preserve">Transport topic- railways  </w:t>
            </w:r>
          </w:p>
        </w:tc>
        <w:tc>
          <w:tcPr>
            <w:tcW w:w="3971" w:type="dxa"/>
          </w:tcPr>
          <w:p w14:paraId="1A786DF1" w14:textId="595FF5CD" w:rsidR="00D22FDF" w:rsidRPr="001B57A0" w:rsidRDefault="00D22FDF" w:rsidP="00D22FDF">
            <w:pPr>
              <w:spacing w:after="0" w:line="240" w:lineRule="auto"/>
              <w:jc w:val="center"/>
              <w:rPr>
                <w:b/>
                <w:color w:val="00B050"/>
              </w:rPr>
            </w:pPr>
            <w:r>
              <w:rPr>
                <w:b/>
                <w:color w:val="00B050"/>
              </w:rPr>
              <w:t xml:space="preserve">Pirate topic </w:t>
            </w:r>
          </w:p>
        </w:tc>
      </w:tr>
      <w:tr w:rsidR="00A83F1A" w:rsidRPr="00506F23" w14:paraId="3E13DD66" w14:textId="77777777" w:rsidTr="0EAAFC05">
        <w:trPr>
          <w:trHeight w:val="1019"/>
        </w:trPr>
        <w:tc>
          <w:tcPr>
            <w:tcW w:w="1462" w:type="dxa"/>
          </w:tcPr>
          <w:p w14:paraId="406ADE10" w14:textId="77777777" w:rsidR="00A83F1A" w:rsidRPr="00506F23" w:rsidRDefault="00A83F1A" w:rsidP="00D90C30">
            <w:pPr>
              <w:spacing w:after="0" w:line="240" w:lineRule="auto"/>
              <w:rPr>
                <w:b/>
                <w:color w:val="FF0000"/>
              </w:rPr>
            </w:pPr>
            <w:r>
              <w:rPr>
                <w:b/>
                <w:color w:val="FF0000"/>
              </w:rPr>
              <w:t xml:space="preserve">Computing </w:t>
            </w:r>
          </w:p>
          <w:p w14:paraId="36FEB5B0" w14:textId="77777777" w:rsidR="00A83F1A" w:rsidRPr="00506F23" w:rsidRDefault="00A83F1A" w:rsidP="00D90C30">
            <w:pPr>
              <w:spacing w:after="0" w:line="240" w:lineRule="auto"/>
              <w:rPr>
                <w:b/>
              </w:rPr>
            </w:pPr>
          </w:p>
        </w:tc>
        <w:tc>
          <w:tcPr>
            <w:tcW w:w="4067" w:type="dxa"/>
          </w:tcPr>
          <w:p w14:paraId="4A06FF72" w14:textId="77777777" w:rsidR="00A83F1A" w:rsidRDefault="00A83F1A" w:rsidP="00D90C30">
            <w:pPr>
              <w:spacing w:after="0" w:line="240" w:lineRule="auto"/>
            </w:pPr>
            <w:r>
              <w:t xml:space="preserve">Yr1- Technology around Us </w:t>
            </w:r>
          </w:p>
          <w:p w14:paraId="016F6435" w14:textId="77777777" w:rsidR="00A83F1A" w:rsidRDefault="00A83F1A" w:rsidP="00D90C30">
            <w:pPr>
              <w:pStyle w:val="ListParagraph"/>
              <w:numPr>
                <w:ilvl w:val="0"/>
                <w:numId w:val="9"/>
              </w:numPr>
              <w:spacing w:after="0" w:line="240" w:lineRule="auto"/>
            </w:pPr>
            <w:r>
              <w:t>Digital Painting</w:t>
            </w:r>
          </w:p>
          <w:p w14:paraId="63C48CD6" w14:textId="77777777" w:rsidR="00A83F1A" w:rsidRDefault="00A83F1A" w:rsidP="00D90C30">
            <w:pPr>
              <w:spacing w:after="0" w:line="240" w:lineRule="auto"/>
            </w:pPr>
            <w:r>
              <w:t>Yr2-Information Technology Around Us</w:t>
            </w:r>
          </w:p>
          <w:p w14:paraId="5E743A70" w14:textId="77777777" w:rsidR="00A83F1A" w:rsidRPr="00506F23" w:rsidRDefault="00A83F1A" w:rsidP="00D90C30">
            <w:pPr>
              <w:spacing w:after="0" w:line="240" w:lineRule="auto"/>
            </w:pPr>
            <w:r>
              <w:t xml:space="preserve">-Digital Photography </w:t>
            </w:r>
          </w:p>
        </w:tc>
        <w:tc>
          <w:tcPr>
            <w:tcW w:w="4677" w:type="dxa"/>
          </w:tcPr>
          <w:p w14:paraId="1328C1FD" w14:textId="577D6D3D" w:rsidR="00A83F1A" w:rsidRDefault="00367D0D" w:rsidP="00D90C30">
            <w:pPr>
              <w:spacing w:after="0" w:line="240" w:lineRule="auto"/>
            </w:pPr>
            <w:r>
              <w:t>Yrs.</w:t>
            </w:r>
            <w:r w:rsidR="00F97BB1">
              <w:t xml:space="preserve"> 1 and 2 </w:t>
            </w:r>
            <w:r w:rsidR="00A83F1A">
              <w:t xml:space="preserve">What is </w:t>
            </w:r>
            <w:r w:rsidR="007D2D8E">
              <w:t>E</w:t>
            </w:r>
            <w:r w:rsidR="00A83F1A">
              <w:t xml:space="preserve">- safety? </w:t>
            </w:r>
          </w:p>
          <w:p w14:paraId="2E25E058" w14:textId="77777777" w:rsidR="00F97BB1" w:rsidRDefault="00F97BB1" w:rsidP="00D90C30">
            <w:pPr>
              <w:spacing w:after="0" w:line="240" w:lineRule="auto"/>
            </w:pPr>
            <w:r>
              <w:t xml:space="preserve"> Yr1- Creating media – </w:t>
            </w:r>
            <w:r w:rsidR="00C75F98">
              <w:t>D</w:t>
            </w:r>
            <w:r>
              <w:t xml:space="preserve">igital </w:t>
            </w:r>
            <w:r w:rsidR="00C75F98">
              <w:t>W</w:t>
            </w:r>
            <w:r>
              <w:t xml:space="preserve">riting </w:t>
            </w:r>
          </w:p>
          <w:p w14:paraId="4E6CEDB7" w14:textId="77777777" w:rsidR="00A83F1A" w:rsidRPr="00506F23" w:rsidRDefault="00F97BB1" w:rsidP="00D90C30">
            <w:pPr>
              <w:spacing w:after="0" w:line="240" w:lineRule="auto"/>
            </w:pPr>
            <w:r>
              <w:t xml:space="preserve">Yr2-Creating Media- Making Music </w:t>
            </w:r>
          </w:p>
        </w:tc>
        <w:tc>
          <w:tcPr>
            <w:tcW w:w="3971" w:type="dxa"/>
          </w:tcPr>
          <w:p w14:paraId="71365DD5" w14:textId="77777777" w:rsidR="00A83F1A" w:rsidRDefault="00A83F1A" w:rsidP="00D90C30">
            <w:pPr>
              <w:spacing w:after="0" w:line="240" w:lineRule="auto"/>
            </w:pPr>
            <w:r>
              <w:t xml:space="preserve"> </w:t>
            </w:r>
            <w:r w:rsidR="00F97BB1">
              <w:t>Yr1-</w:t>
            </w:r>
            <w:r w:rsidR="00AE021D">
              <w:t>programming</w:t>
            </w:r>
          </w:p>
          <w:p w14:paraId="6A238698" w14:textId="77777777" w:rsidR="00AE021D" w:rsidRDefault="00AE021D" w:rsidP="00D90C30">
            <w:pPr>
              <w:spacing w:after="0" w:line="240" w:lineRule="auto"/>
            </w:pPr>
            <w:r>
              <w:t xml:space="preserve">Introduction to animation </w:t>
            </w:r>
          </w:p>
          <w:p w14:paraId="7A797CC3" w14:textId="77777777" w:rsidR="00F97BB1" w:rsidRDefault="00F97BB1" w:rsidP="00D90C30">
            <w:pPr>
              <w:spacing w:after="0" w:line="240" w:lineRule="auto"/>
            </w:pPr>
            <w:r>
              <w:t xml:space="preserve"> Yr2 </w:t>
            </w:r>
            <w:r w:rsidR="00AE021D">
              <w:t>programming</w:t>
            </w:r>
          </w:p>
          <w:p w14:paraId="4DA4810C" w14:textId="77777777" w:rsidR="00AE021D" w:rsidRPr="00506F23" w:rsidRDefault="00AE021D" w:rsidP="00D90C30">
            <w:pPr>
              <w:spacing w:after="0" w:line="240" w:lineRule="auto"/>
            </w:pPr>
            <w:r>
              <w:t xml:space="preserve">Introduction to quizzes </w:t>
            </w:r>
          </w:p>
        </w:tc>
      </w:tr>
      <w:tr w:rsidR="00A83F1A" w:rsidRPr="00506F23" w14:paraId="09A82BB3" w14:textId="77777777" w:rsidTr="00D22FDF">
        <w:trPr>
          <w:trHeight w:val="1124"/>
        </w:trPr>
        <w:tc>
          <w:tcPr>
            <w:tcW w:w="1462" w:type="dxa"/>
          </w:tcPr>
          <w:p w14:paraId="0087E2BC" w14:textId="77777777" w:rsidR="00A83F1A" w:rsidRPr="00506F23" w:rsidRDefault="00A83F1A" w:rsidP="00D90C30">
            <w:pPr>
              <w:spacing w:after="0" w:line="240" w:lineRule="auto"/>
              <w:rPr>
                <w:b/>
              </w:rPr>
            </w:pPr>
            <w:r w:rsidRPr="00506F23">
              <w:rPr>
                <w:b/>
              </w:rPr>
              <w:t>Links to Main NC area of learning</w:t>
            </w:r>
          </w:p>
          <w:p w14:paraId="30D7AA69" w14:textId="77777777" w:rsidR="00A83F1A" w:rsidRPr="00506F23" w:rsidRDefault="00A83F1A" w:rsidP="00D90C30">
            <w:pPr>
              <w:spacing w:after="0" w:line="240" w:lineRule="auto"/>
              <w:rPr>
                <w:b/>
              </w:rPr>
            </w:pPr>
          </w:p>
        </w:tc>
        <w:tc>
          <w:tcPr>
            <w:tcW w:w="4067" w:type="dxa"/>
          </w:tcPr>
          <w:p w14:paraId="62BEACB5" w14:textId="32991E61" w:rsidR="00E05EE6" w:rsidRPr="00A55069" w:rsidRDefault="00E05EE6" w:rsidP="00D90C30">
            <w:pPr>
              <w:spacing w:after="0" w:line="240" w:lineRule="auto"/>
              <w:rPr>
                <w:b/>
              </w:rPr>
            </w:pPr>
            <w:r>
              <w:rPr>
                <w:b/>
              </w:rPr>
              <w:t xml:space="preserve"> Yr1</w:t>
            </w:r>
            <w:r w:rsidR="00D90C30">
              <w:rPr>
                <w:b/>
              </w:rPr>
              <w:t xml:space="preserve"> </w:t>
            </w:r>
            <w:r w:rsidRPr="00A55069">
              <w:rPr>
                <w:b/>
              </w:rPr>
              <w:t xml:space="preserve">Pupils will </w:t>
            </w:r>
          </w:p>
          <w:p w14:paraId="49280B74" w14:textId="77777777" w:rsidR="00E05EE6" w:rsidRDefault="00E05EE6" w:rsidP="00D90C30">
            <w:pPr>
              <w:pStyle w:val="ListParagraph"/>
              <w:numPr>
                <w:ilvl w:val="0"/>
                <w:numId w:val="12"/>
              </w:numPr>
              <w:spacing w:after="0" w:line="240" w:lineRule="auto"/>
              <w:ind w:left="137" w:hanging="141"/>
            </w:pPr>
            <w:r w:rsidRPr="00E05EE6">
              <w:t xml:space="preserve">develop their understanding of technology and how it can help them in their everyday lives. </w:t>
            </w:r>
          </w:p>
          <w:p w14:paraId="5B6EDDA2" w14:textId="77777777" w:rsidR="00E05EE6" w:rsidRDefault="00E05EE6" w:rsidP="00D90C30">
            <w:pPr>
              <w:pStyle w:val="ListParagraph"/>
              <w:numPr>
                <w:ilvl w:val="0"/>
                <w:numId w:val="12"/>
              </w:numPr>
              <w:spacing w:after="0" w:line="240" w:lineRule="auto"/>
              <w:ind w:left="137" w:hanging="141"/>
            </w:pPr>
            <w:r w:rsidRPr="00E05EE6">
              <w:t>start to become familiar with the different components of a computer by developing their keyboard and mouse skills.</w:t>
            </w:r>
          </w:p>
          <w:p w14:paraId="0591A3D8" w14:textId="77777777" w:rsidR="00E05EE6" w:rsidRDefault="00E05EE6" w:rsidP="00D90C30">
            <w:pPr>
              <w:pStyle w:val="ListParagraph"/>
              <w:numPr>
                <w:ilvl w:val="0"/>
                <w:numId w:val="12"/>
              </w:numPr>
              <w:spacing w:after="0" w:line="240" w:lineRule="auto"/>
              <w:ind w:left="137" w:hanging="141"/>
            </w:pPr>
            <w:r w:rsidRPr="00E05EE6">
              <w:t>consider how to use technology responsibly</w:t>
            </w:r>
            <w:r w:rsidR="006F2A0C" w:rsidRPr="00E05EE6">
              <w:tab/>
            </w:r>
          </w:p>
          <w:p w14:paraId="57E48C13" w14:textId="77777777" w:rsidR="00E05EE6" w:rsidRPr="00A55069" w:rsidRDefault="00E05EE6" w:rsidP="00D90C30">
            <w:pPr>
              <w:spacing w:after="0" w:line="240" w:lineRule="auto"/>
              <w:rPr>
                <w:b/>
              </w:rPr>
            </w:pPr>
            <w:r w:rsidRPr="00A55069">
              <w:rPr>
                <w:b/>
              </w:rPr>
              <w:t>Yr2</w:t>
            </w:r>
          </w:p>
          <w:p w14:paraId="68BB874B" w14:textId="77777777" w:rsidR="00E05EE6" w:rsidRDefault="00E05EE6" w:rsidP="00D90C30">
            <w:pPr>
              <w:spacing w:after="0" w:line="240" w:lineRule="auto"/>
            </w:pPr>
            <w:r>
              <w:t>●Use technology purposefully to create, organise, store, manipulate, and retrieve digital content</w:t>
            </w:r>
          </w:p>
          <w:p w14:paraId="2D5DC54C" w14:textId="77777777" w:rsidR="00E05EE6" w:rsidRDefault="00E05EE6" w:rsidP="00D90C30">
            <w:pPr>
              <w:spacing w:after="0" w:line="240" w:lineRule="auto"/>
            </w:pPr>
            <w:r>
              <w:t>●Recognise common uses of information technology beyond school</w:t>
            </w:r>
          </w:p>
          <w:p w14:paraId="4A763766" w14:textId="77777777" w:rsidR="00E05EE6" w:rsidRDefault="00E05EE6" w:rsidP="00D90C30">
            <w:pPr>
              <w:spacing w:after="0" w:line="240" w:lineRule="auto"/>
            </w:pPr>
            <w:r>
              <w:t>●</w:t>
            </w:r>
            <w:r>
              <w:tab/>
              <w:t>Use technology safely and respectfully, keeping personal information private; identify where to go for help and support when they have concerns about content or contact on the internet or other online technologies</w:t>
            </w:r>
          </w:p>
          <w:p w14:paraId="0CB2E39A" w14:textId="77777777" w:rsidR="00E05EE6" w:rsidRPr="00B3113B" w:rsidRDefault="00E05EE6" w:rsidP="00D90C30">
            <w:pPr>
              <w:spacing w:after="0" w:line="240" w:lineRule="auto"/>
              <w:rPr>
                <w:b/>
              </w:rPr>
            </w:pPr>
            <w:r w:rsidRPr="00B3113B">
              <w:rPr>
                <w:b/>
              </w:rPr>
              <w:t xml:space="preserve">Education for a Connected World links </w:t>
            </w:r>
          </w:p>
          <w:p w14:paraId="39BD784A" w14:textId="77777777" w:rsidR="00E05EE6" w:rsidRPr="00B3113B" w:rsidRDefault="00E05EE6" w:rsidP="00D90C30">
            <w:pPr>
              <w:spacing w:after="0" w:line="240" w:lineRule="auto"/>
              <w:rPr>
                <w:b/>
              </w:rPr>
            </w:pPr>
            <w:r w:rsidRPr="00B3113B">
              <w:rPr>
                <w:b/>
              </w:rPr>
              <w:t>Health, well-being, and lifestyle</w:t>
            </w:r>
          </w:p>
          <w:p w14:paraId="06E7BE07" w14:textId="77777777" w:rsidR="00E05EE6" w:rsidRDefault="00E05EE6" w:rsidP="00D90C30">
            <w:pPr>
              <w:spacing w:after="0" w:line="240" w:lineRule="auto"/>
            </w:pPr>
            <w:r>
              <w:lastRenderedPageBreak/>
              <w:t>●</w:t>
            </w:r>
            <w:r>
              <w:tab/>
              <w:t>I can identify rules that help keep us safe and healthy in and beyond the home when using technology</w:t>
            </w:r>
          </w:p>
          <w:p w14:paraId="09ED943E" w14:textId="77777777" w:rsidR="00E05EE6" w:rsidRPr="00E05EE6" w:rsidRDefault="00E05EE6" w:rsidP="00D90C30">
            <w:pPr>
              <w:spacing w:after="0" w:line="240" w:lineRule="auto"/>
            </w:pPr>
            <w:r>
              <w:t>●</w:t>
            </w:r>
            <w:r>
              <w:tab/>
              <w:t>I can give some simple examples</w:t>
            </w:r>
          </w:p>
        </w:tc>
        <w:tc>
          <w:tcPr>
            <w:tcW w:w="4677" w:type="dxa"/>
          </w:tcPr>
          <w:p w14:paraId="3FD86F14" w14:textId="2FC27424" w:rsidR="006F2A0C" w:rsidRDefault="006F2A0C" w:rsidP="00D90C30">
            <w:pPr>
              <w:spacing w:after="0" w:line="240" w:lineRule="auto"/>
            </w:pPr>
            <w:r w:rsidRPr="00A55069">
              <w:rPr>
                <w:b/>
              </w:rPr>
              <w:lastRenderedPageBreak/>
              <w:t xml:space="preserve">Yr1 and 2 </w:t>
            </w:r>
            <w:r w:rsidR="00C75F98" w:rsidRPr="00A55069">
              <w:rPr>
                <w:b/>
              </w:rPr>
              <w:t xml:space="preserve">Pupils </w:t>
            </w:r>
            <w:r w:rsidR="00A4354A" w:rsidRPr="00A55069">
              <w:rPr>
                <w:b/>
              </w:rPr>
              <w:t>will</w:t>
            </w:r>
            <w:r w:rsidR="00A4354A">
              <w:t>:</w:t>
            </w:r>
          </w:p>
          <w:p w14:paraId="438A567E" w14:textId="77777777" w:rsidR="006F2A0C" w:rsidRPr="006F2A0C" w:rsidRDefault="008760D7" w:rsidP="00D90C30">
            <w:pPr>
              <w:pStyle w:val="ListParagraph"/>
              <w:numPr>
                <w:ilvl w:val="0"/>
                <w:numId w:val="11"/>
              </w:numPr>
              <w:spacing w:after="0" w:line="240" w:lineRule="auto"/>
              <w:ind w:left="169" w:hanging="169"/>
              <w:rPr>
                <w:b/>
              </w:rPr>
            </w:pPr>
            <w:r>
              <w:t>use technology safely and respectfully, keeping personal information private; identify where to go for help and support when they have concerns about content or contact on the internet or other online technologies.</w:t>
            </w:r>
            <w:r w:rsidR="006F2A0C" w:rsidRPr="006F2A0C">
              <w:rPr>
                <w:b/>
              </w:rPr>
              <w:t xml:space="preserve"> </w:t>
            </w:r>
          </w:p>
          <w:p w14:paraId="3CB1F1E4" w14:textId="77777777" w:rsidR="006F2A0C" w:rsidRPr="00A55069" w:rsidRDefault="006F2A0C" w:rsidP="00D90C30">
            <w:pPr>
              <w:pStyle w:val="ListParagraph"/>
              <w:spacing w:after="0" w:line="240" w:lineRule="auto"/>
              <w:ind w:left="169"/>
              <w:rPr>
                <w:b/>
              </w:rPr>
            </w:pPr>
            <w:r w:rsidRPr="00A55069">
              <w:rPr>
                <w:b/>
              </w:rPr>
              <w:t xml:space="preserve">Yr1 </w:t>
            </w:r>
          </w:p>
          <w:p w14:paraId="55CB8138" w14:textId="77777777" w:rsidR="006F2A0C" w:rsidRPr="006F2A0C" w:rsidRDefault="006F2A0C" w:rsidP="00D90C30">
            <w:pPr>
              <w:pStyle w:val="ListParagraph"/>
              <w:numPr>
                <w:ilvl w:val="0"/>
                <w:numId w:val="11"/>
              </w:numPr>
              <w:spacing w:after="0" w:line="240" w:lineRule="auto"/>
              <w:ind w:left="169" w:hanging="169"/>
            </w:pPr>
            <w:r w:rsidRPr="006F2A0C">
              <w:t>Use technology purposefully to create, organise, store, manipulate and retrieve digital content</w:t>
            </w:r>
          </w:p>
          <w:p w14:paraId="4F7730B3" w14:textId="77777777" w:rsidR="006F2A0C" w:rsidRPr="006F2A0C" w:rsidRDefault="006F2A0C" w:rsidP="00D90C30">
            <w:pPr>
              <w:pStyle w:val="ListParagraph"/>
              <w:numPr>
                <w:ilvl w:val="0"/>
                <w:numId w:val="11"/>
              </w:numPr>
              <w:spacing w:after="0" w:line="240" w:lineRule="auto"/>
              <w:ind w:left="169" w:hanging="169"/>
            </w:pPr>
            <w:r w:rsidRPr="006F2A0C">
              <w:t>Use technology safely and respectfully, keeping personal information private</w:t>
            </w:r>
          </w:p>
          <w:p w14:paraId="0E1D2569" w14:textId="77777777" w:rsidR="005C5DAC" w:rsidRDefault="006F2A0C" w:rsidP="00D90C30">
            <w:pPr>
              <w:pStyle w:val="ListParagraph"/>
              <w:numPr>
                <w:ilvl w:val="0"/>
                <w:numId w:val="11"/>
              </w:numPr>
              <w:spacing w:after="0" w:line="240" w:lineRule="auto"/>
              <w:ind w:left="169" w:hanging="169"/>
            </w:pPr>
            <w:r w:rsidRPr="006F2A0C">
              <w:t>I can give reasons why I should only share information with people I choose to and can trust.</w:t>
            </w:r>
          </w:p>
          <w:p w14:paraId="6BFC9DD1" w14:textId="77777777" w:rsidR="006F2A0C" w:rsidRPr="00A55069" w:rsidRDefault="006F2A0C" w:rsidP="00D90C30">
            <w:pPr>
              <w:pStyle w:val="ListParagraph"/>
              <w:spacing w:after="0" w:line="240" w:lineRule="auto"/>
              <w:ind w:left="169"/>
              <w:rPr>
                <w:b/>
              </w:rPr>
            </w:pPr>
            <w:r w:rsidRPr="00A55069">
              <w:rPr>
                <w:b/>
              </w:rPr>
              <w:t xml:space="preserve">Yr2 </w:t>
            </w:r>
          </w:p>
          <w:p w14:paraId="7196D064" w14:textId="488B8291" w:rsidR="00A83F1A" w:rsidRPr="00506F23" w:rsidRDefault="005C5DAC" w:rsidP="00D90C30">
            <w:pPr>
              <w:pStyle w:val="ListParagraph"/>
              <w:numPr>
                <w:ilvl w:val="0"/>
                <w:numId w:val="11"/>
              </w:numPr>
              <w:spacing w:after="0" w:line="240" w:lineRule="auto"/>
              <w:ind w:left="181" w:hanging="142"/>
            </w:pPr>
            <w:r>
              <w:t xml:space="preserve">To experience of making choices on a tablet/computer, and they should be able to navigate within an application. </w:t>
            </w:r>
          </w:p>
        </w:tc>
        <w:tc>
          <w:tcPr>
            <w:tcW w:w="3971" w:type="dxa"/>
          </w:tcPr>
          <w:p w14:paraId="4EB81DBA" w14:textId="77777777" w:rsidR="00A83F1A" w:rsidRPr="00A55069" w:rsidRDefault="00B3113B" w:rsidP="00D90C30">
            <w:pPr>
              <w:spacing w:after="0" w:line="240" w:lineRule="auto"/>
              <w:rPr>
                <w:b/>
              </w:rPr>
            </w:pPr>
            <w:r>
              <w:t xml:space="preserve"> </w:t>
            </w:r>
            <w:r w:rsidRPr="00A55069">
              <w:rPr>
                <w:b/>
              </w:rPr>
              <w:t>Y</w:t>
            </w:r>
            <w:r w:rsidR="00EA42B8" w:rsidRPr="00A55069">
              <w:rPr>
                <w:b/>
              </w:rPr>
              <w:t>r</w:t>
            </w:r>
            <w:r w:rsidRPr="00A55069">
              <w:rPr>
                <w:b/>
              </w:rPr>
              <w:t>1</w:t>
            </w:r>
          </w:p>
          <w:p w14:paraId="1689E0E5" w14:textId="77777777" w:rsidR="00B3113B" w:rsidRPr="00A55069" w:rsidRDefault="00EA42B8" w:rsidP="00D90C30">
            <w:pPr>
              <w:spacing w:after="0" w:line="240" w:lineRule="auto"/>
              <w:rPr>
                <w:b/>
              </w:rPr>
            </w:pPr>
            <w:r w:rsidRPr="00A55069">
              <w:rPr>
                <w:b/>
              </w:rPr>
              <w:t>Pupils will</w:t>
            </w:r>
          </w:p>
          <w:p w14:paraId="0949519A" w14:textId="77777777" w:rsidR="00EA42B8" w:rsidRDefault="00EA42B8" w:rsidP="00D90C30">
            <w:pPr>
              <w:spacing w:after="0" w:line="240" w:lineRule="auto"/>
            </w:pPr>
            <w:r>
              <w:t>●Understand what algorithms are, how they are implemented as programs on digital devices, and that programs execute by following precise and unambiguous instructions</w:t>
            </w:r>
          </w:p>
          <w:p w14:paraId="4999ABF2" w14:textId="77777777" w:rsidR="00EA42B8" w:rsidRDefault="00EA42B8" w:rsidP="00D90C30">
            <w:pPr>
              <w:spacing w:after="0" w:line="240" w:lineRule="auto"/>
            </w:pPr>
            <w:r>
              <w:t>●Create and debug simple programs</w:t>
            </w:r>
          </w:p>
          <w:p w14:paraId="7AAAADA9" w14:textId="77777777" w:rsidR="00EA42B8" w:rsidRDefault="00EA42B8" w:rsidP="00D90C30">
            <w:pPr>
              <w:spacing w:after="0" w:line="240" w:lineRule="auto"/>
            </w:pPr>
            <w:r>
              <w:t>●Use logical reasoning to predict the behaviour of simple programs</w:t>
            </w:r>
          </w:p>
          <w:p w14:paraId="202C12BB" w14:textId="77777777" w:rsidR="00EA42B8" w:rsidRDefault="00EA42B8" w:rsidP="00D90C30">
            <w:pPr>
              <w:spacing w:after="0" w:line="240" w:lineRule="auto"/>
            </w:pPr>
            <w:r>
              <w:t>●Recognise common uses of information technology beyond school</w:t>
            </w:r>
          </w:p>
          <w:p w14:paraId="2CEF4E4A" w14:textId="77777777" w:rsidR="00EA42B8" w:rsidRPr="00A55069" w:rsidRDefault="00EA42B8" w:rsidP="00D90C30">
            <w:pPr>
              <w:spacing w:after="0" w:line="240" w:lineRule="auto"/>
              <w:rPr>
                <w:b/>
              </w:rPr>
            </w:pPr>
            <w:r w:rsidRPr="00A55069">
              <w:rPr>
                <w:b/>
              </w:rPr>
              <w:t xml:space="preserve">Yr2 </w:t>
            </w:r>
          </w:p>
          <w:p w14:paraId="1B8F2C05" w14:textId="77777777" w:rsidR="00EA42B8" w:rsidRDefault="00EA42B8" w:rsidP="00D90C30">
            <w:pPr>
              <w:spacing w:after="0" w:line="240" w:lineRule="auto"/>
            </w:pPr>
            <w:r>
              <w:t>●Understand what algorithms are, how they are implemented as programs on digital devices, and that programs execute by following precise and unambiguous instructions</w:t>
            </w:r>
          </w:p>
          <w:p w14:paraId="141DD79F" w14:textId="77777777" w:rsidR="00EA42B8" w:rsidRDefault="00EA42B8" w:rsidP="00D90C30">
            <w:pPr>
              <w:spacing w:after="0" w:line="240" w:lineRule="auto"/>
            </w:pPr>
            <w:r>
              <w:t>●Create and debug simple programs</w:t>
            </w:r>
          </w:p>
          <w:p w14:paraId="5BC86475" w14:textId="77777777" w:rsidR="00EA42B8" w:rsidRPr="00506F23" w:rsidRDefault="00EA42B8" w:rsidP="00D90C30">
            <w:pPr>
              <w:spacing w:after="0" w:line="240" w:lineRule="auto"/>
            </w:pPr>
            <w:r>
              <w:t>●Use logical reasoning to predict the behaviour of simple programs</w:t>
            </w:r>
          </w:p>
        </w:tc>
      </w:tr>
      <w:tr w:rsidR="00A83F1A" w:rsidRPr="00506F23" w14:paraId="52E84489" w14:textId="77777777" w:rsidTr="0EAAFC05">
        <w:trPr>
          <w:trHeight w:val="811"/>
        </w:trPr>
        <w:tc>
          <w:tcPr>
            <w:tcW w:w="1462" w:type="dxa"/>
          </w:tcPr>
          <w:p w14:paraId="6DF8E3F1" w14:textId="77777777" w:rsidR="00A83F1A" w:rsidRPr="00FE0167" w:rsidRDefault="00A83F1A" w:rsidP="00D90C30">
            <w:pPr>
              <w:spacing w:after="0" w:line="240" w:lineRule="auto"/>
              <w:rPr>
                <w:b/>
                <w:highlight w:val="yellow"/>
              </w:rPr>
            </w:pPr>
            <w:r w:rsidRPr="001A63F5">
              <w:rPr>
                <w:b/>
              </w:rPr>
              <w:t>Progression of skills.</w:t>
            </w:r>
          </w:p>
        </w:tc>
        <w:tc>
          <w:tcPr>
            <w:tcW w:w="4067" w:type="dxa"/>
          </w:tcPr>
          <w:p w14:paraId="0C587D55" w14:textId="77777777" w:rsidR="00A83F1A" w:rsidRPr="00A55069" w:rsidRDefault="00A83F1A" w:rsidP="00D90C30">
            <w:pPr>
              <w:pStyle w:val="Default"/>
              <w:ind w:left="216" w:hanging="216"/>
              <w:rPr>
                <w:rFonts w:asciiTheme="minorHAnsi" w:hAnsiTheme="minorHAnsi" w:cstheme="minorHAnsi"/>
                <w:b/>
                <w:sz w:val="22"/>
                <w:szCs w:val="22"/>
              </w:rPr>
            </w:pPr>
            <w:r w:rsidRPr="00A55069">
              <w:rPr>
                <w:rFonts w:asciiTheme="minorHAnsi" w:hAnsiTheme="minorHAnsi" w:cstheme="minorHAnsi"/>
                <w:b/>
                <w:sz w:val="22"/>
                <w:szCs w:val="22"/>
              </w:rPr>
              <w:t>Yr1</w:t>
            </w:r>
          </w:p>
          <w:p w14:paraId="6A4FC62D" w14:textId="77777777" w:rsidR="00A55069" w:rsidRDefault="00A55069" w:rsidP="00D90C30">
            <w:pPr>
              <w:pStyle w:val="Default"/>
              <w:numPr>
                <w:ilvl w:val="0"/>
                <w:numId w:val="18"/>
              </w:numPr>
              <w:ind w:left="137" w:hanging="137"/>
              <w:rPr>
                <w:rFonts w:asciiTheme="minorHAnsi" w:hAnsiTheme="minorHAnsi" w:cstheme="minorHAnsi"/>
                <w:sz w:val="22"/>
                <w:szCs w:val="22"/>
              </w:rPr>
            </w:pPr>
            <w:r>
              <w:rPr>
                <w:rFonts w:asciiTheme="minorHAnsi" w:hAnsiTheme="minorHAnsi" w:cstheme="minorHAnsi"/>
                <w:sz w:val="22"/>
                <w:szCs w:val="22"/>
              </w:rPr>
              <w:t xml:space="preserve">Pupils </w:t>
            </w:r>
            <w:r w:rsidR="00E05EE6" w:rsidRPr="00E05EE6">
              <w:rPr>
                <w:rFonts w:asciiTheme="minorHAnsi" w:hAnsiTheme="minorHAnsi" w:cstheme="minorHAnsi"/>
                <w:sz w:val="22"/>
                <w:szCs w:val="22"/>
              </w:rPr>
              <w:t xml:space="preserve">will build their knowledge of parts of a computer and develop the basic skills needed to effectively use a computer keyboard and mouse. </w:t>
            </w:r>
          </w:p>
          <w:p w14:paraId="1F422097" w14:textId="77777777" w:rsidR="00A83F1A" w:rsidRPr="00A55069" w:rsidRDefault="00E05EE6" w:rsidP="00D90C30">
            <w:pPr>
              <w:pStyle w:val="Default"/>
              <w:numPr>
                <w:ilvl w:val="0"/>
                <w:numId w:val="18"/>
              </w:numPr>
              <w:ind w:left="137" w:hanging="137"/>
              <w:rPr>
                <w:rFonts w:asciiTheme="minorHAnsi" w:hAnsiTheme="minorHAnsi" w:cstheme="minorHAnsi"/>
                <w:sz w:val="22"/>
                <w:szCs w:val="22"/>
              </w:rPr>
            </w:pPr>
            <w:r w:rsidRPr="00E05EE6">
              <w:rPr>
                <w:rFonts w:asciiTheme="minorHAnsi" w:hAnsiTheme="minorHAnsi" w:cstheme="minorHAnsi"/>
                <w:sz w:val="22"/>
                <w:szCs w:val="22"/>
              </w:rPr>
              <w:t>This unit directly precedes the Y2 Computer systems and networks unit, IT around us</w:t>
            </w:r>
            <w:r w:rsidR="00A83F1A" w:rsidRPr="00A55069">
              <w:rPr>
                <w:rFonts w:asciiTheme="minorHAnsi" w:hAnsiTheme="minorHAnsi" w:cstheme="minorHAnsi"/>
                <w:sz w:val="22"/>
                <w:szCs w:val="22"/>
              </w:rPr>
              <w:tab/>
            </w:r>
          </w:p>
          <w:p w14:paraId="1CE5F009" w14:textId="77777777" w:rsidR="00A83F1A" w:rsidRDefault="00A83F1A" w:rsidP="00D90C30">
            <w:pPr>
              <w:pStyle w:val="Default"/>
              <w:ind w:hanging="216"/>
              <w:rPr>
                <w:rFonts w:asciiTheme="minorHAnsi" w:hAnsiTheme="minorHAnsi" w:cstheme="minorHAnsi"/>
                <w:sz w:val="22"/>
                <w:szCs w:val="22"/>
              </w:rPr>
            </w:pPr>
            <w:r>
              <w:rPr>
                <w:rFonts w:asciiTheme="minorHAnsi" w:hAnsiTheme="minorHAnsi" w:cstheme="minorHAnsi"/>
                <w:sz w:val="22"/>
                <w:szCs w:val="22"/>
              </w:rPr>
              <w:t xml:space="preserve">Y </w:t>
            </w:r>
            <w:r w:rsidRPr="00A55069">
              <w:rPr>
                <w:rFonts w:asciiTheme="minorHAnsi" w:hAnsiTheme="minorHAnsi" w:cstheme="minorHAnsi"/>
                <w:b/>
                <w:sz w:val="22"/>
                <w:szCs w:val="22"/>
              </w:rPr>
              <w:t>Yr2</w:t>
            </w:r>
          </w:p>
          <w:p w14:paraId="2165E5BC" w14:textId="77777777" w:rsidR="00A55069" w:rsidRDefault="00A55069" w:rsidP="00D90C30">
            <w:pPr>
              <w:pStyle w:val="Default"/>
              <w:numPr>
                <w:ilvl w:val="0"/>
                <w:numId w:val="17"/>
              </w:numPr>
              <w:ind w:left="279" w:hanging="283"/>
              <w:rPr>
                <w:rFonts w:asciiTheme="minorHAnsi" w:hAnsiTheme="minorHAnsi" w:cstheme="minorHAnsi"/>
                <w:sz w:val="22"/>
                <w:szCs w:val="22"/>
              </w:rPr>
            </w:pPr>
            <w:r>
              <w:rPr>
                <w:rFonts w:asciiTheme="minorHAnsi" w:hAnsiTheme="minorHAnsi" w:cstheme="minorHAnsi"/>
                <w:sz w:val="22"/>
                <w:szCs w:val="22"/>
              </w:rPr>
              <w:t>Pupils</w:t>
            </w:r>
            <w:r w:rsidR="00E05EE6" w:rsidRPr="00E05EE6">
              <w:rPr>
                <w:rFonts w:asciiTheme="minorHAnsi" w:hAnsiTheme="minorHAnsi" w:cstheme="minorHAnsi"/>
                <w:sz w:val="22"/>
                <w:szCs w:val="22"/>
              </w:rPr>
              <w:t xml:space="preserve"> will develop their understanding of what information technology (IT) is and will begin to identify examples. </w:t>
            </w:r>
          </w:p>
          <w:p w14:paraId="67B5F99B" w14:textId="77777777" w:rsidR="00A55069" w:rsidRDefault="00E05EE6" w:rsidP="00D90C30">
            <w:pPr>
              <w:pStyle w:val="Default"/>
              <w:numPr>
                <w:ilvl w:val="0"/>
                <w:numId w:val="17"/>
              </w:numPr>
              <w:ind w:left="279" w:hanging="283"/>
              <w:rPr>
                <w:rFonts w:asciiTheme="minorHAnsi" w:hAnsiTheme="minorHAnsi" w:cstheme="minorHAnsi"/>
                <w:sz w:val="22"/>
                <w:szCs w:val="22"/>
              </w:rPr>
            </w:pPr>
            <w:r w:rsidRPr="00E05EE6">
              <w:rPr>
                <w:rFonts w:asciiTheme="minorHAnsi" w:hAnsiTheme="minorHAnsi" w:cstheme="minorHAnsi"/>
                <w:sz w:val="22"/>
                <w:szCs w:val="22"/>
              </w:rPr>
              <w:t xml:space="preserve">They will discuss where they have seen IT in school and beyond, in settings such as shops, hospitals, and libraries. </w:t>
            </w:r>
          </w:p>
          <w:p w14:paraId="61FDB622" w14:textId="77777777" w:rsidR="00A83F1A" w:rsidRPr="00DB31AB" w:rsidRDefault="00A55069" w:rsidP="00D90C30">
            <w:pPr>
              <w:pStyle w:val="Default"/>
              <w:numPr>
                <w:ilvl w:val="0"/>
                <w:numId w:val="17"/>
              </w:numPr>
              <w:ind w:left="279" w:hanging="283"/>
              <w:rPr>
                <w:rFonts w:asciiTheme="minorHAnsi" w:hAnsiTheme="minorHAnsi" w:cstheme="minorHAnsi"/>
                <w:sz w:val="22"/>
                <w:szCs w:val="22"/>
              </w:rPr>
            </w:pPr>
            <w:r>
              <w:rPr>
                <w:rFonts w:asciiTheme="minorHAnsi" w:hAnsiTheme="minorHAnsi" w:cstheme="minorHAnsi"/>
                <w:sz w:val="22"/>
                <w:szCs w:val="22"/>
              </w:rPr>
              <w:t>Pupils</w:t>
            </w:r>
            <w:r w:rsidR="00E05EE6" w:rsidRPr="00E05EE6">
              <w:rPr>
                <w:rFonts w:asciiTheme="minorHAnsi" w:hAnsiTheme="minorHAnsi" w:cstheme="minorHAnsi"/>
                <w:sz w:val="22"/>
                <w:szCs w:val="22"/>
              </w:rPr>
              <w:t xml:space="preserve"> will then investigate how IT improves our world, and they will learn about the importance of using IT responsibly.</w:t>
            </w:r>
          </w:p>
        </w:tc>
        <w:tc>
          <w:tcPr>
            <w:tcW w:w="4677" w:type="dxa"/>
          </w:tcPr>
          <w:p w14:paraId="61CE9907" w14:textId="77777777" w:rsidR="006F2A0C" w:rsidRPr="005C5DAC" w:rsidRDefault="00A83F1A" w:rsidP="00D90C30">
            <w:pPr>
              <w:pStyle w:val="Default"/>
              <w:ind w:left="169" w:hanging="142"/>
              <w:rPr>
                <w:rFonts w:asciiTheme="minorHAnsi" w:hAnsiTheme="minorHAnsi" w:cstheme="minorHAnsi"/>
                <w:b/>
                <w:sz w:val="22"/>
                <w:szCs w:val="22"/>
              </w:rPr>
            </w:pPr>
            <w:r w:rsidRPr="005C5DAC">
              <w:rPr>
                <w:rFonts w:asciiTheme="minorHAnsi" w:hAnsiTheme="minorHAnsi" w:cstheme="minorHAnsi"/>
                <w:b/>
                <w:sz w:val="22"/>
                <w:szCs w:val="22"/>
              </w:rPr>
              <w:t xml:space="preserve">Yr1 </w:t>
            </w:r>
          </w:p>
          <w:p w14:paraId="07D4156D" w14:textId="77777777" w:rsidR="00A55069" w:rsidRDefault="006F2A0C" w:rsidP="00D90C30">
            <w:pPr>
              <w:pStyle w:val="Default"/>
              <w:numPr>
                <w:ilvl w:val="0"/>
                <w:numId w:val="16"/>
              </w:numPr>
              <w:ind w:left="181" w:hanging="142"/>
              <w:rPr>
                <w:rFonts w:asciiTheme="minorHAnsi" w:hAnsiTheme="minorHAnsi" w:cstheme="minorHAnsi"/>
                <w:sz w:val="22"/>
                <w:szCs w:val="22"/>
              </w:rPr>
            </w:pPr>
            <w:r w:rsidRPr="005C5DAC">
              <w:rPr>
                <w:rFonts w:asciiTheme="minorHAnsi" w:hAnsiTheme="minorHAnsi" w:cstheme="minorHAnsi"/>
                <w:sz w:val="22"/>
                <w:szCs w:val="22"/>
              </w:rPr>
              <w:t xml:space="preserve">This unit progresses students’ knowledge and understanding of using computers to create and manipulate digital content, focussing on using a word processor. </w:t>
            </w:r>
          </w:p>
          <w:p w14:paraId="6AF5738C" w14:textId="77777777" w:rsidR="00A55069" w:rsidRDefault="00A55069" w:rsidP="00D90C30">
            <w:pPr>
              <w:pStyle w:val="Default"/>
              <w:numPr>
                <w:ilvl w:val="0"/>
                <w:numId w:val="16"/>
              </w:numPr>
              <w:ind w:left="181" w:hanging="142"/>
              <w:rPr>
                <w:rFonts w:asciiTheme="minorHAnsi" w:hAnsiTheme="minorHAnsi" w:cstheme="minorHAnsi"/>
                <w:sz w:val="22"/>
                <w:szCs w:val="22"/>
              </w:rPr>
            </w:pPr>
            <w:r>
              <w:rPr>
                <w:rFonts w:asciiTheme="minorHAnsi" w:hAnsiTheme="minorHAnsi" w:cstheme="minorHAnsi"/>
                <w:sz w:val="22"/>
                <w:szCs w:val="22"/>
              </w:rPr>
              <w:t>Pupils</w:t>
            </w:r>
            <w:r w:rsidR="006F2A0C" w:rsidRPr="005C5DAC">
              <w:rPr>
                <w:rFonts w:asciiTheme="minorHAnsi" w:hAnsiTheme="minorHAnsi" w:cstheme="minorHAnsi"/>
                <w:sz w:val="22"/>
                <w:szCs w:val="22"/>
              </w:rPr>
              <w:t xml:space="preserve"> will develop their ability to find and use the keys on a keyboard in order to create digital content. </w:t>
            </w:r>
          </w:p>
          <w:p w14:paraId="706AEC1C" w14:textId="77777777" w:rsidR="00A83F1A" w:rsidRPr="00A55069" w:rsidRDefault="00A55069" w:rsidP="00D90C30">
            <w:pPr>
              <w:pStyle w:val="Default"/>
              <w:numPr>
                <w:ilvl w:val="0"/>
                <w:numId w:val="16"/>
              </w:numPr>
              <w:ind w:left="181" w:hanging="142"/>
              <w:rPr>
                <w:rFonts w:asciiTheme="minorHAnsi" w:hAnsiTheme="minorHAnsi" w:cstheme="minorHAnsi"/>
                <w:sz w:val="22"/>
                <w:szCs w:val="22"/>
              </w:rPr>
            </w:pPr>
            <w:r>
              <w:rPr>
                <w:rFonts w:asciiTheme="minorHAnsi" w:hAnsiTheme="minorHAnsi" w:cstheme="minorHAnsi"/>
                <w:sz w:val="22"/>
                <w:szCs w:val="22"/>
              </w:rPr>
              <w:t>Pupils</w:t>
            </w:r>
            <w:r w:rsidR="006F2A0C" w:rsidRPr="005C5DAC">
              <w:rPr>
                <w:rFonts w:asciiTheme="minorHAnsi" w:hAnsiTheme="minorHAnsi" w:cstheme="minorHAnsi"/>
                <w:sz w:val="22"/>
                <w:szCs w:val="22"/>
              </w:rPr>
              <w:t xml:space="preserve"> are then introduced to manipulating the resulting text, making cosmetic changes, and justifying their reason for making these changes</w:t>
            </w:r>
          </w:p>
          <w:p w14:paraId="41E4734A" w14:textId="77777777" w:rsidR="005C5DAC" w:rsidRPr="005C5DAC" w:rsidRDefault="005C5DAC" w:rsidP="00D90C30">
            <w:pPr>
              <w:spacing w:after="0" w:line="240" w:lineRule="auto"/>
              <w:rPr>
                <w:rFonts w:cstheme="minorHAnsi"/>
                <w:b/>
                <w:color w:val="000000"/>
              </w:rPr>
            </w:pPr>
            <w:r w:rsidRPr="005C5DAC">
              <w:rPr>
                <w:rFonts w:cstheme="minorHAnsi"/>
                <w:b/>
                <w:color w:val="000000"/>
              </w:rPr>
              <w:t>Yr2</w:t>
            </w:r>
          </w:p>
          <w:p w14:paraId="5CDCF454" w14:textId="77777777" w:rsidR="00A55069" w:rsidRDefault="005C5DAC" w:rsidP="00D90C30">
            <w:pPr>
              <w:pStyle w:val="ListParagraph"/>
              <w:numPr>
                <w:ilvl w:val="0"/>
                <w:numId w:val="15"/>
              </w:numPr>
              <w:spacing w:after="0" w:line="240" w:lineRule="auto"/>
              <w:ind w:left="181" w:hanging="142"/>
            </w:pPr>
            <w:r>
              <w:t xml:space="preserve">This unit progresses students’ knowledge through listening to music and considering how music can affect how we think and feel. </w:t>
            </w:r>
          </w:p>
          <w:p w14:paraId="24A14243" w14:textId="77777777" w:rsidR="005C5DAC" w:rsidRPr="006F2A0C" w:rsidRDefault="00A55069" w:rsidP="00D90C30">
            <w:pPr>
              <w:pStyle w:val="ListParagraph"/>
              <w:numPr>
                <w:ilvl w:val="0"/>
                <w:numId w:val="15"/>
              </w:numPr>
              <w:spacing w:after="0" w:line="240" w:lineRule="auto"/>
              <w:ind w:left="181" w:hanging="142"/>
            </w:pPr>
            <w:r>
              <w:t>Pupils</w:t>
            </w:r>
            <w:r w:rsidR="005C5DAC">
              <w:t xml:space="preserve"> will then purposefully create rhythm patterns and music.</w:t>
            </w:r>
          </w:p>
          <w:p w14:paraId="34FF1C98" w14:textId="77777777" w:rsidR="00A83F1A" w:rsidRDefault="00A83F1A" w:rsidP="00D90C30">
            <w:pPr>
              <w:pStyle w:val="Default"/>
              <w:ind w:left="181" w:hanging="142"/>
            </w:pPr>
          </w:p>
          <w:p w14:paraId="6D072C0D" w14:textId="77777777" w:rsidR="00A83F1A" w:rsidRPr="00DA1FF0" w:rsidRDefault="00A83F1A" w:rsidP="00D90C30">
            <w:pPr>
              <w:pStyle w:val="Default"/>
              <w:ind w:left="169" w:hanging="142"/>
              <w:rPr>
                <w:rFonts w:asciiTheme="minorHAnsi" w:hAnsiTheme="minorHAnsi" w:cstheme="minorHAnsi"/>
                <w:sz w:val="22"/>
                <w:szCs w:val="22"/>
              </w:rPr>
            </w:pPr>
          </w:p>
        </w:tc>
        <w:tc>
          <w:tcPr>
            <w:tcW w:w="3971" w:type="dxa"/>
          </w:tcPr>
          <w:p w14:paraId="710E3CCB" w14:textId="77777777" w:rsidR="00A83F1A" w:rsidRPr="00A55069" w:rsidRDefault="00A83F1A" w:rsidP="00D90C30">
            <w:pPr>
              <w:pStyle w:val="ListParagraph"/>
              <w:spacing w:after="0" w:line="240" w:lineRule="auto"/>
              <w:ind w:left="37"/>
              <w:rPr>
                <w:b/>
              </w:rPr>
            </w:pPr>
            <w:r w:rsidRPr="00A55069">
              <w:rPr>
                <w:rFonts w:cstheme="minorHAnsi"/>
                <w:b/>
              </w:rPr>
              <w:t>Yr1</w:t>
            </w:r>
            <w:r w:rsidRPr="00A55069">
              <w:rPr>
                <w:b/>
              </w:rPr>
              <w:t xml:space="preserve"> </w:t>
            </w:r>
          </w:p>
          <w:p w14:paraId="5BFE4501" w14:textId="77777777" w:rsidR="00EA42B8" w:rsidRDefault="00A83F1A" w:rsidP="00D90C30">
            <w:pPr>
              <w:pStyle w:val="ListParagraph"/>
              <w:spacing w:after="0" w:line="240" w:lineRule="auto"/>
              <w:ind w:left="179" w:hanging="179"/>
              <w:rPr>
                <w:rFonts w:cstheme="minorHAnsi"/>
              </w:rPr>
            </w:pPr>
            <w:r w:rsidRPr="001A63F5">
              <w:rPr>
                <w:rFonts w:cstheme="minorHAnsi"/>
              </w:rPr>
              <w:t>•</w:t>
            </w:r>
            <w:r w:rsidRPr="001A63F5">
              <w:rPr>
                <w:rFonts w:cstheme="minorHAnsi"/>
              </w:rPr>
              <w:tab/>
            </w:r>
            <w:r w:rsidR="00EA42B8">
              <w:rPr>
                <w:rFonts w:cstheme="minorHAnsi"/>
              </w:rPr>
              <w:t>Pupils</w:t>
            </w:r>
            <w:r w:rsidR="00B3113B" w:rsidRPr="00B3113B">
              <w:rPr>
                <w:rFonts w:cstheme="minorHAnsi"/>
              </w:rPr>
              <w:t xml:space="preserve"> will be introduced to early programming concepts. </w:t>
            </w:r>
          </w:p>
          <w:p w14:paraId="4392D6E1" w14:textId="3EE8BEFA" w:rsidR="00A55069" w:rsidRDefault="00EA42B8" w:rsidP="00D90C30">
            <w:pPr>
              <w:pStyle w:val="ListParagraph"/>
              <w:numPr>
                <w:ilvl w:val="0"/>
                <w:numId w:val="14"/>
              </w:numPr>
              <w:spacing w:after="0" w:line="240" w:lineRule="auto"/>
              <w:ind w:left="179" w:hanging="179"/>
              <w:rPr>
                <w:rFonts w:cstheme="minorHAnsi"/>
              </w:rPr>
            </w:pPr>
            <w:r>
              <w:rPr>
                <w:rFonts w:cstheme="minorHAnsi"/>
              </w:rPr>
              <w:t>Pupils</w:t>
            </w:r>
            <w:r w:rsidR="00B3113B" w:rsidRPr="00B3113B">
              <w:rPr>
                <w:rFonts w:cstheme="minorHAnsi"/>
              </w:rPr>
              <w:t xml:space="preserve"> will explore using individual commands, both with other </w:t>
            </w:r>
            <w:r w:rsidR="00A4354A" w:rsidRPr="00B3113B">
              <w:rPr>
                <w:rFonts w:cstheme="minorHAnsi"/>
              </w:rPr>
              <w:t>learners and</w:t>
            </w:r>
            <w:r w:rsidR="00B3113B" w:rsidRPr="00B3113B">
              <w:rPr>
                <w:rFonts w:cstheme="minorHAnsi"/>
              </w:rPr>
              <w:t xml:space="preserve"> as part of a computer program. </w:t>
            </w:r>
          </w:p>
          <w:p w14:paraId="326594A9" w14:textId="706A1664" w:rsidR="00A55069" w:rsidRDefault="00B3113B" w:rsidP="00D90C30">
            <w:pPr>
              <w:pStyle w:val="ListParagraph"/>
              <w:numPr>
                <w:ilvl w:val="0"/>
                <w:numId w:val="14"/>
              </w:numPr>
              <w:spacing w:after="0" w:line="240" w:lineRule="auto"/>
              <w:ind w:left="179" w:hanging="179"/>
              <w:rPr>
                <w:rFonts w:cstheme="minorHAnsi"/>
              </w:rPr>
            </w:pPr>
            <w:r w:rsidRPr="00A55069">
              <w:rPr>
                <w:rFonts w:cstheme="minorHAnsi"/>
              </w:rPr>
              <w:t xml:space="preserve">They will identify what each command for the floor robot </w:t>
            </w:r>
            <w:r w:rsidR="00A4354A" w:rsidRPr="00A55069">
              <w:rPr>
                <w:rFonts w:cstheme="minorHAnsi"/>
              </w:rPr>
              <w:t>does and</w:t>
            </w:r>
            <w:r w:rsidRPr="00A55069">
              <w:rPr>
                <w:rFonts w:cstheme="minorHAnsi"/>
              </w:rPr>
              <w:t xml:space="preserve"> use that knowledge to start predicting the outcome of programs. </w:t>
            </w:r>
          </w:p>
          <w:p w14:paraId="48A21919" w14:textId="03E96A8D" w:rsidR="00B3113B" w:rsidRPr="00632D4F" w:rsidRDefault="00EA42B8" w:rsidP="00632D4F">
            <w:pPr>
              <w:pStyle w:val="ListParagraph"/>
              <w:numPr>
                <w:ilvl w:val="0"/>
                <w:numId w:val="14"/>
              </w:numPr>
              <w:spacing w:after="0" w:line="240" w:lineRule="auto"/>
              <w:ind w:left="179" w:hanging="179"/>
              <w:rPr>
                <w:rFonts w:cstheme="minorHAnsi"/>
              </w:rPr>
            </w:pPr>
            <w:r w:rsidRPr="00A55069">
              <w:rPr>
                <w:rFonts w:cstheme="minorHAnsi"/>
              </w:rPr>
              <w:t>Pupils</w:t>
            </w:r>
            <w:r w:rsidR="00B3113B" w:rsidRPr="00A55069">
              <w:rPr>
                <w:rFonts w:cstheme="minorHAnsi"/>
              </w:rPr>
              <w:t xml:space="preserve"> are also introduced to the early stages of program design through the introduction of algorithms.</w:t>
            </w:r>
          </w:p>
          <w:p w14:paraId="10785A90" w14:textId="77777777" w:rsidR="00EA42B8" w:rsidRPr="00A55069" w:rsidRDefault="00B3113B" w:rsidP="00D90C30">
            <w:pPr>
              <w:pStyle w:val="ListParagraph"/>
              <w:spacing w:after="0" w:line="240" w:lineRule="auto"/>
              <w:ind w:left="179" w:hanging="179"/>
              <w:rPr>
                <w:rFonts w:cstheme="minorHAnsi"/>
                <w:b/>
              </w:rPr>
            </w:pPr>
            <w:r w:rsidRPr="00A55069">
              <w:rPr>
                <w:rFonts w:cstheme="minorHAnsi"/>
                <w:b/>
              </w:rPr>
              <w:t>Yr2</w:t>
            </w:r>
          </w:p>
          <w:p w14:paraId="4DBBC774" w14:textId="77777777" w:rsidR="00EA42B8" w:rsidRDefault="00EA42B8" w:rsidP="00D90C30">
            <w:pPr>
              <w:pStyle w:val="ListParagraph"/>
              <w:numPr>
                <w:ilvl w:val="0"/>
                <w:numId w:val="13"/>
              </w:numPr>
              <w:spacing w:after="0" w:line="240" w:lineRule="auto"/>
              <w:ind w:left="179" w:hanging="179"/>
              <w:rPr>
                <w:rFonts w:cstheme="minorHAnsi"/>
              </w:rPr>
            </w:pPr>
            <w:r>
              <w:rPr>
                <w:rFonts w:cstheme="minorHAnsi"/>
              </w:rPr>
              <w:t>Pupils</w:t>
            </w:r>
            <w:r w:rsidRPr="00EA42B8">
              <w:rPr>
                <w:rFonts w:cstheme="minorHAnsi"/>
              </w:rPr>
              <w:t xml:space="preserve"> should have had some experience of creating short programs using floor robots and predicting the outcome of a simple program. </w:t>
            </w:r>
          </w:p>
          <w:p w14:paraId="580E9003" w14:textId="2CA9556D" w:rsidR="00EA42B8" w:rsidRPr="00EA42B8" w:rsidRDefault="00EA42B8" w:rsidP="00D90C30">
            <w:pPr>
              <w:pStyle w:val="ListParagraph"/>
              <w:numPr>
                <w:ilvl w:val="0"/>
                <w:numId w:val="13"/>
              </w:numPr>
              <w:spacing w:after="0" w:line="240" w:lineRule="auto"/>
              <w:ind w:left="179" w:hanging="179"/>
              <w:rPr>
                <w:rFonts w:cstheme="minorHAnsi"/>
              </w:rPr>
            </w:pPr>
            <w:r w:rsidRPr="00EA42B8">
              <w:rPr>
                <w:rFonts w:cstheme="minorHAnsi"/>
              </w:rPr>
              <w:t xml:space="preserve">This unit progresses learners’ knowledge and understanding of algorithms and how they are implemented as programs on digital devices. Pupils will spend time looking at how </w:t>
            </w:r>
          </w:p>
          <w:p w14:paraId="511907C7" w14:textId="77777777" w:rsidR="00A83F1A" w:rsidRPr="00A55069" w:rsidRDefault="00EA42B8" w:rsidP="00D90C30">
            <w:pPr>
              <w:pStyle w:val="ListParagraph"/>
              <w:numPr>
                <w:ilvl w:val="0"/>
                <w:numId w:val="13"/>
              </w:numPr>
              <w:spacing w:after="0" w:line="240" w:lineRule="auto"/>
              <w:ind w:left="179" w:hanging="179"/>
              <w:rPr>
                <w:rFonts w:cstheme="minorHAnsi"/>
              </w:rPr>
            </w:pPr>
            <w:r w:rsidRPr="00EA42B8">
              <w:rPr>
                <w:rFonts w:cstheme="minorHAnsi"/>
              </w:rPr>
              <w:t>Pupils will use this knowledge and logical reasoning to trace programs and predict outcomes.</w:t>
            </w:r>
          </w:p>
        </w:tc>
      </w:tr>
      <w:tr w:rsidR="00A83F1A" w:rsidRPr="00506F23" w14:paraId="608364CA" w14:textId="77777777" w:rsidTr="0EAAFC05">
        <w:trPr>
          <w:trHeight w:val="557"/>
        </w:trPr>
        <w:tc>
          <w:tcPr>
            <w:tcW w:w="1462" w:type="dxa"/>
          </w:tcPr>
          <w:p w14:paraId="4B7A4D6F" w14:textId="77777777" w:rsidR="00A83F1A" w:rsidRPr="00FE0167" w:rsidRDefault="00A83F1A" w:rsidP="00D90C30">
            <w:pPr>
              <w:spacing w:after="0" w:line="240" w:lineRule="auto"/>
              <w:rPr>
                <w:b/>
                <w:highlight w:val="yellow"/>
              </w:rPr>
            </w:pPr>
            <w:r w:rsidRPr="00E05EE6">
              <w:rPr>
                <w:b/>
              </w:rPr>
              <w:t xml:space="preserve">Prior learning </w:t>
            </w:r>
          </w:p>
        </w:tc>
        <w:tc>
          <w:tcPr>
            <w:tcW w:w="4067" w:type="dxa"/>
          </w:tcPr>
          <w:p w14:paraId="78334B20" w14:textId="77777777" w:rsidR="00A83F1A" w:rsidRDefault="00A83F1A" w:rsidP="00D90C30">
            <w:pPr>
              <w:spacing w:after="0" w:line="240" w:lineRule="auto"/>
            </w:pPr>
            <w:r w:rsidRPr="00506F23">
              <w:rPr>
                <w:b/>
              </w:rPr>
              <w:t>Yr1</w:t>
            </w:r>
            <w:r w:rsidRPr="00506F23">
              <w:t xml:space="preserve">. </w:t>
            </w:r>
          </w:p>
          <w:p w14:paraId="17D47630" w14:textId="77777777" w:rsidR="00E05EE6" w:rsidRPr="00506F23" w:rsidRDefault="00E05EE6" w:rsidP="00D90C30">
            <w:pPr>
              <w:spacing w:after="0" w:line="240" w:lineRule="auto"/>
            </w:pPr>
            <w:r w:rsidRPr="00E05EE6">
              <w:rPr>
                <w:rFonts w:cstheme="minorHAnsi"/>
              </w:rPr>
              <w:t>As this is a Year 1 unit, no prior knowledge is assumed. This unit progresses students’ knowledge and understanding of technology and how they interact with it in school.</w:t>
            </w:r>
          </w:p>
          <w:p w14:paraId="4075B31E" w14:textId="77777777" w:rsidR="00A83F1A" w:rsidRPr="00506F23" w:rsidRDefault="00A83F1A" w:rsidP="00D90C30">
            <w:pPr>
              <w:spacing w:after="0" w:line="240" w:lineRule="auto"/>
            </w:pPr>
            <w:r w:rsidRPr="00506F23">
              <w:rPr>
                <w:b/>
              </w:rPr>
              <w:lastRenderedPageBreak/>
              <w:t>Yr2</w:t>
            </w:r>
            <w:r w:rsidRPr="00506F23">
              <w:t xml:space="preserve"> </w:t>
            </w:r>
            <w:r w:rsidR="00E05EE6">
              <w:t xml:space="preserve">To know what Technology is and give examples. </w:t>
            </w:r>
          </w:p>
          <w:p w14:paraId="4F6A6236" w14:textId="282E66EA" w:rsidR="00A83F1A" w:rsidRPr="00506F23" w:rsidRDefault="00260209" w:rsidP="00D90C30">
            <w:pPr>
              <w:spacing w:after="0" w:line="240" w:lineRule="auto"/>
            </w:pPr>
            <w:r>
              <w:rPr>
                <w:color w:val="0070C0"/>
              </w:rPr>
              <w:t xml:space="preserve"> </w:t>
            </w:r>
          </w:p>
        </w:tc>
        <w:tc>
          <w:tcPr>
            <w:tcW w:w="4677" w:type="dxa"/>
          </w:tcPr>
          <w:p w14:paraId="7BD88C5E" w14:textId="77777777" w:rsidR="006F2A0C" w:rsidRPr="00A55069" w:rsidRDefault="00A83F1A" w:rsidP="00D90C30">
            <w:pPr>
              <w:spacing w:after="0" w:line="240" w:lineRule="auto"/>
              <w:rPr>
                <w:rFonts w:cstheme="minorHAnsi"/>
                <w:color w:val="000000"/>
              </w:rPr>
            </w:pPr>
            <w:r w:rsidRPr="00506F23">
              <w:rPr>
                <w:b/>
              </w:rPr>
              <w:lastRenderedPageBreak/>
              <w:t xml:space="preserve">Yr1 </w:t>
            </w:r>
            <w:r w:rsidR="008760D7" w:rsidRPr="008760D7">
              <w:rPr>
                <w:rFonts w:cstheme="minorHAnsi"/>
                <w:color w:val="000000"/>
              </w:rPr>
              <w:t>How to stay safe and ask for help, not to talk to strangers</w:t>
            </w:r>
          </w:p>
          <w:p w14:paraId="212C2189" w14:textId="77777777" w:rsidR="00E05EE6" w:rsidRDefault="00A83F1A" w:rsidP="00D90C30">
            <w:pPr>
              <w:spacing w:after="0" w:line="240" w:lineRule="auto"/>
            </w:pPr>
            <w:r w:rsidRPr="00506F23">
              <w:rPr>
                <w:b/>
              </w:rPr>
              <w:t>Yr2</w:t>
            </w:r>
            <w:r>
              <w:t xml:space="preserve"> </w:t>
            </w:r>
            <w:r w:rsidR="00A55069">
              <w:t>P</w:t>
            </w:r>
            <w:r w:rsidR="00E05EE6">
              <w:t>upils should know what a pc is and what it can be used for.</w:t>
            </w:r>
          </w:p>
          <w:p w14:paraId="7278EC22" w14:textId="77777777" w:rsidR="006F2A0C" w:rsidRDefault="00E05EE6" w:rsidP="00D90C30">
            <w:pPr>
              <w:spacing w:after="0" w:line="240" w:lineRule="auto"/>
            </w:pPr>
            <w:r>
              <w:t>Pupils should also know how to use a pc and the internet safely following the SMART rules.</w:t>
            </w:r>
          </w:p>
          <w:p w14:paraId="652D910A" w14:textId="00506B3B" w:rsidR="00E05EE6" w:rsidRPr="00506F23" w:rsidRDefault="00E05EE6" w:rsidP="00D90C30">
            <w:pPr>
              <w:spacing w:after="0" w:line="240" w:lineRule="auto"/>
            </w:pPr>
            <w:r w:rsidRPr="00E05EE6">
              <w:rPr>
                <w:color w:val="0070C0"/>
              </w:rPr>
              <w:t xml:space="preserve"> </w:t>
            </w:r>
          </w:p>
        </w:tc>
        <w:tc>
          <w:tcPr>
            <w:tcW w:w="3971" w:type="dxa"/>
          </w:tcPr>
          <w:p w14:paraId="52527AEA" w14:textId="77777777" w:rsidR="00B3113B" w:rsidRPr="00B3113B" w:rsidRDefault="00A83F1A" w:rsidP="00D90C30">
            <w:pPr>
              <w:spacing w:after="0" w:line="240" w:lineRule="auto"/>
            </w:pPr>
            <w:r w:rsidRPr="000B321E">
              <w:rPr>
                <w:b/>
              </w:rPr>
              <w:t xml:space="preserve">Yr1 </w:t>
            </w:r>
            <w:r w:rsidR="00B3113B" w:rsidRPr="00B3113B">
              <w:t>As this is a Year 1 unit, no prior knowledge is assumed.</w:t>
            </w:r>
          </w:p>
          <w:p w14:paraId="2F54638B" w14:textId="482D0E5D" w:rsidR="00B3113B" w:rsidRPr="00A55069" w:rsidRDefault="00B3113B" w:rsidP="00D90C30">
            <w:pPr>
              <w:spacing w:after="0" w:line="240" w:lineRule="auto"/>
            </w:pPr>
            <w:r w:rsidRPr="00B3113B">
              <w:t>This unit progresses learners’ knowledge and understanding of giving and following instructions. It moves</w:t>
            </w:r>
            <w:r w:rsidRPr="00B3113B">
              <w:rPr>
                <w:b/>
              </w:rPr>
              <w:t xml:space="preserve"> </w:t>
            </w:r>
            <w:r w:rsidRPr="00B3113B">
              <w:t xml:space="preserve">from giving instructions to each other to giving instructions to a robot by </w:t>
            </w:r>
            <w:r w:rsidR="00EA041F" w:rsidRPr="00B3113B">
              <w:t>programming</w:t>
            </w:r>
          </w:p>
          <w:p w14:paraId="5168515E" w14:textId="77777777" w:rsidR="00A83F1A" w:rsidRPr="00506F23" w:rsidRDefault="00A83F1A" w:rsidP="00D90C30">
            <w:pPr>
              <w:spacing w:after="0" w:line="240" w:lineRule="auto"/>
            </w:pPr>
            <w:r w:rsidRPr="001B3335">
              <w:rPr>
                <w:b/>
              </w:rPr>
              <w:lastRenderedPageBreak/>
              <w:t>Yr2-</w:t>
            </w:r>
            <w:r>
              <w:t xml:space="preserve"> </w:t>
            </w:r>
            <w:r w:rsidR="00A55069">
              <w:t>Pupils</w:t>
            </w:r>
            <w:r w:rsidR="00A55069" w:rsidRPr="00A55069">
              <w:t xml:space="preserve"> should have had some experience of creating short programs using floor robots and predicting the outcome of a simple program.</w:t>
            </w:r>
          </w:p>
        </w:tc>
      </w:tr>
      <w:tr w:rsidR="00A83F1A" w:rsidRPr="00506F23" w14:paraId="01CC64A0" w14:textId="77777777" w:rsidTr="0EAAFC05">
        <w:trPr>
          <w:trHeight w:val="550"/>
        </w:trPr>
        <w:tc>
          <w:tcPr>
            <w:tcW w:w="1462" w:type="dxa"/>
          </w:tcPr>
          <w:p w14:paraId="5802307E" w14:textId="77777777" w:rsidR="00A83F1A" w:rsidRPr="00506F23" w:rsidRDefault="00A83F1A" w:rsidP="00D90C30">
            <w:pPr>
              <w:spacing w:after="0" w:line="240" w:lineRule="auto"/>
              <w:rPr>
                <w:b/>
              </w:rPr>
            </w:pPr>
            <w:r w:rsidRPr="00506F23">
              <w:rPr>
                <w:b/>
              </w:rPr>
              <w:lastRenderedPageBreak/>
              <w:t xml:space="preserve">Language </w:t>
            </w:r>
            <w:r>
              <w:rPr>
                <w:b/>
              </w:rPr>
              <w:t xml:space="preserve">/ Key </w:t>
            </w:r>
            <w:r w:rsidR="00394856">
              <w:rPr>
                <w:b/>
              </w:rPr>
              <w:t>Vocabulary</w:t>
            </w:r>
          </w:p>
        </w:tc>
        <w:tc>
          <w:tcPr>
            <w:tcW w:w="4067" w:type="dxa"/>
          </w:tcPr>
          <w:p w14:paraId="4F826438" w14:textId="77777777" w:rsidR="00A83F1A" w:rsidRDefault="00A83F1A" w:rsidP="00D90C30">
            <w:pPr>
              <w:spacing w:after="0" w:line="240" w:lineRule="auto"/>
            </w:pPr>
            <w:r>
              <w:t xml:space="preserve"> </w:t>
            </w:r>
            <w:r w:rsidR="008B6915">
              <w:t>Digital technology, information technology</w:t>
            </w:r>
          </w:p>
          <w:p w14:paraId="7A8CC3A4" w14:textId="172EE67E" w:rsidR="008B6915" w:rsidRPr="008B6915" w:rsidRDefault="008B6915" w:rsidP="00D90C30">
            <w:pPr>
              <w:spacing w:after="0" w:line="240" w:lineRule="auto"/>
            </w:pPr>
            <w:r w:rsidRPr="008B6915">
              <w:t xml:space="preserve">Machine </w:t>
            </w:r>
            <w:r w:rsidR="00394856" w:rsidRPr="008B6915">
              <w:t>program</w:t>
            </w:r>
            <w:r w:rsidRPr="008B6915">
              <w:t xml:space="preserve">, computer, tablet, laptop, mobile phone, </w:t>
            </w:r>
            <w:r w:rsidR="00367D0D" w:rsidRPr="008B6915">
              <w:t>iPad</w:t>
            </w:r>
            <w:r w:rsidRPr="008B6915">
              <w:t>, microwave, photocopier</w:t>
            </w:r>
          </w:p>
        </w:tc>
        <w:tc>
          <w:tcPr>
            <w:tcW w:w="4677" w:type="dxa"/>
          </w:tcPr>
          <w:p w14:paraId="270AB86E" w14:textId="77777777" w:rsidR="00A83F1A" w:rsidRPr="008760D7" w:rsidRDefault="00A83F1A" w:rsidP="00D90C30">
            <w:pPr>
              <w:spacing w:after="0" w:line="240" w:lineRule="auto"/>
            </w:pPr>
            <w:r w:rsidRPr="00506F23">
              <w:rPr>
                <w:b/>
              </w:rPr>
              <w:t xml:space="preserve"> </w:t>
            </w:r>
            <w:r w:rsidR="008760D7" w:rsidRPr="008760D7">
              <w:t>Internet, safety, strangers, passwords, usernames, virus, rules SMART safety, meet, accept, reliable, tell Online, trust, block, share, flag/report, digital footprint, private, public, personal information, permission, search engine, website, browser</w:t>
            </w:r>
          </w:p>
        </w:tc>
        <w:tc>
          <w:tcPr>
            <w:tcW w:w="3971" w:type="dxa"/>
          </w:tcPr>
          <w:p w14:paraId="4157CC4F" w14:textId="77777777" w:rsidR="00A83F1A" w:rsidRPr="00F55579" w:rsidRDefault="00EA42B8" w:rsidP="00D90C30">
            <w:pPr>
              <w:spacing w:after="0" w:line="240" w:lineRule="auto"/>
            </w:pPr>
            <w:r>
              <w:t xml:space="preserve">Program, debug, route, journey, plan, predict, positional language, forwards, backwards, left, right, turn, degrees, move, correct, </w:t>
            </w:r>
          </w:p>
        </w:tc>
      </w:tr>
      <w:tr w:rsidR="00A83F1A" w:rsidRPr="00506F23" w14:paraId="5BBA9730" w14:textId="77777777" w:rsidTr="0EAAFC05">
        <w:trPr>
          <w:trHeight w:val="557"/>
        </w:trPr>
        <w:tc>
          <w:tcPr>
            <w:tcW w:w="1462" w:type="dxa"/>
          </w:tcPr>
          <w:p w14:paraId="536CE1D4" w14:textId="77777777" w:rsidR="00A83F1A" w:rsidRPr="00506F23" w:rsidRDefault="00A83F1A" w:rsidP="00D90C30">
            <w:pPr>
              <w:spacing w:after="0" w:line="240" w:lineRule="auto"/>
              <w:rPr>
                <w:b/>
              </w:rPr>
            </w:pPr>
            <w:r w:rsidRPr="00506F23">
              <w:rPr>
                <w:b/>
              </w:rPr>
              <w:t>Links to Values and Intent</w:t>
            </w:r>
            <w:r w:rsidRPr="00506F23">
              <w:t xml:space="preserve">. </w:t>
            </w:r>
          </w:p>
        </w:tc>
        <w:tc>
          <w:tcPr>
            <w:tcW w:w="4067" w:type="dxa"/>
          </w:tcPr>
          <w:p w14:paraId="4E70BD21" w14:textId="77777777" w:rsidR="00A83F1A" w:rsidRDefault="00A83F1A" w:rsidP="00D90C30">
            <w:pPr>
              <w:spacing w:after="0" w:line="240" w:lineRule="auto"/>
            </w:pPr>
            <w:r w:rsidRPr="00506F23">
              <w:t>Work co-operatively to discuss thought and feelings about the</w:t>
            </w:r>
            <w:r>
              <w:t>ir</w:t>
            </w:r>
            <w:r w:rsidRPr="00506F23">
              <w:t xml:space="preserve"> work </w:t>
            </w:r>
          </w:p>
          <w:p w14:paraId="0B9EC007" w14:textId="77777777" w:rsidR="00A83F1A" w:rsidRDefault="00A83F1A" w:rsidP="00D90C30">
            <w:pPr>
              <w:spacing w:after="0" w:line="240" w:lineRule="auto"/>
            </w:pPr>
            <w:r w:rsidRPr="004A2F36">
              <w:rPr>
                <w:b/>
              </w:rPr>
              <w:t>Respect</w:t>
            </w:r>
            <w:r w:rsidRPr="00506F23">
              <w:t xml:space="preserve">- </w:t>
            </w:r>
          </w:p>
          <w:p w14:paraId="40EDE404" w14:textId="77777777" w:rsidR="00A83F1A" w:rsidRPr="00506F23" w:rsidRDefault="00A83F1A" w:rsidP="00D90C30">
            <w:pPr>
              <w:spacing w:after="0" w:line="240" w:lineRule="auto"/>
            </w:pPr>
            <w:r w:rsidRPr="004A2F36">
              <w:rPr>
                <w:b/>
              </w:rPr>
              <w:t>Courage</w:t>
            </w:r>
            <w:r>
              <w:t>- being confident to ask questions to encourage further learning</w:t>
            </w:r>
          </w:p>
          <w:p w14:paraId="2531C250" w14:textId="71DDFA94" w:rsidR="00A83F1A" w:rsidRDefault="00260209" w:rsidP="00D90C30">
            <w:pPr>
              <w:spacing w:after="0" w:line="240" w:lineRule="auto"/>
            </w:pPr>
            <w:r w:rsidRPr="004A2F36">
              <w:rPr>
                <w:b/>
              </w:rPr>
              <w:t xml:space="preserve">Resilience </w:t>
            </w:r>
            <w:r>
              <w:t xml:space="preserve">and perseverance to keep trying to </w:t>
            </w:r>
            <w:r w:rsidR="00881D96">
              <w:t>create</w:t>
            </w:r>
            <w:r>
              <w:t xml:space="preserve"> the desired effect when using digital painting/ photography </w:t>
            </w:r>
          </w:p>
          <w:p w14:paraId="293969D7" w14:textId="77777777" w:rsidR="00A83F1A" w:rsidRPr="00506F23" w:rsidRDefault="00260209" w:rsidP="00D90C30">
            <w:pPr>
              <w:spacing w:after="0" w:line="240" w:lineRule="auto"/>
            </w:pPr>
            <w:r w:rsidRPr="00260209">
              <w:rPr>
                <w:b/>
              </w:rPr>
              <w:t>Curiosity</w:t>
            </w:r>
            <w:r>
              <w:t xml:space="preserve"> – developing an awareness of technology around is and what it is used for. </w:t>
            </w:r>
          </w:p>
        </w:tc>
        <w:tc>
          <w:tcPr>
            <w:tcW w:w="4677" w:type="dxa"/>
          </w:tcPr>
          <w:p w14:paraId="665CC392" w14:textId="77777777" w:rsidR="00A83F1A" w:rsidRDefault="00A83F1A" w:rsidP="00D90C30">
            <w:pPr>
              <w:spacing w:after="0" w:line="240" w:lineRule="auto"/>
            </w:pPr>
            <w:r w:rsidRPr="004A2F36">
              <w:rPr>
                <w:b/>
              </w:rPr>
              <w:t>Compassion</w:t>
            </w:r>
            <w:r>
              <w:t xml:space="preserve">- develop an understanding of different </w:t>
            </w:r>
            <w:r w:rsidR="00260209">
              <w:t xml:space="preserve">levels of access to the internet. Access to devices etc </w:t>
            </w:r>
          </w:p>
          <w:p w14:paraId="41D7C6C2" w14:textId="77777777" w:rsidR="00A83F1A" w:rsidRDefault="00A83F1A" w:rsidP="00D90C30">
            <w:pPr>
              <w:spacing w:after="0" w:line="240" w:lineRule="auto"/>
            </w:pPr>
            <w:r>
              <w:t xml:space="preserve"> </w:t>
            </w:r>
            <w:r w:rsidRPr="004C11E8">
              <w:rPr>
                <w:b/>
              </w:rPr>
              <w:t>Respect-</w:t>
            </w:r>
            <w:r>
              <w:t xml:space="preserve"> </w:t>
            </w:r>
            <w:r w:rsidR="00260209">
              <w:t xml:space="preserve">following online rules </w:t>
            </w:r>
          </w:p>
          <w:p w14:paraId="1F83EFAB" w14:textId="77777777" w:rsidR="00A83F1A" w:rsidRDefault="00A83F1A" w:rsidP="00D90C30">
            <w:pPr>
              <w:spacing w:after="0" w:line="240" w:lineRule="auto"/>
            </w:pPr>
            <w:r>
              <w:t xml:space="preserve">Developing an understanding of how important </w:t>
            </w:r>
            <w:r w:rsidR="00260209">
              <w:t xml:space="preserve">it is to stay safe online and flowing the SMART rules </w:t>
            </w:r>
            <w:r>
              <w:t xml:space="preserve"> </w:t>
            </w:r>
          </w:p>
          <w:p w14:paraId="3EE9F2D5" w14:textId="7BBF7EA7" w:rsidR="00A83F1A" w:rsidRDefault="00A83F1A" w:rsidP="00D90C30">
            <w:pPr>
              <w:spacing w:after="0" w:line="240" w:lineRule="auto"/>
            </w:pPr>
            <w:r>
              <w:t xml:space="preserve">Develop empathy toward those who </w:t>
            </w:r>
            <w:r w:rsidR="00260209">
              <w:t xml:space="preserve">may have had a bad experience </w:t>
            </w:r>
            <w:r w:rsidR="00881D96">
              <w:t>online</w:t>
            </w:r>
            <w:r w:rsidR="00260209">
              <w:t xml:space="preserve"> </w:t>
            </w:r>
          </w:p>
          <w:p w14:paraId="4495A096" w14:textId="77777777" w:rsidR="00A83F1A" w:rsidRPr="00506F23" w:rsidRDefault="00A83F1A" w:rsidP="00D90C30">
            <w:pPr>
              <w:spacing w:after="0" w:line="240" w:lineRule="auto"/>
            </w:pPr>
            <w:r w:rsidRPr="000B321E">
              <w:rPr>
                <w:b/>
              </w:rPr>
              <w:t>Curiosity</w:t>
            </w:r>
            <w:r w:rsidRPr="00506F23">
              <w:t xml:space="preserve"> when carrying out research and asking questions to further understanding.</w:t>
            </w:r>
          </w:p>
        </w:tc>
        <w:tc>
          <w:tcPr>
            <w:tcW w:w="3971" w:type="dxa"/>
          </w:tcPr>
          <w:p w14:paraId="4912FEC2" w14:textId="77777777" w:rsidR="00A83F1A" w:rsidRPr="00506F23" w:rsidRDefault="00A83F1A" w:rsidP="00D90C30">
            <w:pPr>
              <w:spacing w:after="0" w:line="240" w:lineRule="auto"/>
            </w:pPr>
            <w:r w:rsidRPr="000B321E">
              <w:rPr>
                <w:b/>
              </w:rPr>
              <w:t>Curiosity</w:t>
            </w:r>
            <w:r w:rsidRPr="00506F23">
              <w:t xml:space="preserve"> when carrying out research and asking questions to further understanding.</w:t>
            </w:r>
          </w:p>
          <w:p w14:paraId="5BA6823A" w14:textId="77777777" w:rsidR="00A83F1A" w:rsidRDefault="00A83F1A" w:rsidP="00D90C30">
            <w:pPr>
              <w:spacing w:after="0" w:line="240" w:lineRule="auto"/>
            </w:pPr>
            <w:r w:rsidRPr="00506F23">
              <w:t xml:space="preserve">Co-operation when discussing and debating work in groups or pairs. </w:t>
            </w:r>
          </w:p>
          <w:p w14:paraId="0C41A4A9" w14:textId="77777777" w:rsidR="00A83F1A" w:rsidRPr="00506F23" w:rsidRDefault="00A83F1A" w:rsidP="00D90C30">
            <w:pPr>
              <w:spacing w:after="0" w:line="240" w:lineRule="auto"/>
            </w:pPr>
            <w:r w:rsidRPr="004A2F36">
              <w:rPr>
                <w:b/>
              </w:rPr>
              <w:t xml:space="preserve">Resilience </w:t>
            </w:r>
            <w:r>
              <w:t xml:space="preserve">and perseverance to keep trying to research for the information required </w:t>
            </w:r>
          </w:p>
        </w:tc>
      </w:tr>
    </w:tbl>
    <w:p w14:paraId="6BD18F9B" w14:textId="77777777" w:rsidR="00A83F1A" w:rsidRDefault="00A83F1A" w:rsidP="00D90C30">
      <w:pPr>
        <w:spacing w:after="0" w:line="240" w:lineRule="auto"/>
      </w:pPr>
    </w:p>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3C665C" w:rsidRPr="00506F23" w14:paraId="7DD00A17" w14:textId="77777777" w:rsidTr="34C7F8C1">
        <w:trPr>
          <w:trHeight w:val="489"/>
        </w:trPr>
        <w:tc>
          <w:tcPr>
            <w:tcW w:w="1462" w:type="dxa"/>
          </w:tcPr>
          <w:p w14:paraId="505C0BC0" w14:textId="77777777" w:rsidR="003C665C" w:rsidRPr="00506F23" w:rsidRDefault="003C665C" w:rsidP="00D90C30">
            <w:pPr>
              <w:spacing w:after="0" w:line="240" w:lineRule="auto"/>
              <w:jc w:val="center"/>
              <w:rPr>
                <w:b/>
                <w:u w:val="single"/>
              </w:rPr>
            </w:pPr>
            <w:bookmarkStart w:id="4" w:name="_Hlk127385132"/>
            <w:r w:rsidRPr="00506F23">
              <w:rPr>
                <w:b/>
                <w:u w:val="single"/>
              </w:rPr>
              <w:t>YEAR 1/2</w:t>
            </w:r>
          </w:p>
          <w:p w14:paraId="238601FE" w14:textId="77777777" w:rsidR="003C665C" w:rsidRPr="00506F23" w:rsidRDefault="003C665C" w:rsidP="00D90C30">
            <w:pPr>
              <w:spacing w:after="0" w:line="240" w:lineRule="auto"/>
              <w:jc w:val="center"/>
              <w:rPr>
                <w:b/>
              </w:rPr>
            </w:pPr>
          </w:p>
        </w:tc>
        <w:tc>
          <w:tcPr>
            <w:tcW w:w="4067" w:type="dxa"/>
          </w:tcPr>
          <w:p w14:paraId="2076326A" w14:textId="77777777" w:rsidR="003C665C" w:rsidRPr="00506F23" w:rsidRDefault="003C665C" w:rsidP="00D90C30">
            <w:pPr>
              <w:spacing w:after="0" w:line="240" w:lineRule="auto"/>
              <w:jc w:val="center"/>
              <w:rPr>
                <w:b/>
                <w:u w:val="single"/>
              </w:rPr>
            </w:pPr>
            <w:r w:rsidRPr="00506F23">
              <w:rPr>
                <w:b/>
                <w:u w:val="single"/>
              </w:rPr>
              <w:t>Autumn</w:t>
            </w:r>
          </w:p>
          <w:p w14:paraId="0F3CABC7" w14:textId="77777777" w:rsidR="003C665C" w:rsidRPr="00506F23" w:rsidRDefault="003C665C" w:rsidP="00D90C30">
            <w:pPr>
              <w:spacing w:after="0" w:line="240" w:lineRule="auto"/>
              <w:jc w:val="center"/>
              <w:rPr>
                <w:b/>
              </w:rPr>
            </w:pPr>
          </w:p>
        </w:tc>
        <w:tc>
          <w:tcPr>
            <w:tcW w:w="4677" w:type="dxa"/>
          </w:tcPr>
          <w:p w14:paraId="5C560CB6" w14:textId="77777777" w:rsidR="003C665C" w:rsidRPr="00506F23" w:rsidRDefault="003C665C" w:rsidP="00D90C30">
            <w:pPr>
              <w:spacing w:after="0" w:line="240" w:lineRule="auto"/>
              <w:jc w:val="center"/>
              <w:rPr>
                <w:b/>
                <w:u w:val="single"/>
              </w:rPr>
            </w:pPr>
            <w:r w:rsidRPr="00506F23">
              <w:rPr>
                <w:b/>
                <w:u w:val="single"/>
              </w:rPr>
              <w:t>Spring</w:t>
            </w:r>
          </w:p>
          <w:p w14:paraId="5B08B5D1" w14:textId="77777777" w:rsidR="003C665C" w:rsidRPr="00506F23" w:rsidRDefault="003C665C" w:rsidP="00D90C30">
            <w:pPr>
              <w:spacing w:after="0" w:line="240" w:lineRule="auto"/>
              <w:jc w:val="center"/>
              <w:rPr>
                <w:b/>
              </w:rPr>
            </w:pPr>
          </w:p>
        </w:tc>
        <w:tc>
          <w:tcPr>
            <w:tcW w:w="3971" w:type="dxa"/>
          </w:tcPr>
          <w:p w14:paraId="598541A1" w14:textId="77777777" w:rsidR="003C665C" w:rsidRPr="00506F23" w:rsidRDefault="003C665C" w:rsidP="00D90C30">
            <w:pPr>
              <w:spacing w:after="0" w:line="240" w:lineRule="auto"/>
              <w:jc w:val="center"/>
              <w:rPr>
                <w:b/>
                <w:u w:val="single"/>
              </w:rPr>
            </w:pPr>
            <w:r w:rsidRPr="00506F23">
              <w:rPr>
                <w:b/>
                <w:u w:val="single"/>
              </w:rPr>
              <w:t>Summer</w:t>
            </w:r>
          </w:p>
          <w:p w14:paraId="16DEB4AB" w14:textId="77777777" w:rsidR="003C665C" w:rsidRPr="00506F23" w:rsidRDefault="003C665C" w:rsidP="00D90C30">
            <w:pPr>
              <w:spacing w:after="0" w:line="240" w:lineRule="auto"/>
              <w:jc w:val="center"/>
              <w:rPr>
                <w:b/>
                <w:i/>
              </w:rPr>
            </w:pPr>
          </w:p>
        </w:tc>
      </w:tr>
      <w:tr w:rsidR="00D22FDF" w:rsidRPr="00506F23" w14:paraId="6ACAFCAF" w14:textId="77777777" w:rsidTr="34C7F8C1">
        <w:trPr>
          <w:trHeight w:val="489"/>
        </w:trPr>
        <w:tc>
          <w:tcPr>
            <w:tcW w:w="1462" w:type="dxa"/>
          </w:tcPr>
          <w:p w14:paraId="0EEE9D95" w14:textId="666D7BEF" w:rsidR="00D22FDF" w:rsidRPr="00506F23" w:rsidRDefault="00D22FDF" w:rsidP="00D22FDF">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3BF3E7FD" w14:textId="77777777" w:rsidR="00D22FDF" w:rsidRDefault="00D22FDF" w:rsidP="00D22FDF">
            <w:pPr>
              <w:spacing w:after="0" w:line="240" w:lineRule="auto"/>
              <w:jc w:val="center"/>
              <w:rPr>
                <w:b/>
                <w:color w:val="00B050"/>
              </w:rPr>
            </w:pPr>
            <w:r>
              <w:rPr>
                <w:b/>
                <w:color w:val="00B050"/>
              </w:rPr>
              <w:t xml:space="preserve">The Little Red Hen and Goldilocks and the Three Bears  </w:t>
            </w:r>
          </w:p>
          <w:p w14:paraId="5804BDE0" w14:textId="1717A2B0" w:rsidR="00D22FDF" w:rsidRPr="001B57A0" w:rsidRDefault="00D22FDF" w:rsidP="00D22FDF">
            <w:pPr>
              <w:spacing w:after="0" w:line="240" w:lineRule="auto"/>
              <w:jc w:val="center"/>
              <w:rPr>
                <w:b/>
                <w:color w:val="00B050"/>
              </w:rPr>
            </w:pPr>
            <w:r>
              <w:rPr>
                <w:b/>
                <w:color w:val="00B050"/>
              </w:rPr>
              <w:t xml:space="preserve">Traditional tales </w:t>
            </w:r>
          </w:p>
        </w:tc>
        <w:tc>
          <w:tcPr>
            <w:tcW w:w="4677" w:type="dxa"/>
          </w:tcPr>
          <w:p w14:paraId="4E132532" w14:textId="3A67E93A" w:rsidR="00D22FDF" w:rsidRPr="001B57A0" w:rsidRDefault="00D22FDF" w:rsidP="00D22FDF">
            <w:pPr>
              <w:spacing w:after="0" w:line="240" w:lineRule="auto"/>
              <w:jc w:val="center"/>
              <w:rPr>
                <w:b/>
                <w:color w:val="00B050"/>
              </w:rPr>
            </w:pPr>
            <w:r>
              <w:rPr>
                <w:b/>
                <w:color w:val="00B050"/>
              </w:rPr>
              <w:t xml:space="preserve">Transport topic- railways  </w:t>
            </w:r>
          </w:p>
        </w:tc>
        <w:tc>
          <w:tcPr>
            <w:tcW w:w="3971" w:type="dxa"/>
          </w:tcPr>
          <w:p w14:paraId="2691CDD9" w14:textId="0ED1D282" w:rsidR="00D22FDF" w:rsidRPr="001B57A0" w:rsidRDefault="00D22FDF" w:rsidP="00D22FDF">
            <w:pPr>
              <w:spacing w:after="0" w:line="240" w:lineRule="auto"/>
              <w:jc w:val="center"/>
              <w:rPr>
                <w:b/>
                <w:color w:val="00B050"/>
              </w:rPr>
            </w:pPr>
            <w:r>
              <w:rPr>
                <w:b/>
                <w:color w:val="00B050"/>
              </w:rPr>
              <w:t xml:space="preserve">Pirate topic </w:t>
            </w:r>
          </w:p>
        </w:tc>
      </w:tr>
      <w:tr w:rsidR="003C665C" w:rsidRPr="00506F23" w14:paraId="5959C9CC" w14:textId="77777777" w:rsidTr="34C7F8C1">
        <w:trPr>
          <w:trHeight w:val="503"/>
        </w:trPr>
        <w:tc>
          <w:tcPr>
            <w:tcW w:w="1462" w:type="dxa"/>
          </w:tcPr>
          <w:p w14:paraId="343C2EE2" w14:textId="77777777" w:rsidR="003C665C" w:rsidRPr="00506F23" w:rsidRDefault="003C665C" w:rsidP="00D90C30">
            <w:pPr>
              <w:spacing w:after="0" w:line="240" w:lineRule="auto"/>
              <w:rPr>
                <w:b/>
                <w:color w:val="FF0000"/>
              </w:rPr>
            </w:pPr>
            <w:r w:rsidRPr="00106938">
              <w:rPr>
                <w:b/>
                <w:color w:val="FF0000"/>
              </w:rPr>
              <w:t>Science</w:t>
            </w:r>
            <w:r>
              <w:rPr>
                <w:b/>
                <w:color w:val="FF0000"/>
              </w:rPr>
              <w:t xml:space="preserve"> </w:t>
            </w:r>
          </w:p>
          <w:p w14:paraId="0AD9C6F4" w14:textId="77777777" w:rsidR="003C665C" w:rsidRPr="00506F23" w:rsidRDefault="003C665C" w:rsidP="00D90C30">
            <w:pPr>
              <w:spacing w:after="0" w:line="240" w:lineRule="auto"/>
              <w:rPr>
                <w:b/>
              </w:rPr>
            </w:pPr>
          </w:p>
        </w:tc>
        <w:tc>
          <w:tcPr>
            <w:tcW w:w="4067" w:type="dxa"/>
          </w:tcPr>
          <w:p w14:paraId="7444BB3C" w14:textId="67E6191E" w:rsidR="003C665C" w:rsidRPr="00506F23" w:rsidRDefault="00D90C30" w:rsidP="00D90C30">
            <w:pPr>
              <w:spacing w:after="0" w:line="240" w:lineRule="auto"/>
            </w:pPr>
            <w:r>
              <w:t>Fo</w:t>
            </w:r>
            <w:r w:rsidR="00892882">
              <w:t>od &amp; F</w:t>
            </w:r>
            <w:r w:rsidR="00E4385C">
              <w:t>arming</w:t>
            </w:r>
            <w:r w:rsidR="00086AD1">
              <w:t xml:space="preserve"> </w:t>
            </w:r>
          </w:p>
        </w:tc>
        <w:tc>
          <w:tcPr>
            <w:tcW w:w="4677" w:type="dxa"/>
          </w:tcPr>
          <w:p w14:paraId="412A6DAC" w14:textId="10E336FE" w:rsidR="00D90C30" w:rsidRDefault="00881D96" w:rsidP="00D90C30">
            <w:pPr>
              <w:spacing w:after="0" w:line="240" w:lineRule="auto"/>
            </w:pPr>
            <w:r>
              <w:t>Materials &amp;</w:t>
            </w:r>
            <w:r w:rsidR="007E6336">
              <w:t xml:space="preserve"> </w:t>
            </w:r>
            <w:r w:rsidR="00796F26">
              <w:t>STEM</w:t>
            </w:r>
            <w:r w:rsidR="00D90C30">
              <w:t xml:space="preserve"> </w:t>
            </w:r>
          </w:p>
          <w:p w14:paraId="08A100A7" w14:textId="2BE386E8" w:rsidR="00086AD1" w:rsidRPr="00506F23" w:rsidRDefault="00086AD1" w:rsidP="007E6336">
            <w:pPr>
              <w:spacing w:after="0" w:line="240" w:lineRule="auto"/>
            </w:pPr>
          </w:p>
        </w:tc>
        <w:tc>
          <w:tcPr>
            <w:tcW w:w="3971" w:type="dxa"/>
          </w:tcPr>
          <w:p w14:paraId="0973B5BF" w14:textId="50716813" w:rsidR="00326799" w:rsidRPr="00506F23" w:rsidRDefault="00D90C30" w:rsidP="00D90C30">
            <w:pPr>
              <w:spacing w:after="0" w:line="240" w:lineRule="auto"/>
            </w:pPr>
            <w:r>
              <w:t>Plants a</w:t>
            </w:r>
            <w:r w:rsidR="00796F26">
              <w:t>round the world</w:t>
            </w:r>
            <w:r w:rsidR="009258E6">
              <w:t xml:space="preserve"> &amp; </w:t>
            </w:r>
            <w:r w:rsidR="007D2E4F">
              <w:t>Ship design</w:t>
            </w:r>
          </w:p>
        </w:tc>
      </w:tr>
      <w:tr w:rsidR="003C665C" w:rsidRPr="00506F23" w14:paraId="0D859791" w14:textId="77777777" w:rsidTr="00D22FDF">
        <w:trPr>
          <w:trHeight w:val="1408"/>
        </w:trPr>
        <w:tc>
          <w:tcPr>
            <w:tcW w:w="1462" w:type="dxa"/>
          </w:tcPr>
          <w:p w14:paraId="2B1A0281" w14:textId="77777777" w:rsidR="003C665C" w:rsidRPr="005B2292" w:rsidRDefault="003C665C" w:rsidP="00D90C30">
            <w:pPr>
              <w:spacing w:after="0" w:line="240" w:lineRule="auto"/>
              <w:rPr>
                <w:b/>
              </w:rPr>
            </w:pPr>
            <w:r w:rsidRPr="005B2292">
              <w:rPr>
                <w:b/>
              </w:rPr>
              <w:t>Links to Main NC area of learning</w:t>
            </w:r>
          </w:p>
          <w:p w14:paraId="4B1F511A" w14:textId="77777777" w:rsidR="003C665C" w:rsidRPr="00D90C30" w:rsidRDefault="003C665C" w:rsidP="00D90C30">
            <w:pPr>
              <w:spacing w:after="0" w:line="240" w:lineRule="auto"/>
              <w:rPr>
                <w:b/>
                <w:highlight w:val="yellow"/>
              </w:rPr>
            </w:pPr>
          </w:p>
        </w:tc>
        <w:tc>
          <w:tcPr>
            <w:tcW w:w="4067" w:type="dxa"/>
          </w:tcPr>
          <w:p w14:paraId="0B3A5F36" w14:textId="77777777" w:rsidR="003C665C" w:rsidRPr="005B2292" w:rsidRDefault="003C665C" w:rsidP="00D90C30">
            <w:pPr>
              <w:spacing w:after="0" w:line="240" w:lineRule="auto"/>
              <w:ind w:left="126" w:hanging="126"/>
            </w:pPr>
            <w:r w:rsidRPr="005B2292">
              <w:t xml:space="preserve">Pupils should be taught to </w:t>
            </w:r>
          </w:p>
          <w:p w14:paraId="2644A63F" w14:textId="77777777" w:rsidR="00AF3419" w:rsidRPr="009B20FB" w:rsidRDefault="00AF3419" w:rsidP="00D90C30">
            <w:pPr>
              <w:pStyle w:val="ListParagraph"/>
              <w:spacing w:after="0" w:line="240" w:lineRule="auto"/>
              <w:ind w:left="126"/>
              <w:rPr>
                <w:b/>
              </w:rPr>
            </w:pPr>
            <w:r w:rsidRPr="009B20FB">
              <w:rPr>
                <w:b/>
              </w:rPr>
              <w:t xml:space="preserve">Yr1 and 2 </w:t>
            </w:r>
          </w:p>
          <w:p w14:paraId="32AA8E89" w14:textId="7EA7C8A4" w:rsidR="00AF3419" w:rsidRPr="009B20FB" w:rsidRDefault="00AF3419" w:rsidP="00D90C30">
            <w:pPr>
              <w:pStyle w:val="ListParagraph"/>
              <w:spacing w:after="0" w:line="240" w:lineRule="auto"/>
              <w:ind w:left="126"/>
            </w:pPr>
            <w:r w:rsidRPr="009B20FB">
              <w:rPr>
                <w:b/>
              </w:rPr>
              <w:t>•</w:t>
            </w:r>
            <w:r w:rsidR="00595D91" w:rsidRPr="009B20FB">
              <w:t>describe the 4 seasons, and o</w:t>
            </w:r>
            <w:r w:rsidRPr="009B20FB">
              <w:t>bserve changes across the</w:t>
            </w:r>
            <w:r w:rsidR="00595D91" w:rsidRPr="009B20FB">
              <w:t>se</w:t>
            </w:r>
          </w:p>
          <w:p w14:paraId="3A20A8EB" w14:textId="5DA6BFC0" w:rsidR="003C665C" w:rsidRPr="009B20FB" w:rsidRDefault="00AF3419" w:rsidP="00D90C30">
            <w:pPr>
              <w:pStyle w:val="ListParagraph"/>
              <w:spacing w:after="0" w:line="240" w:lineRule="auto"/>
              <w:ind w:left="126"/>
            </w:pPr>
            <w:r w:rsidRPr="009B20FB">
              <w:t>•observe and describe weather associated with the seasons and how day</w:t>
            </w:r>
            <w:r w:rsidR="009B20FB">
              <w:t>light</w:t>
            </w:r>
            <w:r w:rsidRPr="009B20FB">
              <w:t xml:space="preserve"> length varies</w:t>
            </w:r>
            <w:r w:rsidR="0028494F">
              <w:t xml:space="preserve"> &amp;</w:t>
            </w:r>
            <w:r w:rsidR="0028494F">
              <w:rPr>
                <w:rFonts w:asciiTheme="minorHAnsi" w:hAnsiTheme="minorHAnsi" w:cstheme="minorHAnsi"/>
              </w:rPr>
              <w:t xml:space="preserve"> </w:t>
            </w:r>
            <w:r w:rsidR="0028494F">
              <w:rPr>
                <w:rFonts w:asciiTheme="minorHAnsi" w:hAnsiTheme="minorHAnsi" w:cstheme="minorHAnsi"/>
              </w:rPr>
              <w:t>temperatures, rainfall</w:t>
            </w:r>
          </w:p>
          <w:p w14:paraId="3B408E5C" w14:textId="4F1C7B63" w:rsidR="00333908" w:rsidRPr="009B20FB" w:rsidRDefault="00333908" w:rsidP="003E2795">
            <w:pPr>
              <w:pStyle w:val="ListParagraph"/>
              <w:numPr>
                <w:ilvl w:val="0"/>
                <w:numId w:val="25"/>
              </w:numPr>
              <w:spacing w:after="0" w:line="240" w:lineRule="auto"/>
            </w:pPr>
            <w:r w:rsidRPr="009B20FB">
              <w:lastRenderedPageBreak/>
              <w:t>ask simple questions and recognis</w:t>
            </w:r>
            <w:r w:rsidR="003E2CD7">
              <w:t>e</w:t>
            </w:r>
            <w:r w:rsidRPr="009B20FB">
              <w:t xml:space="preserve"> that they can be answered in different ways observing closely, using simple equipment</w:t>
            </w:r>
          </w:p>
          <w:p w14:paraId="36A23FA1" w14:textId="750BD590" w:rsidR="00333908" w:rsidRPr="009B20FB" w:rsidRDefault="00333908" w:rsidP="003E2795">
            <w:pPr>
              <w:pStyle w:val="ListParagraph"/>
              <w:numPr>
                <w:ilvl w:val="0"/>
                <w:numId w:val="25"/>
              </w:numPr>
              <w:spacing w:after="0" w:line="240" w:lineRule="auto"/>
            </w:pPr>
            <w:r w:rsidRPr="009B20FB">
              <w:t>perform simple tests</w:t>
            </w:r>
          </w:p>
          <w:p w14:paraId="096FE606" w14:textId="14C04453" w:rsidR="00333908" w:rsidRPr="009B20FB" w:rsidRDefault="00333908" w:rsidP="003E2795">
            <w:pPr>
              <w:pStyle w:val="ListParagraph"/>
              <w:numPr>
                <w:ilvl w:val="0"/>
                <w:numId w:val="25"/>
              </w:numPr>
              <w:spacing w:after="0" w:line="240" w:lineRule="auto"/>
            </w:pPr>
            <w:r w:rsidRPr="009B20FB">
              <w:t>identifying and classifying</w:t>
            </w:r>
          </w:p>
          <w:p w14:paraId="19A0005B" w14:textId="7AA32E55" w:rsidR="00333908" w:rsidRPr="008C6278" w:rsidRDefault="00333908" w:rsidP="003E2795">
            <w:pPr>
              <w:pStyle w:val="ListParagraph"/>
              <w:numPr>
                <w:ilvl w:val="0"/>
                <w:numId w:val="25"/>
              </w:numPr>
              <w:spacing w:after="0" w:line="240" w:lineRule="auto"/>
            </w:pPr>
            <w:r w:rsidRPr="008C6278">
              <w:t>gathering and recording data to help in answering questions</w:t>
            </w:r>
          </w:p>
          <w:p w14:paraId="2DCC9E19" w14:textId="68F35FBE" w:rsidR="00333908" w:rsidRPr="00CD5EFF" w:rsidRDefault="00333908" w:rsidP="00D90C30">
            <w:pPr>
              <w:pStyle w:val="ListParagraph"/>
              <w:spacing w:after="0" w:line="240" w:lineRule="auto"/>
              <w:ind w:left="126"/>
              <w:rPr>
                <w:b/>
              </w:rPr>
            </w:pPr>
            <w:r w:rsidRPr="00CD5EFF">
              <w:rPr>
                <w:b/>
              </w:rPr>
              <w:t xml:space="preserve">Yr1 </w:t>
            </w:r>
          </w:p>
          <w:p w14:paraId="34AFB7FD" w14:textId="77777777" w:rsidR="00DB59E3" w:rsidRDefault="00657B22" w:rsidP="003E2795">
            <w:pPr>
              <w:pStyle w:val="ListParagraph"/>
              <w:numPr>
                <w:ilvl w:val="0"/>
                <w:numId w:val="25"/>
              </w:numPr>
              <w:spacing w:after="0" w:line="240" w:lineRule="auto"/>
            </w:pPr>
            <w:r w:rsidRPr="00CD5EFF">
              <w:t>identify fo</w:t>
            </w:r>
            <w:r w:rsidR="00836E71">
              <w:t>ods they eat</w:t>
            </w:r>
          </w:p>
          <w:p w14:paraId="4319235C" w14:textId="77777777" w:rsidR="00DB59E3" w:rsidRDefault="00DB59E3" w:rsidP="003E2795">
            <w:pPr>
              <w:pStyle w:val="ListParagraph"/>
              <w:numPr>
                <w:ilvl w:val="0"/>
                <w:numId w:val="25"/>
              </w:numPr>
              <w:spacing w:after="0" w:line="240" w:lineRule="auto"/>
            </w:pPr>
            <w:r>
              <w:t>describe what farmers do</w:t>
            </w:r>
          </w:p>
          <w:p w14:paraId="2F68594C" w14:textId="5CF7DEBD" w:rsidR="00DB59E3" w:rsidRDefault="00DB59E3" w:rsidP="003E2795">
            <w:pPr>
              <w:pStyle w:val="ListParagraph"/>
              <w:numPr>
                <w:ilvl w:val="0"/>
                <w:numId w:val="25"/>
              </w:numPr>
              <w:spacing w:after="0" w:line="240" w:lineRule="auto"/>
            </w:pPr>
            <w:r>
              <w:t>investigate how food gets from the fields to the shops</w:t>
            </w:r>
          </w:p>
          <w:p w14:paraId="1E2E54F4" w14:textId="77777777" w:rsidR="00AD72BC" w:rsidRDefault="00AD72BC" w:rsidP="003E2795">
            <w:pPr>
              <w:pStyle w:val="ListParagraph"/>
              <w:numPr>
                <w:ilvl w:val="0"/>
                <w:numId w:val="25"/>
              </w:numPr>
              <w:spacing w:after="0" w:line="240" w:lineRule="auto"/>
            </w:pPr>
            <w:r>
              <w:t>identify different crops grown locally</w:t>
            </w:r>
          </w:p>
          <w:p w14:paraId="1E9C6754" w14:textId="68805449" w:rsidR="00AD72BC" w:rsidRDefault="00CD5EFF" w:rsidP="003E2795">
            <w:pPr>
              <w:pStyle w:val="ListParagraph"/>
              <w:numPr>
                <w:ilvl w:val="0"/>
                <w:numId w:val="25"/>
              </w:numPr>
              <w:spacing w:after="0" w:line="240" w:lineRule="auto"/>
            </w:pPr>
            <w:r w:rsidRPr="00CD5EFF">
              <w:t>identify</w:t>
            </w:r>
            <w:r w:rsidR="00657B22" w:rsidRPr="00CD5EFF">
              <w:t xml:space="preserve"> </w:t>
            </w:r>
            <w:r w:rsidR="00AD72BC">
              <w:t>basic food chains</w:t>
            </w:r>
          </w:p>
          <w:p w14:paraId="7B811ADF" w14:textId="4C43AB16" w:rsidR="00BB4C62" w:rsidRDefault="00B051DD" w:rsidP="003E2795">
            <w:pPr>
              <w:pStyle w:val="ListParagraph"/>
              <w:numPr>
                <w:ilvl w:val="0"/>
                <w:numId w:val="25"/>
              </w:numPr>
              <w:spacing w:after="0" w:line="240" w:lineRule="auto"/>
            </w:pPr>
            <w:r>
              <w:t>begin to use terminology – producer,</w:t>
            </w:r>
            <w:r w:rsidR="00B72202">
              <w:t xml:space="preserve"> consumer, </w:t>
            </w:r>
            <w:r w:rsidR="00F760CD">
              <w:t>decomposers</w:t>
            </w:r>
          </w:p>
          <w:p w14:paraId="464B943F" w14:textId="2C3D4EC2" w:rsidR="00BE20DE" w:rsidRDefault="00BE20DE" w:rsidP="003E2795">
            <w:pPr>
              <w:pStyle w:val="ListParagraph"/>
              <w:numPr>
                <w:ilvl w:val="0"/>
                <w:numId w:val="25"/>
              </w:numPr>
              <w:spacing w:after="0" w:line="240" w:lineRule="auto"/>
            </w:pPr>
            <w:r>
              <w:t>begin to carry out an investigation into crop</w:t>
            </w:r>
            <w:r w:rsidR="00BB087E">
              <w:t xml:space="preserve"> types</w:t>
            </w:r>
          </w:p>
          <w:p w14:paraId="60D7E8D5" w14:textId="427C7605" w:rsidR="00175F1A" w:rsidRDefault="00A95E94" w:rsidP="003E2795">
            <w:pPr>
              <w:pStyle w:val="ListParagraph"/>
              <w:numPr>
                <w:ilvl w:val="0"/>
                <w:numId w:val="25"/>
              </w:numPr>
              <w:spacing w:after="0" w:line="240" w:lineRule="auto"/>
            </w:pPr>
            <w:r>
              <w:t>identify different food types</w:t>
            </w:r>
          </w:p>
          <w:p w14:paraId="165DE5CA" w14:textId="4A84F9C4" w:rsidR="00A95E94" w:rsidRPr="00335C95" w:rsidRDefault="00A95E94" w:rsidP="003E2795">
            <w:pPr>
              <w:pStyle w:val="ListParagraph"/>
              <w:numPr>
                <w:ilvl w:val="0"/>
                <w:numId w:val="25"/>
              </w:numPr>
              <w:spacing w:after="0" w:line="240" w:lineRule="auto"/>
            </w:pPr>
            <w:r>
              <w:t>identify healthy foods</w:t>
            </w:r>
          </w:p>
          <w:p w14:paraId="5C992DDB" w14:textId="77777777" w:rsidR="00BB4C62" w:rsidRDefault="00BB4C62" w:rsidP="00BB4C62">
            <w:pPr>
              <w:pStyle w:val="ListParagraph"/>
              <w:spacing w:after="0" w:line="240" w:lineRule="auto"/>
            </w:pPr>
          </w:p>
          <w:p w14:paraId="4AB2F2DE" w14:textId="77777777" w:rsidR="00333908" w:rsidRPr="005E2D78" w:rsidRDefault="00333908" w:rsidP="00D90C30">
            <w:pPr>
              <w:spacing w:after="0" w:line="240" w:lineRule="auto"/>
              <w:rPr>
                <w:b/>
              </w:rPr>
            </w:pPr>
            <w:r w:rsidRPr="005E2D78">
              <w:rPr>
                <w:b/>
              </w:rPr>
              <w:t xml:space="preserve">Yr2 </w:t>
            </w:r>
          </w:p>
          <w:p w14:paraId="18D84862" w14:textId="5B074DE5" w:rsidR="00285754" w:rsidRDefault="005E2D78" w:rsidP="003E2795">
            <w:pPr>
              <w:pStyle w:val="ListParagraph"/>
              <w:numPr>
                <w:ilvl w:val="0"/>
                <w:numId w:val="25"/>
              </w:numPr>
              <w:spacing w:after="0" w:line="240" w:lineRule="auto"/>
            </w:pPr>
            <w:r w:rsidRPr="00CD5EFF">
              <w:t xml:space="preserve">identify </w:t>
            </w:r>
            <w:r>
              <w:t xml:space="preserve">a range of </w:t>
            </w:r>
            <w:r w:rsidR="00285754">
              <w:t xml:space="preserve">different </w:t>
            </w:r>
            <w:r w:rsidRPr="00CD5EFF">
              <w:t>fo</w:t>
            </w:r>
            <w:r w:rsidR="00E9124F">
              <w:t xml:space="preserve">ods </w:t>
            </w:r>
            <w:r w:rsidR="00F760CD">
              <w:t>t</w:t>
            </w:r>
            <w:r w:rsidR="00E9124F">
              <w:t>hey know</w:t>
            </w:r>
          </w:p>
          <w:p w14:paraId="3D38836C" w14:textId="77777777" w:rsidR="008908AB" w:rsidRDefault="008908AB" w:rsidP="003E2795">
            <w:pPr>
              <w:pStyle w:val="ListParagraph"/>
              <w:numPr>
                <w:ilvl w:val="0"/>
                <w:numId w:val="25"/>
              </w:numPr>
              <w:spacing w:after="0" w:line="240" w:lineRule="auto"/>
            </w:pPr>
            <w:r>
              <w:t>describe arable and livestock farming</w:t>
            </w:r>
          </w:p>
          <w:p w14:paraId="583092B0" w14:textId="77777777" w:rsidR="0074425C" w:rsidRDefault="008908AB" w:rsidP="003E2795">
            <w:pPr>
              <w:pStyle w:val="ListParagraph"/>
              <w:numPr>
                <w:ilvl w:val="0"/>
                <w:numId w:val="25"/>
              </w:numPr>
              <w:spacing w:after="0" w:line="240" w:lineRule="auto"/>
            </w:pPr>
            <w:r>
              <w:t>identify work done in harvests</w:t>
            </w:r>
          </w:p>
          <w:p w14:paraId="0B541B69" w14:textId="77777777" w:rsidR="0074425C" w:rsidRDefault="00A21720" w:rsidP="003E2795">
            <w:pPr>
              <w:pStyle w:val="ListParagraph"/>
              <w:numPr>
                <w:ilvl w:val="0"/>
                <w:numId w:val="25"/>
              </w:numPr>
              <w:spacing w:after="0" w:line="240" w:lineRule="auto"/>
            </w:pPr>
            <w:r>
              <w:t xml:space="preserve">describe </w:t>
            </w:r>
            <w:r w:rsidR="0074425C">
              <w:t>different crops and livestock on local farms</w:t>
            </w:r>
          </w:p>
          <w:p w14:paraId="765982B5" w14:textId="77777777" w:rsidR="00F843D0" w:rsidRDefault="00F843D0" w:rsidP="003E2795">
            <w:pPr>
              <w:pStyle w:val="ListParagraph"/>
              <w:numPr>
                <w:ilvl w:val="0"/>
                <w:numId w:val="25"/>
              </w:numPr>
              <w:spacing w:after="0" w:line="240" w:lineRule="auto"/>
            </w:pPr>
            <w:r>
              <w:t>label a complex food chain</w:t>
            </w:r>
          </w:p>
          <w:p w14:paraId="65CE5828" w14:textId="3E5C1496" w:rsidR="003B67C4" w:rsidRDefault="00F843D0" w:rsidP="003E2795">
            <w:pPr>
              <w:pStyle w:val="ListParagraph"/>
              <w:numPr>
                <w:ilvl w:val="0"/>
                <w:numId w:val="25"/>
              </w:numPr>
              <w:spacing w:after="0" w:line="240" w:lineRule="auto"/>
            </w:pPr>
            <w:r>
              <w:t xml:space="preserve">use </w:t>
            </w:r>
            <w:r w:rsidR="003B67C4">
              <w:t>terminology</w:t>
            </w:r>
            <w:r>
              <w:t xml:space="preserve"> – producer, </w:t>
            </w:r>
            <w:r w:rsidR="003B67C4">
              <w:t>consumer, decomposer correctly</w:t>
            </w:r>
          </w:p>
          <w:p w14:paraId="6050B915" w14:textId="50D096F8" w:rsidR="00A54CDF" w:rsidRDefault="00D707C2" w:rsidP="003E2795">
            <w:pPr>
              <w:pStyle w:val="ListParagraph"/>
              <w:numPr>
                <w:ilvl w:val="0"/>
                <w:numId w:val="25"/>
              </w:numPr>
              <w:spacing w:after="0" w:line="240" w:lineRule="auto"/>
            </w:pPr>
            <w:r>
              <w:t xml:space="preserve">plan, </w:t>
            </w:r>
            <w:r w:rsidR="00A54CDF">
              <w:t>carry out</w:t>
            </w:r>
            <w:r>
              <w:t xml:space="preserve"> and record</w:t>
            </w:r>
            <w:r w:rsidR="00A54CDF">
              <w:t xml:space="preserve"> in</w:t>
            </w:r>
            <w:r>
              <w:t xml:space="preserve">vestigations into </w:t>
            </w:r>
            <w:r w:rsidR="00BE20DE">
              <w:t>crop types</w:t>
            </w:r>
          </w:p>
          <w:p w14:paraId="329093BF" w14:textId="7CD49E85" w:rsidR="00A95E94" w:rsidRDefault="00A95E94" w:rsidP="003E2795">
            <w:pPr>
              <w:pStyle w:val="ListParagraph"/>
              <w:numPr>
                <w:ilvl w:val="0"/>
                <w:numId w:val="25"/>
              </w:numPr>
              <w:spacing w:after="0" w:line="240" w:lineRule="auto"/>
            </w:pPr>
            <w:r>
              <w:t>identify</w:t>
            </w:r>
            <w:r w:rsidR="00AC5999">
              <w:t xml:space="preserve"> food types</w:t>
            </w:r>
          </w:p>
          <w:p w14:paraId="356076E4" w14:textId="73E2C183" w:rsidR="00AC5999" w:rsidRDefault="00AC5999" w:rsidP="003E2795">
            <w:pPr>
              <w:pStyle w:val="ListParagraph"/>
              <w:numPr>
                <w:ilvl w:val="0"/>
                <w:numId w:val="25"/>
              </w:numPr>
              <w:spacing w:after="0" w:line="240" w:lineRule="auto"/>
            </w:pPr>
            <w:r>
              <w:lastRenderedPageBreak/>
              <w:t xml:space="preserve">describe healthy foods needed by </w:t>
            </w:r>
            <w:r w:rsidR="00082381">
              <w:t>humans</w:t>
            </w:r>
          </w:p>
          <w:p w14:paraId="29D6B04F" w14:textId="406E4A15" w:rsidR="008C3FDB" w:rsidRPr="00D90C30" w:rsidRDefault="008C3FDB" w:rsidP="00981128">
            <w:pPr>
              <w:pStyle w:val="ListParagraph"/>
              <w:spacing w:after="0" w:line="240" w:lineRule="auto"/>
              <w:rPr>
                <w:highlight w:val="yellow"/>
              </w:rPr>
            </w:pPr>
          </w:p>
        </w:tc>
        <w:tc>
          <w:tcPr>
            <w:tcW w:w="4677" w:type="dxa"/>
          </w:tcPr>
          <w:p w14:paraId="2D2D2EA2" w14:textId="6F49E044" w:rsidR="003C665C" w:rsidRPr="00F91E0C" w:rsidRDefault="003C665C" w:rsidP="00D90C30">
            <w:pPr>
              <w:spacing w:after="0" w:line="240" w:lineRule="auto"/>
            </w:pPr>
            <w:r w:rsidRPr="00F91E0C">
              <w:lastRenderedPageBreak/>
              <w:t xml:space="preserve">Pupils should be taught </w:t>
            </w:r>
            <w:r w:rsidR="007D68A3" w:rsidRPr="00F91E0C">
              <w:t>to</w:t>
            </w:r>
            <w:r w:rsidRPr="00F91E0C">
              <w:t xml:space="preserve">: </w:t>
            </w:r>
          </w:p>
          <w:p w14:paraId="46518043" w14:textId="2CF928C0" w:rsidR="00AF3419" w:rsidRPr="00F91E0C" w:rsidRDefault="00AF3419" w:rsidP="00D90C30">
            <w:pPr>
              <w:spacing w:after="0" w:line="240" w:lineRule="auto"/>
              <w:rPr>
                <w:b/>
              </w:rPr>
            </w:pPr>
            <w:r w:rsidRPr="00F91E0C">
              <w:rPr>
                <w:b/>
              </w:rPr>
              <w:t xml:space="preserve">Yr1 and 2 </w:t>
            </w:r>
          </w:p>
          <w:p w14:paraId="2838CDDD" w14:textId="77777777" w:rsidR="00AF3419" w:rsidRPr="00F91E0C" w:rsidRDefault="00AF3419" w:rsidP="00361C5E">
            <w:pPr>
              <w:pStyle w:val="ListParagraph"/>
              <w:numPr>
                <w:ilvl w:val="0"/>
                <w:numId w:val="7"/>
              </w:numPr>
              <w:spacing w:after="0" w:line="240" w:lineRule="auto"/>
            </w:pPr>
            <w:r w:rsidRPr="00F91E0C">
              <w:t>observe changes across the four seasons</w:t>
            </w:r>
          </w:p>
          <w:p w14:paraId="6D9D0904" w14:textId="1B392D7A" w:rsidR="00AF3419" w:rsidRPr="00F91E0C" w:rsidRDefault="00AF3419" w:rsidP="00361C5E">
            <w:pPr>
              <w:pStyle w:val="ListParagraph"/>
              <w:numPr>
                <w:ilvl w:val="0"/>
                <w:numId w:val="7"/>
              </w:numPr>
              <w:spacing w:after="0" w:line="240" w:lineRule="auto"/>
            </w:pPr>
            <w:r w:rsidRPr="00F91E0C">
              <w:t xml:space="preserve"> observe and describe weather associated with the seasons and how day length varies</w:t>
            </w:r>
            <w:r w:rsidR="0028494F">
              <w:t xml:space="preserve"> &amp; </w:t>
            </w:r>
            <w:r w:rsidR="0028494F">
              <w:rPr>
                <w:rFonts w:asciiTheme="minorHAnsi" w:hAnsiTheme="minorHAnsi" w:cstheme="minorHAnsi"/>
              </w:rPr>
              <w:t>temperatures, rainfall</w:t>
            </w:r>
            <w:r w:rsidR="0028494F">
              <w:rPr>
                <w:rFonts w:asciiTheme="minorHAnsi" w:hAnsiTheme="minorHAnsi" w:cstheme="minorHAnsi"/>
              </w:rPr>
              <w:t>s</w:t>
            </w:r>
          </w:p>
          <w:p w14:paraId="79E858A6" w14:textId="77777777" w:rsidR="00361C5E" w:rsidRPr="00F91E0C" w:rsidRDefault="00361C5E" w:rsidP="00361C5E">
            <w:pPr>
              <w:pStyle w:val="ListParagraph"/>
              <w:numPr>
                <w:ilvl w:val="0"/>
                <w:numId w:val="7"/>
              </w:numPr>
              <w:spacing w:after="0" w:line="240" w:lineRule="auto"/>
            </w:pPr>
            <w:r w:rsidRPr="00F91E0C">
              <w:t>perform simple tests</w:t>
            </w:r>
          </w:p>
          <w:p w14:paraId="619DC746" w14:textId="77777777" w:rsidR="00361C5E" w:rsidRPr="00F91E0C" w:rsidRDefault="00361C5E" w:rsidP="00361C5E">
            <w:pPr>
              <w:pStyle w:val="ListParagraph"/>
              <w:numPr>
                <w:ilvl w:val="0"/>
                <w:numId w:val="7"/>
              </w:numPr>
              <w:spacing w:after="0" w:line="240" w:lineRule="auto"/>
            </w:pPr>
            <w:r w:rsidRPr="00F91E0C">
              <w:t>identifying and classifying</w:t>
            </w:r>
          </w:p>
          <w:p w14:paraId="7CF2A2B7" w14:textId="77777777" w:rsidR="00361C5E" w:rsidRPr="00F91E0C" w:rsidRDefault="00361C5E" w:rsidP="00361C5E">
            <w:pPr>
              <w:pStyle w:val="ListParagraph"/>
              <w:numPr>
                <w:ilvl w:val="0"/>
                <w:numId w:val="7"/>
              </w:numPr>
              <w:spacing w:after="0" w:line="240" w:lineRule="auto"/>
            </w:pPr>
            <w:r w:rsidRPr="00F91E0C">
              <w:lastRenderedPageBreak/>
              <w:t>gathering and recording data to help in answering questions</w:t>
            </w:r>
          </w:p>
          <w:p w14:paraId="0A870C1D" w14:textId="77777777" w:rsidR="00361C5E" w:rsidRPr="00F91E0C" w:rsidRDefault="00361C5E" w:rsidP="00E04312">
            <w:pPr>
              <w:pStyle w:val="ListParagraph"/>
              <w:spacing w:after="0" w:line="240" w:lineRule="auto"/>
            </w:pPr>
          </w:p>
          <w:p w14:paraId="49102895" w14:textId="77777777" w:rsidR="00AE43EA" w:rsidRPr="00F91E0C" w:rsidRDefault="00AE43EA" w:rsidP="00AE43EA">
            <w:pPr>
              <w:pStyle w:val="ListParagraph"/>
              <w:spacing w:after="0" w:line="240" w:lineRule="auto"/>
              <w:ind w:left="126"/>
              <w:rPr>
                <w:b/>
              </w:rPr>
            </w:pPr>
            <w:r w:rsidRPr="00F91E0C">
              <w:rPr>
                <w:b/>
              </w:rPr>
              <w:t xml:space="preserve">Yr1 </w:t>
            </w:r>
          </w:p>
          <w:p w14:paraId="0BF1B7E2" w14:textId="77777777" w:rsidR="00AE43EA" w:rsidRPr="00F91E0C" w:rsidRDefault="00AE43EA" w:rsidP="00361C5E">
            <w:pPr>
              <w:pStyle w:val="ListParagraph"/>
              <w:numPr>
                <w:ilvl w:val="0"/>
                <w:numId w:val="7"/>
              </w:numPr>
              <w:spacing w:after="0" w:line="240" w:lineRule="auto"/>
            </w:pPr>
            <w:r w:rsidRPr="00F91E0C">
              <w:t>distinguish between an object and the material from which it is made</w:t>
            </w:r>
          </w:p>
          <w:p w14:paraId="53280981" w14:textId="77777777" w:rsidR="00AE43EA" w:rsidRPr="00F91E0C" w:rsidRDefault="00AE43EA" w:rsidP="00361C5E">
            <w:pPr>
              <w:pStyle w:val="ListParagraph"/>
              <w:numPr>
                <w:ilvl w:val="0"/>
                <w:numId w:val="7"/>
              </w:numPr>
              <w:spacing w:after="0" w:line="240" w:lineRule="auto"/>
            </w:pPr>
            <w:r w:rsidRPr="00F91E0C">
              <w:t>identify and name a variety of everyday materials, including wood, plastic, glass, metal, water, and rock</w:t>
            </w:r>
          </w:p>
          <w:p w14:paraId="420180BD" w14:textId="77777777" w:rsidR="00AE43EA" w:rsidRPr="00F91E0C" w:rsidRDefault="00AE43EA" w:rsidP="00361C5E">
            <w:pPr>
              <w:pStyle w:val="ListParagraph"/>
              <w:numPr>
                <w:ilvl w:val="0"/>
                <w:numId w:val="7"/>
              </w:numPr>
              <w:spacing w:after="0" w:line="240" w:lineRule="auto"/>
            </w:pPr>
            <w:r w:rsidRPr="00F91E0C">
              <w:t>describe the simple physical properties of a variety of everyday materials</w:t>
            </w:r>
          </w:p>
          <w:p w14:paraId="4EB4BB8F" w14:textId="69F4216D" w:rsidR="00AE43EA" w:rsidRPr="00F91E0C" w:rsidRDefault="00AE43EA" w:rsidP="00361C5E">
            <w:pPr>
              <w:pStyle w:val="ListParagraph"/>
              <w:numPr>
                <w:ilvl w:val="0"/>
                <w:numId w:val="7"/>
              </w:numPr>
              <w:spacing w:after="0" w:line="240" w:lineRule="auto"/>
            </w:pPr>
            <w:r w:rsidRPr="00F91E0C">
              <w:t xml:space="preserve">compare and group together a variety of everyday materials </w:t>
            </w:r>
            <w:r w:rsidR="007F10F0" w:rsidRPr="00F91E0C">
              <w:t>based on</w:t>
            </w:r>
            <w:r w:rsidRPr="00F91E0C">
              <w:t xml:space="preserve"> their simple physical properties.</w:t>
            </w:r>
          </w:p>
          <w:p w14:paraId="715EB60F" w14:textId="77777777" w:rsidR="007F683B" w:rsidRDefault="007F683B" w:rsidP="00361C5E">
            <w:pPr>
              <w:pStyle w:val="ListParagraph"/>
              <w:numPr>
                <w:ilvl w:val="0"/>
                <w:numId w:val="7"/>
              </w:numPr>
              <w:spacing w:after="0" w:line="240" w:lineRule="auto"/>
            </w:pPr>
            <w:r>
              <w:t>C</w:t>
            </w:r>
            <w:r w:rsidR="00001664">
              <w:t>ompare</w:t>
            </w:r>
            <w:r>
              <w:t xml:space="preserve"> different materials</w:t>
            </w:r>
          </w:p>
          <w:p w14:paraId="5C2CC795" w14:textId="55A9AB35" w:rsidR="00485E07" w:rsidRPr="00F91E0C" w:rsidRDefault="003865EE" w:rsidP="003865EE">
            <w:pPr>
              <w:pStyle w:val="ListParagraph"/>
              <w:numPr>
                <w:ilvl w:val="0"/>
                <w:numId w:val="7"/>
              </w:numPr>
              <w:spacing w:after="0" w:line="240" w:lineRule="auto"/>
            </w:pPr>
            <w:r>
              <w:t xml:space="preserve">Participate in </w:t>
            </w:r>
            <w:r w:rsidR="007F683B">
              <w:t xml:space="preserve">STEM </w:t>
            </w:r>
            <w:r w:rsidR="004B5AC8">
              <w:t>Activities</w:t>
            </w:r>
            <w:r w:rsidR="007F683B">
              <w:t xml:space="preserve">- National Science Week </w:t>
            </w:r>
          </w:p>
          <w:p w14:paraId="3DD8711C" w14:textId="2847BE95" w:rsidR="00C34A0E" w:rsidRDefault="00C34A0E" w:rsidP="00361C5E">
            <w:pPr>
              <w:pStyle w:val="ListParagraph"/>
              <w:numPr>
                <w:ilvl w:val="0"/>
                <w:numId w:val="7"/>
              </w:numPr>
              <w:spacing w:after="0" w:line="240" w:lineRule="auto"/>
            </w:pPr>
            <w:r>
              <w:t>Begin to i</w:t>
            </w:r>
            <w:r w:rsidR="00CC2ABE" w:rsidRPr="00F91E0C">
              <w:t xml:space="preserve">dentify </w:t>
            </w:r>
            <w:r w:rsidR="003865EE">
              <w:t xml:space="preserve">uses of different </w:t>
            </w:r>
            <w:r w:rsidR="005853D5">
              <w:t>materials</w:t>
            </w:r>
            <w:r w:rsidR="003865EE">
              <w:t xml:space="preserve"> and how this </w:t>
            </w:r>
            <w:r w:rsidR="005451CA">
              <w:t>affects choice</w:t>
            </w:r>
          </w:p>
          <w:p w14:paraId="068C422E" w14:textId="77777777" w:rsidR="00AE43EA" w:rsidRPr="00F91E0C" w:rsidRDefault="00AE43EA" w:rsidP="00AE43EA">
            <w:pPr>
              <w:spacing w:after="0" w:line="240" w:lineRule="auto"/>
              <w:rPr>
                <w:b/>
              </w:rPr>
            </w:pPr>
            <w:r w:rsidRPr="00F91E0C">
              <w:rPr>
                <w:b/>
              </w:rPr>
              <w:t xml:space="preserve">Yr2 </w:t>
            </w:r>
          </w:p>
          <w:p w14:paraId="4EA2FFE9" w14:textId="712A9E46" w:rsidR="00A82626" w:rsidRPr="00F91E0C" w:rsidRDefault="00A82626" w:rsidP="003E2795">
            <w:pPr>
              <w:pStyle w:val="ListParagraph"/>
              <w:numPr>
                <w:ilvl w:val="0"/>
                <w:numId w:val="51"/>
              </w:numPr>
              <w:spacing w:after="0" w:line="240" w:lineRule="auto"/>
              <w:rPr>
                <w:bCs/>
              </w:rPr>
            </w:pPr>
            <w:r w:rsidRPr="00F91E0C">
              <w:rPr>
                <w:bCs/>
              </w:rPr>
              <w:t>Suggest ways to describe/classify different materials</w:t>
            </w:r>
          </w:p>
          <w:p w14:paraId="4DD3A166" w14:textId="77777777" w:rsidR="00AE43EA" w:rsidRPr="00F91E0C" w:rsidRDefault="00AE43EA" w:rsidP="00361C5E">
            <w:pPr>
              <w:pStyle w:val="ListParagraph"/>
              <w:numPr>
                <w:ilvl w:val="0"/>
                <w:numId w:val="7"/>
              </w:numPr>
              <w:spacing w:after="0" w:line="240" w:lineRule="auto"/>
            </w:pPr>
            <w:r w:rsidRPr="00F91E0C">
              <w:t>identify and compare the suitability of a variety of everyday materials, including wood, metal, plastic, glass, brick, rock, paper and cardboard for particular uses</w:t>
            </w:r>
          </w:p>
          <w:p w14:paraId="7AAB24A7" w14:textId="4E94A587" w:rsidR="008A2B42" w:rsidRDefault="008A2B42" w:rsidP="00361C5E">
            <w:pPr>
              <w:pStyle w:val="ListParagraph"/>
              <w:numPr>
                <w:ilvl w:val="0"/>
                <w:numId w:val="7"/>
              </w:numPr>
              <w:spacing w:after="0" w:line="240" w:lineRule="auto"/>
            </w:pPr>
            <w:r w:rsidRPr="00F91E0C">
              <w:t xml:space="preserve">find </w:t>
            </w:r>
            <w:r w:rsidR="0064668B" w:rsidRPr="00F91E0C">
              <w:t>out how the shape of some objects made of certain materials can be changed by pu</w:t>
            </w:r>
            <w:r w:rsidR="00974601" w:rsidRPr="00F91E0C">
              <w:t>l</w:t>
            </w:r>
            <w:r w:rsidR="0064668B" w:rsidRPr="00F91E0C">
              <w:t>ling, stretching, bending</w:t>
            </w:r>
            <w:r w:rsidR="000A3D4E" w:rsidRPr="00F91E0C">
              <w:t>, twisting etc</w:t>
            </w:r>
          </w:p>
          <w:p w14:paraId="36DFE085" w14:textId="26D4C070" w:rsidR="0020254B" w:rsidRDefault="0020254B" w:rsidP="0020254B">
            <w:pPr>
              <w:pStyle w:val="ListParagraph"/>
              <w:numPr>
                <w:ilvl w:val="0"/>
                <w:numId w:val="7"/>
              </w:numPr>
              <w:spacing w:after="0" w:line="240" w:lineRule="auto"/>
            </w:pPr>
            <w:r>
              <w:t>Compare</w:t>
            </w:r>
            <w:r>
              <w:t xml:space="preserve"> a range of</w:t>
            </w:r>
            <w:r>
              <w:t xml:space="preserve"> different materials</w:t>
            </w:r>
          </w:p>
          <w:p w14:paraId="45B52EAD" w14:textId="04DF3DE3" w:rsidR="0020254B" w:rsidRPr="00F91E0C" w:rsidRDefault="0020254B" w:rsidP="0020254B">
            <w:pPr>
              <w:pStyle w:val="ListParagraph"/>
              <w:numPr>
                <w:ilvl w:val="0"/>
                <w:numId w:val="7"/>
              </w:numPr>
              <w:spacing w:after="0" w:line="240" w:lineRule="auto"/>
            </w:pPr>
            <w:r>
              <w:t>Participate</w:t>
            </w:r>
            <w:r w:rsidR="007D4485">
              <w:t xml:space="preserve"> and lead</w:t>
            </w:r>
            <w:r>
              <w:t xml:space="preserve"> in STEM </w:t>
            </w:r>
            <w:r w:rsidR="004B5AC8">
              <w:t>Activities</w:t>
            </w:r>
            <w:r>
              <w:t xml:space="preserve">- National Science Week </w:t>
            </w:r>
          </w:p>
          <w:p w14:paraId="52CC83F4" w14:textId="21001972" w:rsidR="0020254B" w:rsidRDefault="007D4485" w:rsidP="0020254B">
            <w:pPr>
              <w:pStyle w:val="ListParagraph"/>
              <w:numPr>
                <w:ilvl w:val="0"/>
                <w:numId w:val="7"/>
              </w:numPr>
              <w:spacing w:after="0" w:line="240" w:lineRule="auto"/>
            </w:pPr>
            <w:r>
              <w:t>Id</w:t>
            </w:r>
            <w:r w:rsidR="0020254B" w:rsidRPr="00F91E0C">
              <w:t xml:space="preserve">entify </w:t>
            </w:r>
            <w:r w:rsidR="0020254B">
              <w:t xml:space="preserve">uses of different materials and how this </w:t>
            </w:r>
            <w:r w:rsidR="00DF10B6">
              <w:t>affects choice</w:t>
            </w:r>
          </w:p>
          <w:p w14:paraId="0A6959E7" w14:textId="1EF1E3D1" w:rsidR="00AF3419" w:rsidRPr="00F91E0C" w:rsidRDefault="003412CF" w:rsidP="00DA0E27">
            <w:pPr>
              <w:pStyle w:val="ListParagraph"/>
              <w:numPr>
                <w:ilvl w:val="0"/>
                <w:numId w:val="7"/>
              </w:numPr>
              <w:spacing w:after="0" w:line="240" w:lineRule="auto"/>
            </w:pPr>
            <w:r>
              <w:t xml:space="preserve">Investigate reasons why the railways used steel and not wood in building </w:t>
            </w:r>
            <w:r>
              <w:lastRenderedPageBreak/>
              <w:t>railways</w:t>
            </w:r>
            <w:r w:rsidR="00082381">
              <w:t>, and wood and not steel for canal</w:t>
            </w:r>
            <w:r w:rsidR="003E2795">
              <w:t xml:space="preserve"> barges</w:t>
            </w:r>
          </w:p>
        </w:tc>
        <w:tc>
          <w:tcPr>
            <w:tcW w:w="3971" w:type="dxa"/>
          </w:tcPr>
          <w:p w14:paraId="782982FC" w14:textId="77777777" w:rsidR="003C665C" w:rsidRPr="00886080" w:rsidRDefault="003C665C" w:rsidP="00D90C30">
            <w:pPr>
              <w:pStyle w:val="ListParagraph"/>
              <w:spacing w:after="0" w:line="240" w:lineRule="auto"/>
              <w:ind w:left="179" w:hanging="142"/>
            </w:pPr>
            <w:r w:rsidRPr="00886080">
              <w:lastRenderedPageBreak/>
              <w:t>Pupils should be taught to:</w:t>
            </w:r>
          </w:p>
          <w:p w14:paraId="06E4B322" w14:textId="77777777" w:rsidR="00AF3419" w:rsidRPr="00886080" w:rsidRDefault="00AF3419" w:rsidP="00D90C30">
            <w:pPr>
              <w:pStyle w:val="ListParagraph"/>
              <w:spacing w:after="0" w:line="240" w:lineRule="auto"/>
              <w:ind w:left="174" w:hanging="142"/>
              <w:rPr>
                <w:b/>
              </w:rPr>
            </w:pPr>
            <w:r w:rsidRPr="00886080">
              <w:rPr>
                <w:b/>
              </w:rPr>
              <w:t xml:space="preserve">Yr1 and 2 </w:t>
            </w:r>
          </w:p>
          <w:p w14:paraId="24190251" w14:textId="23BC1A8E" w:rsidR="00333908" w:rsidRPr="00AB07F8" w:rsidRDefault="00AF3419" w:rsidP="00F105C6">
            <w:pPr>
              <w:pStyle w:val="ListParagraph"/>
              <w:spacing w:after="0" w:line="240" w:lineRule="auto"/>
              <w:ind w:left="174" w:hanging="142"/>
            </w:pPr>
            <w:r w:rsidRPr="00886080">
              <w:t>•</w:t>
            </w:r>
            <w:r w:rsidRPr="00886080">
              <w:tab/>
              <w:t>observe changes across the four seasons</w:t>
            </w:r>
          </w:p>
          <w:p w14:paraId="6E7AADF9" w14:textId="2E2C272F" w:rsidR="00333908" w:rsidRDefault="00333908" w:rsidP="00D90C30">
            <w:pPr>
              <w:spacing w:after="0" w:line="240" w:lineRule="auto"/>
              <w:ind w:left="174" w:hanging="142"/>
            </w:pPr>
            <w:r w:rsidRPr="00AB07F8">
              <w:t>•</w:t>
            </w:r>
            <w:r w:rsidRPr="00AB07F8">
              <w:tab/>
              <w:t>identify and classify</w:t>
            </w:r>
            <w:r w:rsidR="00F105C6">
              <w:t xml:space="preserve"> plants and trees</w:t>
            </w:r>
          </w:p>
          <w:p w14:paraId="0D434542" w14:textId="64F57B7B" w:rsidR="005E66F3" w:rsidRPr="00AB07F8" w:rsidRDefault="005E66F3" w:rsidP="005E66F3">
            <w:pPr>
              <w:pStyle w:val="ListParagraph"/>
              <w:spacing w:after="0" w:line="240" w:lineRule="auto"/>
              <w:ind w:left="174" w:hanging="142"/>
            </w:pPr>
            <w:r w:rsidRPr="00886080">
              <w:t>•</w:t>
            </w:r>
            <w:r w:rsidRPr="00886080">
              <w:tab/>
            </w:r>
            <w:r>
              <w:t>compare plants from around the wo</w:t>
            </w:r>
            <w:r w:rsidR="00FD10B7">
              <w:t>rld</w:t>
            </w:r>
          </w:p>
          <w:p w14:paraId="73710D69" w14:textId="77777777" w:rsidR="00333908" w:rsidRPr="00AB07F8" w:rsidRDefault="00333908" w:rsidP="00D90C30">
            <w:pPr>
              <w:spacing w:after="0" w:line="240" w:lineRule="auto"/>
              <w:ind w:left="174" w:hanging="142"/>
            </w:pPr>
            <w:r w:rsidRPr="00AB07F8">
              <w:t>•</w:t>
            </w:r>
            <w:r w:rsidRPr="00AB07F8">
              <w:tab/>
              <w:t>using their observations and ideas to suggest answers to questions</w:t>
            </w:r>
          </w:p>
          <w:p w14:paraId="612872C5" w14:textId="2B576BBF" w:rsidR="00333908" w:rsidRPr="00AB07F8" w:rsidRDefault="00333908" w:rsidP="00D90C30">
            <w:pPr>
              <w:spacing w:after="0" w:line="240" w:lineRule="auto"/>
              <w:ind w:left="174" w:hanging="142"/>
            </w:pPr>
            <w:r w:rsidRPr="00AB07F8">
              <w:lastRenderedPageBreak/>
              <w:t>•</w:t>
            </w:r>
            <w:r w:rsidRPr="00AB07F8">
              <w:tab/>
            </w:r>
            <w:r w:rsidR="00254D28">
              <w:t>suggest ways to improve our environment for future generations</w:t>
            </w:r>
          </w:p>
          <w:p w14:paraId="59D56490" w14:textId="77777777" w:rsidR="00AF3419" w:rsidRPr="005B660A" w:rsidRDefault="00333908" w:rsidP="00D90C30">
            <w:pPr>
              <w:pStyle w:val="ListParagraph"/>
              <w:spacing w:after="0" w:line="240" w:lineRule="auto"/>
              <w:ind w:left="179"/>
              <w:rPr>
                <w:b/>
              </w:rPr>
            </w:pPr>
            <w:r w:rsidRPr="005B660A">
              <w:rPr>
                <w:b/>
              </w:rPr>
              <w:t>Yr 1</w:t>
            </w:r>
          </w:p>
          <w:p w14:paraId="2F34C6B4" w14:textId="77777777" w:rsidR="00333908" w:rsidRPr="005B660A" w:rsidRDefault="00333908" w:rsidP="003E2795">
            <w:pPr>
              <w:pStyle w:val="ListParagraph"/>
              <w:numPr>
                <w:ilvl w:val="0"/>
                <w:numId w:val="52"/>
              </w:numPr>
              <w:spacing w:after="0" w:line="240" w:lineRule="auto"/>
            </w:pPr>
            <w:r w:rsidRPr="005B660A">
              <w:t>identify and name a variety of common wild and garden plants, including deciduous</w:t>
            </w:r>
          </w:p>
          <w:p w14:paraId="16B7AA9B" w14:textId="77777777" w:rsidR="00333908" w:rsidRPr="005B660A" w:rsidRDefault="00333908" w:rsidP="00C913C9">
            <w:pPr>
              <w:pStyle w:val="ListParagraph"/>
              <w:spacing w:after="0" w:line="240" w:lineRule="auto"/>
              <w:ind w:left="899"/>
            </w:pPr>
            <w:r w:rsidRPr="005B660A">
              <w:t>and evergreen trees</w:t>
            </w:r>
          </w:p>
          <w:p w14:paraId="1F18AD2A" w14:textId="3A646058" w:rsidR="00333908" w:rsidRPr="005B660A" w:rsidRDefault="00333908" w:rsidP="003E2795">
            <w:pPr>
              <w:pStyle w:val="ListParagraph"/>
              <w:numPr>
                <w:ilvl w:val="0"/>
                <w:numId w:val="52"/>
              </w:numPr>
              <w:spacing w:after="0" w:line="240" w:lineRule="auto"/>
            </w:pPr>
            <w:r w:rsidRPr="005B660A">
              <w:t>identify and describe the basic structure of a variety of common flowering plants,</w:t>
            </w:r>
          </w:p>
          <w:p w14:paraId="1639BB6F" w14:textId="77777777" w:rsidR="00333908" w:rsidRDefault="00333908" w:rsidP="00C913C9">
            <w:pPr>
              <w:pStyle w:val="ListParagraph"/>
              <w:spacing w:after="0" w:line="240" w:lineRule="auto"/>
              <w:ind w:left="899"/>
            </w:pPr>
            <w:r w:rsidRPr="005B660A">
              <w:t>including trees.</w:t>
            </w:r>
          </w:p>
          <w:p w14:paraId="02EE0AD2" w14:textId="26DA2DB1" w:rsidR="00AD6758" w:rsidRDefault="00AD6758" w:rsidP="003E2795">
            <w:pPr>
              <w:pStyle w:val="ListParagraph"/>
              <w:numPr>
                <w:ilvl w:val="0"/>
                <w:numId w:val="52"/>
              </w:numPr>
              <w:spacing w:after="0" w:line="240" w:lineRule="auto"/>
            </w:pPr>
            <w:r>
              <w:t xml:space="preserve">Begin to escribe which environments suit certain plants and why </w:t>
            </w:r>
          </w:p>
          <w:p w14:paraId="58DAAA4B" w14:textId="132C99B9" w:rsidR="00DC117C" w:rsidRDefault="00DC117C" w:rsidP="003E2795">
            <w:pPr>
              <w:pStyle w:val="ListParagraph"/>
              <w:numPr>
                <w:ilvl w:val="0"/>
                <w:numId w:val="52"/>
              </w:numPr>
              <w:spacing w:after="0" w:line="240" w:lineRule="auto"/>
            </w:pPr>
            <w:r>
              <w:t>Identify features of pirate ships</w:t>
            </w:r>
          </w:p>
          <w:p w14:paraId="1CEB3053" w14:textId="4D4AAA5D" w:rsidR="00DC117C" w:rsidRPr="005B660A" w:rsidRDefault="00A01072" w:rsidP="003E2795">
            <w:pPr>
              <w:pStyle w:val="ListParagraph"/>
              <w:numPr>
                <w:ilvl w:val="0"/>
                <w:numId w:val="52"/>
              </w:numPr>
              <w:spacing w:after="0" w:line="240" w:lineRule="auto"/>
            </w:pPr>
            <w:r>
              <w:t>Investigate designs for sailing ships</w:t>
            </w:r>
          </w:p>
          <w:p w14:paraId="65F4083B" w14:textId="77777777" w:rsidR="00333908" w:rsidRPr="00D90C30" w:rsidRDefault="00333908" w:rsidP="00D90C30">
            <w:pPr>
              <w:pStyle w:val="ListParagraph"/>
              <w:spacing w:after="0" w:line="240" w:lineRule="auto"/>
              <w:ind w:left="179"/>
              <w:rPr>
                <w:highlight w:val="yellow"/>
              </w:rPr>
            </w:pPr>
          </w:p>
          <w:p w14:paraId="30A26539" w14:textId="77777777" w:rsidR="00333908" w:rsidRPr="00C5225D" w:rsidRDefault="00333908" w:rsidP="00D90C30">
            <w:pPr>
              <w:pStyle w:val="ListParagraph"/>
              <w:spacing w:after="0" w:line="240" w:lineRule="auto"/>
              <w:ind w:left="179"/>
              <w:rPr>
                <w:b/>
              </w:rPr>
            </w:pPr>
            <w:r w:rsidRPr="00C5225D">
              <w:rPr>
                <w:b/>
              </w:rPr>
              <w:t xml:space="preserve">Yr2 </w:t>
            </w:r>
          </w:p>
          <w:p w14:paraId="66BC05FB" w14:textId="45BB57A7" w:rsidR="00333908" w:rsidRPr="00C5225D" w:rsidRDefault="00333908" w:rsidP="003E2795">
            <w:pPr>
              <w:pStyle w:val="ListParagraph"/>
              <w:numPr>
                <w:ilvl w:val="0"/>
                <w:numId w:val="26"/>
              </w:numPr>
              <w:spacing w:after="0" w:line="240" w:lineRule="auto"/>
              <w:ind w:left="174" w:hanging="174"/>
            </w:pPr>
            <w:r w:rsidRPr="00C5225D">
              <w:t>explore and compare the differences between things that are living, dead, and things</w:t>
            </w:r>
            <w:r w:rsidR="00FE79F9">
              <w:t xml:space="preserve"> </w:t>
            </w:r>
            <w:r w:rsidRPr="00C5225D">
              <w:t>that have never been alive</w:t>
            </w:r>
          </w:p>
          <w:p w14:paraId="6480AA7E" w14:textId="77777777" w:rsidR="00C21E15" w:rsidRDefault="00333908" w:rsidP="003E2795">
            <w:pPr>
              <w:pStyle w:val="ListParagraph"/>
              <w:numPr>
                <w:ilvl w:val="0"/>
                <w:numId w:val="26"/>
              </w:numPr>
              <w:spacing w:after="0" w:line="240" w:lineRule="auto"/>
              <w:ind w:left="174" w:hanging="174"/>
            </w:pPr>
            <w:r w:rsidRPr="00C5225D">
              <w:t xml:space="preserve">identify and name a variety of plants </w:t>
            </w:r>
            <w:r w:rsidR="00FE79F9">
              <w:t>from around the world</w:t>
            </w:r>
          </w:p>
          <w:p w14:paraId="626A873A" w14:textId="77777777" w:rsidR="00333908" w:rsidRPr="004D7489" w:rsidRDefault="00B3453A" w:rsidP="004D7489">
            <w:pPr>
              <w:spacing w:after="0" w:line="240" w:lineRule="auto"/>
              <w:ind w:left="360"/>
              <w:rPr>
                <w:highlight w:val="yellow"/>
              </w:rPr>
            </w:pPr>
            <w:r>
              <w:t>describe features of pirate ships, including materials used to build them</w:t>
            </w:r>
          </w:p>
          <w:p w14:paraId="65F9C3DC" w14:textId="78FABCAF" w:rsidR="00B3453A" w:rsidRPr="004D7489" w:rsidRDefault="00B3453A" w:rsidP="004D7489">
            <w:pPr>
              <w:spacing w:after="0" w:line="240" w:lineRule="auto"/>
              <w:ind w:left="360"/>
              <w:rPr>
                <w:highlight w:val="yellow"/>
              </w:rPr>
            </w:pPr>
            <w:r>
              <w:t>plan</w:t>
            </w:r>
            <w:r w:rsidR="005422AE">
              <w:t>, complete and record an investigation regarding materials used in ships</w:t>
            </w:r>
          </w:p>
        </w:tc>
      </w:tr>
      <w:tr w:rsidR="003C665C" w:rsidRPr="00506F23" w14:paraId="0C700056" w14:textId="77777777" w:rsidTr="00D22FDF">
        <w:trPr>
          <w:trHeight w:val="4166"/>
        </w:trPr>
        <w:tc>
          <w:tcPr>
            <w:tcW w:w="1462" w:type="dxa"/>
          </w:tcPr>
          <w:p w14:paraId="221BA73E" w14:textId="77777777" w:rsidR="003C665C" w:rsidRPr="00FE0167" w:rsidRDefault="003C665C" w:rsidP="00D90C30">
            <w:pPr>
              <w:spacing w:after="0" w:line="240" w:lineRule="auto"/>
              <w:rPr>
                <w:b/>
                <w:highlight w:val="yellow"/>
              </w:rPr>
            </w:pPr>
            <w:r w:rsidRPr="001A63F5">
              <w:rPr>
                <w:b/>
              </w:rPr>
              <w:lastRenderedPageBreak/>
              <w:t>Progression of skills.</w:t>
            </w:r>
          </w:p>
        </w:tc>
        <w:tc>
          <w:tcPr>
            <w:tcW w:w="4067" w:type="dxa"/>
          </w:tcPr>
          <w:p w14:paraId="30772A53" w14:textId="77777777" w:rsidR="003C665C" w:rsidRPr="00981128" w:rsidRDefault="003C665C" w:rsidP="00D90C30">
            <w:pPr>
              <w:pStyle w:val="Default"/>
              <w:ind w:left="216" w:hanging="216"/>
              <w:rPr>
                <w:rFonts w:asciiTheme="minorHAnsi" w:hAnsiTheme="minorHAnsi" w:cstheme="minorHAnsi"/>
                <w:sz w:val="22"/>
                <w:szCs w:val="22"/>
              </w:rPr>
            </w:pPr>
            <w:r w:rsidRPr="00981128">
              <w:rPr>
                <w:rFonts w:asciiTheme="minorHAnsi" w:hAnsiTheme="minorHAnsi" w:cstheme="minorHAnsi"/>
                <w:sz w:val="22"/>
                <w:szCs w:val="22"/>
              </w:rPr>
              <w:t>Yr1</w:t>
            </w:r>
          </w:p>
          <w:p w14:paraId="768445A2" w14:textId="77777777" w:rsidR="001F5C38" w:rsidRPr="00981128" w:rsidRDefault="003C665C" w:rsidP="00D90C30">
            <w:pPr>
              <w:pStyle w:val="Default"/>
              <w:ind w:left="216" w:hanging="216"/>
              <w:rPr>
                <w:rFonts w:asciiTheme="minorHAnsi" w:hAnsiTheme="minorHAnsi" w:cstheme="minorHAnsi"/>
                <w:sz w:val="22"/>
                <w:szCs w:val="22"/>
              </w:rPr>
            </w:pPr>
            <w:r w:rsidRPr="00981128">
              <w:rPr>
                <w:rFonts w:asciiTheme="minorHAnsi" w:hAnsiTheme="minorHAnsi" w:cstheme="minorHAnsi"/>
                <w:sz w:val="22"/>
                <w:szCs w:val="22"/>
              </w:rPr>
              <w:t>•</w:t>
            </w:r>
            <w:r w:rsidRPr="00981128">
              <w:rPr>
                <w:rFonts w:asciiTheme="minorHAnsi" w:hAnsiTheme="minorHAnsi" w:cstheme="minorHAnsi"/>
                <w:sz w:val="22"/>
                <w:szCs w:val="22"/>
              </w:rPr>
              <w:tab/>
            </w:r>
            <w:r w:rsidR="00AC1457" w:rsidRPr="00981128">
              <w:rPr>
                <w:rFonts w:asciiTheme="minorHAnsi" w:hAnsiTheme="minorHAnsi" w:cstheme="minorHAnsi"/>
                <w:sz w:val="22"/>
                <w:szCs w:val="22"/>
              </w:rPr>
              <w:t xml:space="preserve">To build on scientific knowledge gained in EYFS </w:t>
            </w:r>
          </w:p>
          <w:p w14:paraId="779B8EB6" w14:textId="1DB28973" w:rsidR="004C6084" w:rsidRDefault="00744579" w:rsidP="003E2795">
            <w:pPr>
              <w:pStyle w:val="Default"/>
              <w:numPr>
                <w:ilvl w:val="0"/>
                <w:numId w:val="31"/>
              </w:numPr>
              <w:rPr>
                <w:rFonts w:asciiTheme="minorHAnsi" w:hAnsiTheme="minorHAnsi" w:cstheme="minorHAnsi"/>
                <w:sz w:val="22"/>
                <w:szCs w:val="22"/>
              </w:rPr>
            </w:pPr>
            <w:r w:rsidRPr="00981128">
              <w:rPr>
                <w:rFonts w:asciiTheme="minorHAnsi" w:hAnsiTheme="minorHAnsi" w:cstheme="minorHAnsi"/>
                <w:sz w:val="22"/>
                <w:szCs w:val="22"/>
              </w:rPr>
              <w:t>To c</w:t>
            </w:r>
            <w:r w:rsidR="004C6084" w:rsidRPr="00981128">
              <w:rPr>
                <w:rFonts w:asciiTheme="minorHAnsi" w:hAnsiTheme="minorHAnsi" w:cstheme="minorHAnsi"/>
                <w:sz w:val="22"/>
                <w:szCs w:val="22"/>
              </w:rPr>
              <w:t>arrying out simple tests</w:t>
            </w:r>
          </w:p>
          <w:p w14:paraId="4233E20D" w14:textId="4BA42A26" w:rsidR="007E3134" w:rsidRPr="00981128" w:rsidRDefault="00DB0306" w:rsidP="003E2795">
            <w:pPr>
              <w:pStyle w:val="Default"/>
              <w:numPr>
                <w:ilvl w:val="0"/>
                <w:numId w:val="31"/>
              </w:numPr>
              <w:rPr>
                <w:rFonts w:asciiTheme="minorHAnsi" w:hAnsiTheme="minorHAnsi" w:cstheme="minorHAnsi"/>
                <w:sz w:val="22"/>
                <w:szCs w:val="22"/>
              </w:rPr>
            </w:pPr>
            <w:r>
              <w:rPr>
                <w:rFonts w:asciiTheme="minorHAnsi" w:hAnsiTheme="minorHAnsi" w:cstheme="minorHAnsi"/>
                <w:sz w:val="22"/>
                <w:szCs w:val="22"/>
              </w:rPr>
              <w:t>Perform</w:t>
            </w:r>
            <w:r w:rsidR="007E3134">
              <w:rPr>
                <w:rFonts w:asciiTheme="minorHAnsi" w:hAnsiTheme="minorHAnsi" w:cstheme="minorHAnsi"/>
                <w:sz w:val="22"/>
                <w:szCs w:val="22"/>
              </w:rPr>
              <w:t xml:space="preserve"> basic sorting tasks</w:t>
            </w:r>
          </w:p>
          <w:p w14:paraId="4280F241" w14:textId="54CA4DE8" w:rsidR="00641CE7" w:rsidRDefault="00641CE7" w:rsidP="003E2795">
            <w:pPr>
              <w:pStyle w:val="Default"/>
              <w:numPr>
                <w:ilvl w:val="0"/>
                <w:numId w:val="28"/>
              </w:numPr>
              <w:rPr>
                <w:rFonts w:asciiTheme="minorHAnsi" w:hAnsiTheme="minorHAnsi" w:cstheme="minorHAnsi"/>
                <w:sz w:val="22"/>
                <w:szCs w:val="22"/>
              </w:rPr>
            </w:pPr>
            <w:r w:rsidRPr="00981128">
              <w:rPr>
                <w:rFonts w:asciiTheme="minorHAnsi" w:hAnsiTheme="minorHAnsi" w:cstheme="minorHAnsi"/>
                <w:sz w:val="22"/>
                <w:szCs w:val="22"/>
              </w:rPr>
              <w:t>Classify/group tasks</w:t>
            </w:r>
          </w:p>
          <w:p w14:paraId="184FD843" w14:textId="77777777" w:rsidR="00685F87" w:rsidRPr="00981128" w:rsidRDefault="00685F87" w:rsidP="00685F87">
            <w:pPr>
              <w:pStyle w:val="Default"/>
              <w:ind w:left="720"/>
              <w:rPr>
                <w:rFonts w:asciiTheme="minorHAnsi" w:hAnsiTheme="minorHAnsi" w:cstheme="minorHAnsi"/>
                <w:sz w:val="22"/>
                <w:szCs w:val="22"/>
              </w:rPr>
            </w:pPr>
          </w:p>
          <w:p w14:paraId="5023141B" w14:textId="20D2C38D" w:rsidR="003C665C" w:rsidRPr="00D90C30" w:rsidRDefault="003C665C" w:rsidP="00D90C30">
            <w:pPr>
              <w:pStyle w:val="Default"/>
              <w:ind w:left="216" w:firstLine="4"/>
              <w:rPr>
                <w:rFonts w:asciiTheme="minorHAnsi" w:hAnsiTheme="minorHAnsi" w:cstheme="minorHAnsi"/>
                <w:sz w:val="22"/>
                <w:szCs w:val="22"/>
                <w:highlight w:val="yellow"/>
              </w:rPr>
            </w:pPr>
          </w:p>
          <w:p w14:paraId="22AF3C51" w14:textId="55D627CB" w:rsidR="003C665C" w:rsidRPr="00C74FBC" w:rsidRDefault="003C665C" w:rsidP="00D90C30">
            <w:pPr>
              <w:pStyle w:val="Default"/>
              <w:ind w:hanging="216"/>
              <w:rPr>
                <w:rFonts w:asciiTheme="minorHAnsi" w:hAnsiTheme="minorHAnsi" w:cstheme="minorHAnsi"/>
                <w:sz w:val="22"/>
                <w:szCs w:val="22"/>
              </w:rPr>
            </w:pPr>
            <w:r w:rsidRPr="00D90C30">
              <w:rPr>
                <w:rFonts w:asciiTheme="minorHAnsi" w:hAnsiTheme="minorHAnsi" w:cstheme="minorHAnsi"/>
                <w:sz w:val="22"/>
                <w:szCs w:val="22"/>
                <w:highlight w:val="yellow"/>
              </w:rPr>
              <w:t>Y</w:t>
            </w:r>
            <w:r w:rsidR="00685F87">
              <w:rPr>
                <w:rFonts w:asciiTheme="minorHAnsi" w:hAnsiTheme="minorHAnsi" w:cstheme="minorHAnsi"/>
                <w:sz w:val="22"/>
                <w:szCs w:val="22"/>
              </w:rPr>
              <w:t>Yr2</w:t>
            </w:r>
          </w:p>
          <w:p w14:paraId="2FF856C2" w14:textId="1F059BC9" w:rsidR="003C665C" w:rsidRPr="00C74FBC" w:rsidRDefault="003C665C" w:rsidP="00D90C30">
            <w:pPr>
              <w:pStyle w:val="Default"/>
              <w:ind w:left="216" w:hanging="216"/>
              <w:rPr>
                <w:rFonts w:asciiTheme="minorHAnsi" w:hAnsiTheme="minorHAnsi" w:cstheme="minorHAnsi"/>
                <w:sz w:val="22"/>
                <w:szCs w:val="22"/>
              </w:rPr>
            </w:pPr>
            <w:r w:rsidRPr="00C74FBC">
              <w:rPr>
                <w:rFonts w:asciiTheme="minorHAnsi" w:hAnsiTheme="minorHAnsi" w:cstheme="minorHAnsi"/>
                <w:sz w:val="22"/>
                <w:szCs w:val="22"/>
              </w:rPr>
              <w:t>•</w:t>
            </w:r>
            <w:r w:rsidRPr="00C74FBC">
              <w:rPr>
                <w:rFonts w:asciiTheme="minorHAnsi" w:hAnsiTheme="minorHAnsi" w:cstheme="minorHAnsi"/>
                <w:sz w:val="22"/>
                <w:szCs w:val="22"/>
              </w:rPr>
              <w:tab/>
            </w:r>
            <w:r w:rsidR="00DB4A81" w:rsidRPr="00C74FBC">
              <w:rPr>
                <w:rFonts w:asciiTheme="minorHAnsi" w:hAnsiTheme="minorHAnsi" w:cstheme="minorHAnsi"/>
                <w:sz w:val="22"/>
                <w:szCs w:val="22"/>
              </w:rPr>
              <w:t>initiate, perform and record investigations</w:t>
            </w:r>
            <w:r w:rsidR="00673898" w:rsidRPr="00C74FBC">
              <w:rPr>
                <w:rFonts w:asciiTheme="minorHAnsi" w:hAnsiTheme="minorHAnsi" w:cstheme="minorHAnsi"/>
                <w:sz w:val="22"/>
                <w:szCs w:val="22"/>
              </w:rPr>
              <w:t xml:space="preserve"> – describe findings</w:t>
            </w:r>
            <w:r w:rsidR="00562982" w:rsidRPr="00C74FBC">
              <w:rPr>
                <w:rFonts w:asciiTheme="minorHAnsi" w:hAnsiTheme="minorHAnsi" w:cstheme="minorHAnsi"/>
                <w:sz w:val="22"/>
                <w:szCs w:val="22"/>
              </w:rPr>
              <w:t>/ conclusions</w:t>
            </w:r>
            <w:r w:rsidR="00673898" w:rsidRPr="00C74FBC">
              <w:rPr>
                <w:rFonts w:asciiTheme="minorHAnsi" w:hAnsiTheme="minorHAnsi" w:cstheme="minorHAnsi"/>
                <w:sz w:val="22"/>
                <w:szCs w:val="22"/>
              </w:rPr>
              <w:t xml:space="preserve"> in more detail</w:t>
            </w:r>
          </w:p>
          <w:p w14:paraId="278D5516" w14:textId="77777777" w:rsidR="0067738A" w:rsidRDefault="0067738A" w:rsidP="003E2795">
            <w:pPr>
              <w:pStyle w:val="Default"/>
              <w:numPr>
                <w:ilvl w:val="0"/>
                <w:numId w:val="29"/>
              </w:numPr>
              <w:rPr>
                <w:rFonts w:asciiTheme="minorHAnsi" w:hAnsiTheme="minorHAnsi" w:cstheme="minorHAnsi"/>
                <w:sz w:val="22"/>
                <w:szCs w:val="22"/>
              </w:rPr>
            </w:pPr>
            <w:r w:rsidRPr="00DA6C63">
              <w:rPr>
                <w:rFonts w:asciiTheme="minorHAnsi" w:hAnsiTheme="minorHAnsi" w:cstheme="minorHAnsi"/>
                <w:sz w:val="22"/>
                <w:szCs w:val="22"/>
              </w:rPr>
              <w:t>Use tables/data recording</w:t>
            </w:r>
          </w:p>
          <w:p w14:paraId="7BF844AA" w14:textId="7E6F19E0" w:rsidR="00E41773" w:rsidRPr="00DA6C63" w:rsidRDefault="00E41773" w:rsidP="003E2795">
            <w:pPr>
              <w:pStyle w:val="Default"/>
              <w:numPr>
                <w:ilvl w:val="0"/>
                <w:numId w:val="29"/>
              </w:numPr>
              <w:rPr>
                <w:rFonts w:asciiTheme="minorHAnsi" w:hAnsiTheme="minorHAnsi" w:cstheme="minorHAnsi"/>
                <w:sz w:val="22"/>
                <w:szCs w:val="22"/>
              </w:rPr>
            </w:pPr>
            <w:r w:rsidRPr="00DA6C63">
              <w:rPr>
                <w:rFonts w:asciiTheme="minorHAnsi" w:hAnsiTheme="minorHAnsi" w:cstheme="minorHAnsi"/>
                <w:sz w:val="22"/>
                <w:szCs w:val="22"/>
              </w:rPr>
              <w:t>Describe and record changes over time</w:t>
            </w:r>
          </w:p>
          <w:p w14:paraId="503FEFE0" w14:textId="27FD91C3" w:rsidR="0067738A" w:rsidRPr="00D90C30" w:rsidRDefault="0067738A" w:rsidP="00E41773">
            <w:pPr>
              <w:pStyle w:val="Default"/>
              <w:ind w:left="360"/>
              <w:rPr>
                <w:rFonts w:asciiTheme="minorHAnsi" w:hAnsiTheme="minorHAnsi" w:cstheme="minorHAnsi"/>
                <w:sz w:val="22"/>
                <w:szCs w:val="22"/>
                <w:highlight w:val="yellow"/>
              </w:rPr>
            </w:pPr>
          </w:p>
        </w:tc>
        <w:tc>
          <w:tcPr>
            <w:tcW w:w="4677" w:type="dxa"/>
          </w:tcPr>
          <w:p w14:paraId="7D722BDD" w14:textId="3B887DF5" w:rsidR="00F1112B" w:rsidRPr="00FC1252" w:rsidRDefault="009612B5"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t xml:space="preserve">Yr 1 </w:t>
            </w:r>
          </w:p>
          <w:p w14:paraId="2E2667E8" w14:textId="77777777" w:rsidR="00F1112B" w:rsidRDefault="00F1112B" w:rsidP="003E2795">
            <w:pPr>
              <w:pStyle w:val="Default"/>
              <w:numPr>
                <w:ilvl w:val="0"/>
                <w:numId w:val="30"/>
              </w:numPr>
              <w:rPr>
                <w:rFonts w:asciiTheme="minorHAnsi" w:hAnsiTheme="minorHAnsi" w:cstheme="minorHAnsi"/>
                <w:sz w:val="22"/>
                <w:szCs w:val="22"/>
              </w:rPr>
            </w:pPr>
            <w:r w:rsidRPr="00FC1252">
              <w:rPr>
                <w:rFonts w:asciiTheme="minorHAnsi" w:hAnsiTheme="minorHAnsi" w:cstheme="minorHAnsi"/>
                <w:sz w:val="22"/>
                <w:szCs w:val="22"/>
              </w:rPr>
              <w:t>To build on scientific knowledge gained in EYFS and to begin to describe events in more detail</w:t>
            </w:r>
          </w:p>
          <w:p w14:paraId="35317D36" w14:textId="77777777" w:rsidR="00E14472" w:rsidRDefault="00E14472" w:rsidP="003E2795">
            <w:pPr>
              <w:pStyle w:val="Default"/>
              <w:numPr>
                <w:ilvl w:val="0"/>
                <w:numId w:val="30"/>
              </w:numPr>
              <w:rPr>
                <w:rFonts w:asciiTheme="minorHAnsi" w:hAnsiTheme="minorHAnsi" w:cstheme="minorHAnsi"/>
                <w:sz w:val="22"/>
                <w:szCs w:val="22"/>
              </w:rPr>
            </w:pPr>
            <w:r w:rsidRPr="00981128">
              <w:rPr>
                <w:rFonts w:asciiTheme="minorHAnsi" w:hAnsiTheme="minorHAnsi" w:cstheme="minorHAnsi"/>
                <w:sz w:val="22"/>
                <w:szCs w:val="22"/>
              </w:rPr>
              <w:t>To carrying out simple tests</w:t>
            </w:r>
          </w:p>
          <w:p w14:paraId="6C71DB24" w14:textId="44014F4E" w:rsidR="00E14472" w:rsidRPr="00FC1252" w:rsidRDefault="00DB0306" w:rsidP="003E2795">
            <w:pPr>
              <w:pStyle w:val="Default"/>
              <w:numPr>
                <w:ilvl w:val="0"/>
                <w:numId w:val="30"/>
              </w:numPr>
              <w:rPr>
                <w:rFonts w:asciiTheme="minorHAnsi" w:hAnsiTheme="minorHAnsi" w:cstheme="minorHAnsi"/>
                <w:sz w:val="22"/>
                <w:szCs w:val="22"/>
              </w:rPr>
            </w:pPr>
            <w:r>
              <w:rPr>
                <w:rFonts w:asciiTheme="minorHAnsi" w:hAnsiTheme="minorHAnsi" w:cstheme="minorHAnsi"/>
                <w:sz w:val="22"/>
                <w:szCs w:val="22"/>
              </w:rPr>
              <w:t>Perform</w:t>
            </w:r>
            <w:r w:rsidR="00E14472">
              <w:rPr>
                <w:rFonts w:asciiTheme="minorHAnsi" w:hAnsiTheme="minorHAnsi" w:cstheme="minorHAnsi"/>
                <w:sz w:val="22"/>
                <w:szCs w:val="22"/>
              </w:rPr>
              <w:t xml:space="preserve"> basic sorting tasks</w:t>
            </w:r>
          </w:p>
          <w:p w14:paraId="47F21BEE" w14:textId="77777777" w:rsidR="00F1112B" w:rsidRPr="00FC1252" w:rsidRDefault="00F1112B" w:rsidP="00D90C30">
            <w:pPr>
              <w:pStyle w:val="Default"/>
              <w:ind w:left="169" w:hanging="142"/>
              <w:rPr>
                <w:rFonts w:asciiTheme="minorHAnsi" w:hAnsiTheme="minorHAnsi" w:cstheme="minorHAnsi"/>
                <w:sz w:val="22"/>
                <w:szCs w:val="22"/>
              </w:rPr>
            </w:pPr>
          </w:p>
          <w:p w14:paraId="64AA45C3" w14:textId="77777777" w:rsidR="009D247B" w:rsidRDefault="009D247B"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t>Yr 2</w:t>
            </w:r>
          </w:p>
          <w:p w14:paraId="2E4BA0A8" w14:textId="77777777" w:rsidR="00DB3107" w:rsidRPr="00C74FBC" w:rsidRDefault="00DB3107" w:rsidP="003E2795">
            <w:pPr>
              <w:pStyle w:val="Default"/>
              <w:numPr>
                <w:ilvl w:val="0"/>
                <w:numId w:val="55"/>
              </w:numPr>
              <w:rPr>
                <w:rFonts w:asciiTheme="minorHAnsi" w:hAnsiTheme="minorHAnsi" w:cstheme="minorHAnsi"/>
                <w:sz w:val="22"/>
                <w:szCs w:val="22"/>
              </w:rPr>
            </w:pPr>
            <w:r w:rsidRPr="00C74FBC">
              <w:rPr>
                <w:rFonts w:asciiTheme="minorHAnsi" w:hAnsiTheme="minorHAnsi" w:cstheme="minorHAnsi"/>
                <w:sz w:val="22"/>
                <w:szCs w:val="22"/>
              </w:rPr>
              <w:t>initiate, perform and record investigations – describe findings/ conclusions in more detail</w:t>
            </w:r>
          </w:p>
          <w:p w14:paraId="3867B6E9" w14:textId="3585132D" w:rsidR="00A34171" w:rsidRDefault="009320EF" w:rsidP="003E2795">
            <w:pPr>
              <w:numPr>
                <w:ilvl w:val="0"/>
                <w:numId w:val="30"/>
              </w:numPr>
              <w:spacing w:after="0" w:line="240" w:lineRule="auto"/>
              <w:rPr>
                <w:rFonts w:cs="Calibri"/>
              </w:rPr>
            </w:pPr>
            <w:r w:rsidRPr="00FC1252">
              <w:rPr>
                <w:rFonts w:cs="Calibri"/>
              </w:rPr>
              <w:t xml:space="preserve">Recognise a </w:t>
            </w:r>
            <w:r w:rsidR="006B5ED6">
              <w:rPr>
                <w:rFonts w:cs="Calibri"/>
              </w:rPr>
              <w:t>wide</w:t>
            </w:r>
            <w:r w:rsidR="007B49F0">
              <w:rPr>
                <w:rFonts w:cs="Calibri"/>
              </w:rPr>
              <w:t xml:space="preserve"> </w:t>
            </w:r>
            <w:r w:rsidRPr="00FC1252">
              <w:rPr>
                <w:rFonts w:cs="Calibri"/>
              </w:rPr>
              <w:t xml:space="preserve">range of </w:t>
            </w:r>
            <w:r w:rsidR="00A34171">
              <w:rPr>
                <w:rFonts w:cs="Calibri"/>
              </w:rPr>
              <w:t>materials</w:t>
            </w:r>
          </w:p>
          <w:p w14:paraId="3A1BF5B2" w14:textId="147CDB6C" w:rsidR="00984E52" w:rsidRDefault="00A34171" w:rsidP="003E2795">
            <w:pPr>
              <w:numPr>
                <w:ilvl w:val="0"/>
                <w:numId w:val="30"/>
              </w:numPr>
              <w:spacing w:after="0" w:line="240" w:lineRule="auto"/>
              <w:rPr>
                <w:rFonts w:cs="Calibri"/>
              </w:rPr>
            </w:pPr>
            <w:r>
              <w:rPr>
                <w:rFonts w:cs="Calibri"/>
              </w:rPr>
              <w:t xml:space="preserve">Know that some </w:t>
            </w:r>
            <w:r w:rsidR="00984E52">
              <w:rPr>
                <w:rFonts w:cs="Calibri"/>
              </w:rPr>
              <w:t>materials</w:t>
            </w:r>
            <w:r>
              <w:rPr>
                <w:rFonts w:cs="Calibri"/>
              </w:rPr>
              <w:t xml:space="preserve"> are </w:t>
            </w:r>
            <w:r w:rsidR="005451CA">
              <w:rPr>
                <w:rFonts w:cs="Calibri"/>
              </w:rPr>
              <w:t>manmade,</w:t>
            </w:r>
            <w:r>
              <w:rPr>
                <w:rFonts w:cs="Calibri"/>
              </w:rPr>
              <w:t xml:space="preserve"> and others occur naturally</w:t>
            </w:r>
          </w:p>
          <w:p w14:paraId="78AE8157" w14:textId="59C878F7" w:rsidR="007F630F" w:rsidRPr="00D22FDF" w:rsidRDefault="007F630F" w:rsidP="00DB3107">
            <w:pPr>
              <w:spacing w:after="0" w:line="240" w:lineRule="auto"/>
              <w:ind w:left="720"/>
              <w:rPr>
                <w:rFonts w:cs="Calibri"/>
              </w:rPr>
            </w:pPr>
          </w:p>
        </w:tc>
        <w:tc>
          <w:tcPr>
            <w:tcW w:w="3971" w:type="dxa"/>
          </w:tcPr>
          <w:p w14:paraId="18B0F3E9" w14:textId="77777777" w:rsidR="003C665C" w:rsidRPr="00A47341" w:rsidRDefault="003C665C" w:rsidP="00D90C30">
            <w:pPr>
              <w:pStyle w:val="ListParagraph"/>
              <w:spacing w:after="0" w:line="240" w:lineRule="auto"/>
              <w:ind w:left="321" w:hanging="284"/>
            </w:pPr>
            <w:r w:rsidRPr="00A47341">
              <w:rPr>
                <w:rFonts w:cstheme="minorHAnsi"/>
              </w:rPr>
              <w:t>Yr1</w:t>
            </w:r>
            <w:r w:rsidRPr="00A47341">
              <w:t xml:space="preserve"> </w:t>
            </w:r>
          </w:p>
          <w:p w14:paraId="1C121037" w14:textId="77777777" w:rsidR="00277BC1" w:rsidRPr="00A47341" w:rsidRDefault="00277BC1" w:rsidP="003E2795">
            <w:pPr>
              <w:numPr>
                <w:ilvl w:val="0"/>
                <w:numId w:val="49"/>
              </w:numPr>
              <w:spacing w:after="0" w:line="240" w:lineRule="auto"/>
              <w:rPr>
                <w:rFonts w:cs="Calibri"/>
              </w:rPr>
            </w:pPr>
            <w:r w:rsidRPr="00A47341">
              <w:rPr>
                <w:rFonts w:cs="Calibri"/>
              </w:rPr>
              <w:t>Name common garden plants and trees</w:t>
            </w:r>
          </w:p>
          <w:p w14:paraId="62E1E242" w14:textId="77777777" w:rsidR="00277BC1" w:rsidRDefault="00277BC1" w:rsidP="003E2795">
            <w:pPr>
              <w:numPr>
                <w:ilvl w:val="0"/>
                <w:numId w:val="49"/>
              </w:numPr>
              <w:spacing w:after="0" w:line="240" w:lineRule="auto"/>
              <w:rPr>
                <w:rFonts w:cs="Calibri"/>
              </w:rPr>
            </w:pPr>
            <w:r w:rsidRPr="00A47341">
              <w:rPr>
                <w:rFonts w:cs="Calibri"/>
              </w:rPr>
              <w:t>Know that different plants grow in different environments globally</w:t>
            </w:r>
          </w:p>
          <w:p w14:paraId="3CC441BA" w14:textId="08BA93B7" w:rsidR="00441744" w:rsidRPr="00A47341" w:rsidRDefault="00441744" w:rsidP="003E2795">
            <w:pPr>
              <w:numPr>
                <w:ilvl w:val="0"/>
                <w:numId w:val="49"/>
              </w:numPr>
              <w:spacing w:after="0" w:line="240" w:lineRule="auto"/>
              <w:rPr>
                <w:rFonts w:cs="Calibri"/>
              </w:rPr>
            </w:pPr>
            <w:r>
              <w:rPr>
                <w:rFonts w:cs="Calibri"/>
              </w:rPr>
              <w:t xml:space="preserve">Know that pirate ships </w:t>
            </w:r>
            <w:r w:rsidR="006624B4">
              <w:rPr>
                <w:rFonts w:cs="Calibri"/>
              </w:rPr>
              <w:t>were wooden</w:t>
            </w:r>
            <w:r w:rsidR="001E28F2">
              <w:rPr>
                <w:rFonts w:cs="Calibri"/>
              </w:rPr>
              <w:t xml:space="preserve"> and used sail power</w:t>
            </w:r>
          </w:p>
          <w:p w14:paraId="629AD68F" w14:textId="77777777" w:rsidR="00FF0A8A" w:rsidRPr="003A27D5" w:rsidRDefault="00FF0A8A" w:rsidP="00D90C30">
            <w:pPr>
              <w:spacing w:after="0" w:line="240" w:lineRule="auto"/>
              <w:ind w:left="37"/>
              <w:rPr>
                <w:rFonts w:cs="Calibri"/>
              </w:rPr>
            </w:pPr>
            <w:r w:rsidRPr="003A27D5">
              <w:rPr>
                <w:rFonts w:cs="Calibri"/>
              </w:rPr>
              <w:t>Yr2</w:t>
            </w:r>
          </w:p>
          <w:p w14:paraId="53C06DF4" w14:textId="77777777" w:rsidR="00836A45" w:rsidRPr="003A27D5" w:rsidRDefault="00836A45" w:rsidP="003E2795">
            <w:pPr>
              <w:numPr>
                <w:ilvl w:val="0"/>
                <w:numId w:val="49"/>
              </w:numPr>
              <w:spacing w:after="0" w:line="240" w:lineRule="auto"/>
              <w:rPr>
                <w:rFonts w:cs="Calibri"/>
              </w:rPr>
            </w:pPr>
            <w:r w:rsidRPr="003A27D5">
              <w:rPr>
                <w:rFonts w:cs="Calibri"/>
              </w:rPr>
              <w:t>Record observations using drawings and photographs</w:t>
            </w:r>
          </w:p>
          <w:p w14:paraId="1847007C" w14:textId="4B92107A" w:rsidR="00836A45" w:rsidRPr="003A27D5" w:rsidRDefault="00836A45" w:rsidP="003E2795">
            <w:pPr>
              <w:numPr>
                <w:ilvl w:val="0"/>
                <w:numId w:val="49"/>
              </w:numPr>
              <w:spacing w:after="0" w:line="240" w:lineRule="auto"/>
              <w:rPr>
                <w:rFonts w:cs="Calibri"/>
              </w:rPr>
            </w:pPr>
            <w:r w:rsidRPr="003A27D5">
              <w:rPr>
                <w:rFonts w:cs="Calibri"/>
              </w:rPr>
              <w:t>Know about the life cycles of a range of common plants</w:t>
            </w:r>
            <w:r w:rsidR="003A27D5" w:rsidRPr="003A27D5">
              <w:rPr>
                <w:rFonts w:cs="Calibri"/>
              </w:rPr>
              <w:t xml:space="preserve"> from around the world</w:t>
            </w:r>
          </w:p>
          <w:p w14:paraId="17A61F34" w14:textId="6CF962EE" w:rsidR="00710C87" w:rsidRPr="00D22FDF" w:rsidRDefault="00836A45" w:rsidP="003E2795">
            <w:pPr>
              <w:numPr>
                <w:ilvl w:val="0"/>
                <w:numId w:val="49"/>
              </w:numPr>
              <w:spacing w:after="0" w:line="240" w:lineRule="auto"/>
              <w:rPr>
                <w:rFonts w:cs="Calibri"/>
              </w:rPr>
            </w:pPr>
            <w:r w:rsidRPr="003A27D5">
              <w:rPr>
                <w:rFonts w:cs="Calibri"/>
              </w:rPr>
              <w:t xml:space="preserve">Plan investigations to test </w:t>
            </w:r>
            <w:r w:rsidR="00DE77A3">
              <w:rPr>
                <w:rFonts w:cs="Calibri"/>
              </w:rPr>
              <w:t>materials used to build a pirate ship, including sails</w:t>
            </w:r>
          </w:p>
        </w:tc>
      </w:tr>
      <w:tr w:rsidR="003C665C" w:rsidRPr="00506F23" w14:paraId="3594041D" w14:textId="77777777" w:rsidTr="34C7F8C1">
        <w:trPr>
          <w:trHeight w:val="557"/>
        </w:trPr>
        <w:tc>
          <w:tcPr>
            <w:tcW w:w="1462" w:type="dxa"/>
          </w:tcPr>
          <w:p w14:paraId="30ADD4A4" w14:textId="6DF0CE27" w:rsidR="003C665C" w:rsidRPr="00FE0167" w:rsidRDefault="00DF10B6" w:rsidP="00D90C30">
            <w:pPr>
              <w:spacing w:after="0" w:line="240" w:lineRule="auto"/>
              <w:rPr>
                <w:b/>
                <w:highlight w:val="yellow"/>
              </w:rPr>
            </w:pPr>
            <w:r>
              <w:rPr>
                <w:b/>
              </w:rPr>
              <w:t>P</w:t>
            </w:r>
            <w:r w:rsidRPr="003C665C">
              <w:rPr>
                <w:b/>
              </w:rPr>
              <w:t>rior</w:t>
            </w:r>
            <w:r w:rsidR="003C665C" w:rsidRPr="003C665C">
              <w:rPr>
                <w:b/>
              </w:rPr>
              <w:t xml:space="preserve"> </w:t>
            </w:r>
            <w:r w:rsidR="00DB0306">
              <w:rPr>
                <w:b/>
              </w:rPr>
              <w:t>l</w:t>
            </w:r>
            <w:r w:rsidR="00DB0306" w:rsidRPr="003C665C">
              <w:rPr>
                <w:b/>
              </w:rPr>
              <w:t>earning</w:t>
            </w:r>
            <w:r w:rsidR="003C665C" w:rsidRPr="003C665C">
              <w:rPr>
                <w:b/>
              </w:rPr>
              <w:t xml:space="preserve"> </w:t>
            </w:r>
          </w:p>
        </w:tc>
        <w:tc>
          <w:tcPr>
            <w:tcW w:w="4067" w:type="dxa"/>
          </w:tcPr>
          <w:p w14:paraId="3AD11670" w14:textId="77777777" w:rsidR="00BF3E2C" w:rsidRPr="003F3B5A" w:rsidRDefault="00BF3E2C"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Yr1-</w:t>
            </w:r>
          </w:p>
          <w:p w14:paraId="0ECC98A2" w14:textId="3BBCDC23" w:rsidR="001F5C38" w:rsidRPr="003F3B5A" w:rsidRDefault="001F5C38"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To build on scientific knowledge gained in EYFS</w:t>
            </w:r>
            <w:r w:rsidR="008B1232">
              <w:rPr>
                <w:rFonts w:asciiTheme="minorHAnsi" w:hAnsiTheme="minorHAnsi" w:cstheme="minorHAnsi"/>
                <w:sz w:val="22"/>
                <w:szCs w:val="22"/>
              </w:rPr>
              <w:t>, in weekly ‘Toast Tuesday</w:t>
            </w:r>
            <w:r w:rsidR="005451CA">
              <w:rPr>
                <w:rFonts w:asciiTheme="minorHAnsi" w:hAnsiTheme="minorHAnsi" w:cstheme="minorHAnsi"/>
                <w:sz w:val="22"/>
                <w:szCs w:val="22"/>
              </w:rPr>
              <w:t>’ &amp;</w:t>
            </w:r>
            <w:r w:rsidR="00900907">
              <w:rPr>
                <w:rFonts w:asciiTheme="minorHAnsi" w:hAnsiTheme="minorHAnsi" w:cstheme="minorHAnsi"/>
                <w:sz w:val="22"/>
                <w:szCs w:val="22"/>
              </w:rPr>
              <w:t xml:space="preserve"> ‘Best of British’ </w:t>
            </w:r>
            <w:r w:rsidR="008B1232">
              <w:rPr>
                <w:rFonts w:asciiTheme="minorHAnsi" w:hAnsiTheme="minorHAnsi" w:cstheme="minorHAnsi"/>
                <w:sz w:val="22"/>
                <w:szCs w:val="22"/>
              </w:rPr>
              <w:t>sessions (basic food knowledge)</w:t>
            </w:r>
            <w:r w:rsidRPr="003F3B5A">
              <w:rPr>
                <w:rFonts w:asciiTheme="minorHAnsi" w:hAnsiTheme="minorHAnsi" w:cstheme="minorHAnsi"/>
                <w:sz w:val="22"/>
                <w:szCs w:val="22"/>
              </w:rPr>
              <w:t xml:space="preserve"> and to begin to describe events in more detail</w:t>
            </w:r>
          </w:p>
          <w:p w14:paraId="55ED998C" w14:textId="05EDEAE4" w:rsidR="00BF3E2C" w:rsidRPr="003F3B5A" w:rsidRDefault="00BF3E2C"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Yr2 –</w:t>
            </w:r>
          </w:p>
          <w:p w14:paraId="1D5992B3" w14:textId="2CF12273" w:rsidR="001F5C38" w:rsidRPr="00D90C30" w:rsidRDefault="00BF3E2C" w:rsidP="00202B2D">
            <w:pPr>
              <w:pStyle w:val="Default"/>
              <w:ind w:left="216" w:hanging="216"/>
              <w:rPr>
                <w:b/>
                <w:highlight w:val="yellow"/>
              </w:rPr>
            </w:pPr>
            <w:r w:rsidRPr="003F3B5A">
              <w:rPr>
                <w:rFonts w:asciiTheme="minorHAnsi" w:hAnsiTheme="minorHAnsi" w:cstheme="minorHAnsi"/>
                <w:sz w:val="22"/>
                <w:szCs w:val="22"/>
              </w:rPr>
              <w:t xml:space="preserve">To build on work covered in </w:t>
            </w:r>
            <w:r w:rsidR="00A0797E" w:rsidRPr="003F3B5A">
              <w:rPr>
                <w:rFonts w:asciiTheme="minorHAnsi" w:hAnsiTheme="minorHAnsi" w:cstheme="minorHAnsi"/>
                <w:sz w:val="22"/>
                <w:szCs w:val="22"/>
              </w:rPr>
              <w:t>year</w:t>
            </w:r>
            <w:r w:rsidRPr="003F3B5A">
              <w:rPr>
                <w:rFonts w:asciiTheme="minorHAnsi" w:hAnsiTheme="minorHAnsi" w:cstheme="minorHAnsi"/>
                <w:sz w:val="22"/>
                <w:szCs w:val="22"/>
              </w:rPr>
              <w:t xml:space="preserve"> 1 on </w:t>
            </w:r>
            <w:r w:rsidR="00900907">
              <w:rPr>
                <w:rFonts w:asciiTheme="minorHAnsi" w:hAnsiTheme="minorHAnsi" w:cstheme="minorHAnsi"/>
                <w:sz w:val="22"/>
                <w:szCs w:val="22"/>
              </w:rPr>
              <w:t>knowledge of the basic food groups</w:t>
            </w:r>
            <w:r w:rsidR="00202B2D">
              <w:rPr>
                <w:rFonts w:asciiTheme="minorHAnsi" w:hAnsiTheme="minorHAnsi" w:cstheme="minorHAnsi"/>
                <w:sz w:val="22"/>
                <w:szCs w:val="22"/>
              </w:rPr>
              <w:t>, links to cooking</w:t>
            </w:r>
          </w:p>
          <w:p w14:paraId="6EE65045" w14:textId="77777777" w:rsidR="001F5C38" w:rsidRPr="00D90C30" w:rsidRDefault="001F5C38" w:rsidP="00D90C30">
            <w:pPr>
              <w:spacing w:after="0" w:line="240" w:lineRule="auto"/>
              <w:rPr>
                <w:b/>
                <w:highlight w:val="yellow"/>
              </w:rPr>
            </w:pPr>
          </w:p>
          <w:p w14:paraId="1A965116" w14:textId="77777777" w:rsidR="003C665C" w:rsidRPr="00D90C30" w:rsidRDefault="003C665C" w:rsidP="00D90C30">
            <w:pPr>
              <w:spacing w:after="0" w:line="240" w:lineRule="auto"/>
              <w:rPr>
                <w:highlight w:val="yellow"/>
              </w:rPr>
            </w:pPr>
          </w:p>
        </w:tc>
        <w:tc>
          <w:tcPr>
            <w:tcW w:w="4677" w:type="dxa"/>
          </w:tcPr>
          <w:p w14:paraId="10729029" w14:textId="3568A2A5" w:rsidR="00FC1252" w:rsidRPr="009406E0" w:rsidRDefault="0EAAFC05" w:rsidP="00D90C30">
            <w:pPr>
              <w:spacing w:after="0" w:line="240" w:lineRule="auto"/>
              <w:rPr>
                <w:rFonts w:cs="Calibri"/>
                <w:color w:val="000000" w:themeColor="text1"/>
              </w:rPr>
            </w:pPr>
            <w:r w:rsidRPr="009406E0">
              <w:rPr>
                <w:color w:val="0070C0"/>
              </w:rPr>
              <w:t xml:space="preserve"> </w:t>
            </w:r>
            <w:r w:rsidRPr="009406E0">
              <w:rPr>
                <w:rFonts w:cs="Calibri"/>
                <w:b/>
                <w:bCs/>
                <w:color w:val="000000" w:themeColor="text1"/>
              </w:rPr>
              <w:t>Y</w:t>
            </w:r>
            <w:r w:rsidR="002D1F0E" w:rsidRPr="009406E0">
              <w:rPr>
                <w:rFonts w:cs="Calibri"/>
                <w:b/>
                <w:bCs/>
                <w:color w:val="000000" w:themeColor="text1"/>
              </w:rPr>
              <w:t>r</w:t>
            </w:r>
            <w:r w:rsidRPr="009406E0">
              <w:rPr>
                <w:rFonts w:cs="Calibri"/>
                <w:b/>
                <w:bCs/>
                <w:color w:val="000000" w:themeColor="text1"/>
              </w:rPr>
              <w:t>1</w:t>
            </w:r>
            <w:r w:rsidRPr="009406E0">
              <w:rPr>
                <w:rFonts w:cs="Calibri"/>
                <w:color w:val="000000" w:themeColor="text1"/>
              </w:rPr>
              <w:t xml:space="preserve"> knowledge from EYFS – build on which </w:t>
            </w:r>
            <w:r w:rsidR="00D33732" w:rsidRPr="009406E0">
              <w:rPr>
                <w:rFonts w:cs="Calibri"/>
                <w:color w:val="000000" w:themeColor="text1"/>
              </w:rPr>
              <w:t xml:space="preserve">materials </w:t>
            </w:r>
            <w:r w:rsidR="00FC1252" w:rsidRPr="009406E0">
              <w:rPr>
                <w:rFonts w:cs="Calibri"/>
                <w:color w:val="000000" w:themeColor="text1"/>
              </w:rPr>
              <w:t>they</w:t>
            </w:r>
            <w:r w:rsidR="00D33732" w:rsidRPr="009406E0">
              <w:rPr>
                <w:rFonts w:cs="Calibri"/>
                <w:color w:val="000000" w:themeColor="text1"/>
              </w:rPr>
              <w:t xml:space="preserve"> know and</w:t>
            </w:r>
            <w:r w:rsidR="00FC1252" w:rsidRPr="009406E0">
              <w:rPr>
                <w:rFonts w:cs="Calibri"/>
                <w:color w:val="000000" w:themeColor="text1"/>
              </w:rPr>
              <w:t xml:space="preserve"> </w:t>
            </w:r>
            <w:r w:rsidR="006B5ED6">
              <w:rPr>
                <w:rFonts w:cs="Calibri"/>
                <w:color w:val="000000" w:themeColor="text1"/>
              </w:rPr>
              <w:t xml:space="preserve">which </w:t>
            </w:r>
            <w:r w:rsidR="00BF7EF6">
              <w:rPr>
                <w:rFonts w:cs="Calibri"/>
                <w:color w:val="000000" w:themeColor="text1"/>
              </w:rPr>
              <w:t>materials</w:t>
            </w:r>
            <w:r w:rsidR="006B5ED6">
              <w:rPr>
                <w:rFonts w:cs="Calibri"/>
                <w:color w:val="000000" w:themeColor="text1"/>
              </w:rPr>
              <w:t xml:space="preserve"> </w:t>
            </w:r>
            <w:r w:rsidR="00BF7EF6">
              <w:rPr>
                <w:rFonts w:cs="Calibri"/>
                <w:color w:val="000000" w:themeColor="text1"/>
              </w:rPr>
              <w:t>they</w:t>
            </w:r>
            <w:r w:rsidR="006B5ED6">
              <w:rPr>
                <w:rFonts w:cs="Calibri"/>
                <w:color w:val="000000" w:themeColor="text1"/>
              </w:rPr>
              <w:t xml:space="preserve"> have seen/used at </w:t>
            </w:r>
            <w:r w:rsidR="00BF7EF6">
              <w:rPr>
                <w:rFonts w:cs="Calibri"/>
                <w:color w:val="000000" w:themeColor="text1"/>
              </w:rPr>
              <w:t>home</w:t>
            </w:r>
          </w:p>
          <w:p w14:paraId="4B6D0916" w14:textId="295849E1" w:rsidR="003C665C" w:rsidRPr="009406E0" w:rsidRDefault="0EAAFC05" w:rsidP="00D90C30">
            <w:pPr>
              <w:spacing w:after="0" w:line="240" w:lineRule="auto"/>
              <w:rPr>
                <w:rFonts w:cs="Calibri"/>
                <w:color w:val="000000" w:themeColor="text1"/>
              </w:rPr>
            </w:pPr>
            <w:r w:rsidRPr="009406E0">
              <w:rPr>
                <w:rFonts w:cs="Calibri"/>
                <w:color w:val="000000" w:themeColor="text1"/>
              </w:rPr>
              <w:t>Build on months of the year and identify 4 seasons.</w:t>
            </w:r>
          </w:p>
          <w:p w14:paraId="5CA4748F" w14:textId="56E5C21F" w:rsidR="00CD07D3" w:rsidRDefault="0EAAFC05" w:rsidP="00D90C30">
            <w:pPr>
              <w:spacing w:after="0" w:line="240" w:lineRule="auto"/>
              <w:rPr>
                <w:rFonts w:cs="Calibri"/>
                <w:color w:val="000000" w:themeColor="text1"/>
              </w:rPr>
            </w:pPr>
            <w:r w:rsidRPr="009406E0">
              <w:rPr>
                <w:rFonts w:cs="Calibri"/>
                <w:color w:val="000000" w:themeColor="text1"/>
              </w:rPr>
              <w:t xml:space="preserve">Links to personal experience of </w:t>
            </w:r>
            <w:r w:rsidR="00BF7EF6">
              <w:rPr>
                <w:rFonts w:cs="Calibri"/>
                <w:color w:val="000000" w:themeColor="text1"/>
              </w:rPr>
              <w:t>transport</w:t>
            </w:r>
            <w:r w:rsidR="00CD07D3">
              <w:rPr>
                <w:rFonts w:cs="Calibri"/>
                <w:color w:val="000000" w:themeColor="text1"/>
              </w:rPr>
              <w:t xml:space="preserve"> – cars, boats, trains</w:t>
            </w:r>
          </w:p>
          <w:p w14:paraId="2EF0D036" w14:textId="01C221BA" w:rsidR="003C665C" w:rsidRPr="009406E0" w:rsidRDefault="003C665C" w:rsidP="00D90C30">
            <w:pPr>
              <w:spacing w:after="0" w:line="240" w:lineRule="auto"/>
              <w:rPr>
                <w:rFonts w:cs="Calibri"/>
                <w:color w:val="000000" w:themeColor="text1"/>
              </w:rPr>
            </w:pPr>
          </w:p>
          <w:p w14:paraId="100C5B58" w14:textId="4A968230" w:rsidR="003C665C" w:rsidRPr="009406E0" w:rsidRDefault="0EAAFC05" w:rsidP="00745F4C">
            <w:pPr>
              <w:spacing w:after="0" w:line="240" w:lineRule="auto"/>
              <w:rPr>
                <w:color w:val="0070C0"/>
              </w:rPr>
            </w:pPr>
            <w:r w:rsidRPr="009406E0">
              <w:rPr>
                <w:rFonts w:cs="Calibri"/>
                <w:b/>
                <w:bCs/>
                <w:color w:val="000000" w:themeColor="text1"/>
              </w:rPr>
              <w:t>Yr2</w:t>
            </w:r>
            <w:r w:rsidRPr="009406E0">
              <w:rPr>
                <w:rFonts w:cs="Calibri"/>
                <w:color w:val="000000" w:themeColor="text1"/>
              </w:rPr>
              <w:t xml:space="preserve"> knowledge of </w:t>
            </w:r>
            <w:r w:rsidR="003C7AD3" w:rsidRPr="009406E0">
              <w:rPr>
                <w:rFonts w:cs="Calibri"/>
                <w:color w:val="000000" w:themeColor="text1"/>
              </w:rPr>
              <w:t xml:space="preserve">different materials from </w:t>
            </w:r>
            <w:r w:rsidR="005B6595" w:rsidRPr="009406E0">
              <w:rPr>
                <w:rFonts w:cs="Calibri"/>
                <w:color w:val="000000" w:themeColor="text1"/>
              </w:rPr>
              <w:t xml:space="preserve">Year </w:t>
            </w:r>
            <w:r w:rsidR="005451CA" w:rsidRPr="009406E0">
              <w:rPr>
                <w:rFonts w:cs="Calibri"/>
                <w:color w:val="000000" w:themeColor="text1"/>
              </w:rPr>
              <w:t>1</w:t>
            </w:r>
            <w:r w:rsidR="005451CA">
              <w:rPr>
                <w:rFonts w:cs="Calibri"/>
                <w:color w:val="000000" w:themeColor="text1"/>
              </w:rPr>
              <w:t xml:space="preserve"> </w:t>
            </w:r>
            <w:r w:rsidR="005451CA" w:rsidRPr="009406E0">
              <w:rPr>
                <w:rFonts w:cs="Calibri"/>
                <w:color w:val="000000" w:themeColor="text1"/>
              </w:rPr>
              <w:t>Links</w:t>
            </w:r>
            <w:r w:rsidRPr="009406E0">
              <w:rPr>
                <w:rFonts w:cs="Calibri"/>
                <w:color w:val="000000" w:themeColor="text1"/>
              </w:rPr>
              <w:t xml:space="preserve"> to personal experience of</w:t>
            </w:r>
            <w:r w:rsidR="00722FB0" w:rsidRPr="009406E0">
              <w:rPr>
                <w:rFonts w:cs="Calibri"/>
                <w:color w:val="000000" w:themeColor="text1"/>
              </w:rPr>
              <w:t xml:space="preserve"> </w:t>
            </w:r>
            <w:r w:rsidR="00472CAC">
              <w:rPr>
                <w:rFonts w:cs="Calibri"/>
                <w:color w:val="000000" w:themeColor="text1"/>
              </w:rPr>
              <w:t xml:space="preserve">identifying how a material suits its </w:t>
            </w:r>
            <w:r w:rsidR="00433CD3">
              <w:rPr>
                <w:rFonts w:cs="Calibri"/>
                <w:color w:val="000000" w:themeColor="text1"/>
              </w:rPr>
              <w:t xml:space="preserve">purpose, </w:t>
            </w:r>
            <w:r w:rsidR="00DB0306">
              <w:rPr>
                <w:rFonts w:cs="Calibri"/>
                <w:color w:val="000000" w:themeColor="text1"/>
              </w:rPr>
              <w:t>e.g.</w:t>
            </w:r>
            <w:r w:rsidR="00433CD3">
              <w:rPr>
                <w:rFonts w:cs="Calibri"/>
                <w:color w:val="000000" w:themeColor="text1"/>
              </w:rPr>
              <w:t xml:space="preserve">  rubber ball</w:t>
            </w:r>
            <w:r w:rsidR="00745F4C">
              <w:rPr>
                <w:rFonts w:cs="Calibri"/>
                <w:color w:val="000000" w:themeColor="text1"/>
              </w:rPr>
              <w:t>, wooden bat</w:t>
            </w:r>
          </w:p>
        </w:tc>
        <w:tc>
          <w:tcPr>
            <w:tcW w:w="3971" w:type="dxa"/>
          </w:tcPr>
          <w:p w14:paraId="0524C5BB" w14:textId="0C8769C3" w:rsidR="003C665C" w:rsidRDefault="003C665C" w:rsidP="00D90C30">
            <w:pPr>
              <w:spacing w:after="0" w:line="240" w:lineRule="auto"/>
              <w:rPr>
                <w:bCs/>
              </w:rPr>
            </w:pPr>
            <w:r w:rsidRPr="00BE5473">
              <w:rPr>
                <w:b/>
              </w:rPr>
              <w:t xml:space="preserve">Yr1 </w:t>
            </w:r>
            <w:r w:rsidR="000275AC" w:rsidRPr="00BE5473">
              <w:rPr>
                <w:bCs/>
              </w:rPr>
              <w:t xml:space="preserve">knowledge from EYFS planting seeds, </w:t>
            </w:r>
            <w:r w:rsidR="0015258B" w:rsidRPr="00BE5473">
              <w:rPr>
                <w:bCs/>
              </w:rPr>
              <w:t>drawing plants, photographing plants/flowers in school garden</w:t>
            </w:r>
            <w:r w:rsidR="002B4B44" w:rsidRPr="00BE5473">
              <w:rPr>
                <w:bCs/>
              </w:rPr>
              <w:t xml:space="preserve"> and harvesting plants from our garden</w:t>
            </w:r>
          </w:p>
          <w:p w14:paraId="51B86265" w14:textId="77777777" w:rsidR="00F81A8F" w:rsidRPr="00BE5473" w:rsidRDefault="00F81A8F" w:rsidP="00D90C30">
            <w:pPr>
              <w:spacing w:after="0" w:line="240" w:lineRule="auto"/>
            </w:pPr>
          </w:p>
          <w:p w14:paraId="36950233" w14:textId="7609F6C3" w:rsidR="003C665C" w:rsidRPr="00BE5473" w:rsidRDefault="003C665C" w:rsidP="00D90C30">
            <w:pPr>
              <w:spacing w:after="0" w:line="240" w:lineRule="auto"/>
            </w:pPr>
            <w:r w:rsidRPr="00BE5473">
              <w:rPr>
                <w:b/>
              </w:rPr>
              <w:t>Yr2-</w:t>
            </w:r>
            <w:r w:rsidRPr="00BE5473">
              <w:t xml:space="preserve"> </w:t>
            </w:r>
            <w:r w:rsidR="0015258B" w:rsidRPr="00BE5473">
              <w:t>Builds on knowledge of</w:t>
            </w:r>
            <w:r w:rsidR="00F81A8F">
              <w:t xml:space="preserve"> last year and school visit to Kew Gardens</w:t>
            </w:r>
          </w:p>
          <w:p w14:paraId="7DF4E37C" w14:textId="77777777" w:rsidR="003C665C" w:rsidRPr="00BE5473" w:rsidRDefault="003C665C" w:rsidP="00D90C30">
            <w:pPr>
              <w:spacing w:after="0" w:line="240" w:lineRule="auto"/>
              <w:rPr>
                <w:color w:val="0070C0"/>
              </w:rPr>
            </w:pPr>
          </w:p>
          <w:p w14:paraId="44FB30F8" w14:textId="77777777" w:rsidR="003C665C" w:rsidRPr="00D90C30" w:rsidRDefault="003C665C" w:rsidP="00D90C30">
            <w:pPr>
              <w:spacing w:after="0" w:line="240" w:lineRule="auto"/>
              <w:rPr>
                <w:highlight w:val="yellow"/>
              </w:rPr>
            </w:pPr>
          </w:p>
        </w:tc>
      </w:tr>
      <w:tr w:rsidR="003C665C" w:rsidRPr="00506F23" w14:paraId="1ED1169E" w14:textId="77777777" w:rsidTr="34C7F8C1">
        <w:trPr>
          <w:trHeight w:val="550"/>
        </w:trPr>
        <w:tc>
          <w:tcPr>
            <w:tcW w:w="1462" w:type="dxa"/>
          </w:tcPr>
          <w:p w14:paraId="2903432D" w14:textId="77777777" w:rsidR="003C665C" w:rsidRPr="00506F23" w:rsidRDefault="003C665C" w:rsidP="00D90C30">
            <w:pPr>
              <w:spacing w:after="0" w:line="240" w:lineRule="auto"/>
              <w:rPr>
                <w:b/>
              </w:rPr>
            </w:pPr>
            <w:r w:rsidRPr="00506F23">
              <w:rPr>
                <w:b/>
              </w:rPr>
              <w:t xml:space="preserve">Language </w:t>
            </w:r>
            <w:r>
              <w:rPr>
                <w:b/>
              </w:rPr>
              <w:t>/ Key Vocabulary</w:t>
            </w:r>
          </w:p>
        </w:tc>
        <w:tc>
          <w:tcPr>
            <w:tcW w:w="4067" w:type="dxa"/>
          </w:tcPr>
          <w:p w14:paraId="39ACA4E2" w14:textId="1C6BF6CC" w:rsidR="003C665C" w:rsidRPr="00D90C30" w:rsidRDefault="003C665C" w:rsidP="00D90C30">
            <w:pPr>
              <w:spacing w:after="0" w:line="240" w:lineRule="auto"/>
              <w:rPr>
                <w:b/>
                <w:highlight w:val="yellow"/>
              </w:rPr>
            </w:pPr>
            <w:r w:rsidRPr="0028760D">
              <w:t xml:space="preserve">  </w:t>
            </w:r>
            <w:r w:rsidR="006D25DE">
              <w:t>S</w:t>
            </w:r>
            <w:r w:rsidR="00202B2D">
              <w:t>easons</w:t>
            </w:r>
            <w:r w:rsidR="006D25DE">
              <w:t xml:space="preserve">, months, temperature, food, farming, livestock, arable, </w:t>
            </w:r>
            <w:r w:rsidR="0050771F">
              <w:t xml:space="preserve">cereals, </w:t>
            </w:r>
            <w:r w:rsidR="006D25DE">
              <w:t>crops, harvest, fo</w:t>
            </w:r>
            <w:r w:rsidR="00FB08AD">
              <w:t>o</w:t>
            </w:r>
            <w:r w:rsidR="006D25DE">
              <w:t>d chains</w:t>
            </w:r>
            <w:r w:rsidR="00FB08AD">
              <w:t>, producer, consumer, decomposer</w:t>
            </w:r>
          </w:p>
        </w:tc>
        <w:tc>
          <w:tcPr>
            <w:tcW w:w="4677" w:type="dxa"/>
          </w:tcPr>
          <w:p w14:paraId="2FE728F9" w14:textId="16EB6C20" w:rsidR="003865DD" w:rsidRDefault="0EAAFC05" w:rsidP="00D90C30">
            <w:pPr>
              <w:spacing w:after="0" w:line="240" w:lineRule="auto"/>
            </w:pPr>
            <w:r w:rsidRPr="009406E0">
              <w:rPr>
                <w:b/>
                <w:bCs/>
              </w:rPr>
              <w:t xml:space="preserve"> </w:t>
            </w:r>
            <w:r w:rsidRPr="009406E0">
              <w:t xml:space="preserve">Seasonal change: seasons, daylight hours, </w:t>
            </w:r>
            <w:r w:rsidR="00745F4C">
              <w:t>temperature, rainfall</w:t>
            </w:r>
            <w:r w:rsidR="0008266D">
              <w:t>,</w:t>
            </w:r>
            <w:r w:rsidR="00881D96">
              <w:t xml:space="preserve"> materials</w:t>
            </w:r>
            <w:r w:rsidR="007E5844">
              <w:t xml:space="preserve">, </w:t>
            </w:r>
            <w:r w:rsidR="00A66D05">
              <w:t>man-made</w:t>
            </w:r>
            <w:r w:rsidR="007E5844">
              <w:t>, natural</w:t>
            </w:r>
            <w:r w:rsidR="00A66D05">
              <w:t xml:space="preserve">, </w:t>
            </w:r>
            <w:r w:rsidR="00EB60C6">
              <w:t xml:space="preserve">properties, </w:t>
            </w:r>
            <w:r w:rsidR="0008266D">
              <w:t>investigations, technology,</w:t>
            </w:r>
            <w:r w:rsidR="00FC25ED">
              <w:t xml:space="preserve"> engineering</w:t>
            </w:r>
          </w:p>
          <w:p w14:paraId="72D2DB03" w14:textId="1E06B590" w:rsidR="00184A2A" w:rsidRPr="009406E0" w:rsidRDefault="00EB60C6" w:rsidP="00D90C30">
            <w:pPr>
              <w:spacing w:after="0" w:line="240" w:lineRule="auto"/>
            </w:pPr>
            <w:r w:rsidRPr="009406E0">
              <w:lastRenderedPageBreak/>
              <w:t xml:space="preserve"> </w:t>
            </w:r>
          </w:p>
          <w:p w14:paraId="12F40E89" w14:textId="71465016" w:rsidR="003C665C" w:rsidRPr="009406E0" w:rsidRDefault="003C665C" w:rsidP="00D90C30">
            <w:pPr>
              <w:spacing w:after="0" w:line="240" w:lineRule="auto"/>
            </w:pPr>
          </w:p>
        </w:tc>
        <w:tc>
          <w:tcPr>
            <w:tcW w:w="3971" w:type="dxa"/>
          </w:tcPr>
          <w:p w14:paraId="5C3CE37E" w14:textId="541E2A0C" w:rsidR="00B80694" w:rsidRPr="00ED2366" w:rsidRDefault="00B80694" w:rsidP="00D90C30">
            <w:pPr>
              <w:spacing w:after="0" w:line="240" w:lineRule="auto"/>
            </w:pPr>
            <w:r w:rsidRPr="00ED2366">
              <w:lastRenderedPageBreak/>
              <w:t xml:space="preserve">Seasonal change: seasons, daylight hours, </w:t>
            </w:r>
            <w:r w:rsidR="00531F5D">
              <w:t>temperature, rainfall, climates, global environments, adaptations,</w:t>
            </w:r>
            <w:r w:rsidRPr="00ED2366">
              <w:t xml:space="preserve"> leaf, life </w:t>
            </w:r>
            <w:r w:rsidRPr="00ED2366">
              <w:lastRenderedPageBreak/>
              <w:t xml:space="preserve">cycle, roots, nutrition, stem, soil, food, sunlight, </w:t>
            </w:r>
            <w:r w:rsidR="0008266D">
              <w:t>global</w:t>
            </w:r>
            <w:r w:rsidR="00FC25ED">
              <w:t xml:space="preserve"> environments</w:t>
            </w:r>
          </w:p>
          <w:p w14:paraId="5169B1FA" w14:textId="3B3EF075" w:rsidR="00BB3AED" w:rsidRPr="00ED2366" w:rsidRDefault="00BB3AED" w:rsidP="00D90C30">
            <w:pPr>
              <w:spacing w:after="0" w:line="240" w:lineRule="auto"/>
            </w:pPr>
            <w:r w:rsidRPr="00ED2366">
              <w:t xml:space="preserve"> dry, wet, moist, humid, weather</w:t>
            </w:r>
            <w:r w:rsidR="00715C9E" w:rsidRPr="00ED2366">
              <w:t xml:space="preserve">, </w:t>
            </w:r>
            <w:r w:rsidR="004C2D1A">
              <w:t>tundra, arctic, desert,</w:t>
            </w:r>
            <w:r w:rsidR="00B33787">
              <w:t xml:space="preserve"> tropical, </w:t>
            </w:r>
            <w:r w:rsidR="007D7D43">
              <w:t>temperate</w:t>
            </w:r>
          </w:p>
          <w:p w14:paraId="1DA6542E" w14:textId="350F4389" w:rsidR="00715C9E" w:rsidRPr="00D90C30" w:rsidRDefault="000D0274" w:rsidP="00D90C30">
            <w:pPr>
              <w:spacing w:after="0" w:line="240" w:lineRule="auto"/>
              <w:rPr>
                <w:highlight w:val="yellow"/>
              </w:rPr>
            </w:pPr>
            <w:r>
              <w:t>materials, sailing, cutter ships</w:t>
            </w:r>
          </w:p>
        </w:tc>
      </w:tr>
      <w:tr w:rsidR="003C665C" w:rsidRPr="00506F23" w14:paraId="6F52CD0B" w14:textId="77777777" w:rsidTr="34C7F8C1">
        <w:trPr>
          <w:trHeight w:val="557"/>
        </w:trPr>
        <w:tc>
          <w:tcPr>
            <w:tcW w:w="1462" w:type="dxa"/>
          </w:tcPr>
          <w:p w14:paraId="7EE7EE1D" w14:textId="77777777" w:rsidR="003C665C" w:rsidRPr="00506F23" w:rsidRDefault="003C665C" w:rsidP="00D90C30">
            <w:pPr>
              <w:spacing w:after="0" w:line="240" w:lineRule="auto"/>
              <w:rPr>
                <w:b/>
              </w:rPr>
            </w:pPr>
            <w:r w:rsidRPr="00506F23">
              <w:rPr>
                <w:b/>
              </w:rPr>
              <w:lastRenderedPageBreak/>
              <w:t>Links to Values and Intent</w:t>
            </w:r>
            <w:r w:rsidRPr="00506F23">
              <w:t xml:space="preserve">. </w:t>
            </w:r>
          </w:p>
        </w:tc>
        <w:tc>
          <w:tcPr>
            <w:tcW w:w="4067" w:type="dxa"/>
          </w:tcPr>
          <w:p w14:paraId="04C3583E" w14:textId="3D63E553" w:rsidR="002A3F96" w:rsidRDefault="0080268C" w:rsidP="00D90C30">
            <w:pPr>
              <w:spacing w:after="0" w:line="240" w:lineRule="auto"/>
            </w:pPr>
            <w:r w:rsidRPr="004A2F36">
              <w:rPr>
                <w:b/>
              </w:rPr>
              <w:t>Respect</w:t>
            </w:r>
            <w:r w:rsidRPr="00506F23">
              <w:t xml:space="preserve">- </w:t>
            </w:r>
            <w:r w:rsidR="002A3F96">
              <w:t>to w</w:t>
            </w:r>
            <w:r w:rsidR="002A3F96" w:rsidRPr="00506F23">
              <w:t>ork co-operatively to discuss thought</w:t>
            </w:r>
            <w:r w:rsidR="002A3F96">
              <w:t>s</w:t>
            </w:r>
            <w:r w:rsidR="002A3F96" w:rsidRPr="00506F23">
              <w:t xml:space="preserve"> and feelings about the</w:t>
            </w:r>
            <w:r w:rsidR="002A3F96">
              <w:t>ir</w:t>
            </w:r>
            <w:r w:rsidR="002A3F96" w:rsidRPr="00506F23">
              <w:t xml:space="preserve"> work </w:t>
            </w:r>
          </w:p>
          <w:p w14:paraId="2AB33C2B" w14:textId="77777777" w:rsidR="0080268C" w:rsidRPr="00506F23" w:rsidRDefault="0080268C" w:rsidP="00D90C30">
            <w:pPr>
              <w:spacing w:after="0" w:line="240" w:lineRule="auto"/>
            </w:pPr>
            <w:r w:rsidRPr="004A2F36">
              <w:rPr>
                <w:b/>
              </w:rPr>
              <w:t>Courage</w:t>
            </w:r>
            <w:r>
              <w:t>- being confident to ask questions to encourage further learning</w:t>
            </w:r>
          </w:p>
          <w:p w14:paraId="1359CE0A" w14:textId="6B6CC062" w:rsidR="0080268C" w:rsidRDefault="0080268C" w:rsidP="00D90C30">
            <w:pPr>
              <w:spacing w:after="0" w:line="240" w:lineRule="auto"/>
            </w:pPr>
            <w:r w:rsidRPr="004A2F36">
              <w:rPr>
                <w:b/>
              </w:rPr>
              <w:t xml:space="preserve">Resilience </w:t>
            </w:r>
            <w:r>
              <w:t xml:space="preserve">and perseverance to keep trying </w:t>
            </w:r>
            <w:r w:rsidR="00806CC3">
              <w:t xml:space="preserve">when </w:t>
            </w:r>
            <w:r w:rsidR="00C535E5">
              <w:t>undertaking</w:t>
            </w:r>
            <w:r w:rsidR="00806CC3">
              <w:t xml:space="preserve"> investigations</w:t>
            </w:r>
            <w:r w:rsidR="00C535E5">
              <w:t xml:space="preserve">/ group work </w:t>
            </w:r>
          </w:p>
          <w:p w14:paraId="4710C903" w14:textId="334AF559" w:rsidR="003C665C" w:rsidRPr="00506F23" w:rsidRDefault="0080268C" w:rsidP="00D90C30">
            <w:pPr>
              <w:spacing w:after="0" w:line="240" w:lineRule="auto"/>
            </w:pPr>
            <w:r w:rsidRPr="00260209">
              <w:rPr>
                <w:b/>
              </w:rPr>
              <w:t>Curiosity</w:t>
            </w:r>
            <w:r>
              <w:t xml:space="preserve"> – developing an awareness of </w:t>
            </w:r>
            <w:r w:rsidR="00A55D7F">
              <w:t>foods we know</w:t>
            </w:r>
            <w:r>
              <w:t xml:space="preserve"> and wh</w:t>
            </w:r>
            <w:r w:rsidR="00A55D7F">
              <w:t>ere it comes from</w:t>
            </w:r>
            <w:r>
              <w:t>.</w:t>
            </w:r>
          </w:p>
        </w:tc>
        <w:tc>
          <w:tcPr>
            <w:tcW w:w="4677" w:type="dxa"/>
          </w:tcPr>
          <w:p w14:paraId="1BF2C0CF" w14:textId="76FF131D" w:rsidR="003C665C" w:rsidRPr="00506F23" w:rsidRDefault="0EAAFC05" w:rsidP="00D90C30">
            <w:pPr>
              <w:spacing w:after="0" w:line="240" w:lineRule="auto"/>
              <w:rPr>
                <w:rFonts w:cs="Calibri"/>
                <w:color w:val="000000" w:themeColor="text1"/>
              </w:rPr>
            </w:pPr>
            <w:r w:rsidRPr="0EAAFC05">
              <w:rPr>
                <w:rFonts w:cs="Calibri"/>
                <w:color w:val="000000" w:themeColor="text1"/>
              </w:rPr>
              <w:t>Application to own work.</w:t>
            </w:r>
          </w:p>
          <w:p w14:paraId="0923B447" w14:textId="047D9C29" w:rsidR="003C665C" w:rsidRPr="00506F23" w:rsidRDefault="0EAAFC05" w:rsidP="00D90C30">
            <w:pPr>
              <w:spacing w:after="0" w:line="240" w:lineRule="auto"/>
              <w:rPr>
                <w:rFonts w:cs="Calibri"/>
                <w:color w:val="000000" w:themeColor="text1"/>
              </w:rPr>
            </w:pPr>
            <w:r w:rsidRPr="0EAAFC05">
              <w:rPr>
                <w:rFonts w:cs="Calibri"/>
                <w:b/>
                <w:bCs/>
                <w:color w:val="000000" w:themeColor="text1"/>
              </w:rPr>
              <w:t>Curiosity</w:t>
            </w:r>
            <w:r w:rsidRPr="0EAAFC05">
              <w:rPr>
                <w:rFonts w:cs="Calibri"/>
                <w:color w:val="000000" w:themeColor="text1"/>
              </w:rPr>
              <w:t xml:space="preserve"> when carrying out investigations. </w:t>
            </w:r>
          </w:p>
          <w:p w14:paraId="43081F1D" w14:textId="72BE1BB2" w:rsidR="003C665C" w:rsidRPr="00506F23" w:rsidRDefault="0EAAFC05" w:rsidP="00D90C30">
            <w:pPr>
              <w:spacing w:after="0" w:line="240" w:lineRule="auto"/>
              <w:rPr>
                <w:rFonts w:cs="Calibri"/>
                <w:color w:val="000000" w:themeColor="text1"/>
              </w:rPr>
            </w:pPr>
            <w:r w:rsidRPr="0EAAFC05">
              <w:rPr>
                <w:rFonts w:cs="Calibri"/>
                <w:b/>
                <w:bCs/>
                <w:color w:val="000000" w:themeColor="text1"/>
              </w:rPr>
              <w:t>Compassion</w:t>
            </w:r>
            <w:r w:rsidRPr="0EAAFC05">
              <w:rPr>
                <w:rFonts w:cs="Calibri"/>
                <w:color w:val="000000" w:themeColor="text1"/>
              </w:rPr>
              <w:t xml:space="preserve">- develop an understanding of different people’s </w:t>
            </w:r>
            <w:r w:rsidR="00091234">
              <w:rPr>
                <w:rFonts w:cs="Calibri"/>
                <w:color w:val="000000" w:themeColor="text1"/>
              </w:rPr>
              <w:t xml:space="preserve">experiences of </w:t>
            </w:r>
            <w:r w:rsidR="001D3ECB">
              <w:rPr>
                <w:rFonts w:cs="Calibri"/>
                <w:color w:val="000000" w:themeColor="text1"/>
              </w:rPr>
              <w:t>using materials</w:t>
            </w:r>
            <w:r w:rsidRPr="0EAAFC05">
              <w:rPr>
                <w:rFonts w:cs="Calibri"/>
                <w:color w:val="000000" w:themeColor="text1"/>
              </w:rPr>
              <w:t xml:space="preserve"> </w:t>
            </w:r>
          </w:p>
          <w:p w14:paraId="4E8B91BC" w14:textId="7859D8AB" w:rsidR="00C93E1F" w:rsidRDefault="0EAAFC05" w:rsidP="00D90C30">
            <w:pPr>
              <w:spacing w:after="0" w:line="240" w:lineRule="auto"/>
              <w:rPr>
                <w:rFonts w:cs="Calibri"/>
                <w:color w:val="000000" w:themeColor="text1"/>
              </w:rPr>
            </w:pPr>
            <w:r w:rsidRPr="0EAAFC05">
              <w:rPr>
                <w:rFonts w:cs="Calibri"/>
                <w:color w:val="000000" w:themeColor="text1"/>
              </w:rPr>
              <w:t xml:space="preserve"> </w:t>
            </w:r>
            <w:r w:rsidRPr="0EAAFC05">
              <w:rPr>
                <w:rFonts w:cs="Calibri"/>
                <w:b/>
                <w:bCs/>
                <w:color w:val="000000" w:themeColor="text1"/>
              </w:rPr>
              <w:t>Resilience</w:t>
            </w:r>
            <w:r w:rsidRPr="0EAAFC05">
              <w:rPr>
                <w:rFonts w:cs="Calibri"/>
                <w:color w:val="000000" w:themeColor="text1"/>
              </w:rPr>
              <w:t xml:space="preserve"> and life skills in working together to investigate </w:t>
            </w:r>
            <w:r w:rsidR="001D3ECB">
              <w:rPr>
                <w:rFonts w:cs="Calibri"/>
                <w:color w:val="000000" w:themeColor="text1"/>
              </w:rPr>
              <w:t>STEM activities</w:t>
            </w:r>
            <w:r w:rsidR="00C93E1F">
              <w:rPr>
                <w:rFonts w:cs="Calibri"/>
                <w:color w:val="000000" w:themeColor="text1"/>
              </w:rPr>
              <w:t xml:space="preserve"> and to accept a range of answers, not just one correct answer</w:t>
            </w:r>
          </w:p>
          <w:p w14:paraId="02614873" w14:textId="30893E16" w:rsidR="003C665C" w:rsidRPr="00506F23" w:rsidRDefault="0EAAFC05" w:rsidP="00D90C30">
            <w:pPr>
              <w:spacing w:after="0" w:line="240" w:lineRule="auto"/>
            </w:pPr>
            <w:r w:rsidRPr="0EAAFC05">
              <w:rPr>
                <w:rFonts w:cs="Calibri"/>
                <w:b/>
                <w:bCs/>
                <w:color w:val="000000" w:themeColor="text1"/>
              </w:rPr>
              <w:t>Courage</w:t>
            </w:r>
            <w:r w:rsidRPr="0EAAFC05">
              <w:rPr>
                <w:rFonts w:cs="Calibri"/>
                <w:color w:val="000000" w:themeColor="text1"/>
              </w:rPr>
              <w:t xml:space="preserve">– to </w:t>
            </w:r>
            <w:r w:rsidR="0063134E">
              <w:rPr>
                <w:rFonts w:cs="Calibri"/>
                <w:color w:val="000000" w:themeColor="text1"/>
              </w:rPr>
              <w:t xml:space="preserve">share their own </w:t>
            </w:r>
            <w:r w:rsidRPr="0EAAFC05">
              <w:rPr>
                <w:rFonts w:cs="Calibri"/>
                <w:color w:val="000000" w:themeColor="text1"/>
              </w:rPr>
              <w:t>thoughts</w:t>
            </w:r>
            <w:r w:rsidR="0063134E">
              <w:rPr>
                <w:rFonts w:cs="Calibri"/>
                <w:color w:val="000000" w:themeColor="text1"/>
              </w:rPr>
              <w:t xml:space="preserve"> about</w:t>
            </w:r>
            <w:r w:rsidRPr="0EAAFC05">
              <w:rPr>
                <w:rFonts w:cs="Calibri"/>
                <w:color w:val="000000" w:themeColor="text1"/>
              </w:rPr>
              <w:t xml:space="preserve"> </w:t>
            </w:r>
            <w:r w:rsidR="0063134E">
              <w:rPr>
                <w:rFonts w:cs="Calibri"/>
                <w:color w:val="000000" w:themeColor="text1"/>
              </w:rPr>
              <w:t xml:space="preserve">materials they know and </w:t>
            </w:r>
            <w:r w:rsidR="00C93E1F">
              <w:rPr>
                <w:rFonts w:cs="Calibri"/>
                <w:color w:val="000000" w:themeColor="text1"/>
              </w:rPr>
              <w:t>have experienced</w:t>
            </w:r>
          </w:p>
        </w:tc>
        <w:tc>
          <w:tcPr>
            <w:tcW w:w="3971" w:type="dxa"/>
          </w:tcPr>
          <w:p w14:paraId="5B0D07F5" w14:textId="77777777" w:rsidR="00B80694" w:rsidRDefault="003C665C" w:rsidP="00D90C30">
            <w:pPr>
              <w:spacing w:after="0" w:line="240" w:lineRule="auto"/>
            </w:pPr>
            <w:r>
              <w:t xml:space="preserve"> </w:t>
            </w:r>
            <w:r w:rsidR="00B80694">
              <w:t>Application to own work.</w:t>
            </w:r>
          </w:p>
          <w:p w14:paraId="2D7AED8E" w14:textId="7F1D84CB" w:rsidR="00B80694" w:rsidRDefault="00B80694" w:rsidP="00D90C30">
            <w:pPr>
              <w:spacing w:after="0" w:line="240" w:lineRule="auto"/>
            </w:pPr>
            <w:r w:rsidRPr="00B80694">
              <w:rPr>
                <w:b/>
              </w:rPr>
              <w:t xml:space="preserve">Curiosity </w:t>
            </w:r>
            <w:r w:rsidR="0022323D">
              <w:rPr>
                <w:b/>
              </w:rPr>
              <w:t>-</w:t>
            </w:r>
            <w:r w:rsidR="0022323D" w:rsidRPr="0022323D">
              <w:rPr>
                <w:bCs/>
              </w:rPr>
              <w:t>willingness to a</w:t>
            </w:r>
            <w:r w:rsidRPr="0022323D">
              <w:rPr>
                <w:bCs/>
              </w:rPr>
              <w:t>sk</w:t>
            </w:r>
            <w:r>
              <w:t xml:space="preserve"> questions to further </w:t>
            </w:r>
            <w:r w:rsidR="004067CA">
              <w:t xml:space="preserve">their </w:t>
            </w:r>
            <w:r>
              <w:t>understanding</w:t>
            </w:r>
            <w:r w:rsidR="004067CA">
              <w:t xml:space="preserve"> of plants in </w:t>
            </w:r>
            <w:r w:rsidR="00A02738">
              <w:t>different</w:t>
            </w:r>
            <w:r w:rsidR="001D0E53">
              <w:t xml:space="preserve"> </w:t>
            </w:r>
            <w:r w:rsidR="004067CA">
              <w:t>global environments</w:t>
            </w:r>
            <w:r w:rsidR="00D603DE">
              <w:t xml:space="preserve"> &amp; ships used by pirates</w:t>
            </w:r>
          </w:p>
          <w:p w14:paraId="5FF82299" w14:textId="77777777" w:rsidR="00B80694" w:rsidRDefault="00B80694" w:rsidP="00D90C30">
            <w:pPr>
              <w:spacing w:after="0" w:line="240" w:lineRule="auto"/>
            </w:pPr>
            <w:r>
              <w:t>A willingness to discover answers</w:t>
            </w:r>
          </w:p>
          <w:p w14:paraId="4D542265" w14:textId="792E2DAD" w:rsidR="00B80694" w:rsidRDefault="00B80694" w:rsidP="00D90C30">
            <w:pPr>
              <w:spacing w:after="0" w:line="240" w:lineRule="auto"/>
            </w:pPr>
            <w:r w:rsidRPr="00B80694">
              <w:rPr>
                <w:b/>
              </w:rPr>
              <w:t>Compassion</w:t>
            </w:r>
            <w:r>
              <w:t xml:space="preserve">- </w:t>
            </w:r>
            <w:r w:rsidR="00057A03">
              <w:t>acceptance of other pe</w:t>
            </w:r>
            <w:r>
              <w:t xml:space="preserve">ople’s </w:t>
            </w:r>
            <w:r w:rsidR="001D0E53">
              <w:t>experiences of plants</w:t>
            </w:r>
            <w:r w:rsidR="00E2278F">
              <w:t xml:space="preserve"> &amp;</w:t>
            </w:r>
            <w:r w:rsidR="001D0E53">
              <w:t xml:space="preserve"> geography</w:t>
            </w:r>
            <w:r>
              <w:t xml:space="preserve"> </w:t>
            </w:r>
          </w:p>
          <w:p w14:paraId="2398C20A" w14:textId="087FFD7C" w:rsidR="00732571" w:rsidRDefault="00B80694" w:rsidP="00D90C30">
            <w:pPr>
              <w:spacing w:after="0" w:line="240" w:lineRule="auto"/>
            </w:pPr>
            <w:r>
              <w:t xml:space="preserve"> </w:t>
            </w:r>
            <w:r w:rsidRPr="00B80694">
              <w:rPr>
                <w:b/>
              </w:rPr>
              <w:t>Resilience and life skills</w:t>
            </w:r>
            <w:r>
              <w:t xml:space="preserve"> in working together to </w:t>
            </w:r>
            <w:r w:rsidR="00732571">
              <w:t xml:space="preserve">find out about </w:t>
            </w:r>
            <w:r w:rsidR="00134CDF">
              <w:t>how ships were built</w:t>
            </w:r>
          </w:p>
          <w:p w14:paraId="608DEACE" w14:textId="4932AF4D" w:rsidR="003C665C" w:rsidRPr="00506F23" w:rsidRDefault="00B80694" w:rsidP="00D90C30">
            <w:pPr>
              <w:spacing w:after="0" w:line="240" w:lineRule="auto"/>
            </w:pPr>
            <w:r>
              <w:t xml:space="preserve"> </w:t>
            </w:r>
            <w:r w:rsidRPr="00B80694">
              <w:rPr>
                <w:b/>
              </w:rPr>
              <w:t>Courage/ courageous advocacy/ respect</w:t>
            </w:r>
            <w:r>
              <w:t xml:space="preserve"> – to hold conversations about their own thoughts regarding h</w:t>
            </w:r>
            <w:r w:rsidR="00732571">
              <w:t xml:space="preserve">ow to best </w:t>
            </w:r>
            <w:r w:rsidR="00134CDF">
              <w:t>build a ship</w:t>
            </w:r>
            <w:r w:rsidR="000A3C7A">
              <w:t xml:space="preserve"> and to accept </w:t>
            </w:r>
            <w:r w:rsidR="00254652">
              <w:t>that</w:t>
            </w:r>
            <w:r w:rsidR="000A3C7A">
              <w:t xml:space="preserve"> it is</w:t>
            </w:r>
            <w:r>
              <w:t xml:space="preserve"> ok to disagree with </w:t>
            </w:r>
            <w:r w:rsidR="005B6595">
              <w:t>others’</w:t>
            </w:r>
            <w:r>
              <w:t xml:space="preserve"> opinions.</w:t>
            </w:r>
          </w:p>
        </w:tc>
      </w:tr>
      <w:bookmarkEnd w:id="4"/>
    </w:tbl>
    <w:p w14:paraId="6E1831B3" w14:textId="77777777" w:rsidR="0080268C" w:rsidRDefault="0080268C" w:rsidP="00D90C30">
      <w:pPr>
        <w:spacing w:after="0" w:line="240" w:lineRule="auto"/>
      </w:pPr>
    </w:p>
    <w:tbl>
      <w:tblPr>
        <w:tblStyle w:val="TableGrid1"/>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25BA2012" w14:textId="77777777" w:rsidTr="0EAAFC05">
        <w:trPr>
          <w:trHeight w:val="489"/>
        </w:trPr>
        <w:tc>
          <w:tcPr>
            <w:tcW w:w="1462" w:type="dxa"/>
          </w:tcPr>
          <w:p w14:paraId="54E11D2A" w14:textId="47ABBE46" w:rsidR="003C665C" w:rsidRPr="00632D4F" w:rsidRDefault="003C665C" w:rsidP="00632D4F">
            <w:pPr>
              <w:spacing w:after="0" w:line="240" w:lineRule="auto"/>
              <w:jc w:val="center"/>
              <w:rPr>
                <w:b/>
                <w:u w:val="single"/>
              </w:rPr>
            </w:pPr>
            <w:r w:rsidRPr="003C665C">
              <w:rPr>
                <w:b/>
                <w:u w:val="single"/>
              </w:rPr>
              <w:t>YEAR 1/2</w:t>
            </w:r>
          </w:p>
        </w:tc>
        <w:tc>
          <w:tcPr>
            <w:tcW w:w="4067" w:type="dxa"/>
          </w:tcPr>
          <w:p w14:paraId="31126E5D" w14:textId="773F04E5" w:rsidR="003C665C" w:rsidRPr="00632D4F" w:rsidRDefault="003C665C" w:rsidP="00632D4F">
            <w:pPr>
              <w:spacing w:after="0" w:line="240" w:lineRule="auto"/>
              <w:jc w:val="center"/>
              <w:rPr>
                <w:b/>
                <w:u w:val="single"/>
              </w:rPr>
            </w:pPr>
            <w:r w:rsidRPr="003C665C">
              <w:rPr>
                <w:b/>
                <w:u w:val="single"/>
              </w:rPr>
              <w:t>Autumn</w:t>
            </w:r>
          </w:p>
        </w:tc>
        <w:tc>
          <w:tcPr>
            <w:tcW w:w="4677" w:type="dxa"/>
          </w:tcPr>
          <w:p w14:paraId="2DE403A5" w14:textId="22AF71A7" w:rsidR="003C665C" w:rsidRPr="00632D4F" w:rsidRDefault="003C665C" w:rsidP="00632D4F">
            <w:pPr>
              <w:spacing w:after="0" w:line="240" w:lineRule="auto"/>
              <w:jc w:val="center"/>
              <w:rPr>
                <w:b/>
                <w:u w:val="single"/>
              </w:rPr>
            </w:pPr>
            <w:r w:rsidRPr="003C665C">
              <w:rPr>
                <w:b/>
                <w:u w:val="single"/>
              </w:rPr>
              <w:t>Spring</w:t>
            </w:r>
          </w:p>
        </w:tc>
        <w:tc>
          <w:tcPr>
            <w:tcW w:w="3971" w:type="dxa"/>
          </w:tcPr>
          <w:p w14:paraId="62431CDC" w14:textId="3FA7CE90" w:rsidR="003C665C" w:rsidRPr="00632D4F" w:rsidRDefault="003C665C" w:rsidP="00632D4F">
            <w:pPr>
              <w:spacing w:after="0" w:line="240" w:lineRule="auto"/>
              <w:jc w:val="center"/>
              <w:rPr>
                <w:b/>
                <w:u w:val="single"/>
              </w:rPr>
            </w:pPr>
            <w:r w:rsidRPr="003C665C">
              <w:rPr>
                <w:b/>
                <w:u w:val="single"/>
              </w:rPr>
              <w:t>Summer</w:t>
            </w:r>
          </w:p>
        </w:tc>
      </w:tr>
      <w:tr w:rsidR="00D22FDF" w:rsidRPr="003C665C" w14:paraId="4937DD46" w14:textId="77777777" w:rsidTr="0EAAFC05">
        <w:trPr>
          <w:trHeight w:val="489"/>
        </w:trPr>
        <w:tc>
          <w:tcPr>
            <w:tcW w:w="1462" w:type="dxa"/>
          </w:tcPr>
          <w:p w14:paraId="54B7432F" w14:textId="1DE422FD" w:rsidR="00D22FDF" w:rsidRPr="003C665C" w:rsidRDefault="00D22FDF" w:rsidP="00D22FDF">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4341BFEC" w14:textId="77777777" w:rsidR="00D22FDF" w:rsidRDefault="00D22FDF" w:rsidP="00D22FDF">
            <w:pPr>
              <w:spacing w:after="0" w:line="240" w:lineRule="auto"/>
              <w:jc w:val="center"/>
              <w:rPr>
                <w:b/>
                <w:color w:val="00B050"/>
              </w:rPr>
            </w:pPr>
            <w:r>
              <w:rPr>
                <w:b/>
                <w:color w:val="00B050"/>
              </w:rPr>
              <w:t xml:space="preserve">The Little Red Hen and Goldilocks and the Three Bears  </w:t>
            </w:r>
          </w:p>
          <w:p w14:paraId="2A15FDEA" w14:textId="4C6C904F" w:rsidR="00D22FDF" w:rsidRPr="003C665C" w:rsidRDefault="00D22FDF" w:rsidP="00D22FDF">
            <w:pPr>
              <w:spacing w:after="0" w:line="240" w:lineRule="auto"/>
              <w:jc w:val="center"/>
              <w:rPr>
                <w:b/>
                <w:color w:val="00B050"/>
              </w:rPr>
            </w:pPr>
            <w:r>
              <w:rPr>
                <w:b/>
                <w:color w:val="00B050"/>
              </w:rPr>
              <w:t xml:space="preserve">Traditional tales </w:t>
            </w:r>
          </w:p>
        </w:tc>
        <w:tc>
          <w:tcPr>
            <w:tcW w:w="4677" w:type="dxa"/>
          </w:tcPr>
          <w:p w14:paraId="6AEF6535" w14:textId="3436C646" w:rsidR="00D22FDF" w:rsidRPr="003C665C" w:rsidRDefault="00D22FDF" w:rsidP="00D22FDF">
            <w:pPr>
              <w:spacing w:after="0" w:line="240" w:lineRule="auto"/>
              <w:jc w:val="center"/>
              <w:rPr>
                <w:b/>
                <w:color w:val="00B050"/>
              </w:rPr>
            </w:pPr>
            <w:r>
              <w:rPr>
                <w:b/>
                <w:color w:val="00B050"/>
              </w:rPr>
              <w:t xml:space="preserve">Transport topic- railways  </w:t>
            </w:r>
          </w:p>
        </w:tc>
        <w:tc>
          <w:tcPr>
            <w:tcW w:w="3971" w:type="dxa"/>
          </w:tcPr>
          <w:p w14:paraId="5F1054F5" w14:textId="0EFC6429" w:rsidR="00D22FDF" w:rsidRPr="003C665C" w:rsidRDefault="00D22FDF" w:rsidP="00D22FDF">
            <w:pPr>
              <w:spacing w:after="0" w:line="240" w:lineRule="auto"/>
              <w:jc w:val="center"/>
              <w:rPr>
                <w:b/>
                <w:color w:val="00B050"/>
              </w:rPr>
            </w:pPr>
            <w:r>
              <w:rPr>
                <w:b/>
                <w:color w:val="00B050"/>
              </w:rPr>
              <w:t xml:space="preserve">Pirate topic </w:t>
            </w:r>
          </w:p>
        </w:tc>
      </w:tr>
      <w:tr w:rsidR="003C665C" w:rsidRPr="003C665C" w14:paraId="1FC78DAF" w14:textId="77777777" w:rsidTr="0EAAFC05">
        <w:trPr>
          <w:trHeight w:val="503"/>
        </w:trPr>
        <w:tc>
          <w:tcPr>
            <w:tcW w:w="1462" w:type="dxa"/>
          </w:tcPr>
          <w:p w14:paraId="74ED9BA6" w14:textId="77777777" w:rsidR="003C665C" w:rsidRPr="003C665C" w:rsidRDefault="003C665C" w:rsidP="00632D4F">
            <w:pPr>
              <w:spacing w:after="0" w:line="240" w:lineRule="auto"/>
              <w:rPr>
                <w:b/>
                <w:color w:val="FF0000"/>
              </w:rPr>
            </w:pPr>
            <w:r w:rsidRPr="004C08C0">
              <w:rPr>
                <w:b/>
                <w:color w:val="FF0000"/>
              </w:rPr>
              <w:t>Music</w:t>
            </w:r>
            <w:r w:rsidRPr="003C665C">
              <w:rPr>
                <w:b/>
                <w:color w:val="FF0000"/>
              </w:rPr>
              <w:t xml:space="preserve"> </w:t>
            </w:r>
          </w:p>
          <w:p w14:paraId="49E398E2" w14:textId="77777777" w:rsidR="003C665C" w:rsidRPr="003C665C" w:rsidRDefault="003C665C" w:rsidP="00632D4F">
            <w:pPr>
              <w:spacing w:after="0" w:line="240" w:lineRule="auto"/>
              <w:rPr>
                <w:b/>
              </w:rPr>
            </w:pPr>
          </w:p>
        </w:tc>
        <w:tc>
          <w:tcPr>
            <w:tcW w:w="4067" w:type="dxa"/>
          </w:tcPr>
          <w:p w14:paraId="153A3D01" w14:textId="77777777" w:rsidR="003C665C" w:rsidRDefault="003C665C" w:rsidP="00632D4F">
            <w:pPr>
              <w:spacing w:after="0" w:line="240" w:lineRule="auto"/>
            </w:pPr>
            <w:r w:rsidRPr="003C665C">
              <w:t xml:space="preserve"> </w:t>
            </w:r>
            <w:r w:rsidR="009A7015">
              <w:t>Exploring Sounds</w:t>
            </w:r>
          </w:p>
          <w:p w14:paraId="2BAC6FC9" w14:textId="228D7334" w:rsidR="009A7015" w:rsidRPr="003C665C" w:rsidRDefault="009A7015" w:rsidP="00632D4F">
            <w:pPr>
              <w:spacing w:after="0" w:line="240" w:lineRule="auto"/>
            </w:pPr>
            <w:r>
              <w:t>Nativity Performance</w:t>
            </w:r>
          </w:p>
        </w:tc>
        <w:tc>
          <w:tcPr>
            <w:tcW w:w="4677" w:type="dxa"/>
          </w:tcPr>
          <w:p w14:paraId="42BB2190" w14:textId="77777777" w:rsidR="003C665C" w:rsidRDefault="007245B5" w:rsidP="00632D4F">
            <w:pPr>
              <w:spacing w:after="0" w:line="240" w:lineRule="auto"/>
            </w:pPr>
            <w:r>
              <w:t>Pitch</w:t>
            </w:r>
          </w:p>
          <w:p w14:paraId="16287F21" w14:textId="540A1855" w:rsidR="007245B5" w:rsidRPr="003C665C" w:rsidRDefault="007245B5" w:rsidP="00632D4F">
            <w:pPr>
              <w:spacing w:after="0" w:line="240" w:lineRule="auto"/>
            </w:pPr>
            <w:r>
              <w:t>Performance</w:t>
            </w:r>
          </w:p>
        </w:tc>
        <w:tc>
          <w:tcPr>
            <w:tcW w:w="3971" w:type="dxa"/>
          </w:tcPr>
          <w:p w14:paraId="55C16084" w14:textId="77777777" w:rsidR="003C665C" w:rsidRDefault="003C665C" w:rsidP="00632D4F">
            <w:pPr>
              <w:spacing w:after="0" w:line="240" w:lineRule="auto"/>
            </w:pPr>
            <w:r w:rsidRPr="003C665C">
              <w:t xml:space="preserve"> </w:t>
            </w:r>
            <w:r w:rsidR="00C11E3C">
              <w:t>Beat</w:t>
            </w:r>
          </w:p>
          <w:p w14:paraId="156A6281" w14:textId="11A0575F" w:rsidR="00C11E3C" w:rsidRPr="003C665C" w:rsidRDefault="008361EB" w:rsidP="00632D4F">
            <w:pPr>
              <w:spacing w:after="0" w:line="240" w:lineRule="auto"/>
            </w:pPr>
            <w:r>
              <w:t>Instruments</w:t>
            </w:r>
          </w:p>
        </w:tc>
      </w:tr>
      <w:tr w:rsidR="003C665C" w:rsidRPr="003C665C" w14:paraId="6BFDF146" w14:textId="77777777" w:rsidTr="00632D4F">
        <w:trPr>
          <w:trHeight w:val="1594"/>
        </w:trPr>
        <w:tc>
          <w:tcPr>
            <w:tcW w:w="1462" w:type="dxa"/>
          </w:tcPr>
          <w:p w14:paraId="49A094E6" w14:textId="77777777" w:rsidR="003C665C" w:rsidRPr="003C665C" w:rsidRDefault="003C665C" w:rsidP="00632D4F">
            <w:pPr>
              <w:spacing w:after="0" w:line="240" w:lineRule="auto"/>
              <w:rPr>
                <w:b/>
              </w:rPr>
            </w:pPr>
            <w:r w:rsidRPr="003C665C">
              <w:rPr>
                <w:b/>
              </w:rPr>
              <w:t>Links to Main NC area of learning</w:t>
            </w:r>
          </w:p>
          <w:p w14:paraId="5BE93A62" w14:textId="77777777" w:rsidR="003C665C" w:rsidRPr="003C665C" w:rsidRDefault="003C665C" w:rsidP="00632D4F">
            <w:pPr>
              <w:spacing w:after="0" w:line="240" w:lineRule="auto"/>
              <w:rPr>
                <w:b/>
              </w:rPr>
            </w:pPr>
          </w:p>
        </w:tc>
        <w:tc>
          <w:tcPr>
            <w:tcW w:w="4067" w:type="dxa"/>
          </w:tcPr>
          <w:p w14:paraId="5C354A19" w14:textId="77777777" w:rsidR="003C665C" w:rsidRPr="003C665C" w:rsidRDefault="003C665C" w:rsidP="00632D4F">
            <w:pPr>
              <w:spacing w:after="0" w:line="240" w:lineRule="auto"/>
              <w:ind w:left="126" w:hanging="126"/>
            </w:pPr>
            <w:r w:rsidRPr="003C665C">
              <w:t xml:space="preserve">Pupils should be taught to </w:t>
            </w:r>
          </w:p>
          <w:p w14:paraId="4FE1FFC6" w14:textId="77777777" w:rsidR="003C665C" w:rsidRPr="00947006" w:rsidRDefault="003C665C" w:rsidP="00632D4F">
            <w:pPr>
              <w:numPr>
                <w:ilvl w:val="0"/>
                <w:numId w:val="7"/>
              </w:numPr>
              <w:spacing w:after="0" w:line="240" w:lineRule="auto"/>
              <w:ind w:left="126" w:hanging="126"/>
              <w:contextualSpacing/>
              <w:rPr>
                <w:b/>
              </w:rPr>
            </w:pPr>
            <w:r w:rsidRPr="003C665C">
              <w:t xml:space="preserve"> </w:t>
            </w:r>
            <w:r w:rsidR="003F3CE1">
              <w:t>Use their voices expressively and creatively by singing songs and speaking chants and rhymes</w:t>
            </w:r>
          </w:p>
          <w:p w14:paraId="20876B09" w14:textId="334BD381" w:rsidR="00947006" w:rsidRPr="003C665C" w:rsidRDefault="00947006" w:rsidP="00632D4F">
            <w:pPr>
              <w:numPr>
                <w:ilvl w:val="0"/>
                <w:numId w:val="7"/>
              </w:numPr>
              <w:spacing w:after="0" w:line="240" w:lineRule="auto"/>
              <w:ind w:left="126" w:hanging="126"/>
              <w:contextualSpacing/>
              <w:rPr>
                <w:b/>
              </w:rPr>
            </w:pPr>
            <w:r>
              <w:t>Explore a range of tunes and untuned instruments</w:t>
            </w:r>
          </w:p>
        </w:tc>
        <w:tc>
          <w:tcPr>
            <w:tcW w:w="4677" w:type="dxa"/>
          </w:tcPr>
          <w:p w14:paraId="29568B00" w14:textId="77777777" w:rsidR="003C665C" w:rsidRPr="003C665C" w:rsidRDefault="003C665C" w:rsidP="00632D4F">
            <w:pPr>
              <w:spacing w:after="0" w:line="240" w:lineRule="auto"/>
            </w:pPr>
            <w:r w:rsidRPr="003C665C">
              <w:t xml:space="preserve">Pupils should be taught about: </w:t>
            </w:r>
          </w:p>
          <w:p w14:paraId="68D35911" w14:textId="77777777" w:rsidR="003C665C" w:rsidRDefault="003C665C" w:rsidP="00632D4F">
            <w:pPr>
              <w:numPr>
                <w:ilvl w:val="0"/>
                <w:numId w:val="8"/>
              </w:numPr>
              <w:spacing w:after="0" w:line="240" w:lineRule="auto"/>
              <w:ind w:left="169" w:hanging="169"/>
              <w:contextualSpacing/>
            </w:pPr>
            <w:r w:rsidRPr="003C665C">
              <w:t xml:space="preserve"> </w:t>
            </w:r>
            <w:r w:rsidR="00916038">
              <w:t>Play tuned and untuned instruments musically</w:t>
            </w:r>
          </w:p>
          <w:p w14:paraId="10146664" w14:textId="7B9E8BD8" w:rsidR="0062568E" w:rsidRPr="003C665C" w:rsidRDefault="00FB2B68" w:rsidP="00632D4F">
            <w:pPr>
              <w:numPr>
                <w:ilvl w:val="0"/>
                <w:numId w:val="8"/>
              </w:numPr>
              <w:spacing w:after="0" w:line="240" w:lineRule="auto"/>
              <w:ind w:left="169" w:hanging="169"/>
              <w:contextualSpacing/>
            </w:pPr>
            <w:r>
              <w:t>Listen with concentration and understanding to a range of high-quality live and recorded music</w:t>
            </w:r>
          </w:p>
        </w:tc>
        <w:tc>
          <w:tcPr>
            <w:tcW w:w="3971" w:type="dxa"/>
          </w:tcPr>
          <w:p w14:paraId="02B73C2E" w14:textId="77777777" w:rsidR="003C665C" w:rsidRPr="003C665C" w:rsidRDefault="003C665C" w:rsidP="00632D4F">
            <w:pPr>
              <w:spacing w:after="0" w:line="240" w:lineRule="auto"/>
              <w:ind w:left="179" w:hanging="142"/>
              <w:contextualSpacing/>
            </w:pPr>
            <w:r w:rsidRPr="003C665C">
              <w:t>Pupils should be taught to:</w:t>
            </w:r>
          </w:p>
          <w:p w14:paraId="72AE2A08" w14:textId="77777777" w:rsidR="003C665C" w:rsidRDefault="0062568E" w:rsidP="00632D4F">
            <w:pPr>
              <w:numPr>
                <w:ilvl w:val="0"/>
                <w:numId w:val="7"/>
              </w:numPr>
              <w:spacing w:after="0" w:line="240" w:lineRule="auto"/>
              <w:ind w:left="179" w:hanging="142"/>
              <w:contextualSpacing/>
            </w:pPr>
            <w:r>
              <w:t>Play tuned and untuned instruments musically</w:t>
            </w:r>
          </w:p>
          <w:p w14:paraId="384BA73E" w14:textId="3B9AD22C" w:rsidR="00FB2B68" w:rsidRPr="003C665C" w:rsidRDefault="00FB2B68" w:rsidP="00632D4F">
            <w:pPr>
              <w:numPr>
                <w:ilvl w:val="0"/>
                <w:numId w:val="7"/>
              </w:numPr>
              <w:spacing w:after="0" w:line="240" w:lineRule="auto"/>
              <w:ind w:left="179" w:hanging="142"/>
              <w:contextualSpacing/>
            </w:pPr>
            <w:r>
              <w:t>Experiment with, cr</w:t>
            </w:r>
            <w:r w:rsidR="000950D2">
              <w:t>e</w:t>
            </w:r>
            <w:r>
              <w:t>ate and combine sounds</w:t>
            </w:r>
          </w:p>
        </w:tc>
      </w:tr>
      <w:tr w:rsidR="003C665C" w:rsidRPr="003C665C" w14:paraId="436E44FD" w14:textId="77777777" w:rsidTr="0EAAFC05">
        <w:trPr>
          <w:trHeight w:val="811"/>
        </w:trPr>
        <w:tc>
          <w:tcPr>
            <w:tcW w:w="1462" w:type="dxa"/>
          </w:tcPr>
          <w:p w14:paraId="43092769" w14:textId="77777777" w:rsidR="003C665C" w:rsidRPr="003C665C" w:rsidRDefault="003C665C" w:rsidP="00632D4F">
            <w:pPr>
              <w:spacing w:after="0" w:line="240" w:lineRule="auto"/>
              <w:rPr>
                <w:b/>
                <w:highlight w:val="yellow"/>
              </w:rPr>
            </w:pPr>
            <w:r w:rsidRPr="003C665C">
              <w:rPr>
                <w:b/>
              </w:rPr>
              <w:lastRenderedPageBreak/>
              <w:t>Progression of skills.</w:t>
            </w:r>
          </w:p>
        </w:tc>
        <w:tc>
          <w:tcPr>
            <w:tcW w:w="4067" w:type="dxa"/>
          </w:tcPr>
          <w:p w14:paraId="4B8DF1C5" w14:textId="77777777" w:rsidR="003C665C" w:rsidRPr="003C665C" w:rsidRDefault="003C665C" w:rsidP="00632D4F">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14985A0B" w14:textId="1DEC5DC6" w:rsid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sidR="00BF4D06">
              <w:rPr>
                <w:rFonts w:cstheme="minorHAnsi"/>
                <w:color w:val="000000"/>
              </w:rPr>
              <w:t>sing together as a group</w:t>
            </w:r>
          </w:p>
          <w:p w14:paraId="0495F55C" w14:textId="5394CBCF" w:rsidR="00AD450E" w:rsidRPr="00AD450E" w:rsidRDefault="00AD450E" w:rsidP="003E2795">
            <w:pPr>
              <w:pStyle w:val="ListParagraph"/>
              <w:numPr>
                <w:ilvl w:val="0"/>
                <w:numId w:val="37"/>
              </w:numPr>
              <w:autoSpaceDE w:val="0"/>
              <w:autoSpaceDN w:val="0"/>
              <w:adjustRightInd w:val="0"/>
              <w:spacing w:after="0" w:line="240" w:lineRule="auto"/>
              <w:ind w:left="137" w:hanging="137"/>
              <w:rPr>
                <w:rFonts w:cstheme="minorHAnsi"/>
                <w:color w:val="000000"/>
              </w:rPr>
            </w:pPr>
            <w:r w:rsidRPr="00AD450E">
              <w:rPr>
                <w:rFonts w:cstheme="minorHAnsi"/>
                <w:color w:val="000000"/>
              </w:rPr>
              <w:t>Be able to follow a melody</w:t>
            </w:r>
          </w:p>
          <w:p w14:paraId="34B3F2EB" w14:textId="73BD65B1" w:rsidR="003C665C" w:rsidRPr="00632D4F" w:rsidRDefault="00BF4D06" w:rsidP="003E2795">
            <w:pPr>
              <w:pStyle w:val="ListParagraph"/>
              <w:numPr>
                <w:ilvl w:val="0"/>
                <w:numId w:val="37"/>
              </w:numPr>
              <w:autoSpaceDE w:val="0"/>
              <w:autoSpaceDN w:val="0"/>
              <w:adjustRightInd w:val="0"/>
              <w:spacing w:after="0" w:line="240" w:lineRule="auto"/>
              <w:ind w:left="137" w:hanging="137"/>
              <w:rPr>
                <w:rFonts w:cstheme="minorHAnsi"/>
                <w:color w:val="000000"/>
              </w:rPr>
            </w:pPr>
            <w:r w:rsidRPr="00AD450E">
              <w:rPr>
                <w:rFonts w:cstheme="minorHAnsi"/>
                <w:color w:val="000000"/>
              </w:rPr>
              <w:t>Combine music and move</w:t>
            </w:r>
            <w:r w:rsidR="00E53BDB" w:rsidRPr="00AD450E">
              <w:rPr>
                <w:rFonts w:cstheme="minorHAnsi"/>
                <w:color w:val="000000"/>
              </w:rPr>
              <w:t>men</w:t>
            </w:r>
            <w:r w:rsidRPr="00AD450E">
              <w:rPr>
                <w:rFonts w:cstheme="minorHAnsi"/>
                <w:color w:val="000000"/>
              </w:rPr>
              <w:t xml:space="preserve">t to create </w:t>
            </w:r>
            <w:r w:rsidR="00E53BDB" w:rsidRPr="00AD450E">
              <w:rPr>
                <w:rFonts w:cstheme="minorHAnsi"/>
                <w:color w:val="000000"/>
              </w:rPr>
              <w:t>chants/ short performances</w:t>
            </w:r>
          </w:p>
          <w:p w14:paraId="2ED1E534" w14:textId="057465F3" w:rsidR="003C665C" w:rsidRP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Yr2</w:t>
            </w:r>
          </w:p>
          <w:p w14:paraId="20E939DB" w14:textId="5D5DE376" w:rsid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sidR="0095148A">
              <w:rPr>
                <w:rFonts w:cstheme="minorHAnsi"/>
                <w:color w:val="000000"/>
              </w:rPr>
              <w:t xml:space="preserve">use voices </w:t>
            </w:r>
            <w:r w:rsidR="00440226">
              <w:rPr>
                <w:rFonts w:cstheme="minorHAnsi"/>
                <w:color w:val="000000"/>
              </w:rPr>
              <w:t>expressively and</w:t>
            </w:r>
            <w:r w:rsidR="0095148A">
              <w:rPr>
                <w:rFonts w:cstheme="minorHAnsi"/>
                <w:color w:val="000000"/>
              </w:rPr>
              <w:t xml:space="preserve"> creatively by singing songs and speaking chants and rhymes</w:t>
            </w:r>
          </w:p>
          <w:p w14:paraId="6947F11C" w14:textId="1E098064" w:rsidR="00795F38" w:rsidRPr="00440226" w:rsidRDefault="00795F38" w:rsidP="003E2795">
            <w:pPr>
              <w:pStyle w:val="ListParagraph"/>
              <w:numPr>
                <w:ilvl w:val="0"/>
                <w:numId w:val="38"/>
              </w:numPr>
              <w:autoSpaceDE w:val="0"/>
              <w:autoSpaceDN w:val="0"/>
              <w:adjustRightInd w:val="0"/>
              <w:spacing w:after="0" w:line="240" w:lineRule="auto"/>
              <w:ind w:left="137" w:hanging="137"/>
              <w:rPr>
                <w:rFonts w:cstheme="minorHAnsi"/>
                <w:color w:val="000000"/>
              </w:rPr>
            </w:pPr>
            <w:r w:rsidRPr="00440226">
              <w:rPr>
                <w:rFonts w:cstheme="minorHAnsi"/>
                <w:color w:val="000000"/>
              </w:rPr>
              <w:t xml:space="preserve">Create and </w:t>
            </w:r>
            <w:r w:rsidR="00D83398" w:rsidRPr="00440226">
              <w:rPr>
                <w:rFonts w:cstheme="minorHAnsi"/>
                <w:color w:val="000000"/>
              </w:rPr>
              <w:t>follow</w:t>
            </w:r>
            <w:r w:rsidRPr="00440226">
              <w:rPr>
                <w:rFonts w:cstheme="minorHAnsi"/>
                <w:color w:val="000000"/>
              </w:rPr>
              <w:t xml:space="preserve"> a range of musical patterns</w:t>
            </w:r>
          </w:p>
          <w:p w14:paraId="03229E12" w14:textId="0C99E22C" w:rsidR="00440226" w:rsidRPr="00440226" w:rsidRDefault="00440226" w:rsidP="003E2795">
            <w:pPr>
              <w:pStyle w:val="ListParagraph"/>
              <w:numPr>
                <w:ilvl w:val="0"/>
                <w:numId w:val="38"/>
              </w:numPr>
              <w:autoSpaceDE w:val="0"/>
              <w:autoSpaceDN w:val="0"/>
              <w:adjustRightInd w:val="0"/>
              <w:spacing w:after="0" w:line="240" w:lineRule="auto"/>
              <w:ind w:left="137" w:hanging="137"/>
              <w:rPr>
                <w:rFonts w:cstheme="minorHAnsi"/>
                <w:color w:val="000000"/>
              </w:rPr>
            </w:pPr>
            <w:r w:rsidRPr="00440226">
              <w:rPr>
                <w:rFonts w:cstheme="minorHAnsi"/>
                <w:color w:val="000000"/>
              </w:rPr>
              <w:t xml:space="preserve">Suggest </w:t>
            </w:r>
            <w:r w:rsidR="005B6595" w:rsidRPr="00440226">
              <w:rPr>
                <w:rFonts w:cstheme="minorHAnsi"/>
                <w:color w:val="000000"/>
              </w:rPr>
              <w:t>improvements</w:t>
            </w:r>
            <w:r w:rsidRPr="00440226">
              <w:rPr>
                <w:rFonts w:cstheme="minorHAnsi"/>
                <w:color w:val="000000"/>
              </w:rPr>
              <w:t xml:space="preserve"> for performances</w:t>
            </w:r>
          </w:p>
        </w:tc>
        <w:tc>
          <w:tcPr>
            <w:tcW w:w="4677" w:type="dxa"/>
          </w:tcPr>
          <w:p w14:paraId="1E3A986D" w14:textId="77777777" w:rsidR="003C665C" w:rsidRPr="003C665C" w:rsidRDefault="003C665C" w:rsidP="00632D4F">
            <w:pPr>
              <w:autoSpaceDE w:val="0"/>
              <w:autoSpaceDN w:val="0"/>
              <w:adjustRightInd w:val="0"/>
              <w:spacing w:after="0" w:line="240" w:lineRule="auto"/>
              <w:ind w:left="169" w:hanging="142"/>
              <w:rPr>
                <w:rFonts w:cstheme="minorHAnsi"/>
                <w:color w:val="000000"/>
              </w:rPr>
            </w:pPr>
            <w:r w:rsidRPr="003C665C">
              <w:rPr>
                <w:rFonts w:cstheme="minorHAnsi"/>
                <w:color w:val="000000"/>
              </w:rPr>
              <w:t xml:space="preserve">Yr1 </w:t>
            </w:r>
          </w:p>
          <w:p w14:paraId="70378618" w14:textId="18160F39" w:rsidR="003C665C" w:rsidRDefault="003C665C" w:rsidP="00632D4F">
            <w:pPr>
              <w:autoSpaceDE w:val="0"/>
              <w:autoSpaceDN w:val="0"/>
              <w:adjustRightInd w:val="0"/>
              <w:spacing w:after="0" w:line="240" w:lineRule="auto"/>
              <w:ind w:left="181" w:hanging="154"/>
              <w:rPr>
                <w:rFonts w:cstheme="minorHAnsi"/>
                <w:color w:val="000000"/>
              </w:rPr>
            </w:pPr>
            <w:r w:rsidRPr="003C665C">
              <w:rPr>
                <w:rFonts w:cstheme="minorHAnsi"/>
                <w:color w:val="000000"/>
              </w:rPr>
              <w:t>•</w:t>
            </w:r>
            <w:r w:rsidRPr="003C665C">
              <w:rPr>
                <w:rFonts w:cstheme="minorHAnsi"/>
                <w:color w:val="000000"/>
              </w:rPr>
              <w:tab/>
            </w:r>
            <w:r w:rsidR="009B448A">
              <w:rPr>
                <w:rFonts w:cstheme="minorHAnsi"/>
                <w:color w:val="000000"/>
              </w:rPr>
              <w:t>recognise changes in pitch</w:t>
            </w:r>
          </w:p>
          <w:p w14:paraId="7D34F5C7" w14:textId="1A6BA099" w:rsidR="003C665C" w:rsidRPr="004C7B1F" w:rsidRDefault="00446A3F" w:rsidP="003E2795">
            <w:pPr>
              <w:pStyle w:val="ListParagraph"/>
              <w:numPr>
                <w:ilvl w:val="0"/>
                <w:numId w:val="39"/>
              </w:numPr>
              <w:autoSpaceDE w:val="0"/>
              <w:autoSpaceDN w:val="0"/>
              <w:adjustRightInd w:val="0"/>
              <w:spacing w:after="0" w:line="240" w:lineRule="auto"/>
              <w:ind w:left="181" w:hanging="154"/>
              <w:rPr>
                <w:rFonts w:cstheme="minorHAnsi"/>
                <w:color w:val="000000"/>
              </w:rPr>
            </w:pPr>
            <w:r w:rsidRPr="004C7B1F">
              <w:rPr>
                <w:rFonts w:cstheme="minorHAnsi"/>
                <w:color w:val="000000"/>
              </w:rPr>
              <w:t xml:space="preserve">Sing a </w:t>
            </w:r>
            <w:r w:rsidR="00AC61CB" w:rsidRPr="004C7B1F">
              <w:rPr>
                <w:rFonts w:cstheme="minorHAnsi"/>
                <w:color w:val="000000"/>
              </w:rPr>
              <w:t>song with contrasting high and low melodies</w:t>
            </w:r>
          </w:p>
          <w:p w14:paraId="65454F0C" w14:textId="49A0DF58" w:rsidR="004C7B1F" w:rsidRPr="004904D6" w:rsidRDefault="004C7B1F" w:rsidP="003E2795">
            <w:pPr>
              <w:pStyle w:val="ListParagraph"/>
              <w:numPr>
                <w:ilvl w:val="0"/>
                <w:numId w:val="39"/>
              </w:numPr>
              <w:autoSpaceDE w:val="0"/>
              <w:autoSpaceDN w:val="0"/>
              <w:adjustRightInd w:val="0"/>
              <w:spacing w:after="0" w:line="240" w:lineRule="auto"/>
              <w:ind w:left="181" w:hanging="154"/>
              <w:rPr>
                <w:rFonts w:cstheme="minorHAnsi"/>
                <w:color w:val="000000"/>
              </w:rPr>
            </w:pPr>
            <w:r>
              <w:t>Create a soundscape using instruments</w:t>
            </w:r>
          </w:p>
          <w:p w14:paraId="463732A9" w14:textId="77777777" w:rsidR="00DA4B31" w:rsidRDefault="00DA4B31" w:rsidP="003E2795">
            <w:pPr>
              <w:pStyle w:val="ListParagraph"/>
              <w:numPr>
                <w:ilvl w:val="0"/>
                <w:numId w:val="39"/>
              </w:numPr>
              <w:autoSpaceDE w:val="0"/>
              <w:autoSpaceDN w:val="0"/>
              <w:adjustRightInd w:val="0"/>
              <w:spacing w:after="0" w:line="240" w:lineRule="auto"/>
              <w:ind w:left="181" w:hanging="154"/>
            </w:pPr>
            <w:r>
              <w:t>Identify a sequence of sounds (structure) in a piece of music</w:t>
            </w:r>
          </w:p>
          <w:p w14:paraId="535DC497" w14:textId="457F784E" w:rsidR="003C665C" w:rsidRPr="003C665C" w:rsidRDefault="003C665C" w:rsidP="00632D4F">
            <w:pPr>
              <w:autoSpaceDE w:val="0"/>
              <w:autoSpaceDN w:val="0"/>
              <w:adjustRightInd w:val="0"/>
              <w:spacing w:after="0" w:line="240" w:lineRule="auto"/>
              <w:ind w:left="169" w:hanging="142"/>
              <w:rPr>
                <w:rFonts w:ascii="Arial" w:hAnsi="Arial" w:cs="Arial"/>
                <w:color w:val="000000"/>
                <w:sz w:val="24"/>
                <w:szCs w:val="24"/>
              </w:rPr>
            </w:pPr>
            <w:r w:rsidRPr="003C665C">
              <w:rPr>
                <w:rFonts w:cstheme="minorHAnsi"/>
                <w:color w:val="000000"/>
              </w:rPr>
              <w:t>Yr2</w:t>
            </w:r>
            <w:r w:rsidRPr="003C665C">
              <w:rPr>
                <w:rFonts w:ascii="Arial" w:hAnsi="Arial" w:cs="Arial"/>
                <w:color w:val="000000"/>
                <w:sz w:val="24"/>
                <w:szCs w:val="24"/>
              </w:rPr>
              <w:t xml:space="preserve"> </w:t>
            </w:r>
          </w:p>
          <w:p w14:paraId="795B00BE" w14:textId="77777777" w:rsidR="003C665C" w:rsidRDefault="003C665C" w:rsidP="00632D4F">
            <w:pPr>
              <w:autoSpaceDE w:val="0"/>
              <w:autoSpaceDN w:val="0"/>
              <w:adjustRightInd w:val="0"/>
              <w:spacing w:after="0" w:line="240" w:lineRule="auto"/>
              <w:ind w:left="181" w:hanging="154"/>
            </w:pPr>
            <w:r w:rsidRPr="003C665C">
              <w:rPr>
                <w:rFonts w:cstheme="minorHAnsi"/>
                <w:color w:val="000000"/>
              </w:rPr>
              <w:t>•</w:t>
            </w:r>
            <w:r w:rsidRPr="003C665C">
              <w:rPr>
                <w:rFonts w:cstheme="minorHAnsi"/>
                <w:color w:val="000000"/>
              </w:rPr>
              <w:tab/>
            </w:r>
            <w:r w:rsidR="009D6913">
              <w:t xml:space="preserve">Sing with expression, paying attention to the pitch shape of the melody </w:t>
            </w:r>
          </w:p>
          <w:p w14:paraId="67FAF982" w14:textId="2E365D0B" w:rsidR="004C7B1F" w:rsidRPr="002F1CC1" w:rsidRDefault="004C7B1F" w:rsidP="003E2795">
            <w:pPr>
              <w:pStyle w:val="ListParagraph"/>
              <w:numPr>
                <w:ilvl w:val="0"/>
                <w:numId w:val="40"/>
              </w:numPr>
              <w:autoSpaceDE w:val="0"/>
              <w:autoSpaceDN w:val="0"/>
              <w:adjustRightInd w:val="0"/>
              <w:spacing w:after="0" w:line="240" w:lineRule="auto"/>
              <w:ind w:left="181" w:hanging="154"/>
              <w:rPr>
                <w:rFonts w:cstheme="minorHAnsi"/>
                <w:color w:val="000000"/>
              </w:rPr>
            </w:pPr>
            <w:r>
              <w:t xml:space="preserve">Explore timbe and texture to understand how sounds can be </w:t>
            </w:r>
            <w:r w:rsidR="008E34B9">
              <w:t>descriptive</w:t>
            </w:r>
          </w:p>
          <w:p w14:paraId="0B0B1961" w14:textId="23D840E3" w:rsidR="002F1CC1" w:rsidRPr="004C7B1F" w:rsidRDefault="002F1CC1" w:rsidP="003E2795">
            <w:pPr>
              <w:pStyle w:val="ListParagraph"/>
              <w:numPr>
                <w:ilvl w:val="0"/>
                <w:numId w:val="40"/>
              </w:numPr>
              <w:autoSpaceDE w:val="0"/>
              <w:autoSpaceDN w:val="0"/>
              <w:adjustRightInd w:val="0"/>
              <w:spacing w:after="0" w:line="240" w:lineRule="auto"/>
              <w:ind w:left="181" w:hanging="154"/>
              <w:rPr>
                <w:rFonts w:cstheme="minorHAnsi"/>
                <w:color w:val="000000"/>
              </w:rPr>
            </w:pPr>
            <w:r>
              <w:t xml:space="preserve">Identify </w:t>
            </w:r>
            <w:r w:rsidR="008E34B9">
              <w:t>rising</w:t>
            </w:r>
            <w:r>
              <w:t xml:space="preserve"> and falling pitch</w:t>
            </w:r>
          </w:p>
        </w:tc>
        <w:tc>
          <w:tcPr>
            <w:tcW w:w="3971" w:type="dxa"/>
          </w:tcPr>
          <w:p w14:paraId="47C12CD0" w14:textId="77777777" w:rsidR="003C665C" w:rsidRPr="003C665C" w:rsidRDefault="003C665C" w:rsidP="00632D4F">
            <w:pPr>
              <w:spacing w:after="0" w:line="240" w:lineRule="auto"/>
              <w:ind w:left="175" w:hanging="138"/>
              <w:contextualSpacing/>
            </w:pPr>
            <w:r w:rsidRPr="003C665C">
              <w:rPr>
                <w:rFonts w:cstheme="minorHAnsi"/>
              </w:rPr>
              <w:t>Yr1</w:t>
            </w:r>
            <w:r w:rsidRPr="003C665C">
              <w:t xml:space="preserve"> </w:t>
            </w:r>
          </w:p>
          <w:p w14:paraId="59B73872" w14:textId="1CBE73E7" w:rsidR="003C665C" w:rsidRDefault="003C665C" w:rsidP="00632D4F">
            <w:pPr>
              <w:spacing w:after="0" w:line="240" w:lineRule="auto"/>
              <w:ind w:left="175" w:hanging="138"/>
              <w:contextualSpacing/>
            </w:pPr>
            <w:r w:rsidRPr="003C665C">
              <w:rPr>
                <w:rFonts w:cstheme="minorHAnsi"/>
              </w:rPr>
              <w:t>•</w:t>
            </w:r>
            <w:r w:rsidRPr="003C665C">
              <w:rPr>
                <w:rFonts w:cstheme="minorHAnsi"/>
              </w:rPr>
              <w:tab/>
            </w:r>
            <w:r w:rsidR="00A029EA">
              <w:t>Invent and perform new rhythms to a steady beat</w:t>
            </w:r>
          </w:p>
          <w:p w14:paraId="5DDE103A" w14:textId="37E71469" w:rsidR="0063137F" w:rsidRDefault="0063137F" w:rsidP="003E2795">
            <w:pPr>
              <w:pStyle w:val="ListParagraph"/>
              <w:numPr>
                <w:ilvl w:val="0"/>
                <w:numId w:val="41"/>
              </w:numPr>
              <w:spacing w:after="0" w:line="240" w:lineRule="auto"/>
              <w:ind w:left="175" w:hanging="138"/>
            </w:pPr>
            <w:r>
              <w:t xml:space="preserve">Identify and keep a steady beat using instruments </w:t>
            </w:r>
          </w:p>
          <w:p w14:paraId="1D7B270A" w14:textId="7CB126D6" w:rsidR="003C665C" w:rsidRPr="00632D4F" w:rsidRDefault="00027F05" w:rsidP="003E2795">
            <w:pPr>
              <w:pStyle w:val="ListParagraph"/>
              <w:numPr>
                <w:ilvl w:val="0"/>
                <w:numId w:val="41"/>
              </w:numPr>
              <w:spacing w:after="0" w:line="240" w:lineRule="auto"/>
              <w:ind w:left="175" w:hanging="138"/>
              <w:rPr>
                <w:rFonts w:cstheme="minorHAnsi"/>
              </w:rPr>
            </w:pPr>
            <w:r>
              <w:t>Begin to play percussion instruments at a different tempo</w:t>
            </w:r>
          </w:p>
          <w:p w14:paraId="1CFBC36A" w14:textId="77777777" w:rsidR="00B3134A" w:rsidRDefault="003C665C" w:rsidP="00632D4F">
            <w:pPr>
              <w:spacing w:after="0" w:line="240" w:lineRule="auto"/>
              <w:ind w:left="175" w:hanging="138"/>
            </w:pPr>
            <w:r w:rsidRPr="003C665C">
              <w:rPr>
                <w:rFonts w:cstheme="minorHAnsi"/>
              </w:rPr>
              <w:t>Yr2</w:t>
            </w:r>
            <w:r w:rsidRPr="003C665C">
              <w:t xml:space="preserve"> </w:t>
            </w:r>
          </w:p>
          <w:p w14:paraId="1EB52572" w14:textId="77777777" w:rsidR="003C665C" w:rsidRDefault="003C665C" w:rsidP="00632D4F">
            <w:pPr>
              <w:spacing w:after="0" w:line="240" w:lineRule="auto"/>
              <w:ind w:left="175" w:hanging="138"/>
            </w:pPr>
            <w:r w:rsidRPr="003C665C">
              <w:rPr>
                <w:rFonts w:cstheme="minorHAnsi"/>
              </w:rPr>
              <w:t>•</w:t>
            </w:r>
            <w:r w:rsidRPr="003C665C">
              <w:rPr>
                <w:rFonts w:cstheme="minorHAnsi"/>
              </w:rPr>
              <w:tab/>
            </w:r>
            <w:r w:rsidR="00B3134A">
              <w:t>Perform and create simple three- and four-beat rhythms using a simple score</w:t>
            </w:r>
          </w:p>
          <w:p w14:paraId="18CC73A3" w14:textId="1FDA47A1" w:rsidR="002C38B0" w:rsidRDefault="002C38B0" w:rsidP="003E2795">
            <w:pPr>
              <w:pStyle w:val="ListParagraph"/>
              <w:numPr>
                <w:ilvl w:val="0"/>
                <w:numId w:val="42"/>
              </w:numPr>
              <w:spacing w:after="0" w:line="240" w:lineRule="auto"/>
              <w:ind w:left="175" w:hanging="138"/>
            </w:pPr>
            <w:r>
              <w:t>Accompany a song with vocal, body percussion an</w:t>
            </w:r>
            <w:r w:rsidR="006E53D1">
              <w:t>d</w:t>
            </w:r>
            <w:r>
              <w:t xml:space="preserve"> instrumenta</w:t>
            </w:r>
            <w:r w:rsidR="006E53D1">
              <w:t>l parts</w:t>
            </w:r>
          </w:p>
          <w:p w14:paraId="755219D5" w14:textId="0EF1507D" w:rsidR="002C38B0" w:rsidRPr="006E53D1" w:rsidRDefault="002C38B0" w:rsidP="003E2795">
            <w:pPr>
              <w:pStyle w:val="ListParagraph"/>
              <w:numPr>
                <w:ilvl w:val="0"/>
                <w:numId w:val="42"/>
              </w:numPr>
              <w:spacing w:after="0" w:line="240" w:lineRule="auto"/>
              <w:ind w:left="175" w:hanging="138"/>
              <w:rPr>
                <w:rFonts w:cstheme="minorHAnsi"/>
              </w:rPr>
            </w:pPr>
            <w:r>
              <w:t>Use instruments expressively</w:t>
            </w:r>
          </w:p>
        </w:tc>
      </w:tr>
      <w:tr w:rsidR="003C665C" w:rsidRPr="003C665C" w14:paraId="22D600A7" w14:textId="77777777" w:rsidTr="0EAAFC05">
        <w:trPr>
          <w:trHeight w:val="557"/>
        </w:trPr>
        <w:tc>
          <w:tcPr>
            <w:tcW w:w="1462" w:type="dxa"/>
          </w:tcPr>
          <w:p w14:paraId="1CEE990F" w14:textId="77777777" w:rsidR="003C665C" w:rsidRPr="003C665C" w:rsidRDefault="003C665C" w:rsidP="00D90C30">
            <w:pPr>
              <w:spacing w:after="0" w:line="240" w:lineRule="auto"/>
              <w:rPr>
                <w:b/>
                <w:highlight w:val="yellow"/>
              </w:rPr>
            </w:pPr>
            <w:r w:rsidRPr="003C665C">
              <w:rPr>
                <w:b/>
              </w:rPr>
              <w:t xml:space="preserve">Prior learning </w:t>
            </w:r>
          </w:p>
        </w:tc>
        <w:tc>
          <w:tcPr>
            <w:tcW w:w="4067" w:type="dxa"/>
          </w:tcPr>
          <w:p w14:paraId="0DA58B44" w14:textId="3F31A13E" w:rsidR="003C665C" w:rsidRPr="003C665C" w:rsidRDefault="003C665C" w:rsidP="00D90C30">
            <w:pPr>
              <w:spacing w:after="0" w:line="240" w:lineRule="auto"/>
            </w:pPr>
            <w:r w:rsidRPr="003C665C">
              <w:rPr>
                <w:b/>
              </w:rPr>
              <w:t>Yr1</w:t>
            </w:r>
            <w:r w:rsidRPr="003C665C">
              <w:t xml:space="preserve">. </w:t>
            </w:r>
            <w:r w:rsidR="00D83398">
              <w:t>Builds on singing nursery rhymes in EYFS and exploring sounds in the environment (phonics phase 1)</w:t>
            </w:r>
          </w:p>
          <w:p w14:paraId="0E18D950" w14:textId="21F4940B" w:rsidR="003C665C" w:rsidRPr="003C665C" w:rsidRDefault="003C665C" w:rsidP="00D90C30">
            <w:pPr>
              <w:spacing w:after="0" w:line="240" w:lineRule="auto"/>
            </w:pPr>
            <w:r w:rsidRPr="003C665C">
              <w:rPr>
                <w:b/>
              </w:rPr>
              <w:t>Yr2</w:t>
            </w:r>
            <w:r w:rsidRPr="003C665C">
              <w:t xml:space="preserve"> </w:t>
            </w:r>
            <w:r w:rsidR="00D83398">
              <w:t>Builds on</w:t>
            </w:r>
            <w:r w:rsidR="00821A12">
              <w:t xml:space="preserve"> units covered in year 1.</w:t>
            </w:r>
            <w:r w:rsidR="00DE1392">
              <w:t xml:space="preserve"> Children will know a range of songs and have performed to an audience</w:t>
            </w:r>
          </w:p>
          <w:p w14:paraId="5B68B9CD" w14:textId="77777777" w:rsidR="003C665C" w:rsidRPr="003C665C" w:rsidRDefault="003C665C" w:rsidP="00D90C30">
            <w:pPr>
              <w:spacing w:after="0" w:line="240" w:lineRule="auto"/>
            </w:pPr>
            <w:r w:rsidRPr="003C665C">
              <w:rPr>
                <w:color w:val="0070C0"/>
              </w:rPr>
              <w:t xml:space="preserve"> </w:t>
            </w:r>
          </w:p>
        </w:tc>
        <w:tc>
          <w:tcPr>
            <w:tcW w:w="4677" w:type="dxa"/>
          </w:tcPr>
          <w:p w14:paraId="3C4EE9DF" w14:textId="0CBEBA63" w:rsidR="003C665C" w:rsidRPr="0005399E" w:rsidRDefault="003C665C" w:rsidP="00D90C30">
            <w:pPr>
              <w:spacing w:after="0" w:line="240" w:lineRule="auto"/>
              <w:rPr>
                <w:bCs/>
              </w:rPr>
            </w:pPr>
            <w:r w:rsidRPr="003C665C">
              <w:rPr>
                <w:b/>
              </w:rPr>
              <w:t xml:space="preserve">Yr1 </w:t>
            </w:r>
            <w:r w:rsidR="00AD368A" w:rsidRPr="0005399E">
              <w:rPr>
                <w:bCs/>
              </w:rPr>
              <w:t xml:space="preserve">Builds on </w:t>
            </w:r>
            <w:r w:rsidR="0005399E" w:rsidRPr="0005399E">
              <w:rPr>
                <w:bCs/>
              </w:rPr>
              <w:t>performances done in church, exposure to a variety of songs and music in school</w:t>
            </w:r>
          </w:p>
          <w:p w14:paraId="3F678E5F" w14:textId="7B003FBF" w:rsidR="003C665C" w:rsidRDefault="003C665C" w:rsidP="00D90C30">
            <w:pPr>
              <w:spacing w:after="0" w:line="240" w:lineRule="auto"/>
            </w:pPr>
            <w:r w:rsidRPr="003C665C">
              <w:rPr>
                <w:b/>
              </w:rPr>
              <w:t>Yr2</w:t>
            </w:r>
            <w:r w:rsidRPr="003C665C">
              <w:t xml:space="preserve"> </w:t>
            </w:r>
            <w:r w:rsidR="00060E5F">
              <w:t>–</w:t>
            </w:r>
            <w:r w:rsidRPr="003C665C">
              <w:t xml:space="preserve"> </w:t>
            </w:r>
            <w:r w:rsidR="00060E5F">
              <w:t>Builds on work covered in Year 1</w:t>
            </w:r>
          </w:p>
          <w:p w14:paraId="68C1B5E9" w14:textId="519446AD" w:rsidR="00060E5F" w:rsidRPr="003C665C" w:rsidRDefault="00060E5F" w:rsidP="00D90C30">
            <w:pPr>
              <w:spacing w:after="0" w:line="240" w:lineRule="auto"/>
            </w:pPr>
            <w:r>
              <w:t>Children have investigated pitch in science unit on sound</w:t>
            </w:r>
            <w:r w:rsidR="002C3B5B">
              <w:t xml:space="preserve"> las</w:t>
            </w:r>
            <w:r w:rsidR="00BF1A87">
              <w:t>t year</w:t>
            </w:r>
          </w:p>
          <w:p w14:paraId="1B7172F4" w14:textId="77777777" w:rsidR="003C665C" w:rsidRPr="003C665C" w:rsidRDefault="003C665C" w:rsidP="00D90C30">
            <w:pPr>
              <w:spacing w:after="0" w:line="240" w:lineRule="auto"/>
            </w:pPr>
            <w:r w:rsidRPr="003C665C">
              <w:rPr>
                <w:color w:val="0070C0"/>
              </w:rPr>
              <w:t xml:space="preserve"> </w:t>
            </w:r>
          </w:p>
        </w:tc>
        <w:tc>
          <w:tcPr>
            <w:tcW w:w="3971" w:type="dxa"/>
          </w:tcPr>
          <w:p w14:paraId="5C356431" w14:textId="7B992F16" w:rsidR="003C665C" w:rsidRPr="003C665C" w:rsidRDefault="003C665C" w:rsidP="00D90C30">
            <w:pPr>
              <w:spacing w:after="0" w:line="240" w:lineRule="auto"/>
            </w:pPr>
            <w:r w:rsidRPr="003C665C">
              <w:rPr>
                <w:b/>
              </w:rPr>
              <w:t xml:space="preserve">Yr1 </w:t>
            </w:r>
            <w:r w:rsidR="000105ED" w:rsidRPr="000105ED">
              <w:rPr>
                <w:bCs/>
              </w:rPr>
              <w:t>Builds on work in EYFS, including phonics work identifying syllables (beat)</w:t>
            </w:r>
          </w:p>
          <w:p w14:paraId="1FEA82D5" w14:textId="77777777" w:rsidR="000105ED" w:rsidRDefault="003C665C" w:rsidP="00D90C30">
            <w:pPr>
              <w:spacing w:after="0" w:line="240" w:lineRule="auto"/>
            </w:pPr>
            <w:r w:rsidRPr="003C665C">
              <w:rPr>
                <w:b/>
              </w:rPr>
              <w:t>Yr2-</w:t>
            </w:r>
            <w:r w:rsidRPr="003C665C">
              <w:t xml:space="preserve"> </w:t>
            </w:r>
            <w:r w:rsidR="000105ED">
              <w:t>Builds on work covered in Year 1</w:t>
            </w:r>
          </w:p>
          <w:p w14:paraId="06971CD3" w14:textId="3FD5ECBF" w:rsidR="003C665C" w:rsidRPr="003C665C" w:rsidRDefault="000105ED" w:rsidP="00D90C30">
            <w:pPr>
              <w:spacing w:after="0" w:line="240" w:lineRule="auto"/>
            </w:pPr>
            <w:r>
              <w:t xml:space="preserve">Children have </w:t>
            </w:r>
            <w:r w:rsidR="00400B4D">
              <w:t>recognised the rhythm/ beat in various songs we sing/ hear</w:t>
            </w:r>
          </w:p>
        </w:tc>
      </w:tr>
      <w:tr w:rsidR="003C665C" w:rsidRPr="003C665C" w14:paraId="0173F4D2" w14:textId="77777777" w:rsidTr="0EAAFC05">
        <w:trPr>
          <w:trHeight w:val="550"/>
        </w:trPr>
        <w:tc>
          <w:tcPr>
            <w:tcW w:w="1462" w:type="dxa"/>
          </w:tcPr>
          <w:p w14:paraId="645DDDD3" w14:textId="77777777" w:rsidR="003C665C" w:rsidRPr="003C665C" w:rsidRDefault="003C665C" w:rsidP="00D90C30">
            <w:pPr>
              <w:spacing w:after="0" w:line="240" w:lineRule="auto"/>
              <w:rPr>
                <w:b/>
              </w:rPr>
            </w:pPr>
            <w:r w:rsidRPr="003C665C">
              <w:rPr>
                <w:b/>
              </w:rPr>
              <w:t>Language / Key Vocabulary</w:t>
            </w:r>
          </w:p>
        </w:tc>
        <w:tc>
          <w:tcPr>
            <w:tcW w:w="4067" w:type="dxa"/>
          </w:tcPr>
          <w:p w14:paraId="0DFAE634" w14:textId="413CE768" w:rsidR="003C665C" w:rsidRPr="003C665C" w:rsidRDefault="003C665C" w:rsidP="00D90C30">
            <w:pPr>
              <w:spacing w:after="0" w:line="240" w:lineRule="auto"/>
              <w:rPr>
                <w:b/>
              </w:rPr>
            </w:pPr>
            <w:r w:rsidRPr="003C665C">
              <w:t xml:space="preserve">  </w:t>
            </w:r>
            <w:r w:rsidR="007310C7">
              <w:t>Sounds, melody, rhythm, choir, percussion, performance, nativity</w:t>
            </w:r>
          </w:p>
        </w:tc>
        <w:tc>
          <w:tcPr>
            <w:tcW w:w="4677" w:type="dxa"/>
          </w:tcPr>
          <w:p w14:paraId="325CE300" w14:textId="08BC05FA" w:rsidR="003C665C" w:rsidRPr="009D6D8B" w:rsidRDefault="003C665C" w:rsidP="00D90C30">
            <w:pPr>
              <w:spacing w:after="0" w:line="240" w:lineRule="auto"/>
              <w:rPr>
                <w:bCs/>
              </w:rPr>
            </w:pPr>
            <w:r w:rsidRPr="003C665C">
              <w:rPr>
                <w:b/>
              </w:rPr>
              <w:t xml:space="preserve"> </w:t>
            </w:r>
            <w:r w:rsidR="00487454" w:rsidRPr="009D6D8B">
              <w:rPr>
                <w:bCs/>
              </w:rPr>
              <w:t>Pitch, tone, high, low</w:t>
            </w:r>
            <w:r w:rsidR="00A63DE1" w:rsidRPr="009D6D8B">
              <w:rPr>
                <w:bCs/>
              </w:rPr>
              <w:t>,</w:t>
            </w:r>
            <w:r w:rsidR="00A63DE1">
              <w:rPr>
                <w:bCs/>
              </w:rPr>
              <w:t xml:space="preserve"> </w:t>
            </w:r>
            <w:r w:rsidR="00A63DE1" w:rsidRPr="009D6D8B">
              <w:rPr>
                <w:bCs/>
              </w:rPr>
              <w:t>loud</w:t>
            </w:r>
            <w:r w:rsidR="00487454" w:rsidRPr="009D6D8B">
              <w:rPr>
                <w:bCs/>
              </w:rPr>
              <w:t xml:space="preserve">, quiet, conduct, feelings, mood </w:t>
            </w:r>
            <w:r w:rsidR="005B6595" w:rsidRPr="009D6D8B">
              <w:rPr>
                <w:bCs/>
              </w:rPr>
              <w:t>music,</w:t>
            </w:r>
            <w:r w:rsidR="00487454" w:rsidRPr="009D6D8B">
              <w:rPr>
                <w:bCs/>
              </w:rPr>
              <w:t xml:space="preserve"> compose</w:t>
            </w:r>
          </w:p>
        </w:tc>
        <w:tc>
          <w:tcPr>
            <w:tcW w:w="3971" w:type="dxa"/>
          </w:tcPr>
          <w:p w14:paraId="2A1F701D" w14:textId="391242CF" w:rsidR="003C665C" w:rsidRPr="003C665C" w:rsidRDefault="00A63DE1" w:rsidP="00D90C30">
            <w:pPr>
              <w:spacing w:after="0" w:line="240" w:lineRule="auto"/>
            </w:pPr>
            <w:r>
              <w:t xml:space="preserve">Performance, improvise, percussion, beat, rhythm, tempo, compose, </w:t>
            </w:r>
          </w:p>
        </w:tc>
      </w:tr>
      <w:tr w:rsidR="003C665C" w:rsidRPr="003C665C" w14:paraId="24D20130" w14:textId="77777777" w:rsidTr="0EAAFC05">
        <w:trPr>
          <w:trHeight w:val="557"/>
        </w:trPr>
        <w:tc>
          <w:tcPr>
            <w:tcW w:w="1462" w:type="dxa"/>
          </w:tcPr>
          <w:p w14:paraId="0740EC7C"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0E9BC25B" w14:textId="77777777" w:rsidR="00742491" w:rsidRDefault="00742491" w:rsidP="00D90C30">
            <w:pPr>
              <w:spacing w:after="0" w:line="240" w:lineRule="auto"/>
            </w:pPr>
            <w:r w:rsidRPr="004A2F36">
              <w:rPr>
                <w:b/>
              </w:rPr>
              <w:t>Respect</w:t>
            </w:r>
            <w:r w:rsidRPr="00506F23">
              <w:t xml:space="preserve">- </w:t>
            </w:r>
            <w:r>
              <w:t>to w</w:t>
            </w:r>
            <w:r w:rsidRPr="00506F23">
              <w:t>ork co-operatively to discuss thought</w:t>
            </w:r>
            <w:r>
              <w:t>s</w:t>
            </w:r>
            <w:r w:rsidRPr="00506F23">
              <w:t xml:space="preserve"> and feelings about the</w:t>
            </w:r>
            <w:r>
              <w:t>ir</w:t>
            </w:r>
            <w:r w:rsidRPr="00506F23">
              <w:t xml:space="preserve"> work </w:t>
            </w:r>
          </w:p>
          <w:p w14:paraId="087BCE4A" w14:textId="1F8FE31B" w:rsidR="00742491" w:rsidRPr="00506F23" w:rsidRDefault="00742491" w:rsidP="00D90C30">
            <w:pPr>
              <w:spacing w:after="0" w:line="240" w:lineRule="auto"/>
            </w:pPr>
            <w:r w:rsidRPr="004A2F36">
              <w:rPr>
                <w:b/>
              </w:rPr>
              <w:t>Courage</w:t>
            </w:r>
            <w:r>
              <w:t xml:space="preserve">- being </w:t>
            </w:r>
            <w:r w:rsidR="00E20349">
              <w:t xml:space="preserve">able to join in </w:t>
            </w:r>
            <w:r w:rsidR="00B01F21">
              <w:t>performances</w:t>
            </w:r>
          </w:p>
          <w:p w14:paraId="715FB583" w14:textId="77777777" w:rsidR="003941D8" w:rsidRDefault="00742491" w:rsidP="00D90C30">
            <w:pPr>
              <w:spacing w:after="0" w:line="240" w:lineRule="auto"/>
              <w:rPr>
                <w:bCs/>
              </w:rPr>
            </w:pPr>
            <w:r w:rsidRPr="004A2F36">
              <w:rPr>
                <w:b/>
              </w:rPr>
              <w:t xml:space="preserve">Resilience </w:t>
            </w:r>
            <w:r w:rsidR="003941D8">
              <w:rPr>
                <w:b/>
              </w:rPr>
              <w:t xml:space="preserve">– </w:t>
            </w:r>
            <w:r w:rsidR="003941D8" w:rsidRPr="003941D8">
              <w:rPr>
                <w:bCs/>
              </w:rPr>
              <w:t>when learning new songs/actions</w:t>
            </w:r>
          </w:p>
          <w:p w14:paraId="302DDCF3" w14:textId="77777777" w:rsidR="00630D72" w:rsidRDefault="00742491" w:rsidP="00D90C30">
            <w:pPr>
              <w:spacing w:after="0" w:line="240" w:lineRule="auto"/>
            </w:pPr>
            <w:r w:rsidRPr="00260209">
              <w:rPr>
                <w:b/>
              </w:rPr>
              <w:t>Curiosity</w:t>
            </w:r>
            <w:r>
              <w:t xml:space="preserve"> – developing an awareness of </w:t>
            </w:r>
            <w:r w:rsidR="00630D72">
              <w:t>different types of songs/ melodies</w:t>
            </w:r>
          </w:p>
          <w:p w14:paraId="03EFCA41" w14:textId="6A822E04" w:rsidR="003C665C" w:rsidRPr="003C665C" w:rsidRDefault="003C665C" w:rsidP="00D90C30">
            <w:pPr>
              <w:spacing w:after="0" w:line="240" w:lineRule="auto"/>
            </w:pPr>
          </w:p>
        </w:tc>
        <w:tc>
          <w:tcPr>
            <w:tcW w:w="4677" w:type="dxa"/>
          </w:tcPr>
          <w:p w14:paraId="458C6152" w14:textId="7A3CECEC" w:rsidR="005B796D" w:rsidRDefault="00742491" w:rsidP="00D90C30">
            <w:pPr>
              <w:spacing w:after="0" w:line="240" w:lineRule="auto"/>
            </w:pPr>
            <w:r w:rsidRPr="004A2F36">
              <w:rPr>
                <w:b/>
              </w:rPr>
              <w:t>Respect</w:t>
            </w:r>
            <w:r w:rsidRPr="00506F23">
              <w:t xml:space="preserve">- </w:t>
            </w:r>
            <w:r w:rsidR="005B796D">
              <w:t>to allow others their ideas for performances</w:t>
            </w:r>
          </w:p>
          <w:p w14:paraId="06B16FD9" w14:textId="2500BD19" w:rsidR="00742491" w:rsidRPr="00506F23" w:rsidRDefault="00742491" w:rsidP="00D90C30">
            <w:pPr>
              <w:spacing w:after="0" w:line="240" w:lineRule="auto"/>
            </w:pPr>
            <w:r w:rsidRPr="004A2F36">
              <w:rPr>
                <w:b/>
              </w:rPr>
              <w:t>Courage</w:t>
            </w:r>
            <w:r>
              <w:t xml:space="preserve">- being </w:t>
            </w:r>
            <w:r w:rsidR="003E0EF6">
              <w:t>able to sing in front of peers</w:t>
            </w:r>
          </w:p>
          <w:p w14:paraId="0A47F4C5" w14:textId="77777777" w:rsidR="001A7620" w:rsidRDefault="00742491" w:rsidP="00D90C30">
            <w:pPr>
              <w:spacing w:after="0" w:line="240" w:lineRule="auto"/>
            </w:pPr>
            <w:r w:rsidRPr="004A2F36">
              <w:rPr>
                <w:b/>
              </w:rPr>
              <w:t xml:space="preserve">Resilience </w:t>
            </w:r>
            <w:r>
              <w:t>and perseverance to keep trying to</w:t>
            </w:r>
            <w:r w:rsidR="00684894">
              <w:t xml:space="preserve"> create new changes in pitch</w:t>
            </w:r>
          </w:p>
          <w:p w14:paraId="77D63B4E" w14:textId="48EC67AB" w:rsidR="003C665C" w:rsidRPr="003C665C" w:rsidRDefault="00742491" w:rsidP="00D90C30">
            <w:pPr>
              <w:spacing w:after="0" w:line="240" w:lineRule="auto"/>
            </w:pPr>
            <w:r w:rsidRPr="00260209">
              <w:rPr>
                <w:b/>
              </w:rPr>
              <w:t>Curiosity</w:t>
            </w:r>
            <w:r>
              <w:t xml:space="preserve"> – </w:t>
            </w:r>
            <w:r w:rsidR="001A7620">
              <w:t>identifying changes in pitch around us</w:t>
            </w:r>
          </w:p>
        </w:tc>
        <w:tc>
          <w:tcPr>
            <w:tcW w:w="3971" w:type="dxa"/>
          </w:tcPr>
          <w:p w14:paraId="6420D4ED" w14:textId="77777777" w:rsidR="00742491" w:rsidRDefault="003C665C" w:rsidP="00D90C30">
            <w:pPr>
              <w:spacing w:after="0" w:line="240" w:lineRule="auto"/>
            </w:pPr>
            <w:r w:rsidRPr="003C665C">
              <w:t xml:space="preserve"> </w:t>
            </w:r>
            <w:r w:rsidR="00742491" w:rsidRPr="004A2F36">
              <w:rPr>
                <w:b/>
              </w:rPr>
              <w:t>Courage</w:t>
            </w:r>
            <w:r w:rsidR="00742491">
              <w:t xml:space="preserve">- being confident to perform in a group </w:t>
            </w:r>
          </w:p>
          <w:p w14:paraId="430F0744" w14:textId="77777777" w:rsidR="00742491" w:rsidRDefault="00742491" w:rsidP="00D90C30">
            <w:pPr>
              <w:spacing w:after="0" w:line="240" w:lineRule="auto"/>
            </w:pPr>
            <w:r w:rsidRPr="004A2F36">
              <w:rPr>
                <w:b/>
              </w:rPr>
              <w:t xml:space="preserve">Resilience </w:t>
            </w:r>
            <w:r>
              <w:t>and perseverance to keep trying to create new sounds/songs</w:t>
            </w:r>
          </w:p>
          <w:p w14:paraId="25DD3341" w14:textId="4A78204E" w:rsidR="003C665C" w:rsidRPr="003C665C" w:rsidRDefault="00742491" w:rsidP="00D90C30">
            <w:pPr>
              <w:spacing w:after="0" w:line="240" w:lineRule="auto"/>
            </w:pPr>
            <w:r w:rsidRPr="00260209">
              <w:rPr>
                <w:b/>
              </w:rPr>
              <w:t>Curiosity</w:t>
            </w:r>
            <w:r>
              <w:t xml:space="preserve"> – developing an awareness of </w:t>
            </w:r>
            <w:r w:rsidR="00805CBC">
              <w:t>different instruments</w:t>
            </w:r>
          </w:p>
        </w:tc>
      </w:tr>
    </w:tbl>
    <w:p w14:paraId="5B95CD12" w14:textId="77777777" w:rsidR="003C665C" w:rsidRDefault="003C665C" w:rsidP="00D90C30">
      <w:pPr>
        <w:spacing w:after="0" w:line="240" w:lineRule="auto"/>
      </w:pPr>
    </w:p>
    <w:tbl>
      <w:tblPr>
        <w:tblStyle w:val="TableGrid2"/>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419E7B5E" w14:textId="77777777" w:rsidTr="0EAAFC05">
        <w:trPr>
          <w:trHeight w:val="489"/>
        </w:trPr>
        <w:tc>
          <w:tcPr>
            <w:tcW w:w="1462" w:type="dxa"/>
          </w:tcPr>
          <w:p w14:paraId="35A3F0F3" w14:textId="77777777" w:rsidR="003C665C" w:rsidRPr="003C665C" w:rsidRDefault="003C665C" w:rsidP="00D90C30">
            <w:pPr>
              <w:spacing w:after="0" w:line="240" w:lineRule="auto"/>
              <w:jc w:val="center"/>
              <w:rPr>
                <w:b/>
                <w:u w:val="single"/>
              </w:rPr>
            </w:pPr>
            <w:r w:rsidRPr="003C665C">
              <w:rPr>
                <w:b/>
                <w:u w:val="single"/>
              </w:rPr>
              <w:t>YEAR 1/2</w:t>
            </w:r>
          </w:p>
          <w:p w14:paraId="5220BBB2" w14:textId="77777777" w:rsidR="003C665C" w:rsidRPr="003C665C" w:rsidRDefault="003C665C" w:rsidP="00D90C30">
            <w:pPr>
              <w:spacing w:after="0" w:line="240" w:lineRule="auto"/>
              <w:jc w:val="center"/>
              <w:rPr>
                <w:b/>
              </w:rPr>
            </w:pPr>
          </w:p>
        </w:tc>
        <w:tc>
          <w:tcPr>
            <w:tcW w:w="4067" w:type="dxa"/>
          </w:tcPr>
          <w:p w14:paraId="7E47A8B7" w14:textId="77777777" w:rsidR="003C665C" w:rsidRPr="003C665C" w:rsidRDefault="003C665C" w:rsidP="00D90C30">
            <w:pPr>
              <w:spacing w:after="0" w:line="240" w:lineRule="auto"/>
              <w:jc w:val="center"/>
              <w:rPr>
                <w:b/>
                <w:u w:val="single"/>
              </w:rPr>
            </w:pPr>
            <w:r w:rsidRPr="003C665C">
              <w:rPr>
                <w:b/>
                <w:u w:val="single"/>
              </w:rPr>
              <w:t>Autumn</w:t>
            </w:r>
          </w:p>
          <w:p w14:paraId="13CB595B" w14:textId="77777777" w:rsidR="003C665C" w:rsidRPr="003C665C" w:rsidRDefault="003C665C" w:rsidP="00D90C30">
            <w:pPr>
              <w:spacing w:after="0" w:line="240" w:lineRule="auto"/>
              <w:jc w:val="center"/>
              <w:rPr>
                <w:b/>
              </w:rPr>
            </w:pPr>
          </w:p>
        </w:tc>
        <w:tc>
          <w:tcPr>
            <w:tcW w:w="4677" w:type="dxa"/>
          </w:tcPr>
          <w:p w14:paraId="5B664FE2" w14:textId="77777777" w:rsidR="003C665C" w:rsidRPr="003C665C" w:rsidRDefault="003C665C" w:rsidP="00D90C30">
            <w:pPr>
              <w:spacing w:after="0" w:line="240" w:lineRule="auto"/>
              <w:jc w:val="center"/>
              <w:rPr>
                <w:b/>
                <w:u w:val="single"/>
              </w:rPr>
            </w:pPr>
            <w:r w:rsidRPr="003C665C">
              <w:rPr>
                <w:b/>
                <w:u w:val="single"/>
              </w:rPr>
              <w:t>Spring</w:t>
            </w:r>
          </w:p>
          <w:p w14:paraId="6D9C8D39" w14:textId="77777777" w:rsidR="003C665C" w:rsidRPr="003C665C" w:rsidRDefault="003C665C" w:rsidP="00D90C30">
            <w:pPr>
              <w:spacing w:after="0" w:line="240" w:lineRule="auto"/>
              <w:jc w:val="center"/>
              <w:rPr>
                <w:b/>
              </w:rPr>
            </w:pPr>
          </w:p>
        </w:tc>
        <w:tc>
          <w:tcPr>
            <w:tcW w:w="3971" w:type="dxa"/>
          </w:tcPr>
          <w:p w14:paraId="0FE29EF4" w14:textId="77777777" w:rsidR="003C665C" w:rsidRPr="003C665C" w:rsidRDefault="003C665C" w:rsidP="00D90C30">
            <w:pPr>
              <w:spacing w:after="0" w:line="240" w:lineRule="auto"/>
              <w:jc w:val="center"/>
              <w:rPr>
                <w:b/>
                <w:u w:val="single"/>
              </w:rPr>
            </w:pPr>
            <w:r w:rsidRPr="003C665C">
              <w:rPr>
                <w:b/>
                <w:u w:val="single"/>
              </w:rPr>
              <w:t>Summer</w:t>
            </w:r>
          </w:p>
          <w:p w14:paraId="675E05EE" w14:textId="77777777" w:rsidR="003C665C" w:rsidRPr="003C665C" w:rsidRDefault="003C665C" w:rsidP="00D90C30">
            <w:pPr>
              <w:spacing w:after="0" w:line="240" w:lineRule="auto"/>
              <w:jc w:val="center"/>
              <w:rPr>
                <w:b/>
                <w:i/>
              </w:rPr>
            </w:pPr>
          </w:p>
        </w:tc>
      </w:tr>
      <w:tr w:rsidR="00D22FDF" w:rsidRPr="003C665C" w14:paraId="59E3B4F1" w14:textId="77777777" w:rsidTr="0EAAFC05">
        <w:trPr>
          <w:trHeight w:val="489"/>
        </w:trPr>
        <w:tc>
          <w:tcPr>
            <w:tcW w:w="1462" w:type="dxa"/>
          </w:tcPr>
          <w:p w14:paraId="32810001" w14:textId="189E514D" w:rsidR="00D22FDF" w:rsidRPr="003C665C" w:rsidRDefault="00D22FDF" w:rsidP="00D22FDF">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31F2257E" w14:textId="77777777" w:rsidR="00D22FDF" w:rsidRDefault="00D22FDF" w:rsidP="00D22FDF">
            <w:pPr>
              <w:spacing w:after="0" w:line="240" w:lineRule="auto"/>
              <w:jc w:val="center"/>
              <w:rPr>
                <w:b/>
                <w:color w:val="00B050"/>
              </w:rPr>
            </w:pPr>
            <w:r>
              <w:rPr>
                <w:b/>
                <w:color w:val="00B050"/>
              </w:rPr>
              <w:t xml:space="preserve">The Little Red Hen and Goldilocks and the Three Bears  </w:t>
            </w:r>
          </w:p>
          <w:p w14:paraId="74A6C569" w14:textId="319521C0" w:rsidR="00D22FDF" w:rsidRPr="003C665C" w:rsidRDefault="00D22FDF" w:rsidP="00D22FDF">
            <w:pPr>
              <w:spacing w:after="0" w:line="240" w:lineRule="auto"/>
              <w:jc w:val="center"/>
              <w:rPr>
                <w:b/>
                <w:color w:val="00B050"/>
              </w:rPr>
            </w:pPr>
            <w:r>
              <w:rPr>
                <w:b/>
                <w:color w:val="00B050"/>
              </w:rPr>
              <w:t xml:space="preserve">Traditional tales </w:t>
            </w:r>
          </w:p>
        </w:tc>
        <w:tc>
          <w:tcPr>
            <w:tcW w:w="4677" w:type="dxa"/>
          </w:tcPr>
          <w:p w14:paraId="7F3E9E5C" w14:textId="4A2582FF" w:rsidR="00D22FDF" w:rsidRPr="003C665C" w:rsidRDefault="00D22FDF" w:rsidP="00D22FDF">
            <w:pPr>
              <w:spacing w:after="0" w:line="240" w:lineRule="auto"/>
              <w:jc w:val="center"/>
              <w:rPr>
                <w:b/>
                <w:color w:val="00B050"/>
              </w:rPr>
            </w:pPr>
            <w:r>
              <w:rPr>
                <w:b/>
                <w:color w:val="00B050"/>
              </w:rPr>
              <w:t xml:space="preserve">Transport topic- railways  </w:t>
            </w:r>
          </w:p>
        </w:tc>
        <w:tc>
          <w:tcPr>
            <w:tcW w:w="3971" w:type="dxa"/>
          </w:tcPr>
          <w:p w14:paraId="2C6CB7F7" w14:textId="7916E95E" w:rsidR="00D22FDF" w:rsidRPr="003C665C" w:rsidRDefault="00D22FDF" w:rsidP="00D22FDF">
            <w:pPr>
              <w:spacing w:after="0" w:line="240" w:lineRule="auto"/>
              <w:jc w:val="center"/>
              <w:rPr>
                <w:b/>
                <w:color w:val="00B050"/>
              </w:rPr>
            </w:pPr>
            <w:r>
              <w:rPr>
                <w:b/>
                <w:color w:val="00B050"/>
              </w:rPr>
              <w:t xml:space="preserve">Pirate topic </w:t>
            </w:r>
          </w:p>
        </w:tc>
      </w:tr>
      <w:tr w:rsidR="003C665C" w:rsidRPr="003C665C" w14:paraId="249C99AA" w14:textId="77777777" w:rsidTr="0EAAFC05">
        <w:trPr>
          <w:trHeight w:val="503"/>
        </w:trPr>
        <w:tc>
          <w:tcPr>
            <w:tcW w:w="1462" w:type="dxa"/>
          </w:tcPr>
          <w:p w14:paraId="1EE948F5" w14:textId="77777777" w:rsidR="003C665C" w:rsidRPr="003C665C" w:rsidRDefault="003C665C" w:rsidP="00D90C30">
            <w:pPr>
              <w:spacing w:after="0" w:line="240" w:lineRule="auto"/>
              <w:rPr>
                <w:b/>
                <w:color w:val="FF0000"/>
              </w:rPr>
            </w:pPr>
            <w:r w:rsidRPr="00A26AAC">
              <w:rPr>
                <w:b/>
                <w:color w:val="FF0000"/>
              </w:rPr>
              <w:lastRenderedPageBreak/>
              <w:t>PSHE</w:t>
            </w:r>
          </w:p>
          <w:p w14:paraId="2FC17F8B" w14:textId="77777777" w:rsidR="003C665C" w:rsidRPr="003C665C" w:rsidRDefault="003C665C" w:rsidP="00D90C30">
            <w:pPr>
              <w:spacing w:after="0" w:line="240" w:lineRule="auto"/>
              <w:rPr>
                <w:b/>
              </w:rPr>
            </w:pPr>
          </w:p>
        </w:tc>
        <w:tc>
          <w:tcPr>
            <w:tcW w:w="4067" w:type="dxa"/>
          </w:tcPr>
          <w:p w14:paraId="7070930B" w14:textId="77777777" w:rsidR="003C665C" w:rsidRDefault="003C665C" w:rsidP="00D90C30">
            <w:pPr>
              <w:spacing w:after="0" w:line="240" w:lineRule="auto"/>
            </w:pPr>
            <w:r w:rsidRPr="003C665C">
              <w:t xml:space="preserve"> </w:t>
            </w:r>
            <w:r w:rsidR="00FE6C68">
              <w:t>Being me in my World</w:t>
            </w:r>
          </w:p>
          <w:p w14:paraId="23DD831B" w14:textId="14D608B2" w:rsidR="00FE6C68" w:rsidRPr="003C665C" w:rsidRDefault="00FE6C68" w:rsidP="00D90C30">
            <w:pPr>
              <w:spacing w:after="0" w:line="240" w:lineRule="auto"/>
            </w:pPr>
            <w:r>
              <w:t>Celebrating differences</w:t>
            </w:r>
            <w:r w:rsidR="009226C2">
              <w:t xml:space="preserve"> (&amp; Anti-</w:t>
            </w:r>
            <w:r w:rsidR="00CF1A34">
              <w:t>bullying</w:t>
            </w:r>
            <w:r w:rsidR="009226C2">
              <w:t xml:space="preserve"> week </w:t>
            </w:r>
            <w:r w:rsidR="00CF1A34">
              <w:t>activities, &amp; Mental health awareness)</w:t>
            </w:r>
          </w:p>
        </w:tc>
        <w:tc>
          <w:tcPr>
            <w:tcW w:w="4677" w:type="dxa"/>
          </w:tcPr>
          <w:p w14:paraId="3E00A5A6" w14:textId="77777777" w:rsidR="00FE6C68" w:rsidRDefault="00FE6C68" w:rsidP="00D90C30">
            <w:pPr>
              <w:spacing w:after="0" w:line="240" w:lineRule="auto"/>
            </w:pPr>
            <w:r>
              <w:t>Dreams and Goals</w:t>
            </w:r>
          </w:p>
          <w:p w14:paraId="0A4F7224" w14:textId="7593B12B" w:rsidR="003C665C" w:rsidRPr="003C665C" w:rsidRDefault="00992037" w:rsidP="00D90C30">
            <w:pPr>
              <w:spacing w:after="0" w:line="240" w:lineRule="auto"/>
            </w:pPr>
            <w:r>
              <w:t>Healthy Me</w:t>
            </w:r>
          </w:p>
        </w:tc>
        <w:tc>
          <w:tcPr>
            <w:tcW w:w="3971" w:type="dxa"/>
          </w:tcPr>
          <w:p w14:paraId="69C57899" w14:textId="77777777" w:rsidR="003C665C" w:rsidRDefault="003C665C" w:rsidP="00D90C30">
            <w:pPr>
              <w:spacing w:after="0" w:line="240" w:lineRule="auto"/>
            </w:pPr>
            <w:r w:rsidRPr="003C665C">
              <w:t xml:space="preserve"> </w:t>
            </w:r>
            <w:r w:rsidR="00144429">
              <w:t>Relationships</w:t>
            </w:r>
          </w:p>
          <w:p w14:paraId="28CE8CB7" w14:textId="1E5CCF6F" w:rsidR="00144429" w:rsidRPr="003C665C" w:rsidRDefault="00144429" w:rsidP="00D90C30">
            <w:pPr>
              <w:spacing w:after="0" w:line="240" w:lineRule="auto"/>
            </w:pPr>
            <w:r>
              <w:t>Changing Me</w:t>
            </w:r>
          </w:p>
        </w:tc>
      </w:tr>
      <w:tr w:rsidR="003C665C" w:rsidRPr="003C665C" w14:paraId="4665F230" w14:textId="77777777" w:rsidTr="0EAAFC05">
        <w:trPr>
          <w:trHeight w:val="1975"/>
        </w:trPr>
        <w:tc>
          <w:tcPr>
            <w:tcW w:w="1462" w:type="dxa"/>
          </w:tcPr>
          <w:p w14:paraId="1DC789FD" w14:textId="769847D3" w:rsidR="003C665C" w:rsidRPr="003C665C" w:rsidRDefault="003C665C" w:rsidP="00D90C30">
            <w:pPr>
              <w:spacing w:after="0" w:line="240" w:lineRule="auto"/>
              <w:rPr>
                <w:b/>
              </w:rPr>
            </w:pPr>
            <w:r w:rsidRPr="003C665C">
              <w:rPr>
                <w:b/>
              </w:rPr>
              <w:t>Links to Main NC area of learning</w:t>
            </w:r>
            <w:r w:rsidR="00473698">
              <w:rPr>
                <w:b/>
              </w:rPr>
              <w:t xml:space="preserve"> (Based on Jigsaw SOW)</w:t>
            </w:r>
          </w:p>
          <w:p w14:paraId="5AE48A43" w14:textId="77777777" w:rsidR="003C665C" w:rsidRPr="003C665C" w:rsidRDefault="003C665C" w:rsidP="00D90C30">
            <w:pPr>
              <w:spacing w:after="0" w:line="240" w:lineRule="auto"/>
              <w:rPr>
                <w:b/>
              </w:rPr>
            </w:pPr>
          </w:p>
        </w:tc>
        <w:tc>
          <w:tcPr>
            <w:tcW w:w="4067" w:type="dxa"/>
          </w:tcPr>
          <w:p w14:paraId="212DC029" w14:textId="77777777" w:rsidR="003C665C" w:rsidRPr="003C665C" w:rsidRDefault="003C665C" w:rsidP="00D90C30">
            <w:pPr>
              <w:spacing w:after="0" w:line="240" w:lineRule="auto"/>
              <w:ind w:left="126" w:hanging="126"/>
            </w:pPr>
            <w:r w:rsidRPr="003C665C">
              <w:t xml:space="preserve">Pupils should be taught to </w:t>
            </w:r>
          </w:p>
          <w:p w14:paraId="2752CAE0" w14:textId="77777777" w:rsidR="003C665C" w:rsidRPr="00F45C77" w:rsidRDefault="003C665C" w:rsidP="00D90C30">
            <w:pPr>
              <w:numPr>
                <w:ilvl w:val="0"/>
                <w:numId w:val="7"/>
              </w:numPr>
              <w:spacing w:after="0" w:line="240" w:lineRule="auto"/>
              <w:ind w:left="126" w:hanging="126"/>
              <w:contextualSpacing/>
              <w:rPr>
                <w:b/>
              </w:rPr>
            </w:pPr>
            <w:r w:rsidRPr="003C665C">
              <w:t xml:space="preserve"> </w:t>
            </w:r>
            <w:r w:rsidR="00BE3DB5">
              <w:t>To make our school community a better place</w:t>
            </w:r>
          </w:p>
          <w:p w14:paraId="4BE852CB" w14:textId="367911D0" w:rsidR="00F45C77" w:rsidRPr="00BE3DB5" w:rsidRDefault="00F45C77" w:rsidP="00D90C30">
            <w:pPr>
              <w:numPr>
                <w:ilvl w:val="0"/>
                <w:numId w:val="7"/>
              </w:numPr>
              <w:spacing w:after="0" w:line="240" w:lineRule="auto"/>
              <w:ind w:left="126" w:hanging="126"/>
              <w:contextualSpacing/>
              <w:rPr>
                <w:b/>
              </w:rPr>
            </w:pPr>
            <w:r>
              <w:t>To understand the importance of getting along with others in a group/community/ school</w:t>
            </w:r>
          </w:p>
          <w:p w14:paraId="314258F3" w14:textId="77777777" w:rsidR="00BE3DB5" w:rsidRPr="00A43D6A" w:rsidRDefault="00BE3DB5" w:rsidP="00D90C30">
            <w:pPr>
              <w:numPr>
                <w:ilvl w:val="0"/>
                <w:numId w:val="7"/>
              </w:numPr>
              <w:spacing w:after="0" w:line="240" w:lineRule="auto"/>
              <w:ind w:left="126" w:hanging="126"/>
              <w:contextualSpacing/>
              <w:rPr>
                <w:b/>
              </w:rPr>
            </w:pPr>
            <w:r>
              <w:t xml:space="preserve">To </w:t>
            </w:r>
            <w:r w:rsidR="00A43D6A">
              <w:t>understand my</w:t>
            </w:r>
            <w:r>
              <w:t xml:space="preserve"> rights and responsibilities as a member of my class</w:t>
            </w:r>
          </w:p>
          <w:p w14:paraId="2D22C4A0" w14:textId="77777777" w:rsidR="00A43D6A" w:rsidRPr="00B90C24" w:rsidRDefault="00473698" w:rsidP="00D90C30">
            <w:pPr>
              <w:numPr>
                <w:ilvl w:val="0"/>
                <w:numId w:val="7"/>
              </w:numPr>
              <w:spacing w:after="0" w:line="240" w:lineRule="auto"/>
              <w:ind w:left="126" w:hanging="126"/>
              <w:contextualSpacing/>
              <w:rPr>
                <w:b/>
              </w:rPr>
            </w:pPr>
            <w:r>
              <w:t>To know</w:t>
            </w:r>
            <w:r w:rsidR="00222610">
              <w:t xml:space="preserve"> that my views are valued and that I can </w:t>
            </w:r>
            <w:r>
              <w:t>contribute</w:t>
            </w:r>
            <w:r w:rsidR="00222610">
              <w:t xml:space="preserve"> to the class learning charter</w:t>
            </w:r>
          </w:p>
          <w:p w14:paraId="1D795BF2" w14:textId="614F0446" w:rsidR="00B90C24" w:rsidRPr="00B90C24" w:rsidRDefault="00B90C24" w:rsidP="00D90C30">
            <w:pPr>
              <w:numPr>
                <w:ilvl w:val="0"/>
                <w:numId w:val="7"/>
              </w:numPr>
              <w:spacing w:after="0" w:line="240" w:lineRule="auto"/>
              <w:ind w:left="126" w:hanging="126"/>
              <w:contextualSpacing/>
              <w:rPr>
                <w:b/>
              </w:rPr>
            </w:pPr>
            <w:r>
              <w:t>To work well with others</w:t>
            </w:r>
          </w:p>
          <w:p w14:paraId="3AE6E498" w14:textId="77777777" w:rsidR="00B90C24" w:rsidRPr="00681E63" w:rsidRDefault="00B90C24" w:rsidP="00D90C30">
            <w:pPr>
              <w:numPr>
                <w:ilvl w:val="0"/>
                <w:numId w:val="7"/>
              </w:numPr>
              <w:spacing w:after="0" w:line="240" w:lineRule="auto"/>
              <w:ind w:left="126" w:hanging="126"/>
              <w:contextualSpacing/>
              <w:rPr>
                <w:b/>
              </w:rPr>
            </w:pPr>
            <w:r>
              <w:t>To take pride in a learning achievement</w:t>
            </w:r>
          </w:p>
          <w:p w14:paraId="734CEC06" w14:textId="6B0621DC" w:rsidR="00681E63" w:rsidRPr="00681E63" w:rsidRDefault="00681E63" w:rsidP="00D90C30">
            <w:pPr>
              <w:numPr>
                <w:ilvl w:val="0"/>
                <w:numId w:val="7"/>
              </w:numPr>
              <w:spacing w:after="0" w:line="240" w:lineRule="auto"/>
              <w:ind w:left="126" w:hanging="126"/>
              <w:contextualSpacing/>
              <w:rPr>
                <w:b/>
              </w:rPr>
            </w:pPr>
            <w:r>
              <w:t xml:space="preserve">I can identify similarities </w:t>
            </w:r>
            <w:r w:rsidR="00F45C77">
              <w:t>between people</w:t>
            </w:r>
            <w:r>
              <w:t xml:space="preserve"> in my class</w:t>
            </w:r>
          </w:p>
          <w:p w14:paraId="153CA2EB" w14:textId="13464361" w:rsidR="00632786" w:rsidRPr="00681E63" w:rsidRDefault="00632786" w:rsidP="00D90C30">
            <w:pPr>
              <w:numPr>
                <w:ilvl w:val="0"/>
                <w:numId w:val="7"/>
              </w:numPr>
              <w:spacing w:after="0" w:line="240" w:lineRule="auto"/>
              <w:ind w:left="126" w:hanging="126"/>
              <w:contextualSpacing/>
              <w:rPr>
                <w:b/>
              </w:rPr>
            </w:pPr>
            <w:r>
              <w:t>I can accept that we are all in</w:t>
            </w:r>
            <w:r w:rsidR="00B555AB">
              <w:t>dividuals</w:t>
            </w:r>
          </w:p>
          <w:p w14:paraId="01ED514D" w14:textId="77777777" w:rsidR="00681E63" w:rsidRPr="005C3BFE" w:rsidRDefault="005C3BFE" w:rsidP="00D90C30">
            <w:pPr>
              <w:numPr>
                <w:ilvl w:val="0"/>
                <w:numId w:val="7"/>
              </w:numPr>
              <w:spacing w:after="0" w:line="240" w:lineRule="auto"/>
              <w:ind w:left="126" w:hanging="126"/>
              <w:contextualSpacing/>
              <w:rPr>
                <w:b/>
              </w:rPr>
            </w:pPr>
            <w:r>
              <w:t>I can tell you what bullying is</w:t>
            </w:r>
          </w:p>
          <w:p w14:paraId="5DBA1DB3" w14:textId="77777777" w:rsidR="005C3BFE" w:rsidRPr="00EC669C" w:rsidRDefault="005C3BFE" w:rsidP="00D90C30">
            <w:pPr>
              <w:numPr>
                <w:ilvl w:val="0"/>
                <w:numId w:val="7"/>
              </w:numPr>
              <w:spacing w:after="0" w:line="240" w:lineRule="auto"/>
              <w:ind w:left="126" w:hanging="126"/>
              <w:contextualSpacing/>
              <w:rPr>
                <w:b/>
              </w:rPr>
            </w:pPr>
            <w:r>
              <w:t>I know who to speak to if I am concerned about being bullie</w:t>
            </w:r>
            <w:r w:rsidR="00A05499">
              <w:t>d</w:t>
            </w:r>
          </w:p>
          <w:p w14:paraId="1895D3B7" w14:textId="639B9827" w:rsidR="00EC669C" w:rsidRPr="003C665C" w:rsidRDefault="00EC669C" w:rsidP="00D90C30">
            <w:pPr>
              <w:numPr>
                <w:ilvl w:val="0"/>
                <w:numId w:val="7"/>
              </w:numPr>
              <w:spacing w:after="0" w:line="240" w:lineRule="auto"/>
              <w:ind w:left="126" w:hanging="126"/>
              <w:contextualSpacing/>
              <w:rPr>
                <w:b/>
              </w:rPr>
            </w:pPr>
            <w:r>
              <w:t>I understand that I experience a range of emotions, and know how to</w:t>
            </w:r>
            <w:r w:rsidR="00DC3E4A">
              <w:t xml:space="preserve"> recognise my mental </w:t>
            </w:r>
            <w:r w:rsidR="00E25C82">
              <w:t>health</w:t>
            </w:r>
          </w:p>
        </w:tc>
        <w:tc>
          <w:tcPr>
            <w:tcW w:w="4677" w:type="dxa"/>
          </w:tcPr>
          <w:p w14:paraId="4DD33154" w14:textId="2C5D0274" w:rsidR="003C665C" w:rsidRDefault="003C665C" w:rsidP="00D90C30">
            <w:pPr>
              <w:spacing w:after="0" w:line="240" w:lineRule="auto"/>
              <w:ind w:left="176" w:hanging="176"/>
            </w:pPr>
            <w:r w:rsidRPr="003C665C">
              <w:t>Pupils should be taught</w:t>
            </w:r>
            <w:r w:rsidR="00992037">
              <w:t>:</w:t>
            </w:r>
          </w:p>
          <w:p w14:paraId="1BCF7E82" w14:textId="6C6AB0D7" w:rsidR="003228CA" w:rsidRDefault="003228CA" w:rsidP="003E2795">
            <w:pPr>
              <w:pStyle w:val="ListParagraph"/>
              <w:numPr>
                <w:ilvl w:val="0"/>
                <w:numId w:val="32"/>
              </w:numPr>
              <w:spacing w:after="0" w:line="240" w:lineRule="auto"/>
            </w:pPr>
            <w:r>
              <w:t>To recognise and celebrate successes.</w:t>
            </w:r>
          </w:p>
          <w:p w14:paraId="12E8F41B" w14:textId="40CC2E73" w:rsidR="003228CA" w:rsidRDefault="003D31D5" w:rsidP="003E2795">
            <w:pPr>
              <w:pStyle w:val="ListParagraph"/>
              <w:numPr>
                <w:ilvl w:val="0"/>
                <w:numId w:val="32"/>
              </w:numPr>
              <w:spacing w:after="0" w:line="240" w:lineRule="auto"/>
            </w:pPr>
            <w:r>
              <w:t>To set simple goals and how to achieve it</w:t>
            </w:r>
          </w:p>
          <w:p w14:paraId="5D64D356" w14:textId="36968281" w:rsidR="003D31D5" w:rsidRDefault="003D31D5" w:rsidP="003E2795">
            <w:pPr>
              <w:pStyle w:val="ListParagraph"/>
              <w:numPr>
                <w:ilvl w:val="0"/>
                <w:numId w:val="32"/>
              </w:numPr>
              <w:spacing w:after="0" w:line="240" w:lineRule="auto"/>
            </w:pPr>
            <w:r>
              <w:t>To work well with a partner</w:t>
            </w:r>
          </w:p>
          <w:p w14:paraId="34C9F374" w14:textId="561ED44A" w:rsidR="003D31D5" w:rsidRDefault="00F948B9" w:rsidP="003E2795">
            <w:pPr>
              <w:pStyle w:val="ListParagraph"/>
              <w:numPr>
                <w:ilvl w:val="0"/>
                <w:numId w:val="32"/>
              </w:numPr>
              <w:spacing w:after="0" w:line="240" w:lineRule="auto"/>
            </w:pPr>
            <w:r>
              <w:t>To recognise</w:t>
            </w:r>
            <w:r w:rsidR="003D31D5">
              <w:t xml:space="preserve"> challenges in setting goals</w:t>
            </w:r>
          </w:p>
          <w:p w14:paraId="337E0664" w14:textId="5B5D8742" w:rsidR="00F948B9" w:rsidRDefault="00F948B9" w:rsidP="003E2795">
            <w:pPr>
              <w:pStyle w:val="ListParagraph"/>
              <w:numPr>
                <w:ilvl w:val="0"/>
                <w:numId w:val="32"/>
              </w:numPr>
              <w:spacing w:after="0" w:line="240" w:lineRule="auto"/>
            </w:pPr>
            <w:r>
              <w:t xml:space="preserve">To accept </w:t>
            </w:r>
            <w:r w:rsidR="007E47A2">
              <w:t>that</w:t>
            </w:r>
            <w:r w:rsidR="00C25091">
              <w:t xml:space="preserve"> </w:t>
            </w:r>
            <w:r w:rsidR="007E47A2">
              <w:t>mistakes</w:t>
            </w:r>
            <w:r>
              <w:t xml:space="preserve"> help us learn</w:t>
            </w:r>
          </w:p>
          <w:p w14:paraId="1ABD3316" w14:textId="77777777" w:rsidR="003228CA" w:rsidRPr="003C665C" w:rsidRDefault="003228CA" w:rsidP="00D90C30">
            <w:pPr>
              <w:spacing w:after="0" w:line="240" w:lineRule="auto"/>
              <w:ind w:left="176" w:hanging="176"/>
            </w:pPr>
          </w:p>
          <w:p w14:paraId="7CD77DEB" w14:textId="77777777" w:rsidR="00992037" w:rsidRDefault="00992037" w:rsidP="00D90C30">
            <w:pPr>
              <w:spacing w:after="0" w:line="240" w:lineRule="auto"/>
              <w:ind w:left="176" w:hanging="176"/>
              <w:contextualSpacing/>
            </w:pPr>
            <w:r>
              <w:t>•</w:t>
            </w:r>
            <w:r>
              <w:tab/>
              <w:t>To be able to identify and explain what they need to do to remain healthy</w:t>
            </w:r>
          </w:p>
          <w:p w14:paraId="7206AC7C" w14:textId="77777777" w:rsidR="00992037" w:rsidRDefault="00992037" w:rsidP="00D90C30">
            <w:pPr>
              <w:spacing w:after="0" w:line="240" w:lineRule="auto"/>
              <w:ind w:left="176" w:hanging="176"/>
              <w:contextualSpacing/>
            </w:pPr>
            <w:r>
              <w:t>•</w:t>
            </w:r>
            <w:r>
              <w:tab/>
              <w:t>To identify healthy and unhealthy choices</w:t>
            </w:r>
          </w:p>
          <w:p w14:paraId="051404AA" w14:textId="77777777" w:rsidR="00992037" w:rsidRDefault="00992037" w:rsidP="00D90C30">
            <w:pPr>
              <w:spacing w:after="0" w:line="240" w:lineRule="auto"/>
              <w:ind w:left="176" w:hanging="176"/>
              <w:contextualSpacing/>
            </w:pPr>
            <w:r>
              <w:t>•</w:t>
            </w:r>
            <w:r>
              <w:tab/>
              <w:t xml:space="preserve">To know to keep clean and healthy and to know how germs cause diseases. </w:t>
            </w:r>
          </w:p>
          <w:p w14:paraId="6C03ABB9" w14:textId="77777777" w:rsidR="00992037" w:rsidRDefault="00992037" w:rsidP="00D90C30">
            <w:pPr>
              <w:spacing w:after="0" w:line="240" w:lineRule="auto"/>
              <w:ind w:left="176" w:hanging="176"/>
              <w:contextualSpacing/>
            </w:pPr>
            <w:r>
              <w:t>•</w:t>
            </w:r>
            <w:r>
              <w:tab/>
              <w:t>To understand that medicines can help me if I feel poorly, and I know how to use them safely</w:t>
            </w:r>
          </w:p>
          <w:p w14:paraId="63DFBA5C" w14:textId="77777777" w:rsidR="00992037" w:rsidRDefault="00992037" w:rsidP="00D90C30">
            <w:pPr>
              <w:spacing w:after="0" w:line="240" w:lineRule="auto"/>
              <w:ind w:left="176" w:hanging="176"/>
              <w:contextualSpacing/>
            </w:pPr>
            <w:r>
              <w:t>•</w:t>
            </w:r>
            <w:r>
              <w:tab/>
              <w:t>To understand rules to follow to stay safe</w:t>
            </w:r>
          </w:p>
          <w:p w14:paraId="18FD59D4" w14:textId="77777777" w:rsidR="00992037" w:rsidRDefault="00992037" w:rsidP="00D90C30">
            <w:pPr>
              <w:spacing w:after="0" w:line="240" w:lineRule="auto"/>
              <w:ind w:left="176" w:hanging="176"/>
              <w:contextualSpacing/>
            </w:pPr>
            <w:r>
              <w:t>•</w:t>
            </w:r>
            <w:r>
              <w:tab/>
              <w:t>To be able to follow rules to cross the road safely</w:t>
            </w:r>
          </w:p>
          <w:p w14:paraId="4A6BDDE6" w14:textId="77777777" w:rsidR="00992037" w:rsidRDefault="00992037" w:rsidP="00D90C30">
            <w:pPr>
              <w:spacing w:after="0" w:line="240" w:lineRule="auto"/>
              <w:ind w:left="176" w:hanging="176"/>
              <w:contextualSpacing/>
            </w:pPr>
            <w:r>
              <w:t>•</w:t>
            </w:r>
            <w:r>
              <w:tab/>
              <w:t xml:space="preserve">To know some ways to help myself when I feel ill </w:t>
            </w:r>
          </w:p>
          <w:p w14:paraId="7FDE0BDC" w14:textId="272CB020" w:rsidR="003C665C" w:rsidRPr="003C665C" w:rsidRDefault="00992037" w:rsidP="00D90C30">
            <w:pPr>
              <w:spacing w:after="0" w:line="240" w:lineRule="auto"/>
              <w:ind w:left="176" w:hanging="176"/>
              <w:contextualSpacing/>
            </w:pPr>
            <w:r>
              <w:t>•</w:t>
            </w:r>
            <w:r>
              <w:tab/>
              <w:t>To identify how being healthy makes me happy too</w:t>
            </w:r>
          </w:p>
        </w:tc>
        <w:tc>
          <w:tcPr>
            <w:tcW w:w="3971" w:type="dxa"/>
          </w:tcPr>
          <w:p w14:paraId="1DEB9E88" w14:textId="77777777" w:rsidR="003C665C" w:rsidRPr="003C665C" w:rsidRDefault="003C665C" w:rsidP="00D90C30">
            <w:pPr>
              <w:spacing w:after="0" w:line="240" w:lineRule="auto"/>
              <w:ind w:left="179" w:hanging="142"/>
              <w:contextualSpacing/>
            </w:pPr>
            <w:r w:rsidRPr="003C665C">
              <w:t>Pupils should be taught to:</w:t>
            </w:r>
          </w:p>
          <w:p w14:paraId="6F3039E2" w14:textId="5CA638DC" w:rsidR="003C665C" w:rsidRDefault="004C2953" w:rsidP="00D90C30">
            <w:pPr>
              <w:numPr>
                <w:ilvl w:val="0"/>
                <w:numId w:val="7"/>
              </w:numPr>
              <w:spacing w:after="0" w:line="240" w:lineRule="auto"/>
              <w:ind w:left="179" w:hanging="142"/>
              <w:contextualSpacing/>
            </w:pPr>
            <w:r>
              <w:t>Recognise members of their families</w:t>
            </w:r>
          </w:p>
          <w:p w14:paraId="7C321A86" w14:textId="450F854B" w:rsidR="004C2953" w:rsidRDefault="004C2953" w:rsidP="00D90C30">
            <w:pPr>
              <w:numPr>
                <w:ilvl w:val="0"/>
                <w:numId w:val="7"/>
              </w:numPr>
              <w:spacing w:after="0" w:line="240" w:lineRule="auto"/>
              <w:ind w:left="179" w:hanging="142"/>
              <w:contextualSpacing/>
            </w:pPr>
            <w:r>
              <w:t>To describe what being a good friend means</w:t>
            </w:r>
          </w:p>
          <w:p w14:paraId="2617D67C" w14:textId="77777777" w:rsidR="004C2953" w:rsidRDefault="003F2072" w:rsidP="00D90C30">
            <w:pPr>
              <w:numPr>
                <w:ilvl w:val="0"/>
                <w:numId w:val="7"/>
              </w:numPr>
              <w:spacing w:after="0" w:line="240" w:lineRule="auto"/>
              <w:ind w:left="179" w:hanging="142"/>
              <w:contextualSpacing/>
            </w:pPr>
            <w:r>
              <w:t>I know who can help me at school</w:t>
            </w:r>
          </w:p>
          <w:p w14:paraId="1AFE5E40" w14:textId="0E1E7017" w:rsidR="003F2072" w:rsidRDefault="003F2072" w:rsidP="00D90C30">
            <w:pPr>
              <w:numPr>
                <w:ilvl w:val="0"/>
                <w:numId w:val="7"/>
              </w:numPr>
              <w:spacing w:after="0" w:line="240" w:lineRule="auto"/>
              <w:ind w:left="179" w:hanging="142"/>
              <w:contextualSpacing/>
            </w:pPr>
            <w:r>
              <w:t xml:space="preserve">I recognise appropriate </w:t>
            </w:r>
            <w:r w:rsidR="002E4B8D">
              <w:t>ways</w:t>
            </w:r>
            <w:r>
              <w:t xml:space="preserve"> of physical contact between </w:t>
            </w:r>
            <w:r w:rsidR="002E4B8D">
              <w:t>me</w:t>
            </w:r>
            <w:r>
              <w:t xml:space="preserve"> and my friends</w:t>
            </w:r>
          </w:p>
          <w:p w14:paraId="581E3F52" w14:textId="16974879" w:rsidR="003F2072" w:rsidRDefault="00253C17" w:rsidP="00D90C30">
            <w:pPr>
              <w:numPr>
                <w:ilvl w:val="0"/>
                <w:numId w:val="7"/>
              </w:numPr>
              <w:spacing w:after="0" w:line="240" w:lineRule="auto"/>
              <w:ind w:left="179" w:hanging="142"/>
              <w:contextualSpacing/>
            </w:pPr>
            <w:r>
              <w:t xml:space="preserve">I can </w:t>
            </w:r>
            <w:r w:rsidR="00545ECC">
              <w:t>recognise</w:t>
            </w:r>
            <w:r>
              <w:t xml:space="preserve"> my qualities as a person and friend</w:t>
            </w:r>
          </w:p>
          <w:p w14:paraId="19CB5F46" w14:textId="77777777" w:rsidR="00253C17" w:rsidRDefault="00253C17" w:rsidP="00D90C30">
            <w:pPr>
              <w:numPr>
                <w:ilvl w:val="0"/>
                <w:numId w:val="7"/>
              </w:numPr>
              <w:spacing w:after="0" w:line="240" w:lineRule="auto"/>
              <w:ind w:left="179" w:hanging="142"/>
              <w:contextualSpacing/>
            </w:pPr>
            <w:r>
              <w:t xml:space="preserve">I can </w:t>
            </w:r>
            <w:r w:rsidR="002213BE">
              <w:t xml:space="preserve">say </w:t>
            </w:r>
            <w:r w:rsidR="00A968DB">
              <w:t>why</w:t>
            </w:r>
            <w:r w:rsidR="002213BE">
              <w:t xml:space="preserve"> a person is special to me</w:t>
            </w:r>
          </w:p>
          <w:p w14:paraId="4C7106DF" w14:textId="77777777" w:rsidR="004D6834" w:rsidRDefault="004D6834" w:rsidP="00D90C30">
            <w:pPr>
              <w:numPr>
                <w:ilvl w:val="0"/>
                <w:numId w:val="7"/>
              </w:numPr>
              <w:spacing w:after="0" w:line="240" w:lineRule="auto"/>
              <w:ind w:left="179" w:hanging="142"/>
              <w:contextualSpacing/>
            </w:pPr>
            <w:r>
              <w:t xml:space="preserve">I can </w:t>
            </w:r>
            <w:r w:rsidR="0016663F">
              <w:t>recognise</w:t>
            </w:r>
            <w:r>
              <w:t xml:space="preserve"> life cycles of humans and animals</w:t>
            </w:r>
          </w:p>
          <w:p w14:paraId="756CAB69" w14:textId="77777777" w:rsidR="00326DA7" w:rsidRDefault="00326DA7" w:rsidP="00D90C30">
            <w:pPr>
              <w:numPr>
                <w:ilvl w:val="0"/>
                <w:numId w:val="7"/>
              </w:numPr>
              <w:spacing w:after="0" w:line="240" w:lineRule="auto"/>
              <w:ind w:left="179" w:hanging="142"/>
              <w:contextualSpacing/>
            </w:pPr>
            <w:r>
              <w:t xml:space="preserve">I can tell you things about me that have changed and some </w:t>
            </w:r>
            <w:r w:rsidR="00671502">
              <w:t>that</w:t>
            </w:r>
            <w:r>
              <w:t xml:space="preserve"> have stayed the same </w:t>
            </w:r>
          </w:p>
          <w:p w14:paraId="44FB0246" w14:textId="77777777" w:rsidR="00D56D9E" w:rsidRDefault="00D56D9E" w:rsidP="00D90C30">
            <w:pPr>
              <w:numPr>
                <w:ilvl w:val="0"/>
                <w:numId w:val="7"/>
              </w:numPr>
              <w:spacing w:after="0" w:line="240" w:lineRule="auto"/>
              <w:ind w:left="179" w:hanging="142"/>
              <w:contextualSpacing/>
            </w:pPr>
            <w:r>
              <w:t>I can identify parts of the body that make boys and girls different</w:t>
            </w:r>
          </w:p>
          <w:p w14:paraId="50F40DEB" w14:textId="29E342B7" w:rsidR="00D56D9E" w:rsidRPr="003C665C" w:rsidRDefault="00A57432" w:rsidP="00D90C30">
            <w:pPr>
              <w:numPr>
                <w:ilvl w:val="0"/>
                <w:numId w:val="7"/>
              </w:numPr>
              <w:spacing w:after="0" w:line="240" w:lineRule="auto"/>
              <w:ind w:left="179" w:hanging="142"/>
              <w:contextualSpacing/>
            </w:pPr>
            <w:r>
              <w:t>I can tell you about changes that have happened in my life</w:t>
            </w:r>
          </w:p>
        </w:tc>
      </w:tr>
      <w:tr w:rsidR="003C665C" w:rsidRPr="003C665C" w14:paraId="3152DFB6" w14:textId="77777777" w:rsidTr="0EAAFC05">
        <w:trPr>
          <w:trHeight w:val="811"/>
        </w:trPr>
        <w:tc>
          <w:tcPr>
            <w:tcW w:w="1462" w:type="dxa"/>
          </w:tcPr>
          <w:p w14:paraId="41070269" w14:textId="77777777" w:rsidR="003C665C" w:rsidRPr="003C665C" w:rsidRDefault="003C665C" w:rsidP="00D90C30">
            <w:pPr>
              <w:spacing w:after="0" w:line="240" w:lineRule="auto"/>
              <w:rPr>
                <w:b/>
                <w:highlight w:val="yellow"/>
              </w:rPr>
            </w:pPr>
            <w:r w:rsidRPr="003C665C">
              <w:rPr>
                <w:b/>
              </w:rPr>
              <w:t>Progression of skills.</w:t>
            </w:r>
          </w:p>
        </w:tc>
        <w:tc>
          <w:tcPr>
            <w:tcW w:w="4067" w:type="dxa"/>
          </w:tcPr>
          <w:p w14:paraId="6F810981" w14:textId="77777777" w:rsidR="003C665C" w:rsidRDefault="003C665C" w:rsidP="00D90C30">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28479356" w14:textId="77777777" w:rsidR="009750CA" w:rsidRPr="009750CA" w:rsidRDefault="009750CA" w:rsidP="003E2795">
            <w:pPr>
              <w:numPr>
                <w:ilvl w:val="0"/>
                <w:numId w:val="33"/>
              </w:numPr>
              <w:spacing w:after="0" w:line="240" w:lineRule="auto"/>
              <w:ind w:left="151" w:hanging="142"/>
              <w:rPr>
                <w:rFonts w:ascii="Comic Sans MS" w:hAnsi="Comic Sans MS"/>
                <w:sz w:val="20"/>
                <w:szCs w:val="20"/>
              </w:rPr>
            </w:pPr>
            <w:r w:rsidRPr="009750CA">
              <w:t xml:space="preserve">To be able to contribute to the life of the classroom </w:t>
            </w:r>
          </w:p>
          <w:p w14:paraId="5CEC2355" w14:textId="77777777" w:rsidR="009750CA" w:rsidRPr="009750CA" w:rsidRDefault="009750CA" w:rsidP="003E2795">
            <w:pPr>
              <w:numPr>
                <w:ilvl w:val="0"/>
                <w:numId w:val="33"/>
              </w:numPr>
              <w:spacing w:after="0" w:line="240" w:lineRule="auto"/>
              <w:ind w:left="151" w:hanging="142"/>
              <w:rPr>
                <w:rFonts w:ascii="Comic Sans MS" w:hAnsi="Comic Sans MS"/>
                <w:sz w:val="20"/>
                <w:szCs w:val="20"/>
              </w:rPr>
            </w:pPr>
            <w:r w:rsidRPr="009750CA">
              <w:t>To discuss, plan and follow group and class rules</w:t>
            </w:r>
          </w:p>
          <w:p w14:paraId="6A144C97" w14:textId="77777777" w:rsidR="009750CA" w:rsidRPr="009750CA" w:rsidRDefault="009750CA" w:rsidP="003E2795">
            <w:pPr>
              <w:numPr>
                <w:ilvl w:val="0"/>
                <w:numId w:val="33"/>
              </w:numPr>
              <w:spacing w:after="0" w:line="240" w:lineRule="auto"/>
              <w:ind w:left="151" w:hanging="142"/>
              <w:rPr>
                <w:rFonts w:ascii="Comic Sans MS" w:hAnsi="Comic Sans MS"/>
                <w:sz w:val="20"/>
                <w:szCs w:val="20"/>
              </w:rPr>
            </w:pPr>
            <w:r w:rsidRPr="009750CA">
              <w:t xml:space="preserve">To explain and identify the needs of people and other living things </w:t>
            </w:r>
          </w:p>
          <w:p w14:paraId="27CB3F75" w14:textId="77777777" w:rsidR="009750CA" w:rsidRPr="009750CA" w:rsidRDefault="009750CA" w:rsidP="003E2795">
            <w:pPr>
              <w:numPr>
                <w:ilvl w:val="0"/>
                <w:numId w:val="33"/>
              </w:numPr>
              <w:spacing w:after="0" w:line="240" w:lineRule="auto"/>
              <w:ind w:left="151" w:hanging="142"/>
              <w:rPr>
                <w:rFonts w:ascii="Comic Sans MS" w:hAnsi="Comic Sans MS"/>
                <w:sz w:val="20"/>
                <w:szCs w:val="20"/>
              </w:rPr>
            </w:pPr>
            <w:r w:rsidRPr="009750CA">
              <w:t>To discuss and demonstrate a wide range of feelings and emotions</w:t>
            </w:r>
          </w:p>
          <w:p w14:paraId="5B182217" w14:textId="47E0B5A1" w:rsidR="006056E5" w:rsidRDefault="006056E5" w:rsidP="00D90C30">
            <w:pPr>
              <w:autoSpaceDE w:val="0"/>
              <w:autoSpaceDN w:val="0"/>
              <w:adjustRightInd w:val="0"/>
              <w:spacing w:after="0" w:line="240" w:lineRule="auto"/>
              <w:ind w:left="151"/>
              <w:rPr>
                <w:rFonts w:cstheme="minorHAnsi"/>
                <w:color w:val="000000"/>
              </w:rPr>
            </w:pPr>
          </w:p>
          <w:p w14:paraId="48165A26" w14:textId="0D06DB4F" w:rsidR="003C665C" w:rsidRPr="003C665C" w:rsidRDefault="0EAAFC05" w:rsidP="00D90C30">
            <w:pPr>
              <w:autoSpaceDE w:val="0"/>
              <w:autoSpaceDN w:val="0"/>
              <w:adjustRightInd w:val="0"/>
              <w:spacing w:after="0" w:line="240" w:lineRule="auto"/>
              <w:ind w:left="216" w:hanging="216"/>
              <w:rPr>
                <w:color w:val="000000"/>
              </w:rPr>
            </w:pPr>
            <w:r w:rsidRPr="0EAAFC05">
              <w:rPr>
                <w:color w:val="000000" w:themeColor="text1"/>
              </w:rPr>
              <w:t xml:space="preserve">  Yr2</w:t>
            </w:r>
          </w:p>
          <w:p w14:paraId="71E1EC3C" w14:textId="77777777" w:rsidR="006056E5" w:rsidRPr="00D659E3" w:rsidRDefault="006056E5" w:rsidP="003E2795">
            <w:pPr>
              <w:pStyle w:val="Default"/>
              <w:numPr>
                <w:ilvl w:val="0"/>
                <w:numId w:val="34"/>
              </w:numPr>
              <w:ind w:left="175" w:hanging="175"/>
              <w:rPr>
                <w:rFonts w:ascii="Calibri" w:hAnsi="Calibri" w:cs="Calibri"/>
                <w:sz w:val="22"/>
                <w:szCs w:val="22"/>
              </w:rPr>
            </w:pPr>
            <w:r w:rsidRPr="00D659E3">
              <w:rPr>
                <w:rFonts w:ascii="Calibri" w:hAnsi="Calibri" w:cs="Calibri"/>
                <w:sz w:val="22"/>
                <w:szCs w:val="22"/>
              </w:rPr>
              <w:lastRenderedPageBreak/>
              <w:t xml:space="preserve">To explain how group and class rules help us </w:t>
            </w:r>
          </w:p>
          <w:p w14:paraId="0330B2CF" w14:textId="77777777" w:rsidR="006056E5" w:rsidRPr="00D659E3" w:rsidRDefault="006056E5" w:rsidP="00D90C30">
            <w:pPr>
              <w:pStyle w:val="Default"/>
              <w:ind w:left="139"/>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 To understand and explain the responsibilities they have for others </w:t>
            </w:r>
          </w:p>
          <w:p w14:paraId="7E487029" w14:textId="711F138F" w:rsidR="006056E5" w:rsidRPr="00D659E3" w:rsidRDefault="00316E0C" w:rsidP="00D90C30">
            <w:pPr>
              <w:pStyle w:val="Default"/>
              <w:ind w:left="139"/>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 To</w:t>
            </w:r>
            <w:r w:rsidR="006056E5" w:rsidRPr="00D659E3">
              <w:rPr>
                <w:rFonts w:ascii="Calibri" w:hAnsi="Calibri" w:cs="Calibri"/>
                <w:sz w:val="22"/>
                <w:szCs w:val="22"/>
              </w:rPr>
              <w:t xml:space="preserve"> explain the importance of listening to other people and find ways to resolve disagreements </w:t>
            </w:r>
          </w:p>
          <w:p w14:paraId="7ED020F6" w14:textId="6E69F4D1" w:rsidR="003C665C" w:rsidRPr="003C665C" w:rsidRDefault="003C665C" w:rsidP="00D90C30">
            <w:pPr>
              <w:autoSpaceDE w:val="0"/>
              <w:autoSpaceDN w:val="0"/>
              <w:adjustRightInd w:val="0"/>
              <w:spacing w:after="0" w:line="240" w:lineRule="auto"/>
              <w:ind w:left="216" w:hanging="216"/>
              <w:rPr>
                <w:rFonts w:cstheme="minorHAnsi"/>
                <w:color w:val="000000"/>
              </w:rPr>
            </w:pPr>
          </w:p>
        </w:tc>
        <w:tc>
          <w:tcPr>
            <w:tcW w:w="4677" w:type="dxa"/>
          </w:tcPr>
          <w:p w14:paraId="092B3612" w14:textId="68ADEDA5" w:rsidR="00B2442D" w:rsidRDefault="00DF34D5" w:rsidP="00D90C30">
            <w:pPr>
              <w:autoSpaceDE w:val="0"/>
              <w:autoSpaceDN w:val="0"/>
              <w:adjustRightInd w:val="0"/>
              <w:spacing w:after="0" w:line="240" w:lineRule="auto"/>
              <w:ind w:left="169" w:hanging="142"/>
              <w:rPr>
                <w:rFonts w:cstheme="minorHAnsi"/>
                <w:color w:val="000000"/>
              </w:rPr>
            </w:pPr>
            <w:r>
              <w:rPr>
                <w:rFonts w:cstheme="minorHAnsi"/>
                <w:color w:val="000000"/>
              </w:rPr>
              <w:lastRenderedPageBreak/>
              <w:t>Yr1</w:t>
            </w:r>
          </w:p>
          <w:p w14:paraId="4BE5A041" w14:textId="77777777" w:rsidR="00DF34D5" w:rsidRPr="00DF34D5" w:rsidRDefault="00DF34D5" w:rsidP="003E2795">
            <w:pPr>
              <w:pStyle w:val="Default"/>
              <w:numPr>
                <w:ilvl w:val="0"/>
                <w:numId w:val="35"/>
              </w:numPr>
              <w:ind w:left="181" w:hanging="142"/>
              <w:rPr>
                <w:rFonts w:ascii="Calibri" w:hAnsi="Calibri" w:cs="Calibri"/>
                <w:sz w:val="22"/>
                <w:szCs w:val="22"/>
              </w:rPr>
            </w:pPr>
            <w:r w:rsidRPr="00DF34D5">
              <w:rPr>
                <w:rFonts w:ascii="Calibri" w:hAnsi="Calibri" w:cs="Calibri"/>
                <w:sz w:val="22"/>
                <w:szCs w:val="22"/>
              </w:rPr>
              <w:t>I can set simple goals</w:t>
            </w:r>
          </w:p>
          <w:p w14:paraId="4B27AED0" w14:textId="77777777" w:rsidR="00DF34D5" w:rsidRPr="00DF34D5" w:rsidRDefault="00DF34D5" w:rsidP="003E2795">
            <w:pPr>
              <w:pStyle w:val="Default"/>
              <w:numPr>
                <w:ilvl w:val="0"/>
                <w:numId w:val="35"/>
              </w:numPr>
              <w:ind w:left="181" w:hanging="142"/>
              <w:rPr>
                <w:rFonts w:ascii="Calibri" w:hAnsi="Calibri" w:cs="Calibri"/>
                <w:sz w:val="22"/>
                <w:szCs w:val="22"/>
              </w:rPr>
            </w:pPr>
            <w:r w:rsidRPr="00DF34D5">
              <w:rPr>
                <w:rFonts w:ascii="Calibri" w:hAnsi="Calibri" w:cs="Calibri"/>
                <w:sz w:val="22"/>
                <w:szCs w:val="22"/>
              </w:rPr>
              <w:t>I can understand how to work well with a partner</w:t>
            </w:r>
          </w:p>
          <w:p w14:paraId="4C6A3AF4" w14:textId="3EDB9FF2" w:rsidR="00DF34D5" w:rsidRDefault="00DF34D5" w:rsidP="003E2795">
            <w:pPr>
              <w:pStyle w:val="Default"/>
              <w:numPr>
                <w:ilvl w:val="0"/>
                <w:numId w:val="35"/>
              </w:numPr>
              <w:ind w:left="181" w:hanging="142"/>
              <w:rPr>
                <w:rFonts w:ascii="Calibri" w:hAnsi="Calibri" w:cs="Calibri"/>
                <w:sz w:val="22"/>
                <w:szCs w:val="22"/>
              </w:rPr>
            </w:pPr>
            <w:r w:rsidRPr="00DF34D5">
              <w:rPr>
                <w:rFonts w:ascii="Calibri" w:hAnsi="Calibri" w:cs="Calibri"/>
                <w:sz w:val="22"/>
                <w:szCs w:val="22"/>
              </w:rPr>
              <w:t xml:space="preserve">I can tackle a new challenge and </w:t>
            </w:r>
            <w:r w:rsidR="00367D0D" w:rsidRPr="00DF34D5">
              <w:rPr>
                <w:rFonts w:ascii="Calibri" w:hAnsi="Calibri" w:cs="Calibri"/>
                <w:sz w:val="22"/>
                <w:szCs w:val="22"/>
              </w:rPr>
              <w:t>underst</w:t>
            </w:r>
            <w:r w:rsidR="00367D0D">
              <w:rPr>
                <w:rFonts w:ascii="Calibri" w:hAnsi="Calibri" w:cs="Calibri"/>
                <w:sz w:val="22"/>
                <w:szCs w:val="22"/>
              </w:rPr>
              <w:t>a</w:t>
            </w:r>
            <w:r w:rsidR="00367D0D" w:rsidRPr="00DF34D5">
              <w:rPr>
                <w:rFonts w:ascii="Calibri" w:hAnsi="Calibri" w:cs="Calibri"/>
                <w:sz w:val="22"/>
                <w:szCs w:val="22"/>
              </w:rPr>
              <w:t>nd</w:t>
            </w:r>
            <w:r w:rsidRPr="00DF34D5">
              <w:rPr>
                <w:rFonts w:ascii="Calibri" w:hAnsi="Calibri" w:cs="Calibri"/>
                <w:sz w:val="22"/>
                <w:szCs w:val="22"/>
              </w:rPr>
              <w:t xml:space="preserve"> how this might stretch my learning</w:t>
            </w:r>
          </w:p>
          <w:p w14:paraId="4B691499" w14:textId="43A5CFEE" w:rsidR="0075409D" w:rsidRPr="0075409D" w:rsidRDefault="0075409D" w:rsidP="003E2795">
            <w:pPr>
              <w:numPr>
                <w:ilvl w:val="0"/>
                <w:numId w:val="35"/>
              </w:numPr>
              <w:spacing w:after="0" w:line="240" w:lineRule="auto"/>
              <w:ind w:left="181" w:hanging="142"/>
              <w:rPr>
                <w:rFonts w:ascii="Comic Sans MS" w:hAnsi="Comic Sans MS"/>
                <w:sz w:val="20"/>
                <w:szCs w:val="20"/>
              </w:rPr>
            </w:pPr>
            <w:r w:rsidRPr="0075409D">
              <w:t xml:space="preserve">To know different ways of keeping physically and emotionally safe </w:t>
            </w:r>
          </w:p>
          <w:p w14:paraId="445500F7" w14:textId="7C60DA9A" w:rsidR="0075409D" w:rsidRDefault="0075409D" w:rsidP="003E2795">
            <w:pPr>
              <w:pStyle w:val="Default"/>
              <w:numPr>
                <w:ilvl w:val="0"/>
                <w:numId w:val="35"/>
              </w:numPr>
              <w:ind w:left="181" w:hanging="142"/>
              <w:rPr>
                <w:rFonts w:asciiTheme="minorHAnsi" w:hAnsiTheme="minorHAnsi" w:cstheme="minorHAnsi"/>
                <w:sz w:val="22"/>
                <w:szCs w:val="22"/>
              </w:rPr>
            </w:pPr>
            <w:r w:rsidRPr="00452126">
              <w:rPr>
                <w:rFonts w:asciiTheme="minorHAnsi" w:hAnsiTheme="minorHAnsi" w:cstheme="minorHAnsi"/>
                <w:sz w:val="22"/>
                <w:szCs w:val="22"/>
              </w:rPr>
              <w:t>To understand what constitutes a healthy lifestyle including the benefits of physical activity, rest, healthy eating and dental health</w:t>
            </w:r>
          </w:p>
          <w:p w14:paraId="2ACB4229" w14:textId="46ED5535" w:rsidR="00E53C36" w:rsidRDefault="00E53C36" w:rsidP="00632D4F">
            <w:pPr>
              <w:pStyle w:val="Default"/>
              <w:ind w:left="181" w:hanging="142"/>
              <w:rPr>
                <w:rFonts w:asciiTheme="minorHAnsi" w:hAnsiTheme="minorHAnsi" w:cstheme="minorHAnsi"/>
                <w:sz w:val="22"/>
                <w:szCs w:val="22"/>
              </w:rPr>
            </w:pPr>
            <w:r>
              <w:rPr>
                <w:rFonts w:asciiTheme="minorHAnsi" w:hAnsiTheme="minorHAnsi" w:cstheme="minorHAnsi"/>
                <w:sz w:val="22"/>
                <w:szCs w:val="22"/>
              </w:rPr>
              <w:t>Yr 2</w:t>
            </w:r>
          </w:p>
          <w:p w14:paraId="40668763" w14:textId="77777777" w:rsidR="001E3BAD" w:rsidRDefault="001E3BAD" w:rsidP="003E2795">
            <w:pPr>
              <w:pStyle w:val="Default"/>
              <w:numPr>
                <w:ilvl w:val="0"/>
                <w:numId w:val="35"/>
              </w:numPr>
              <w:ind w:left="181" w:hanging="142"/>
              <w:rPr>
                <w:rFonts w:ascii="Calibri" w:hAnsi="Calibri" w:cs="Calibri"/>
                <w:sz w:val="22"/>
                <w:szCs w:val="22"/>
              </w:rPr>
            </w:pPr>
            <w:r>
              <w:rPr>
                <w:rFonts w:ascii="Calibri" w:hAnsi="Calibri" w:cs="Calibri"/>
                <w:sz w:val="22"/>
                <w:szCs w:val="22"/>
              </w:rPr>
              <w:lastRenderedPageBreak/>
              <w:t>I can choose a realistic goal and think of how to achieve it</w:t>
            </w:r>
          </w:p>
          <w:p w14:paraId="3864B4CF" w14:textId="77777777" w:rsidR="001E3BAD" w:rsidRDefault="001E3BAD" w:rsidP="003E2795">
            <w:pPr>
              <w:pStyle w:val="Default"/>
              <w:numPr>
                <w:ilvl w:val="0"/>
                <w:numId w:val="35"/>
              </w:numPr>
              <w:ind w:left="181" w:hanging="142"/>
              <w:rPr>
                <w:rFonts w:ascii="Calibri" w:hAnsi="Calibri" w:cs="Calibri"/>
                <w:sz w:val="22"/>
                <w:szCs w:val="22"/>
              </w:rPr>
            </w:pPr>
            <w:r>
              <w:rPr>
                <w:rFonts w:ascii="Calibri" w:hAnsi="Calibri" w:cs="Calibri"/>
                <w:sz w:val="22"/>
                <w:szCs w:val="22"/>
              </w:rPr>
              <w:t>I can persevere when I find things difficult.</w:t>
            </w:r>
          </w:p>
          <w:p w14:paraId="7797D145" w14:textId="77777777" w:rsidR="00D465CB" w:rsidRPr="00D659E3" w:rsidRDefault="00D465CB" w:rsidP="003E2795">
            <w:pPr>
              <w:pStyle w:val="Default"/>
              <w:numPr>
                <w:ilvl w:val="0"/>
                <w:numId w:val="35"/>
              </w:numPr>
              <w:ind w:left="181" w:hanging="142"/>
              <w:rPr>
                <w:rFonts w:ascii="Calibri" w:hAnsi="Calibri" w:cs="Calibri"/>
                <w:sz w:val="22"/>
                <w:szCs w:val="22"/>
              </w:rPr>
            </w:pPr>
            <w:r>
              <w:rPr>
                <w:rFonts w:ascii="Calibri" w:hAnsi="Calibri" w:cs="Calibri"/>
                <w:sz w:val="22"/>
                <w:szCs w:val="22"/>
              </w:rPr>
              <w:t>To understand</w:t>
            </w:r>
            <w:r w:rsidRPr="009D3B5A">
              <w:rPr>
                <w:rFonts w:ascii="Calibri" w:hAnsi="Calibri" w:cs="Calibri"/>
                <w:sz w:val="22"/>
                <w:szCs w:val="22"/>
              </w:rPr>
              <w:t xml:space="preserve"> </w:t>
            </w:r>
            <w:r>
              <w:rPr>
                <w:rFonts w:ascii="Calibri" w:hAnsi="Calibri" w:cs="Calibri"/>
                <w:sz w:val="22"/>
                <w:szCs w:val="22"/>
              </w:rPr>
              <w:t>t</w:t>
            </w:r>
            <w:r w:rsidRPr="009D3B5A">
              <w:rPr>
                <w:rFonts w:ascii="Calibri" w:hAnsi="Calibri" w:cs="Calibri"/>
                <w:sz w:val="22"/>
                <w:szCs w:val="22"/>
              </w:rPr>
              <w:t>he role of medicine</w:t>
            </w:r>
            <w:r>
              <w:rPr>
                <w:rFonts w:ascii="Calibri" w:hAnsi="Calibri" w:cs="Calibri"/>
                <w:sz w:val="22"/>
                <w:szCs w:val="22"/>
              </w:rPr>
              <w:t>s in our lives</w:t>
            </w:r>
          </w:p>
          <w:p w14:paraId="16443A15" w14:textId="77777777" w:rsidR="00D465CB" w:rsidRPr="00D659E3" w:rsidRDefault="00D465CB" w:rsidP="003E2795">
            <w:pPr>
              <w:pStyle w:val="Default"/>
              <w:numPr>
                <w:ilvl w:val="0"/>
                <w:numId w:val="35"/>
              </w:numPr>
              <w:ind w:left="181" w:hanging="142"/>
              <w:rPr>
                <w:rFonts w:ascii="Calibri" w:hAnsi="Calibri" w:cs="Calibri"/>
                <w:sz w:val="22"/>
                <w:szCs w:val="22"/>
              </w:rPr>
            </w:pPr>
            <w:r>
              <w:rPr>
                <w:rFonts w:ascii="Calibri" w:hAnsi="Calibri" w:cs="Calibri"/>
                <w:sz w:val="22"/>
                <w:szCs w:val="22"/>
              </w:rPr>
              <w:t>To understand</w:t>
            </w:r>
            <w:r w:rsidRPr="00F337FC">
              <w:rPr>
                <w:rFonts w:ascii="Calibri" w:hAnsi="Calibri" w:cs="Calibri"/>
                <w:sz w:val="22"/>
                <w:szCs w:val="22"/>
              </w:rPr>
              <w:t xml:space="preserve"> the importance of keeping safe in different situations</w:t>
            </w:r>
          </w:p>
          <w:p w14:paraId="5274EE67" w14:textId="77777777" w:rsidR="00D465CB" w:rsidRPr="00D659E3" w:rsidRDefault="00D465CB" w:rsidP="003E2795">
            <w:pPr>
              <w:pStyle w:val="Default"/>
              <w:numPr>
                <w:ilvl w:val="0"/>
                <w:numId w:val="35"/>
              </w:numPr>
              <w:ind w:left="181" w:hanging="142"/>
              <w:rPr>
                <w:rFonts w:ascii="Calibri" w:hAnsi="Calibri" w:cs="Calibri"/>
                <w:sz w:val="22"/>
                <w:szCs w:val="22"/>
              </w:rPr>
            </w:pPr>
            <w:r>
              <w:rPr>
                <w:rFonts w:ascii="Calibri" w:hAnsi="Calibri" w:cs="Calibri"/>
                <w:sz w:val="22"/>
                <w:szCs w:val="22"/>
              </w:rPr>
              <w:t xml:space="preserve">To explain </w:t>
            </w:r>
            <w:r w:rsidRPr="00F337FC">
              <w:rPr>
                <w:rFonts w:ascii="Calibri" w:hAnsi="Calibri" w:cs="Calibri"/>
                <w:sz w:val="22"/>
                <w:szCs w:val="22"/>
              </w:rPr>
              <w:t xml:space="preserve">the different rules for keeping safe (road, environment, online, in unfamiliar situations) </w:t>
            </w:r>
          </w:p>
          <w:p w14:paraId="0027AE47" w14:textId="6AEAB6CA" w:rsidR="001E3BAD" w:rsidRDefault="00D465CB" w:rsidP="00632D4F">
            <w:pPr>
              <w:pStyle w:val="Default"/>
              <w:ind w:left="181" w:hanging="142"/>
              <w:rPr>
                <w:rFonts w:ascii="Calibri" w:hAnsi="Calibri" w:cs="Calibri"/>
                <w:sz w:val="22"/>
                <w:szCs w:val="22"/>
              </w:rPr>
            </w:pPr>
            <w:r>
              <w:rPr>
                <w:rFonts w:ascii="Calibri" w:hAnsi="Calibri" w:cs="Calibri"/>
                <w:sz w:val="22"/>
                <w:szCs w:val="22"/>
              </w:rPr>
              <w:t xml:space="preserve">To know </w:t>
            </w:r>
            <w:r w:rsidRPr="00F337FC">
              <w:rPr>
                <w:rFonts w:ascii="Calibri" w:hAnsi="Calibri" w:cs="Calibri"/>
                <w:sz w:val="22"/>
                <w:szCs w:val="22"/>
              </w:rPr>
              <w:t>about people who take care of them and the</w:t>
            </w:r>
          </w:p>
          <w:p w14:paraId="11713E0F" w14:textId="77777777" w:rsidR="001E3BAD" w:rsidRPr="00452126" w:rsidRDefault="001E3BAD" w:rsidP="00D90C30">
            <w:pPr>
              <w:pStyle w:val="Default"/>
              <w:rPr>
                <w:rFonts w:asciiTheme="minorHAnsi" w:hAnsiTheme="minorHAnsi" w:cstheme="minorHAnsi"/>
                <w:sz w:val="22"/>
                <w:szCs w:val="22"/>
              </w:rPr>
            </w:pPr>
          </w:p>
          <w:p w14:paraId="799B0A43" w14:textId="77777777" w:rsidR="00DF34D5" w:rsidRPr="00992037" w:rsidRDefault="00DF34D5" w:rsidP="00D90C30">
            <w:pPr>
              <w:autoSpaceDE w:val="0"/>
              <w:autoSpaceDN w:val="0"/>
              <w:adjustRightInd w:val="0"/>
              <w:spacing w:after="0" w:line="240" w:lineRule="auto"/>
              <w:ind w:left="169" w:hanging="142"/>
              <w:rPr>
                <w:rFonts w:cstheme="minorHAnsi"/>
                <w:color w:val="000000"/>
              </w:rPr>
            </w:pPr>
          </w:p>
          <w:p w14:paraId="60F4C894" w14:textId="594C1CA8" w:rsidR="00992037" w:rsidRPr="00992037" w:rsidRDefault="00992037" w:rsidP="00D90C30">
            <w:pPr>
              <w:autoSpaceDE w:val="0"/>
              <w:autoSpaceDN w:val="0"/>
              <w:adjustRightInd w:val="0"/>
              <w:spacing w:after="0" w:line="240" w:lineRule="auto"/>
              <w:ind w:left="169" w:hanging="142"/>
              <w:rPr>
                <w:rFonts w:cstheme="minorHAnsi"/>
                <w:color w:val="000000"/>
              </w:rPr>
            </w:pPr>
          </w:p>
          <w:p w14:paraId="29BFBD78" w14:textId="6EBCAFA1" w:rsidR="00452126" w:rsidRPr="003C665C" w:rsidRDefault="00452126" w:rsidP="00D90C30">
            <w:pPr>
              <w:autoSpaceDE w:val="0"/>
              <w:autoSpaceDN w:val="0"/>
              <w:adjustRightInd w:val="0"/>
              <w:spacing w:after="0" w:line="240" w:lineRule="auto"/>
              <w:ind w:left="169" w:hanging="142"/>
              <w:rPr>
                <w:rFonts w:cstheme="minorHAnsi"/>
                <w:color w:val="000000"/>
              </w:rPr>
            </w:pPr>
          </w:p>
          <w:p w14:paraId="049FA38B" w14:textId="5280932B" w:rsidR="00992037" w:rsidRPr="003C665C" w:rsidRDefault="00992037" w:rsidP="00D90C30">
            <w:pPr>
              <w:autoSpaceDE w:val="0"/>
              <w:autoSpaceDN w:val="0"/>
              <w:adjustRightInd w:val="0"/>
              <w:spacing w:after="0" w:line="240" w:lineRule="auto"/>
              <w:ind w:left="169" w:hanging="142"/>
              <w:rPr>
                <w:rFonts w:cstheme="minorHAnsi"/>
                <w:color w:val="000000"/>
              </w:rPr>
            </w:pPr>
          </w:p>
        </w:tc>
        <w:tc>
          <w:tcPr>
            <w:tcW w:w="3971" w:type="dxa"/>
          </w:tcPr>
          <w:p w14:paraId="6A5BADB5" w14:textId="77777777" w:rsidR="003C665C" w:rsidRPr="003C665C" w:rsidRDefault="003C665C" w:rsidP="00632D4F">
            <w:pPr>
              <w:spacing w:after="0" w:line="240" w:lineRule="auto"/>
              <w:ind w:left="175" w:hanging="175"/>
              <w:contextualSpacing/>
            </w:pPr>
            <w:r w:rsidRPr="003C665C">
              <w:rPr>
                <w:rFonts w:cstheme="minorHAnsi"/>
              </w:rPr>
              <w:lastRenderedPageBreak/>
              <w:t>Yr1</w:t>
            </w:r>
            <w:r w:rsidRPr="003C665C">
              <w:t xml:space="preserve"> </w:t>
            </w:r>
          </w:p>
          <w:p w14:paraId="7D665082" w14:textId="32DB1434" w:rsidR="000A6DAB" w:rsidRPr="00FC7EE9" w:rsidRDefault="000A6DAB" w:rsidP="003E2795">
            <w:pPr>
              <w:numPr>
                <w:ilvl w:val="0"/>
                <w:numId w:val="36"/>
              </w:numPr>
              <w:spacing w:after="0" w:line="240" w:lineRule="auto"/>
              <w:ind w:left="175" w:hanging="175"/>
              <w:rPr>
                <w:rFonts w:ascii="Comic Sans MS" w:hAnsi="Comic Sans MS"/>
                <w:sz w:val="20"/>
                <w:szCs w:val="20"/>
              </w:rPr>
            </w:pPr>
            <w:r w:rsidRPr="00FC7EE9">
              <w:t xml:space="preserve">To identify groups and communities that they belong to </w:t>
            </w:r>
          </w:p>
          <w:p w14:paraId="592B7852" w14:textId="77777777" w:rsidR="000A6DAB" w:rsidRPr="00745E2B" w:rsidRDefault="000A6DAB" w:rsidP="003E2795">
            <w:pPr>
              <w:numPr>
                <w:ilvl w:val="0"/>
                <w:numId w:val="36"/>
              </w:numPr>
              <w:spacing w:after="0" w:line="240" w:lineRule="auto"/>
              <w:ind w:left="175" w:hanging="175"/>
              <w:rPr>
                <w:rFonts w:ascii="Comic Sans MS" w:hAnsi="Comic Sans MS"/>
                <w:sz w:val="20"/>
                <w:szCs w:val="20"/>
              </w:rPr>
            </w:pPr>
            <w:r w:rsidRPr="00FC7EE9">
              <w:t xml:space="preserve"> To explain the difference between a secret and a surprise</w:t>
            </w:r>
          </w:p>
          <w:p w14:paraId="5D1CBC91" w14:textId="77777777" w:rsidR="00745E2B" w:rsidRPr="00745E2B" w:rsidRDefault="00745E2B" w:rsidP="003E2795">
            <w:pPr>
              <w:numPr>
                <w:ilvl w:val="0"/>
                <w:numId w:val="36"/>
              </w:numPr>
              <w:spacing w:after="0" w:line="240" w:lineRule="auto"/>
              <w:ind w:left="175" w:hanging="175"/>
              <w:rPr>
                <w:rFonts w:cs="Calibri"/>
                <w:sz w:val="20"/>
                <w:szCs w:val="20"/>
              </w:rPr>
            </w:pPr>
            <w:r w:rsidRPr="00745E2B">
              <w:rPr>
                <w:rFonts w:cs="Calibri"/>
              </w:rPr>
              <w:t>To recognise some physical similarities/differences between sexes</w:t>
            </w:r>
          </w:p>
          <w:p w14:paraId="327AF81E" w14:textId="77777777" w:rsidR="00745E2B" w:rsidRPr="00745E2B" w:rsidRDefault="00745E2B" w:rsidP="003E2795">
            <w:pPr>
              <w:numPr>
                <w:ilvl w:val="0"/>
                <w:numId w:val="36"/>
              </w:numPr>
              <w:spacing w:after="0" w:line="240" w:lineRule="auto"/>
              <w:ind w:left="175" w:hanging="175"/>
              <w:rPr>
                <w:rFonts w:ascii="Comic Sans MS" w:hAnsi="Comic Sans MS"/>
                <w:sz w:val="20"/>
                <w:szCs w:val="20"/>
              </w:rPr>
            </w:pPr>
            <w:r w:rsidRPr="00745E2B">
              <w:t>To know how choices can improve how they feel and look</w:t>
            </w:r>
          </w:p>
          <w:p w14:paraId="328D70E3" w14:textId="40AFCB44" w:rsidR="00745E2B" w:rsidRPr="00745E2B" w:rsidRDefault="00745E2B" w:rsidP="003E2795">
            <w:pPr>
              <w:numPr>
                <w:ilvl w:val="0"/>
                <w:numId w:val="36"/>
              </w:numPr>
              <w:spacing w:after="0" w:line="240" w:lineRule="auto"/>
              <w:ind w:left="175" w:hanging="175"/>
              <w:rPr>
                <w:rFonts w:ascii="Comic Sans MS" w:hAnsi="Comic Sans MS"/>
                <w:sz w:val="20"/>
                <w:szCs w:val="20"/>
              </w:rPr>
            </w:pPr>
            <w:r w:rsidRPr="00745E2B">
              <w:t xml:space="preserve">To understand about change and loss </w:t>
            </w:r>
            <w:r w:rsidR="00316E0C" w:rsidRPr="00745E2B">
              <w:t>e.g.,</w:t>
            </w:r>
            <w:r w:rsidRPr="00745E2B">
              <w:t xml:space="preserve"> starting school, a new baby brother/sister, moving to a new class </w:t>
            </w:r>
          </w:p>
          <w:p w14:paraId="77309412" w14:textId="77777777" w:rsidR="00745E2B" w:rsidRPr="00745E2B" w:rsidRDefault="00745E2B" w:rsidP="003E2795">
            <w:pPr>
              <w:numPr>
                <w:ilvl w:val="0"/>
                <w:numId w:val="36"/>
              </w:numPr>
              <w:spacing w:after="0" w:line="240" w:lineRule="auto"/>
              <w:ind w:left="175" w:hanging="175"/>
              <w:rPr>
                <w:rFonts w:ascii="Comic Sans MS" w:hAnsi="Comic Sans MS"/>
                <w:sz w:val="20"/>
                <w:szCs w:val="20"/>
              </w:rPr>
            </w:pPr>
            <w:r w:rsidRPr="00745E2B">
              <w:lastRenderedPageBreak/>
              <w:t xml:space="preserve">To explain the feelings associated with change or loss </w:t>
            </w:r>
          </w:p>
          <w:p w14:paraId="2A072363" w14:textId="77777777" w:rsidR="003C665C" w:rsidRDefault="003C665C" w:rsidP="00632D4F">
            <w:pPr>
              <w:spacing w:after="0" w:line="240" w:lineRule="auto"/>
              <w:ind w:left="175" w:hanging="175"/>
              <w:rPr>
                <w:rFonts w:cstheme="minorHAnsi"/>
              </w:rPr>
            </w:pPr>
            <w:r w:rsidRPr="003C665C">
              <w:rPr>
                <w:rFonts w:cstheme="minorHAnsi"/>
              </w:rPr>
              <w:t>Yr2</w:t>
            </w:r>
            <w:r w:rsidRPr="003C665C">
              <w:t xml:space="preserve"> </w:t>
            </w:r>
            <w:r w:rsidRPr="003C665C">
              <w:rPr>
                <w:rFonts w:cstheme="minorHAnsi"/>
              </w:rPr>
              <w:tab/>
            </w:r>
          </w:p>
          <w:p w14:paraId="6EE566E0" w14:textId="77777777" w:rsidR="00A93978" w:rsidRPr="00D659E3" w:rsidRDefault="00A93978" w:rsidP="003E2795">
            <w:pPr>
              <w:pStyle w:val="Default"/>
              <w:numPr>
                <w:ilvl w:val="0"/>
                <w:numId w:val="33"/>
              </w:numPr>
              <w:ind w:left="175" w:hanging="175"/>
              <w:rPr>
                <w:rFonts w:ascii="Calibri" w:hAnsi="Calibri" w:cs="Calibri"/>
                <w:sz w:val="22"/>
                <w:szCs w:val="22"/>
              </w:rPr>
            </w:pPr>
            <w:r>
              <w:rPr>
                <w:rFonts w:ascii="Calibri" w:hAnsi="Calibri" w:cs="Calibri"/>
                <w:sz w:val="22"/>
                <w:szCs w:val="22"/>
              </w:rPr>
              <w:t>T</w:t>
            </w:r>
            <w:r w:rsidRPr="009D3B5A">
              <w:rPr>
                <w:rFonts w:ascii="Calibri" w:hAnsi="Calibri" w:cs="Calibri"/>
                <w:sz w:val="22"/>
                <w:szCs w:val="22"/>
              </w:rPr>
              <w:t>o discuss groups and communities that they belong to</w:t>
            </w:r>
          </w:p>
          <w:p w14:paraId="71A89E60" w14:textId="77777777" w:rsidR="00A93978" w:rsidRPr="00D659E3" w:rsidRDefault="00A93978" w:rsidP="003E2795">
            <w:pPr>
              <w:pStyle w:val="Default"/>
              <w:numPr>
                <w:ilvl w:val="0"/>
                <w:numId w:val="33"/>
              </w:numPr>
              <w:ind w:left="175" w:hanging="175"/>
              <w:rPr>
                <w:rFonts w:ascii="Calibri" w:hAnsi="Calibri" w:cs="Calibri"/>
                <w:sz w:val="22"/>
                <w:szCs w:val="22"/>
              </w:rPr>
            </w:pPr>
            <w:r>
              <w:rPr>
                <w:rFonts w:ascii="Calibri" w:hAnsi="Calibri" w:cs="Calibri"/>
                <w:sz w:val="22"/>
                <w:szCs w:val="22"/>
              </w:rPr>
              <w:t>T</w:t>
            </w:r>
            <w:r w:rsidRPr="009D3B5A">
              <w:rPr>
                <w:rFonts w:ascii="Calibri" w:hAnsi="Calibri" w:cs="Calibri"/>
                <w:sz w:val="22"/>
                <w:szCs w:val="22"/>
              </w:rPr>
              <w:t>o explain how special people make a differenc</w:t>
            </w:r>
            <w:r>
              <w:rPr>
                <w:rFonts w:ascii="Calibri" w:hAnsi="Calibri" w:cs="Calibri"/>
                <w:sz w:val="22"/>
                <w:szCs w:val="22"/>
              </w:rPr>
              <w:t>e</w:t>
            </w:r>
          </w:p>
          <w:p w14:paraId="6CD0C494" w14:textId="77777777" w:rsidR="00A93978" w:rsidRPr="00D659E3" w:rsidRDefault="00A93978" w:rsidP="003E2795">
            <w:pPr>
              <w:pStyle w:val="Default"/>
              <w:numPr>
                <w:ilvl w:val="0"/>
                <w:numId w:val="33"/>
              </w:numPr>
              <w:ind w:left="175" w:hanging="175"/>
              <w:rPr>
                <w:rFonts w:ascii="Calibri" w:hAnsi="Calibri" w:cs="Calibri"/>
                <w:sz w:val="22"/>
                <w:szCs w:val="22"/>
              </w:rPr>
            </w:pPr>
            <w:r>
              <w:rPr>
                <w:rFonts w:ascii="Calibri" w:hAnsi="Calibri" w:cs="Calibri"/>
                <w:sz w:val="22"/>
                <w:szCs w:val="22"/>
              </w:rPr>
              <w:t>T</w:t>
            </w:r>
            <w:r w:rsidRPr="009D3B5A">
              <w:rPr>
                <w:rFonts w:ascii="Calibri" w:hAnsi="Calibri" w:cs="Calibri"/>
                <w:sz w:val="22"/>
                <w:szCs w:val="22"/>
              </w:rPr>
              <w:t>o understand the importance of not keeping adults’ secrets, only surprises</w:t>
            </w:r>
          </w:p>
          <w:p w14:paraId="0479B6E4" w14:textId="77777777" w:rsidR="009B7ACC" w:rsidRDefault="009B7ACC" w:rsidP="003E2795">
            <w:pPr>
              <w:pStyle w:val="Default"/>
              <w:numPr>
                <w:ilvl w:val="0"/>
                <w:numId w:val="33"/>
              </w:numPr>
              <w:ind w:left="175" w:hanging="175"/>
              <w:rPr>
                <w:rFonts w:ascii="Calibri" w:hAnsi="Calibri" w:cs="Calibri"/>
                <w:sz w:val="22"/>
                <w:szCs w:val="22"/>
              </w:rPr>
            </w:pPr>
            <w:r w:rsidRPr="00D659E3">
              <w:rPr>
                <w:rFonts w:ascii="Calibri" w:hAnsi="Calibri" w:cs="Calibri"/>
                <w:sz w:val="22"/>
                <w:szCs w:val="22"/>
              </w:rPr>
              <w:t xml:space="preserve">To </w:t>
            </w:r>
            <w:r>
              <w:rPr>
                <w:rFonts w:ascii="Calibri" w:hAnsi="Calibri" w:cs="Calibri"/>
                <w:sz w:val="22"/>
                <w:szCs w:val="22"/>
              </w:rPr>
              <w:t>recognise the important physical similarities and differences between the sexes</w:t>
            </w:r>
          </w:p>
          <w:p w14:paraId="4C69EA65" w14:textId="77777777" w:rsidR="009B7ACC" w:rsidRDefault="009B7ACC" w:rsidP="00632D4F">
            <w:pPr>
              <w:pStyle w:val="Default"/>
              <w:ind w:left="175" w:hanging="175"/>
              <w:rPr>
                <w:rFonts w:ascii="Calibri" w:hAnsi="Calibri" w:cs="Calibri"/>
                <w:sz w:val="22"/>
                <w:szCs w:val="22"/>
              </w:rPr>
            </w:pPr>
            <w:r w:rsidRPr="00D659E3">
              <w:rPr>
                <w:rFonts w:ascii="Calibri" w:hAnsi="Calibri" w:cs="Calibri"/>
                <w:sz w:val="22"/>
                <w:szCs w:val="22"/>
              </w:rPr>
              <w:t xml:space="preserve"> </w:t>
            </w:r>
            <w:r w:rsidRPr="00D659E3">
              <w:rPr>
                <w:rFonts w:ascii="Symbol" w:eastAsia="Symbol" w:hAnsi="Symbol" w:cs="Symbol"/>
                <w:sz w:val="22"/>
                <w:szCs w:val="22"/>
              </w:rPr>
              <w:t></w:t>
            </w:r>
            <w:r w:rsidRPr="00D659E3">
              <w:rPr>
                <w:rFonts w:ascii="Calibri" w:hAnsi="Calibri" w:cs="Calibri"/>
                <w:sz w:val="22"/>
                <w:szCs w:val="22"/>
              </w:rPr>
              <w:t xml:space="preserve"> To </w:t>
            </w:r>
            <w:r>
              <w:rPr>
                <w:rFonts w:ascii="Calibri" w:hAnsi="Calibri" w:cs="Calibri"/>
                <w:sz w:val="22"/>
                <w:szCs w:val="22"/>
              </w:rPr>
              <w:t>understand what can influence our choices</w:t>
            </w:r>
          </w:p>
          <w:p w14:paraId="16520CEB" w14:textId="77777777" w:rsidR="009B7ACC" w:rsidRDefault="009B7ACC" w:rsidP="00632D4F">
            <w:pPr>
              <w:pStyle w:val="Default"/>
              <w:ind w:left="175" w:hanging="175"/>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To </w:t>
            </w:r>
            <w:r>
              <w:rPr>
                <w:rFonts w:ascii="Calibri" w:hAnsi="Calibri" w:cs="Calibri"/>
                <w:sz w:val="22"/>
                <w:szCs w:val="22"/>
              </w:rPr>
              <w:t>know how choices influence the way we look and feel</w:t>
            </w:r>
          </w:p>
          <w:p w14:paraId="47E78C68" w14:textId="45309BAD" w:rsidR="00A93978" w:rsidRPr="00632D4F" w:rsidRDefault="009B7ACC" w:rsidP="00632D4F">
            <w:pPr>
              <w:pStyle w:val="Default"/>
              <w:ind w:left="175" w:hanging="175"/>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 </w:t>
            </w:r>
            <w:r w:rsidR="00316E0C" w:rsidRPr="00D659E3">
              <w:rPr>
                <w:rFonts w:ascii="Calibri" w:hAnsi="Calibri" w:cs="Calibri"/>
                <w:sz w:val="22"/>
                <w:szCs w:val="22"/>
              </w:rPr>
              <w:t xml:space="preserve">To </w:t>
            </w:r>
            <w:r w:rsidR="00316E0C">
              <w:rPr>
                <w:rFonts w:ascii="Calibri" w:hAnsi="Calibri" w:cs="Calibri"/>
                <w:sz w:val="22"/>
                <w:szCs w:val="22"/>
              </w:rPr>
              <w:t>explain</w:t>
            </w:r>
            <w:r>
              <w:rPr>
                <w:rFonts w:ascii="Calibri" w:hAnsi="Calibri" w:cs="Calibri"/>
                <w:sz w:val="22"/>
                <w:szCs w:val="22"/>
              </w:rPr>
              <w:t xml:space="preserve"> different kinds of change that have occurred since starting school </w:t>
            </w:r>
          </w:p>
        </w:tc>
      </w:tr>
      <w:tr w:rsidR="003C665C" w:rsidRPr="003C665C" w14:paraId="4874C371" w14:textId="77777777" w:rsidTr="0EAAFC05">
        <w:trPr>
          <w:trHeight w:val="557"/>
        </w:trPr>
        <w:tc>
          <w:tcPr>
            <w:tcW w:w="1462" w:type="dxa"/>
          </w:tcPr>
          <w:p w14:paraId="431158C2" w14:textId="77777777" w:rsidR="003C665C" w:rsidRPr="003C665C" w:rsidRDefault="003C665C" w:rsidP="00D90C30">
            <w:pPr>
              <w:spacing w:after="0" w:line="240" w:lineRule="auto"/>
              <w:rPr>
                <w:b/>
                <w:highlight w:val="yellow"/>
              </w:rPr>
            </w:pPr>
            <w:r w:rsidRPr="003C665C">
              <w:rPr>
                <w:b/>
              </w:rPr>
              <w:lastRenderedPageBreak/>
              <w:t xml:space="preserve">Prior learning </w:t>
            </w:r>
          </w:p>
        </w:tc>
        <w:tc>
          <w:tcPr>
            <w:tcW w:w="4067" w:type="dxa"/>
          </w:tcPr>
          <w:p w14:paraId="3726123F" w14:textId="1885ED00" w:rsidR="003C665C" w:rsidRDefault="003C665C" w:rsidP="00D90C30">
            <w:pPr>
              <w:spacing w:after="0" w:line="240" w:lineRule="auto"/>
            </w:pPr>
            <w:r w:rsidRPr="003C665C">
              <w:rPr>
                <w:b/>
              </w:rPr>
              <w:t>Yr1</w:t>
            </w:r>
            <w:r w:rsidRPr="003C665C">
              <w:t xml:space="preserve">. </w:t>
            </w:r>
            <w:r w:rsidR="00BF4E58">
              <w:t>Recall information from EYFS work using Jigsaw SOW</w:t>
            </w:r>
            <w:r w:rsidR="003D48AF">
              <w:t xml:space="preserve"> in PSED</w:t>
            </w:r>
          </w:p>
          <w:p w14:paraId="6C9DD6B4" w14:textId="583C1B71" w:rsidR="007F3D47" w:rsidRPr="003C665C" w:rsidRDefault="007F3D47" w:rsidP="00D90C30">
            <w:pPr>
              <w:spacing w:after="0" w:line="240" w:lineRule="auto"/>
            </w:pPr>
            <w:r>
              <w:t>How to get along with others, need for class rules</w:t>
            </w:r>
          </w:p>
          <w:p w14:paraId="319D9DC6" w14:textId="7AD8A5E5" w:rsidR="003C665C" w:rsidRDefault="003C665C" w:rsidP="00D90C30">
            <w:pPr>
              <w:spacing w:after="0" w:line="240" w:lineRule="auto"/>
            </w:pPr>
            <w:r w:rsidRPr="003C665C">
              <w:rPr>
                <w:b/>
              </w:rPr>
              <w:t>Yr</w:t>
            </w:r>
            <w:r w:rsidR="00316E0C" w:rsidRPr="003C665C">
              <w:rPr>
                <w:b/>
              </w:rPr>
              <w:t>2</w:t>
            </w:r>
            <w:r w:rsidR="00316E0C" w:rsidRPr="003C665C">
              <w:t xml:space="preserve"> </w:t>
            </w:r>
            <w:r w:rsidR="00316E0C">
              <w:t>Knowledge</w:t>
            </w:r>
            <w:r w:rsidR="00931492">
              <w:t xml:space="preserve"> of work covered in Year 1 on these theme – </w:t>
            </w:r>
            <w:r w:rsidR="00124D19" w:rsidRPr="00E24740">
              <w:rPr>
                <w:b/>
                <w:bCs/>
              </w:rPr>
              <w:t>Jigsaw</w:t>
            </w:r>
            <w:r w:rsidR="00931492" w:rsidRPr="00E24740">
              <w:rPr>
                <w:b/>
                <w:bCs/>
              </w:rPr>
              <w:t xml:space="preserve"> SOW is ‘a cyclical</w:t>
            </w:r>
            <w:r w:rsidR="00A23C69" w:rsidRPr="00E24740">
              <w:rPr>
                <w:b/>
                <w:bCs/>
              </w:rPr>
              <w:t>’</w:t>
            </w:r>
            <w:r w:rsidR="00A23C69">
              <w:t xml:space="preserve"> </w:t>
            </w:r>
            <w:r w:rsidR="00931492">
              <w:t xml:space="preserve">approach across </w:t>
            </w:r>
            <w:r w:rsidR="00C66FBD">
              <w:t xml:space="preserve">year </w:t>
            </w:r>
            <w:r w:rsidR="00124D19">
              <w:t>groups</w:t>
            </w:r>
            <w:r w:rsidR="00C66FBD">
              <w:t xml:space="preserve"> </w:t>
            </w:r>
          </w:p>
          <w:p w14:paraId="135B15CA" w14:textId="75F6380D" w:rsidR="00A23C69" w:rsidRDefault="00A23C69" w:rsidP="00D90C30">
            <w:pPr>
              <w:spacing w:after="0" w:line="240" w:lineRule="auto"/>
            </w:pPr>
            <w:r>
              <w:t>Identifying class rules</w:t>
            </w:r>
          </w:p>
          <w:p w14:paraId="51667BA2" w14:textId="77777777" w:rsidR="00A23C69" w:rsidRPr="003C665C" w:rsidRDefault="00A23C69" w:rsidP="00D90C30">
            <w:pPr>
              <w:spacing w:after="0" w:line="240" w:lineRule="auto"/>
            </w:pPr>
          </w:p>
          <w:p w14:paraId="6C1031F9" w14:textId="77777777" w:rsidR="003C665C" w:rsidRPr="003C665C" w:rsidRDefault="003C665C" w:rsidP="00D90C30">
            <w:pPr>
              <w:spacing w:after="0" w:line="240" w:lineRule="auto"/>
            </w:pPr>
            <w:r w:rsidRPr="003C665C">
              <w:rPr>
                <w:color w:val="0070C0"/>
              </w:rPr>
              <w:t xml:space="preserve"> </w:t>
            </w:r>
          </w:p>
        </w:tc>
        <w:tc>
          <w:tcPr>
            <w:tcW w:w="4677" w:type="dxa"/>
          </w:tcPr>
          <w:p w14:paraId="0D7A9F56" w14:textId="77777777" w:rsidR="00992037" w:rsidRDefault="00992037" w:rsidP="00D90C30">
            <w:pPr>
              <w:spacing w:after="0" w:line="240" w:lineRule="auto"/>
            </w:pPr>
            <w:r w:rsidRPr="00992037">
              <w:rPr>
                <w:b/>
              </w:rPr>
              <w:t>YR1</w:t>
            </w:r>
            <w:r>
              <w:t xml:space="preserve"> recall information about health covered in PSED in EYFS,</w:t>
            </w:r>
          </w:p>
          <w:p w14:paraId="343F4BC8" w14:textId="77777777" w:rsidR="00992037" w:rsidRDefault="00992037" w:rsidP="00D90C30">
            <w:pPr>
              <w:spacing w:after="0" w:line="240" w:lineRule="auto"/>
            </w:pPr>
            <w:r>
              <w:t>Staying clean, hand washing, brushing teeth etc</w:t>
            </w:r>
          </w:p>
          <w:p w14:paraId="7B4B1191" w14:textId="77777777" w:rsidR="00992037" w:rsidRDefault="00992037" w:rsidP="00D90C30">
            <w:pPr>
              <w:spacing w:after="0" w:line="240" w:lineRule="auto"/>
            </w:pPr>
            <w:r>
              <w:t xml:space="preserve"> Links to personal experiences of being healthy, ill, washing etc. </w:t>
            </w:r>
          </w:p>
          <w:p w14:paraId="06B7768F" w14:textId="77777777" w:rsidR="00992037" w:rsidRDefault="00992037" w:rsidP="00D90C30">
            <w:pPr>
              <w:spacing w:after="0" w:line="240" w:lineRule="auto"/>
            </w:pPr>
            <w:r w:rsidRPr="00992037">
              <w:rPr>
                <w:b/>
              </w:rPr>
              <w:t>Yr2</w:t>
            </w:r>
            <w:r>
              <w:t xml:space="preserve"> knowledge of health covered in science</w:t>
            </w:r>
          </w:p>
          <w:p w14:paraId="474BFB27" w14:textId="77777777" w:rsidR="00992037" w:rsidRDefault="00992037" w:rsidP="00D90C30">
            <w:pPr>
              <w:spacing w:after="0" w:line="240" w:lineRule="auto"/>
            </w:pPr>
            <w:r>
              <w:t>Identifying healthy foods in Year 1</w:t>
            </w:r>
          </w:p>
          <w:p w14:paraId="4CE745D7" w14:textId="48EEF1A4" w:rsidR="003C665C" w:rsidRPr="003C665C" w:rsidRDefault="00992037" w:rsidP="00D90C30">
            <w:pPr>
              <w:spacing w:after="0" w:line="240" w:lineRule="auto"/>
            </w:pPr>
            <w:r>
              <w:t>Links to personal experience of visiting the doctor/ hospital if ill</w:t>
            </w:r>
          </w:p>
        </w:tc>
        <w:tc>
          <w:tcPr>
            <w:tcW w:w="3971" w:type="dxa"/>
          </w:tcPr>
          <w:p w14:paraId="59D32935" w14:textId="09390736" w:rsidR="00BF376B" w:rsidRDefault="003C665C" w:rsidP="00D90C30">
            <w:pPr>
              <w:spacing w:after="0" w:line="240" w:lineRule="auto"/>
            </w:pPr>
            <w:r w:rsidRPr="003C665C">
              <w:rPr>
                <w:b/>
              </w:rPr>
              <w:t xml:space="preserve">Yr1 </w:t>
            </w:r>
            <w:r w:rsidR="00BF376B">
              <w:t xml:space="preserve">recall information about </w:t>
            </w:r>
            <w:r w:rsidR="00FC3DCF">
              <w:t>friendships</w:t>
            </w:r>
            <w:r w:rsidR="00BF376B">
              <w:t xml:space="preserve"> covered in PSED in EYFS,</w:t>
            </w:r>
          </w:p>
          <w:p w14:paraId="28035CC1" w14:textId="104808FF" w:rsidR="00BF376B" w:rsidRDefault="008D5967" w:rsidP="00D90C30">
            <w:pPr>
              <w:spacing w:after="0" w:line="240" w:lineRule="auto"/>
            </w:pPr>
            <w:r>
              <w:t>How we change as we grow, accepting changes,</w:t>
            </w:r>
          </w:p>
          <w:p w14:paraId="5A576476" w14:textId="0FD75DB4" w:rsidR="00362A17" w:rsidRDefault="00362A17" w:rsidP="00D90C30">
            <w:pPr>
              <w:spacing w:after="0" w:line="240" w:lineRule="auto"/>
            </w:pPr>
            <w:r>
              <w:t xml:space="preserve">Understanding groups we belong to, families we belong to </w:t>
            </w:r>
          </w:p>
          <w:p w14:paraId="3CB69DAD" w14:textId="7B5BDF29" w:rsidR="003C665C" w:rsidRDefault="003C665C" w:rsidP="00D90C30">
            <w:pPr>
              <w:spacing w:after="0" w:line="240" w:lineRule="auto"/>
            </w:pPr>
            <w:r w:rsidRPr="003C665C">
              <w:rPr>
                <w:b/>
              </w:rPr>
              <w:t>Yr2-</w:t>
            </w:r>
            <w:r w:rsidRPr="003C665C">
              <w:t xml:space="preserve"> </w:t>
            </w:r>
            <w:r w:rsidR="00512EFF">
              <w:t>Knowledge of work covered in year 1</w:t>
            </w:r>
          </w:p>
          <w:p w14:paraId="5790211B" w14:textId="47B7453B" w:rsidR="00512EFF" w:rsidRDefault="00512EFF" w:rsidP="00D90C30">
            <w:pPr>
              <w:spacing w:after="0" w:line="240" w:lineRule="auto"/>
            </w:pPr>
            <w:r>
              <w:t>Links to ‘safety’ topic</w:t>
            </w:r>
          </w:p>
          <w:p w14:paraId="44DAC928" w14:textId="2D88A855" w:rsidR="00512EFF" w:rsidRPr="003C665C" w:rsidRDefault="00512EFF" w:rsidP="00D90C30">
            <w:pPr>
              <w:spacing w:after="0" w:line="240" w:lineRule="auto"/>
            </w:pPr>
            <w:r>
              <w:t xml:space="preserve">Links to changing </w:t>
            </w:r>
            <w:r w:rsidR="00316E0C">
              <w:t>schools’</w:t>
            </w:r>
            <w:r>
              <w:t xml:space="preserve"> transitions days</w:t>
            </w:r>
          </w:p>
          <w:p w14:paraId="1A81F0B1" w14:textId="77777777" w:rsidR="003C665C" w:rsidRPr="003C665C" w:rsidRDefault="003C665C" w:rsidP="00D90C30">
            <w:pPr>
              <w:spacing w:after="0" w:line="240" w:lineRule="auto"/>
              <w:rPr>
                <w:color w:val="0070C0"/>
              </w:rPr>
            </w:pPr>
          </w:p>
          <w:p w14:paraId="717AAFBA" w14:textId="77777777" w:rsidR="003C665C" w:rsidRPr="003C665C" w:rsidRDefault="003C665C" w:rsidP="00D90C30">
            <w:pPr>
              <w:spacing w:after="0" w:line="240" w:lineRule="auto"/>
            </w:pPr>
          </w:p>
        </w:tc>
      </w:tr>
      <w:tr w:rsidR="003C665C" w:rsidRPr="003C665C" w14:paraId="266EB055" w14:textId="77777777" w:rsidTr="0EAAFC05">
        <w:trPr>
          <w:trHeight w:val="550"/>
        </w:trPr>
        <w:tc>
          <w:tcPr>
            <w:tcW w:w="1462" w:type="dxa"/>
          </w:tcPr>
          <w:p w14:paraId="555118F2" w14:textId="77777777" w:rsidR="003C665C" w:rsidRPr="003C665C" w:rsidRDefault="003C665C" w:rsidP="00D90C30">
            <w:pPr>
              <w:spacing w:after="0" w:line="240" w:lineRule="auto"/>
              <w:rPr>
                <w:b/>
              </w:rPr>
            </w:pPr>
            <w:r w:rsidRPr="003C665C">
              <w:rPr>
                <w:b/>
              </w:rPr>
              <w:t>Language / Key Vocabulary</w:t>
            </w:r>
          </w:p>
        </w:tc>
        <w:tc>
          <w:tcPr>
            <w:tcW w:w="4067" w:type="dxa"/>
          </w:tcPr>
          <w:p w14:paraId="27B8F768" w14:textId="4B14F857" w:rsidR="00CA57D2" w:rsidRPr="003C665C" w:rsidRDefault="003C665C" w:rsidP="00D90C30">
            <w:pPr>
              <w:spacing w:after="0" w:line="240" w:lineRule="auto"/>
              <w:rPr>
                <w:b/>
              </w:rPr>
            </w:pPr>
            <w:r w:rsidRPr="003C665C">
              <w:t xml:space="preserve">  </w:t>
            </w:r>
            <w:r w:rsidR="00CA57D2">
              <w:t>Rules</w:t>
            </w:r>
            <w:r w:rsidR="00AB5F8D">
              <w:t>, responsibilities</w:t>
            </w:r>
            <w:r w:rsidR="0094495F">
              <w:t xml:space="preserve">, </w:t>
            </w:r>
            <w:r w:rsidR="006A2285">
              <w:t>rewards, consequences,</w:t>
            </w:r>
            <w:r w:rsidR="006E31E8">
              <w:t xml:space="preserve"> </w:t>
            </w:r>
            <w:r w:rsidR="0094495F">
              <w:t>classroom, groups, belonging, differences, acceptance, similarities</w:t>
            </w:r>
            <w:r w:rsidR="0083416E">
              <w:t>, bullying</w:t>
            </w:r>
          </w:p>
        </w:tc>
        <w:tc>
          <w:tcPr>
            <w:tcW w:w="4677" w:type="dxa"/>
          </w:tcPr>
          <w:p w14:paraId="7D149327" w14:textId="491B7000" w:rsidR="003C665C" w:rsidRPr="00992037" w:rsidRDefault="003C665C" w:rsidP="00D90C30">
            <w:pPr>
              <w:spacing w:after="0" w:line="240" w:lineRule="auto"/>
            </w:pPr>
            <w:r w:rsidRPr="00992037">
              <w:t xml:space="preserve"> </w:t>
            </w:r>
            <w:r w:rsidR="00992037" w:rsidRPr="00992037">
              <w:t>Health, choices, germs, balanced diet, road safety, online safety, healthy choices</w:t>
            </w:r>
            <w:r w:rsidR="00AB5F8D">
              <w:t>, goals, dreams, successes</w:t>
            </w:r>
          </w:p>
        </w:tc>
        <w:tc>
          <w:tcPr>
            <w:tcW w:w="3971" w:type="dxa"/>
          </w:tcPr>
          <w:p w14:paraId="56EE48EE" w14:textId="3495D951" w:rsidR="003C665C" w:rsidRPr="003C665C" w:rsidRDefault="0094495F" w:rsidP="00D90C30">
            <w:pPr>
              <w:spacing w:after="0" w:line="240" w:lineRule="auto"/>
            </w:pPr>
            <w:r>
              <w:t xml:space="preserve">Safety, </w:t>
            </w:r>
            <w:r w:rsidR="0083416E">
              <w:t xml:space="preserve">changes, transitions, friendship, </w:t>
            </w:r>
            <w:r w:rsidR="006E31E8">
              <w:t xml:space="preserve">conflict, </w:t>
            </w:r>
            <w:r w:rsidR="0083416E">
              <w:t xml:space="preserve">adults, </w:t>
            </w:r>
            <w:r w:rsidR="004027CC">
              <w:t>families</w:t>
            </w:r>
            <w:r w:rsidR="004E7330">
              <w:t>, acceptance</w:t>
            </w:r>
          </w:p>
        </w:tc>
      </w:tr>
      <w:tr w:rsidR="003C665C" w:rsidRPr="003C665C" w14:paraId="791DCB2B" w14:textId="77777777" w:rsidTr="0EAAFC05">
        <w:trPr>
          <w:trHeight w:val="557"/>
        </w:trPr>
        <w:tc>
          <w:tcPr>
            <w:tcW w:w="1462" w:type="dxa"/>
          </w:tcPr>
          <w:p w14:paraId="1632796F"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5046B99F" w14:textId="24254817" w:rsidR="00FD2CAF" w:rsidRDefault="00FD2CAF" w:rsidP="00D90C30">
            <w:pPr>
              <w:spacing w:after="0" w:line="240" w:lineRule="auto"/>
            </w:pPr>
            <w:r w:rsidRPr="00992037">
              <w:rPr>
                <w:b/>
              </w:rPr>
              <w:t>Curiosity</w:t>
            </w:r>
            <w:r>
              <w:t xml:space="preserve"> when discussing/ working in a group</w:t>
            </w:r>
          </w:p>
          <w:p w14:paraId="444BDFAE" w14:textId="77777777" w:rsidR="00FD2CAF" w:rsidRDefault="00FD2CAF" w:rsidP="00D90C30">
            <w:pPr>
              <w:spacing w:after="0" w:line="240" w:lineRule="auto"/>
            </w:pPr>
            <w:r>
              <w:t>Asking questions to further understanding.</w:t>
            </w:r>
          </w:p>
          <w:p w14:paraId="2DD0E4AA" w14:textId="77777777" w:rsidR="00FD2CAF" w:rsidRDefault="00FD2CAF" w:rsidP="00D90C30">
            <w:pPr>
              <w:spacing w:after="0" w:line="240" w:lineRule="auto"/>
            </w:pPr>
            <w:r>
              <w:lastRenderedPageBreak/>
              <w:t>Compassion to help others with their learning when discussing or doing group work</w:t>
            </w:r>
          </w:p>
          <w:p w14:paraId="41E1080D" w14:textId="77777777" w:rsidR="00FD2CAF" w:rsidRDefault="00FD2CAF" w:rsidP="00D90C30">
            <w:pPr>
              <w:spacing w:after="0" w:line="240" w:lineRule="auto"/>
            </w:pPr>
            <w:r w:rsidRPr="00992037">
              <w:rPr>
                <w:b/>
              </w:rPr>
              <w:t xml:space="preserve">Respect </w:t>
            </w:r>
            <w:r>
              <w:t xml:space="preserve">–Work co-operatively, listening to everyone’s ideas to make mind maps and feedback to class </w:t>
            </w:r>
          </w:p>
          <w:p w14:paraId="2908EB2C" w14:textId="77777777" w:rsidR="003C665C" w:rsidRPr="003C665C" w:rsidRDefault="003C665C" w:rsidP="00D90C30">
            <w:pPr>
              <w:spacing w:after="0" w:line="240" w:lineRule="auto"/>
            </w:pPr>
          </w:p>
        </w:tc>
        <w:tc>
          <w:tcPr>
            <w:tcW w:w="4677" w:type="dxa"/>
          </w:tcPr>
          <w:p w14:paraId="60635854" w14:textId="77777777" w:rsidR="00992037" w:rsidRDefault="00992037" w:rsidP="00D90C30">
            <w:pPr>
              <w:spacing w:after="0" w:line="240" w:lineRule="auto"/>
            </w:pPr>
            <w:r>
              <w:lastRenderedPageBreak/>
              <w:t>Application to own work.</w:t>
            </w:r>
          </w:p>
          <w:p w14:paraId="5E408A39" w14:textId="77777777" w:rsidR="00992037" w:rsidRDefault="00992037" w:rsidP="00D90C30">
            <w:pPr>
              <w:spacing w:after="0" w:line="240" w:lineRule="auto"/>
            </w:pPr>
            <w:r w:rsidRPr="00992037">
              <w:rPr>
                <w:b/>
              </w:rPr>
              <w:t>Curiosity</w:t>
            </w:r>
            <w:r>
              <w:t xml:space="preserve"> when discussing in a group</w:t>
            </w:r>
          </w:p>
          <w:p w14:paraId="6D038246" w14:textId="77777777" w:rsidR="00992037" w:rsidRDefault="00992037" w:rsidP="00D90C30">
            <w:pPr>
              <w:spacing w:after="0" w:line="240" w:lineRule="auto"/>
            </w:pPr>
            <w:r>
              <w:t>Asking questions to further understanding.</w:t>
            </w:r>
          </w:p>
          <w:p w14:paraId="3AA9A1E7" w14:textId="77777777" w:rsidR="00992037" w:rsidRDefault="00992037" w:rsidP="00D90C30">
            <w:pPr>
              <w:spacing w:after="0" w:line="240" w:lineRule="auto"/>
            </w:pPr>
            <w:r>
              <w:lastRenderedPageBreak/>
              <w:t>Compassion to help others with their learning when discussing or doing group work</w:t>
            </w:r>
          </w:p>
          <w:p w14:paraId="18B4F91B" w14:textId="77777777" w:rsidR="00992037" w:rsidRDefault="00992037" w:rsidP="00D90C30">
            <w:pPr>
              <w:spacing w:after="0" w:line="240" w:lineRule="auto"/>
            </w:pPr>
            <w:r w:rsidRPr="00992037">
              <w:rPr>
                <w:b/>
              </w:rPr>
              <w:t xml:space="preserve">Respect </w:t>
            </w:r>
            <w:r>
              <w:t xml:space="preserve">–Work co-operatively, listening to everyone’s ideas to make mind maps and feedback to class </w:t>
            </w:r>
          </w:p>
          <w:p w14:paraId="540FE43D" w14:textId="492D122B" w:rsidR="003C665C" w:rsidRPr="003C665C" w:rsidRDefault="00992037" w:rsidP="00D90C30">
            <w:pPr>
              <w:spacing w:after="0" w:line="240" w:lineRule="auto"/>
            </w:pPr>
            <w:r w:rsidRPr="00992037">
              <w:rPr>
                <w:b/>
              </w:rPr>
              <w:t>Courage</w:t>
            </w:r>
            <w:r w:rsidR="00316E0C">
              <w:t>- to</w:t>
            </w:r>
            <w:r>
              <w:t xml:space="preserve"> hold conversations about their own thoughts/ likes and dislikes to know it is ok to disagree with other opinions. Which foods are the healthiest?</w:t>
            </w:r>
          </w:p>
        </w:tc>
        <w:tc>
          <w:tcPr>
            <w:tcW w:w="3971" w:type="dxa"/>
          </w:tcPr>
          <w:p w14:paraId="3FAF92F6" w14:textId="77777777" w:rsidR="00FD2CAF" w:rsidRDefault="003C665C" w:rsidP="00D90C30">
            <w:pPr>
              <w:spacing w:after="0" w:line="240" w:lineRule="auto"/>
            </w:pPr>
            <w:r w:rsidRPr="003C665C">
              <w:lastRenderedPageBreak/>
              <w:t xml:space="preserve"> </w:t>
            </w:r>
            <w:r w:rsidR="00FD2CAF" w:rsidRPr="00992037">
              <w:rPr>
                <w:b/>
              </w:rPr>
              <w:t>Curiosity</w:t>
            </w:r>
            <w:r w:rsidR="00FD2CAF">
              <w:t xml:space="preserve"> when discussing in a group</w:t>
            </w:r>
          </w:p>
          <w:p w14:paraId="6A1D297E" w14:textId="77777777" w:rsidR="00FD2CAF" w:rsidRDefault="00FD2CAF" w:rsidP="00D90C30">
            <w:pPr>
              <w:spacing w:after="0" w:line="240" w:lineRule="auto"/>
            </w:pPr>
            <w:r w:rsidRPr="0070466B">
              <w:rPr>
                <w:b/>
                <w:bCs/>
              </w:rPr>
              <w:t xml:space="preserve">Compassion </w:t>
            </w:r>
            <w:r>
              <w:t>to help others with their learning when discussing or doing group work</w:t>
            </w:r>
          </w:p>
          <w:p w14:paraId="7BCDC493" w14:textId="4601640D" w:rsidR="00FD2CAF" w:rsidRDefault="00FD2CAF" w:rsidP="00D90C30">
            <w:pPr>
              <w:spacing w:after="0" w:line="240" w:lineRule="auto"/>
            </w:pPr>
            <w:r w:rsidRPr="00992037">
              <w:rPr>
                <w:b/>
              </w:rPr>
              <w:lastRenderedPageBreak/>
              <w:t xml:space="preserve">Respect </w:t>
            </w:r>
            <w:r>
              <w:t xml:space="preserve">–Work co-operatively, listening to everyone’s ideas </w:t>
            </w:r>
            <w:r w:rsidR="00B620E1">
              <w:t>when discussing transitions/changes</w:t>
            </w:r>
          </w:p>
          <w:p w14:paraId="56AFA051" w14:textId="4B4B45B6" w:rsidR="0070466B" w:rsidRDefault="00FD2CAF" w:rsidP="00D90C30">
            <w:pPr>
              <w:spacing w:after="0" w:line="240" w:lineRule="auto"/>
            </w:pPr>
            <w:r w:rsidRPr="00992037">
              <w:rPr>
                <w:b/>
              </w:rPr>
              <w:t>Courage</w:t>
            </w:r>
            <w:r w:rsidR="00B8527A">
              <w:t>-</w:t>
            </w:r>
            <w:r>
              <w:t xml:space="preserve"> to know it is ok to disagree with other opinions. Which rules are most import to keep us safe? Which </w:t>
            </w:r>
            <w:r w:rsidR="0070466B">
              <w:t>changes are most important? Most scary?</w:t>
            </w:r>
          </w:p>
          <w:p w14:paraId="253B9705" w14:textId="2AA63133" w:rsidR="003C665C" w:rsidRPr="003C665C" w:rsidRDefault="003C665C" w:rsidP="00D90C30">
            <w:pPr>
              <w:spacing w:after="0" w:line="240" w:lineRule="auto"/>
            </w:pPr>
          </w:p>
        </w:tc>
      </w:tr>
    </w:tbl>
    <w:p w14:paraId="121FD38A" w14:textId="77777777" w:rsidR="003C665C" w:rsidRDefault="003C665C" w:rsidP="00D90C30">
      <w:pPr>
        <w:spacing w:after="0" w:line="240" w:lineRule="auto"/>
      </w:pPr>
    </w:p>
    <w:tbl>
      <w:tblPr>
        <w:tblStyle w:val="TableGrid3"/>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24C80AEC" w14:textId="77777777" w:rsidTr="0EAAFC05">
        <w:trPr>
          <w:trHeight w:val="489"/>
        </w:trPr>
        <w:tc>
          <w:tcPr>
            <w:tcW w:w="1462" w:type="dxa"/>
          </w:tcPr>
          <w:p w14:paraId="0A3D56E4" w14:textId="77777777" w:rsidR="003C665C" w:rsidRPr="003C665C" w:rsidRDefault="003C665C" w:rsidP="00D90C30">
            <w:pPr>
              <w:spacing w:after="0" w:line="240" w:lineRule="auto"/>
              <w:jc w:val="center"/>
              <w:rPr>
                <w:b/>
                <w:u w:val="single"/>
              </w:rPr>
            </w:pPr>
            <w:r w:rsidRPr="003C665C">
              <w:rPr>
                <w:b/>
                <w:u w:val="single"/>
              </w:rPr>
              <w:t>YEAR 1/2</w:t>
            </w:r>
          </w:p>
          <w:p w14:paraId="1FE2DD96" w14:textId="77777777" w:rsidR="003C665C" w:rsidRPr="003C665C" w:rsidRDefault="003C665C" w:rsidP="00D90C30">
            <w:pPr>
              <w:spacing w:after="0" w:line="240" w:lineRule="auto"/>
              <w:jc w:val="center"/>
              <w:rPr>
                <w:b/>
              </w:rPr>
            </w:pPr>
          </w:p>
        </w:tc>
        <w:tc>
          <w:tcPr>
            <w:tcW w:w="4067" w:type="dxa"/>
          </w:tcPr>
          <w:p w14:paraId="1B0AB56E" w14:textId="77777777" w:rsidR="003C665C" w:rsidRPr="003C665C" w:rsidRDefault="003C665C" w:rsidP="00D90C30">
            <w:pPr>
              <w:spacing w:after="0" w:line="240" w:lineRule="auto"/>
              <w:jc w:val="center"/>
              <w:rPr>
                <w:b/>
                <w:u w:val="single"/>
              </w:rPr>
            </w:pPr>
            <w:r w:rsidRPr="003C665C">
              <w:rPr>
                <w:b/>
                <w:u w:val="single"/>
              </w:rPr>
              <w:t>Autumn</w:t>
            </w:r>
          </w:p>
          <w:p w14:paraId="27357532" w14:textId="77777777" w:rsidR="003C665C" w:rsidRPr="003C665C" w:rsidRDefault="003C665C" w:rsidP="00D90C30">
            <w:pPr>
              <w:spacing w:after="0" w:line="240" w:lineRule="auto"/>
              <w:jc w:val="center"/>
              <w:rPr>
                <w:b/>
              </w:rPr>
            </w:pPr>
          </w:p>
        </w:tc>
        <w:tc>
          <w:tcPr>
            <w:tcW w:w="4677" w:type="dxa"/>
          </w:tcPr>
          <w:p w14:paraId="6478913D" w14:textId="77777777" w:rsidR="003C665C" w:rsidRPr="003C665C" w:rsidRDefault="003C665C" w:rsidP="00D90C30">
            <w:pPr>
              <w:spacing w:after="0" w:line="240" w:lineRule="auto"/>
              <w:jc w:val="center"/>
              <w:rPr>
                <w:b/>
                <w:u w:val="single"/>
              </w:rPr>
            </w:pPr>
            <w:r w:rsidRPr="003C665C">
              <w:rPr>
                <w:b/>
                <w:u w:val="single"/>
              </w:rPr>
              <w:t>Spring</w:t>
            </w:r>
          </w:p>
          <w:p w14:paraId="07F023C8" w14:textId="77777777" w:rsidR="003C665C" w:rsidRPr="003C665C" w:rsidRDefault="003C665C" w:rsidP="00D90C30">
            <w:pPr>
              <w:spacing w:after="0" w:line="240" w:lineRule="auto"/>
              <w:jc w:val="center"/>
              <w:rPr>
                <w:b/>
              </w:rPr>
            </w:pPr>
          </w:p>
        </w:tc>
        <w:tc>
          <w:tcPr>
            <w:tcW w:w="3971" w:type="dxa"/>
          </w:tcPr>
          <w:p w14:paraId="5BBD0F8E" w14:textId="77777777" w:rsidR="003C665C" w:rsidRPr="003C665C" w:rsidRDefault="003C665C" w:rsidP="00D90C30">
            <w:pPr>
              <w:spacing w:after="0" w:line="240" w:lineRule="auto"/>
              <w:jc w:val="center"/>
              <w:rPr>
                <w:b/>
                <w:u w:val="single"/>
              </w:rPr>
            </w:pPr>
            <w:r w:rsidRPr="003C665C">
              <w:rPr>
                <w:b/>
                <w:u w:val="single"/>
              </w:rPr>
              <w:t>Summer</w:t>
            </w:r>
          </w:p>
          <w:p w14:paraId="4BDB5498" w14:textId="77777777" w:rsidR="003C665C" w:rsidRPr="003C665C" w:rsidRDefault="003C665C" w:rsidP="00D90C30">
            <w:pPr>
              <w:spacing w:after="0" w:line="240" w:lineRule="auto"/>
              <w:jc w:val="center"/>
              <w:rPr>
                <w:b/>
                <w:i/>
              </w:rPr>
            </w:pPr>
          </w:p>
        </w:tc>
      </w:tr>
      <w:tr w:rsidR="00D6518D" w:rsidRPr="003C665C" w14:paraId="13DD126A" w14:textId="77777777" w:rsidTr="0EAAFC05">
        <w:trPr>
          <w:trHeight w:val="489"/>
        </w:trPr>
        <w:tc>
          <w:tcPr>
            <w:tcW w:w="1462" w:type="dxa"/>
          </w:tcPr>
          <w:p w14:paraId="4E3E9392" w14:textId="415B9587" w:rsidR="00D6518D" w:rsidRPr="003C665C" w:rsidRDefault="00D6518D" w:rsidP="00D6518D">
            <w:pPr>
              <w:spacing w:after="0" w:line="240" w:lineRule="auto"/>
              <w:rPr>
                <w:b/>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75706F29" w14:textId="77777777" w:rsidR="00D6518D" w:rsidRDefault="00D6518D" w:rsidP="00D6518D">
            <w:pPr>
              <w:spacing w:after="0" w:line="240" w:lineRule="auto"/>
              <w:jc w:val="center"/>
              <w:rPr>
                <w:b/>
                <w:color w:val="00B050"/>
              </w:rPr>
            </w:pPr>
            <w:r>
              <w:rPr>
                <w:b/>
                <w:color w:val="00B050"/>
              </w:rPr>
              <w:t xml:space="preserve">The Little Red Hen and Goldilocks and the Three Bears  </w:t>
            </w:r>
          </w:p>
          <w:p w14:paraId="2916C19D" w14:textId="75658116" w:rsidR="00D6518D" w:rsidRPr="003C665C" w:rsidRDefault="00D6518D" w:rsidP="00D6518D">
            <w:pPr>
              <w:spacing w:after="0" w:line="240" w:lineRule="auto"/>
              <w:jc w:val="center"/>
              <w:rPr>
                <w:b/>
                <w:color w:val="00B050"/>
              </w:rPr>
            </w:pPr>
            <w:r>
              <w:rPr>
                <w:b/>
                <w:color w:val="00B050"/>
              </w:rPr>
              <w:t xml:space="preserve">Traditional tales </w:t>
            </w:r>
          </w:p>
        </w:tc>
        <w:tc>
          <w:tcPr>
            <w:tcW w:w="4677" w:type="dxa"/>
          </w:tcPr>
          <w:p w14:paraId="74869460" w14:textId="34D5D054" w:rsidR="00D6518D" w:rsidRPr="003C665C" w:rsidRDefault="00D6518D" w:rsidP="00D6518D">
            <w:pPr>
              <w:spacing w:after="0" w:line="240" w:lineRule="auto"/>
              <w:jc w:val="center"/>
              <w:rPr>
                <w:b/>
                <w:color w:val="00B050"/>
              </w:rPr>
            </w:pPr>
            <w:r>
              <w:rPr>
                <w:b/>
                <w:color w:val="00B050"/>
              </w:rPr>
              <w:t xml:space="preserve">Transport topic- railways  </w:t>
            </w:r>
          </w:p>
        </w:tc>
        <w:tc>
          <w:tcPr>
            <w:tcW w:w="3971" w:type="dxa"/>
          </w:tcPr>
          <w:p w14:paraId="187F57B8" w14:textId="4015187B" w:rsidR="00D6518D" w:rsidRPr="003C665C" w:rsidRDefault="00D6518D" w:rsidP="00D6518D">
            <w:pPr>
              <w:spacing w:after="0" w:line="240" w:lineRule="auto"/>
              <w:jc w:val="center"/>
              <w:rPr>
                <w:b/>
                <w:color w:val="00B050"/>
              </w:rPr>
            </w:pPr>
            <w:r>
              <w:rPr>
                <w:b/>
                <w:color w:val="00B050"/>
              </w:rPr>
              <w:t xml:space="preserve">Pirate topic </w:t>
            </w:r>
          </w:p>
        </w:tc>
      </w:tr>
      <w:tr w:rsidR="003C665C" w:rsidRPr="003C665C" w14:paraId="29AB7C87" w14:textId="77777777" w:rsidTr="0EAAFC05">
        <w:trPr>
          <w:trHeight w:val="503"/>
        </w:trPr>
        <w:tc>
          <w:tcPr>
            <w:tcW w:w="1462" w:type="dxa"/>
          </w:tcPr>
          <w:p w14:paraId="0917B7DE" w14:textId="77777777" w:rsidR="003C665C" w:rsidRPr="003C665C" w:rsidRDefault="003C665C" w:rsidP="00D90C30">
            <w:pPr>
              <w:spacing w:after="0" w:line="240" w:lineRule="auto"/>
              <w:rPr>
                <w:b/>
              </w:rPr>
            </w:pPr>
            <w:r w:rsidRPr="008E3094">
              <w:rPr>
                <w:b/>
                <w:color w:val="FF0000"/>
              </w:rPr>
              <w:t>RE</w:t>
            </w:r>
          </w:p>
        </w:tc>
        <w:tc>
          <w:tcPr>
            <w:tcW w:w="4067" w:type="dxa"/>
          </w:tcPr>
          <w:p w14:paraId="752553BD" w14:textId="54684873" w:rsidR="003C665C" w:rsidRPr="000B3A3A" w:rsidRDefault="00A25D81" w:rsidP="00D90C30">
            <w:pPr>
              <w:spacing w:after="0" w:line="240" w:lineRule="auto"/>
              <w:rPr>
                <w:b/>
                <w:bCs/>
                <w:i/>
                <w:iCs/>
              </w:rPr>
            </w:pPr>
            <w:r w:rsidRPr="000B3A3A">
              <w:rPr>
                <w:b/>
                <w:bCs/>
                <w:i/>
                <w:iCs/>
              </w:rPr>
              <w:t>We f</w:t>
            </w:r>
            <w:r w:rsidR="000B3A3A" w:rsidRPr="000B3A3A">
              <w:rPr>
                <w:b/>
                <w:bCs/>
                <w:i/>
                <w:iCs/>
              </w:rPr>
              <w:t>o</w:t>
            </w:r>
            <w:r w:rsidR="001B4651" w:rsidRPr="000B3A3A">
              <w:rPr>
                <w:b/>
                <w:bCs/>
                <w:i/>
                <w:iCs/>
              </w:rPr>
              <w:t>llow ODBE guidance and Bucks Agreed Syllabus</w:t>
            </w:r>
          </w:p>
        </w:tc>
        <w:tc>
          <w:tcPr>
            <w:tcW w:w="4677" w:type="dxa"/>
          </w:tcPr>
          <w:p w14:paraId="54738AF4" w14:textId="77777777" w:rsidR="003C665C" w:rsidRPr="003C665C" w:rsidRDefault="003C665C" w:rsidP="00D90C30">
            <w:pPr>
              <w:spacing w:after="0" w:line="240" w:lineRule="auto"/>
            </w:pPr>
          </w:p>
        </w:tc>
        <w:tc>
          <w:tcPr>
            <w:tcW w:w="3971" w:type="dxa"/>
          </w:tcPr>
          <w:p w14:paraId="56051E44" w14:textId="77777777" w:rsidR="003C665C" w:rsidRPr="003C665C" w:rsidRDefault="003C665C" w:rsidP="00D90C30">
            <w:pPr>
              <w:spacing w:after="0" w:line="240" w:lineRule="auto"/>
            </w:pPr>
            <w:r w:rsidRPr="003C665C">
              <w:t xml:space="preserve"> </w:t>
            </w:r>
          </w:p>
        </w:tc>
      </w:tr>
      <w:tr w:rsidR="003C665C" w:rsidRPr="003C665C" w14:paraId="7AE8A35D" w14:textId="77777777" w:rsidTr="0EAAFC05">
        <w:trPr>
          <w:trHeight w:val="550"/>
        </w:trPr>
        <w:tc>
          <w:tcPr>
            <w:tcW w:w="1462" w:type="dxa"/>
          </w:tcPr>
          <w:p w14:paraId="0951AB40" w14:textId="77777777" w:rsidR="003C665C" w:rsidRPr="003C665C" w:rsidRDefault="003C665C" w:rsidP="00D90C30">
            <w:pPr>
              <w:spacing w:after="0" w:line="240" w:lineRule="auto"/>
              <w:rPr>
                <w:b/>
              </w:rPr>
            </w:pPr>
            <w:r w:rsidRPr="003C665C">
              <w:rPr>
                <w:b/>
              </w:rPr>
              <w:t>Language / Key Vocabulary</w:t>
            </w:r>
          </w:p>
        </w:tc>
        <w:tc>
          <w:tcPr>
            <w:tcW w:w="4067" w:type="dxa"/>
          </w:tcPr>
          <w:p w14:paraId="75F80603" w14:textId="73B0763B" w:rsidR="003C665C" w:rsidRPr="003C665C" w:rsidRDefault="003C665C" w:rsidP="00D90C30">
            <w:pPr>
              <w:spacing w:after="0" w:line="240" w:lineRule="auto"/>
              <w:rPr>
                <w:b/>
              </w:rPr>
            </w:pPr>
            <w:r w:rsidRPr="003C665C">
              <w:t xml:space="preserve">  </w:t>
            </w:r>
            <w:r w:rsidR="00625CDE">
              <w:t xml:space="preserve">Creation, Beauty, harvest, </w:t>
            </w:r>
            <w:r w:rsidR="00A73EAB">
              <w:t xml:space="preserve">Judaism, </w:t>
            </w:r>
            <w:r w:rsidR="00EC367A">
              <w:t>teaching, religious beliefs</w:t>
            </w:r>
            <w:r w:rsidR="0083054C">
              <w:t xml:space="preserve">, </w:t>
            </w:r>
            <w:r w:rsidR="00625CDE">
              <w:t>Christmas,</w:t>
            </w:r>
            <w:r w:rsidR="00A73EAB">
              <w:t xml:space="preserve"> Hannukah</w:t>
            </w:r>
            <w:r w:rsidR="003F017D">
              <w:t>, symbols</w:t>
            </w:r>
            <w:r w:rsidR="0089721F">
              <w:t>, leaders</w:t>
            </w:r>
          </w:p>
        </w:tc>
        <w:tc>
          <w:tcPr>
            <w:tcW w:w="4677" w:type="dxa"/>
          </w:tcPr>
          <w:p w14:paraId="455E230F" w14:textId="55C00AA1" w:rsidR="003C665C" w:rsidRPr="00A73EAB" w:rsidRDefault="003C665C" w:rsidP="00D90C30">
            <w:pPr>
              <w:spacing w:after="0" w:line="240" w:lineRule="auto"/>
              <w:rPr>
                <w:bCs/>
              </w:rPr>
            </w:pPr>
            <w:r w:rsidRPr="003C665C">
              <w:rPr>
                <w:b/>
              </w:rPr>
              <w:t xml:space="preserve"> </w:t>
            </w:r>
            <w:r w:rsidR="008B7662" w:rsidRPr="008B7662">
              <w:rPr>
                <w:bCs/>
              </w:rPr>
              <w:t>Celebrations,</w:t>
            </w:r>
            <w:r w:rsidR="008B7662">
              <w:rPr>
                <w:b/>
              </w:rPr>
              <w:t xml:space="preserve"> </w:t>
            </w:r>
            <w:r w:rsidR="00A73EAB" w:rsidRPr="00A73EAB">
              <w:rPr>
                <w:bCs/>
              </w:rPr>
              <w:t xml:space="preserve">New year, Rosh </w:t>
            </w:r>
            <w:r w:rsidR="003F017D" w:rsidRPr="00A73EAB">
              <w:rPr>
                <w:bCs/>
              </w:rPr>
              <w:t>Hashanah</w:t>
            </w:r>
            <w:r w:rsidR="00A73EAB" w:rsidRPr="00A73EAB">
              <w:rPr>
                <w:bCs/>
              </w:rPr>
              <w:t xml:space="preserve">, </w:t>
            </w:r>
            <w:r w:rsidR="003F017D" w:rsidRPr="00A73EAB">
              <w:rPr>
                <w:bCs/>
              </w:rPr>
              <w:t>Buddhism</w:t>
            </w:r>
            <w:r w:rsidR="00A73EAB" w:rsidRPr="00A73EAB">
              <w:rPr>
                <w:bCs/>
              </w:rPr>
              <w:t xml:space="preserve"> – Chinese New Year, resolutions,</w:t>
            </w:r>
            <w:r w:rsidR="00A73EAB">
              <w:rPr>
                <w:bCs/>
              </w:rPr>
              <w:t xml:space="preserve"> </w:t>
            </w:r>
            <w:r w:rsidR="003F017D">
              <w:rPr>
                <w:bCs/>
              </w:rPr>
              <w:t>Lent, easter, sacrifice</w:t>
            </w:r>
          </w:p>
        </w:tc>
        <w:tc>
          <w:tcPr>
            <w:tcW w:w="3971" w:type="dxa"/>
          </w:tcPr>
          <w:p w14:paraId="4C4CEA3D" w14:textId="2F2A17FD" w:rsidR="003C665C" w:rsidRPr="003C665C" w:rsidRDefault="0089721F" w:rsidP="00D90C30">
            <w:pPr>
              <w:spacing w:after="0" w:line="240" w:lineRule="auto"/>
            </w:pPr>
            <w:r>
              <w:t>World religions, leaders</w:t>
            </w:r>
            <w:r w:rsidR="008B7662">
              <w:t>, bible stories, parables, religious traditions</w:t>
            </w:r>
            <w:r w:rsidR="007A4EB7">
              <w:t xml:space="preserve">, belonging, shabbat, </w:t>
            </w:r>
            <w:r w:rsidR="00843C45">
              <w:t>Old Testament</w:t>
            </w:r>
          </w:p>
        </w:tc>
      </w:tr>
      <w:tr w:rsidR="003C665C" w:rsidRPr="003C665C" w14:paraId="1568B217" w14:textId="77777777" w:rsidTr="0EAAFC05">
        <w:trPr>
          <w:trHeight w:val="557"/>
        </w:trPr>
        <w:tc>
          <w:tcPr>
            <w:tcW w:w="1462" w:type="dxa"/>
          </w:tcPr>
          <w:p w14:paraId="484CCCAC"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7BFCDA72" w14:textId="23F30231" w:rsidR="0024526C" w:rsidRDefault="0024526C" w:rsidP="00D90C30">
            <w:pPr>
              <w:spacing w:after="0" w:line="240" w:lineRule="auto"/>
            </w:pPr>
            <w:r w:rsidRPr="00992037">
              <w:rPr>
                <w:b/>
              </w:rPr>
              <w:t>Curiosity</w:t>
            </w:r>
            <w:r>
              <w:t xml:space="preserve"> demonstrating interest in other </w:t>
            </w:r>
            <w:r w:rsidR="004E55C0">
              <w:t>religions</w:t>
            </w:r>
            <w:r>
              <w:t xml:space="preserve"> and </w:t>
            </w:r>
            <w:r w:rsidR="004E55C0">
              <w:t>beliefs</w:t>
            </w:r>
          </w:p>
          <w:p w14:paraId="3C0F7729" w14:textId="5C3733F6" w:rsidR="004E55C0" w:rsidRDefault="0024526C" w:rsidP="00D90C30">
            <w:pPr>
              <w:spacing w:after="0" w:line="240" w:lineRule="auto"/>
            </w:pPr>
            <w:r w:rsidRPr="004E55C0">
              <w:rPr>
                <w:b/>
                <w:bCs/>
              </w:rPr>
              <w:t xml:space="preserve">Compassion </w:t>
            </w:r>
            <w:r>
              <w:t xml:space="preserve">to </w:t>
            </w:r>
            <w:r w:rsidR="004E55C0">
              <w:t xml:space="preserve">relate to bible stories, </w:t>
            </w:r>
            <w:r w:rsidR="00094E00">
              <w:t>with</w:t>
            </w:r>
            <w:r w:rsidR="004E55C0">
              <w:t xml:space="preserve"> a developing sense of empathy</w:t>
            </w:r>
          </w:p>
          <w:p w14:paraId="049F1855" w14:textId="595B2942" w:rsidR="00094E00" w:rsidRDefault="0024526C" w:rsidP="00D90C30">
            <w:pPr>
              <w:spacing w:after="0" w:line="240" w:lineRule="auto"/>
            </w:pPr>
            <w:r w:rsidRPr="00992037">
              <w:rPr>
                <w:b/>
              </w:rPr>
              <w:t xml:space="preserve">Respect </w:t>
            </w:r>
            <w:r>
              <w:t>–</w:t>
            </w:r>
            <w:r w:rsidR="00094E00">
              <w:t xml:space="preserve">To listen to </w:t>
            </w:r>
            <w:r w:rsidR="00DB4F13">
              <w:t>other’s</w:t>
            </w:r>
            <w:r w:rsidR="00094E00">
              <w:t xml:space="preserve"> views, accept at other people may have different beliefs </w:t>
            </w:r>
          </w:p>
          <w:p w14:paraId="50895670" w14:textId="07D35F43" w:rsidR="003C665C" w:rsidRPr="003C665C" w:rsidRDefault="0024526C" w:rsidP="00D90C30">
            <w:pPr>
              <w:spacing w:after="0" w:line="240" w:lineRule="auto"/>
            </w:pPr>
            <w:r w:rsidRPr="00992037">
              <w:rPr>
                <w:b/>
              </w:rPr>
              <w:t>Courage</w:t>
            </w:r>
            <w:r w:rsidR="00843C45">
              <w:t>- to</w:t>
            </w:r>
            <w:r>
              <w:t xml:space="preserve"> hold conversations about their own thoughts/ likes </w:t>
            </w:r>
            <w:r w:rsidR="00DB4F13">
              <w:t>/ beliefs a</w:t>
            </w:r>
            <w:r>
              <w:t>nd to know it is ok to</w:t>
            </w:r>
            <w:r w:rsidR="00DB4F13">
              <w:t xml:space="preserve"> disagree with others</w:t>
            </w:r>
          </w:p>
        </w:tc>
        <w:tc>
          <w:tcPr>
            <w:tcW w:w="4677" w:type="dxa"/>
          </w:tcPr>
          <w:p w14:paraId="002EC484" w14:textId="2043FE04" w:rsidR="003C665C" w:rsidRPr="003C665C" w:rsidRDefault="003C665C" w:rsidP="00D90C30">
            <w:pPr>
              <w:spacing w:after="0" w:line="240" w:lineRule="auto"/>
            </w:pPr>
          </w:p>
        </w:tc>
        <w:tc>
          <w:tcPr>
            <w:tcW w:w="3971" w:type="dxa"/>
          </w:tcPr>
          <w:p w14:paraId="0A8DB014" w14:textId="77777777" w:rsidR="003C665C" w:rsidRPr="003C665C" w:rsidRDefault="003C665C" w:rsidP="00D90C30">
            <w:pPr>
              <w:spacing w:after="0" w:line="240" w:lineRule="auto"/>
            </w:pPr>
            <w:r w:rsidRPr="003C665C">
              <w:t xml:space="preserve"> </w:t>
            </w:r>
          </w:p>
        </w:tc>
      </w:tr>
    </w:tbl>
    <w:tbl>
      <w:tblPr>
        <w:tblStyle w:val="TableGrid1"/>
        <w:tblW w:w="14177" w:type="dxa"/>
        <w:tblInd w:w="-572" w:type="dxa"/>
        <w:tblLayout w:type="fixed"/>
        <w:tblLook w:val="04A0" w:firstRow="1" w:lastRow="0" w:firstColumn="1" w:lastColumn="0" w:noHBand="0" w:noVBand="1"/>
      </w:tblPr>
      <w:tblGrid>
        <w:gridCol w:w="1462"/>
        <w:gridCol w:w="4067"/>
        <w:gridCol w:w="4677"/>
        <w:gridCol w:w="3971"/>
      </w:tblGrid>
      <w:tr w:rsidR="004D164A" w:rsidRPr="003C665C" w14:paraId="5BD4012F" w14:textId="77777777" w:rsidTr="00E024E7">
        <w:trPr>
          <w:trHeight w:val="489"/>
        </w:trPr>
        <w:tc>
          <w:tcPr>
            <w:tcW w:w="1462" w:type="dxa"/>
          </w:tcPr>
          <w:p w14:paraId="4FE97821" w14:textId="77777777" w:rsidR="004D164A" w:rsidRPr="003C665C" w:rsidRDefault="004D164A" w:rsidP="00D90C30">
            <w:pPr>
              <w:spacing w:after="0" w:line="240" w:lineRule="auto"/>
              <w:jc w:val="center"/>
              <w:rPr>
                <w:b/>
                <w:u w:val="single"/>
              </w:rPr>
            </w:pPr>
            <w:r w:rsidRPr="003C665C">
              <w:rPr>
                <w:b/>
                <w:u w:val="single"/>
              </w:rPr>
              <w:t>YEAR 1/2</w:t>
            </w:r>
          </w:p>
          <w:p w14:paraId="4AB26E2B" w14:textId="77777777" w:rsidR="004D164A" w:rsidRPr="003C665C" w:rsidRDefault="004D164A" w:rsidP="00D90C30">
            <w:pPr>
              <w:spacing w:after="0" w:line="240" w:lineRule="auto"/>
              <w:jc w:val="center"/>
              <w:rPr>
                <w:b/>
              </w:rPr>
            </w:pPr>
          </w:p>
        </w:tc>
        <w:tc>
          <w:tcPr>
            <w:tcW w:w="4067" w:type="dxa"/>
          </w:tcPr>
          <w:p w14:paraId="3A393BD7" w14:textId="77777777" w:rsidR="004D164A" w:rsidRPr="003C665C" w:rsidRDefault="004D164A" w:rsidP="00D90C30">
            <w:pPr>
              <w:spacing w:after="0" w:line="240" w:lineRule="auto"/>
              <w:jc w:val="center"/>
              <w:rPr>
                <w:b/>
                <w:u w:val="single"/>
              </w:rPr>
            </w:pPr>
            <w:r w:rsidRPr="003C665C">
              <w:rPr>
                <w:b/>
                <w:u w:val="single"/>
              </w:rPr>
              <w:t>Autumn</w:t>
            </w:r>
          </w:p>
          <w:p w14:paraId="40B9873D" w14:textId="77777777" w:rsidR="004D164A" w:rsidRPr="003C665C" w:rsidRDefault="004D164A" w:rsidP="00D90C30">
            <w:pPr>
              <w:spacing w:after="0" w:line="240" w:lineRule="auto"/>
              <w:jc w:val="center"/>
              <w:rPr>
                <w:b/>
              </w:rPr>
            </w:pPr>
          </w:p>
        </w:tc>
        <w:tc>
          <w:tcPr>
            <w:tcW w:w="4677" w:type="dxa"/>
          </w:tcPr>
          <w:p w14:paraId="28860AB9" w14:textId="77777777" w:rsidR="004D164A" w:rsidRPr="003C665C" w:rsidRDefault="004D164A" w:rsidP="00D90C30">
            <w:pPr>
              <w:spacing w:after="0" w:line="240" w:lineRule="auto"/>
              <w:jc w:val="center"/>
              <w:rPr>
                <w:b/>
                <w:u w:val="single"/>
              </w:rPr>
            </w:pPr>
            <w:r w:rsidRPr="003C665C">
              <w:rPr>
                <w:b/>
                <w:u w:val="single"/>
              </w:rPr>
              <w:t>Spring</w:t>
            </w:r>
          </w:p>
          <w:p w14:paraId="395633B3" w14:textId="77777777" w:rsidR="004D164A" w:rsidRPr="003C665C" w:rsidRDefault="004D164A" w:rsidP="00D90C30">
            <w:pPr>
              <w:spacing w:after="0" w:line="240" w:lineRule="auto"/>
              <w:jc w:val="center"/>
              <w:rPr>
                <w:b/>
              </w:rPr>
            </w:pPr>
          </w:p>
        </w:tc>
        <w:tc>
          <w:tcPr>
            <w:tcW w:w="3971" w:type="dxa"/>
          </w:tcPr>
          <w:p w14:paraId="3B0A215C" w14:textId="77777777" w:rsidR="004D164A" w:rsidRPr="003C665C" w:rsidRDefault="004D164A" w:rsidP="00D90C30">
            <w:pPr>
              <w:spacing w:after="0" w:line="240" w:lineRule="auto"/>
              <w:jc w:val="center"/>
              <w:rPr>
                <w:b/>
                <w:u w:val="single"/>
              </w:rPr>
            </w:pPr>
            <w:r w:rsidRPr="003C665C">
              <w:rPr>
                <w:b/>
                <w:u w:val="single"/>
              </w:rPr>
              <w:t>Summer</w:t>
            </w:r>
          </w:p>
          <w:p w14:paraId="0EAE9D44" w14:textId="77777777" w:rsidR="004D164A" w:rsidRPr="003C665C" w:rsidRDefault="004D164A" w:rsidP="00D90C30">
            <w:pPr>
              <w:spacing w:after="0" w:line="240" w:lineRule="auto"/>
              <w:jc w:val="center"/>
              <w:rPr>
                <w:b/>
                <w:i/>
              </w:rPr>
            </w:pPr>
          </w:p>
        </w:tc>
      </w:tr>
      <w:tr w:rsidR="00D6518D" w:rsidRPr="003C665C" w14:paraId="68A8189C" w14:textId="77777777" w:rsidTr="00E024E7">
        <w:trPr>
          <w:trHeight w:val="489"/>
        </w:trPr>
        <w:tc>
          <w:tcPr>
            <w:tcW w:w="1462" w:type="dxa"/>
          </w:tcPr>
          <w:p w14:paraId="6F3E4CDA" w14:textId="16A51484" w:rsidR="00D6518D" w:rsidRPr="003C665C" w:rsidRDefault="00D6518D" w:rsidP="00D6518D">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r>
              <w:rPr>
                <w:b/>
                <w:bCs/>
                <w:color w:val="00B050"/>
              </w:rPr>
              <w:t xml:space="preserve">/ topic </w:t>
            </w:r>
          </w:p>
        </w:tc>
        <w:tc>
          <w:tcPr>
            <w:tcW w:w="4067" w:type="dxa"/>
          </w:tcPr>
          <w:p w14:paraId="5D1F1E87" w14:textId="77777777" w:rsidR="00D6518D" w:rsidRDefault="00D6518D" w:rsidP="00D6518D">
            <w:pPr>
              <w:spacing w:after="0" w:line="240" w:lineRule="auto"/>
              <w:jc w:val="center"/>
              <w:rPr>
                <w:b/>
                <w:color w:val="00B050"/>
              </w:rPr>
            </w:pPr>
            <w:r>
              <w:rPr>
                <w:b/>
                <w:color w:val="00B050"/>
              </w:rPr>
              <w:t xml:space="preserve">The Little Red Hen and Goldilocks and the Three Bears  </w:t>
            </w:r>
          </w:p>
          <w:p w14:paraId="44172CCC" w14:textId="0DE2F8F0" w:rsidR="00D6518D" w:rsidRPr="003C665C" w:rsidRDefault="00D6518D" w:rsidP="00D6518D">
            <w:pPr>
              <w:spacing w:after="0" w:line="240" w:lineRule="auto"/>
              <w:jc w:val="center"/>
              <w:rPr>
                <w:b/>
                <w:color w:val="00B050"/>
              </w:rPr>
            </w:pPr>
            <w:r>
              <w:rPr>
                <w:b/>
                <w:color w:val="00B050"/>
              </w:rPr>
              <w:t xml:space="preserve">Traditional tales </w:t>
            </w:r>
          </w:p>
        </w:tc>
        <w:tc>
          <w:tcPr>
            <w:tcW w:w="4677" w:type="dxa"/>
          </w:tcPr>
          <w:p w14:paraId="481E73A3" w14:textId="35BBA12A" w:rsidR="00D6518D" w:rsidRPr="003C665C" w:rsidRDefault="00D6518D" w:rsidP="00D6518D">
            <w:pPr>
              <w:spacing w:after="0" w:line="240" w:lineRule="auto"/>
              <w:rPr>
                <w:b/>
                <w:color w:val="00B050"/>
              </w:rPr>
            </w:pPr>
            <w:r>
              <w:rPr>
                <w:b/>
                <w:color w:val="00B050"/>
              </w:rPr>
              <w:t xml:space="preserve">Transport topic- railways  </w:t>
            </w:r>
          </w:p>
        </w:tc>
        <w:tc>
          <w:tcPr>
            <w:tcW w:w="3971" w:type="dxa"/>
          </w:tcPr>
          <w:p w14:paraId="534712C6" w14:textId="1A7E2F9D" w:rsidR="00D6518D" w:rsidRPr="003C665C" w:rsidRDefault="00D6518D" w:rsidP="00D6518D">
            <w:pPr>
              <w:spacing w:after="0" w:line="240" w:lineRule="auto"/>
              <w:rPr>
                <w:b/>
                <w:color w:val="00B050"/>
              </w:rPr>
            </w:pPr>
            <w:r>
              <w:rPr>
                <w:b/>
                <w:color w:val="00B050"/>
              </w:rPr>
              <w:t xml:space="preserve">Pirate topic </w:t>
            </w:r>
          </w:p>
        </w:tc>
      </w:tr>
      <w:tr w:rsidR="00D27C31" w:rsidRPr="003C665C" w14:paraId="7DB31755" w14:textId="77777777" w:rsidTr="00E024E7">
        <w:trPr>
          <w:trHeight w:val="503"/>
        </w:trPr>
        <w:tc>
          <w:tcPr>
            <w:tcW w:w="1462" w:type="dxa"/>
          </w:tcPr>
          <w:p w14:paraId="13C4FAFB" w14:textId="318F7A8A" w:rsidR="00D27C31" w:rsidRPr="003C665C" w:rsidRDefault="00D27C31" w:rsidP="00D27C31">
            <w:pPr>
              <w:spacing w:after="0" w:line="240" w:lineRule="auto"/>
              <w:rPr>
                <w:b/>
                <w:color w:val="FF0000"/>
              </w:rPr>
            </w:pPr>
            <w:r w:rsidRPr="00BE1768">
              <w:rPr>
                <w:b/>
                <w:color w:val="FF0000"/>
              </w:rPr>
              <w:t>P.E.</w:t>
            </w:r>
            <w:r w:rsidRPr="003C665C">
              <w:rPr>
                <w:b/>
                <w:color w:val="FF0000"/>
              </w:rPr>
              <w:t xml:space="preserve"> </w:t>
            </w:r>
          </w:p>
          <w:p w14:paraId="06DD2EA7" w14:textId="6F6780B5" w:rsidR="00D27C31" w:rsidRPr="003C665C" w:rsidRDefault="001B7283" w:rsidP="00D27C31">
            <w:pPr>
              <w:spacing w:after="0" w:line="240" w:lineRule="auto"/>
              <w:rPr>
                <w:b/>
              </w:rPr>
            </w:pPr>
            <w:r>
              <w:rPr>
                <w:b/>
              </w:rPr>
              <w:t>(Get set4SPE)</w:t>
            </w:r>
          </w:p>
        </w:tc>
        <w:tc>
          <w:tcPr>
            <w:tcW w:w="4067" w:type="dxa"/>
          </w:tcPr>
          <w:p w14:paraId="6C161F07" w14:textId="77777777" w:rsidR="00D27C31" w:rsidRDefault="00D27C31" w:rsidP="00D27C31">
            <w:pPr>
              <w:spacing w:after="0" w:line="240" w:lineRule="auto"/>
            </w:pPr>
            <w:r w:rsidRPr="003C665C">
              <w:t xml:space="preserve"> </w:t>
            </w:r>
            <w:r>
              <w:t>Ball skills</w:t>
            </w:r>
          </w:p>
          <w:p w14:paraId="1124B713" w14:textId="65E392FC" w:rsidR="00D27C31" w:rsidRPr="003C665C" w:rsidRDefault="00875A2C" w:rsidP="00D27C31">
            <w:pPr>
              <w:spacing w:after="0" w:line="240" w:lineRule="auto"/>
            </w:pPr>
            <w:r>
              <w:t>Fitness</w:t>
            </w:r>
          </w:p>
        </w:tc>
        <w:tc>
          <w:tcPr>
            <w:tcW w:w="4677" w:type="dxa"/>
          </w:tcPr>
          <w:p w14:paraId="3F0D9DA4" w14:textId="77777777" w:rsidR="00D27C31" w:rsidRDefault="00D27C31" w:rsidP="00D27C31">
            <w:pPr>
              <w:spacing w:after="0" w:line="240" w:lineRule="auto"/>
            </w:pPr>
            <w:r>
              <w:t>Gymnastics</w:t>
            </w:r>
          </w:p>
          <w:p w14:paraId="59F91494" w14:textId="11C5AFAA" w:rsidR="00D27C31" w:rsidRPr="003C665C" w:rsidRDefault="00D27C31" w:rsidP="00D27C31">
            <w:pPr>
              <w:spacing w:after="0" w:line="240" w:lineRule="auto"/>
            </w:pPr>
            <w:r>
              <w:t>Dance</w:t>
            </w:r>
          </w:p>
        </w:tc>
        <w:tc>
          <w:tcPr>
            <w:tcW w:w="3971" w:type="dxa"/>
          </w:tcPr>
          <w:p w14:paraId="6418B628" w14:textId="789F0036" w:rsidR="00D27C31" w:rsidRDefault="00D27C31" w:rsidP="00D27C31">
            <w:pPr>
              <w:spacing w:after="0" w:line="240" w:lineRule="auto"/>
            </w:pPr>
            <w:r w:rsidRPr="003C665C">
              <w:t xml:space="preserve"> </w:t>
            </w:r>
            <w:r w:rsidR="00FE5A59">
              <w:t xml:space="preserve">Send &amp; </w:t>
            </w:r>
            <w:r w:rsidR="008579E3">
              <w:t>R</w:t>
            </w:r>
            <w:r w:rsidR="00FE5A59">
              <w:t>eceive</w:t>
            </w:r>
          </w:p>
          <w:p w14:paraId="21A623AB" w14:textId="48B919DE" w:rsidR="00D27C31" w:rsidRPr="003C665C" w:rsidRDefault="008579E3" w:rsidP="00D27C31">
            <w:pPr>
              <w:spacing w:after="0" w:line="240" w:lineRule="auto"/>
            </w:pPr>
            <w:r>
              <w:t>Striking &amp; Fielding</w:t>
            </w:r>
            <w:r w:rsidR="002F2DA4">
              <w:t xml:space="preserve"> Games</w:t>
            </w:r>
          </w:p>
        </w:tc>
      </w:tr>
      <w:tr w:rsidR="00D27C31" w:rsidRPr="003C665C" w14:paraId="649F7C22" w14:textId="77777777" w:rsidTr="00632D4F">
        <w:trPr>
          <w:trHeight w:val="1636"/>
        </w:trPr>
        <w:tc>
          <w:tcPr>
            <w:tcW w:w="1462" w:type="dxa"/>
          </w:tcPr>
          <w:p w14:paraId="5A930B44" w14:textId="77777777" w:rsidR="00D27C31" w:rsidRPr="003C665C" w:rsidRDefault="00D27C31" w:rsidP="00D27C31">
            <w:pPr>
              <w:spacing w:after="0" w:line="240" w:lineRule="auto"/>
              <w:rPr>
                <w:b/>
              </w:rPr>
            </w:pPr>
            <w:r w:rsidRPr="003C665C">
              <w:rPr>
                <w:b/>
              </w:rPr>
              <w:lastRenderedPageBreak/>
              <w:t>Links to Main NC area of learning</w:t>
            </w:r>
          </w:p>
          <w:p w14:paraId="5624256A" w14:textId="77777777" w:rsidR="00D27C31" w:rsidRPr="003C665C" w:rsidRDefault="00D27C31" w:rsidP="00D27C31">
            <w:pPr>
              <w:spacing w:after="0" w:line="240" w:lineRule="auto"/>
              <w:rPr>
                <w:b/>
              </w:rPr>
            </w:pPr>
          </w:p>
        </w:tc>
        <w:tc>
          <w:tcPr>
            <w:tcW w:w="4067" w:type="dxa"/>
          </w:tcPr>
          <w:p w14:paraId="43BC3B0F" w14:textId="77777777" w:rsidR="00D27C31" w:rsidRPr="003C665C" w:rsidRDefault="00D27C31" w:rsidP="00D27C31">
            <w:pPr>
              <w:spacing w:after="0" w:line="240" w:lineRule="auto"/>
              <w:ind w:left="126" w:hanging="126"/>
            </w:pPr>
            <w:r w:rsidRPr="003C665C">
              <w:t xml:space="preserve">Pupils should be taught to </w:t>
            </w:r>
          </w:p>
          <w:p w14:paraId="58CB8EBE" w14:textId="0E2A4A2C" w:rsidR="00D27C31" w:rsidRPr="00632D4F" w:rsidRDefault="00D27C31" w:rsidP="00D27C31">
            <w:pPr>
              <w:numPr>
                <w:ilvl w:val="0"/>
                <w:numId w:val="7"/>
              </w:numPr>
              <w:spacing w:after="0" w:line="240" w:lineRule="auto"/>
              <w:ind w:left="126" w:hanging="126"/>
              <w:contextualSpacing/>
              <w:rPr>
                <w:b/>
              </w:rPr>
            </w:pPr>
            <w:r w:rsidRPr="003C665C">
              <w:t xml:space="preserve"> </w:t>
            </w:r>
            <w:r>
              <w:t xml:space="preserve">master basic movements including running, jumping, throwing and catching, as well as developing balance, agility and co-ordination, and begin to apply these in a range of activities </w:t>
            </w:r>
          </w:p>
        </w:tc>
        <w:tc>
          <w:tcPr>
            <w:tcW w:w="4677" w:type="dxa"/>
          </w:tcPr>
          <w:p w14:paraId="142FFB73" w14:textId="77777777" w:rsidR="00D27C31" w:rsidRPr="003C665C" w:rsidRDefault="00D27C31" w:rsidP="00D27C31">
            <w:pPr>
              <w:spacing w:after="0" w:line="240" w:lineRule="auto"/>
            </w:pPr>
            <w:r w:rsidRPr="003C665C">
              <w:t xml:space="preserve">Pupils should be taught about: </w:t>
            </w:r>
          </w:p>
          <w:p w14:paraId="0FCE17E3" w14:textId="5A87CEDF" w:rsidR="00D27C31" w:rsidRDefault="00D27C31" w:rsidP="00D27C31">
            <w:pPr>
              <w:numPr>
                <w:ilvl w:val="0"/>
                <w:numId w:val="8"/>
              </w:numPr>
              <w:spacing w:after="0" w:line="240" w:lineRule="auto"/>
              <w:ind w:left="169" w:hanging="169"/>
              <w:contextualSpacing/>
            </w:pPr>
            <w:r w:rsidRPr="003C665C">
              <w:t xml:space="preserve"> </w:t>
            </w:r>
            <w:r>
              <w:t>perform dances using simple movement patterns.</w:t>
            </w:r>
          </w:p>
          <w:p w14:paraId="3680CFAD" w14:textId="23BC8F98" w:rsidR="00D27C31" w:rsidRPr="003C665C" w:rsidRDefault="00D27C31" w:rsidP="00D27C31">
            <w:pPr>
              <w:numPr>
                <w:ilvl w:val="0"/>
                <w:numId w:val="8"/>
              </w:numPr>
              <w:spacing w:after="0" w:line="240" w:lineRule="auto"/>
              <w:ind w:left="169" w:hanging="169"/>
              <w:contextualSpacing/>
            </w:pPr>
            <w:r>
              <w:t>Balance with a growing sense of agility and control</w:t>
            </w:r>
          </w:p>
          <w:p w14:paraId="70772046" w14:textId="7DD5A126" w:rsidR="00D27C31" w:rsidRPr="003C665C" w:rsidRDefault="00D27C31" w:rsidP="00D27C31">
            <w:pPr>
              <w:spacing w:after="0" w:line="240" w:lineRule="auto"/>
              <w:ind w:left="169"/>
              <w:contextualSpacing/>
            </w:pPr>
          </w:p>
        </w:tc>
        <w:tc>
          <w:tcPr>
            <w:tcW w:w="3971" w:type="dxa"/>
          </w:tcPr>
          <w:p w14:paraId="251E2234" w14:textId="77777777" w:rsidR="00D27C31" w:rsidRPr="003C665C" w:rsidRDefault="00D27C31" w:rsidP="00D27C31">
            <w:pPr>
              <w:spacing w:after="0" w:line="240" w:lineRule="auto"/>
              <w:ind w:left="179" w:hanging="142"/>
              <w:contextualSpacing/>
            </w:pPr>
            <w:r w:rsidRPr="003C665C">
              <w:t>Pupils should be taught to:</w:t>
            </w:r>
          </w:p>
          <w:p w14:paraId="70E05780" w14:textId="77777777" w:rsidR="00D27C31" w:rsidRDefault="00D27C31" w:rsidP="00D27C31">
            <w:pPr>
              <w:numPr>
                <w:ilvl w:val="0"/>
                <w:numId w:val="7"/>
              </w:numPr>
              <w:spacing w:after="0" w:line="240" w:lineRule="auto"/>
              <w:ind w:left="179" w:hanging="142"/>
              <w:contextualSpacing/>
            </w:pPr>
            <w:r>
              <w:t>participate in team games, developing simple tactics for attacking and defending</w:t>
            </w:r>
          </w:p>
          <w:p w14:paraId="42FFA666" w14:textId="7237CB6E" w:rsidR="00301200" w:rsidRPr="003C665C" w:rsidRDefault="00301200" w:rsidP="00424238">
            <w:pPr>
              <w:spacing w:after="0" w:line="240" w:lineRule="auto"/>
              <w:ind w:left="179"/>
              <w:contextualSpacing/>
            </w:pPr>
          </w:p>
        </w:tc>
      </w:tr>
      <w:tr w:rsidR="00D27C31" w:rsidRPr="003C665C" w14:paraId="552EABC3" w14:textId="77777777" w:rsidTr="00E024E7">
        <w:trPr>
          <w:trHeight w:val="811"/>
        </w:trPr>
        <w:tc>
          <w:tcPr>
            <w:tcW w:w="1462" w:type="dxa"/>
          </w:tcPr>
          <w:p w14:paraId="5569FF77" w14:textId="77777777" w:rsidR="00D27C31" w:rsidRPr="003C665C" w:rsidRDefault="00D27C31" w:rsidP="00D27C31">
            <w:pPr>
              <w:spacing w:after="0" w:line="240" w:lineRule="auto"/>
              <w:rPr>
                <w:b/>
                <w:highlight w:val="yellow"/>
              </w:rPr>
            </w:pPr>
            <w:r w:rsidRPr="003C665C">
              <w:rPr>
                <w:b/>
              </w:rPr>
              <w:t>Progression of skills.</w:t>
            </w:r>
          </w:p>
        </w:tc>
        <w:tc>
          <w:tcPr>
            <w:tcW w:w="4067" w:type="dxa"/>
          </w:tcPr>
          <w:p w14:paraId="5E7A4D46" w14:textId="77777777" w:rsidR="00D27C31" w:rsidRPr="003C665C" w:rsidRDefault="00D27C31" w:rsidP="00D27C31">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53252FC0" w14:textId="77777777" w:rsidR="00D27C31" w:rsidRDefault="00D27C31" w:rsidP="00D27C31">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to throw and catch a ball</w:t>
            </w:r>
          </w:p>
          <w:p w14:paraId="441ED180" w14:textId="0C43E803" w:rsidR="00D27C31" w:rsidRPr="00E34B4C" w:rsidRDefault="00D27C31" w:rsidP="003E2795">
            <w:pPr>
              <w:pStyle w:val="ListParagraph"/>
              <w:numPr>
                <w:ilvl w:val="0"/>
                <w:numId w:val="43"/>
              </w:numPr>
              <w:autoSpaceDE w:val="0"/>
              <w:autoSpaceDN w:val="0"/>
              <w:adjustRightInd w:val="0"/>
              <w:spacing w:after="0" w:line="240" w:lineRule="auto"/>
              <w:ind w:left="137" w:hanging="137"/>
              <w:rPr>
                <w:rFonts w:cstheme="minorHAnsi"/>
                <w:color w:val="000000"/>
              </w:rPr>
            </w:pPr>
            <w:r w:rsidRPr="00E34B4C">
              <w:rPr>
                <w:rFonts w:cstheme="minorHAnsi"/>
                <w:color w:val="000000"/>
              </w:rPr>
              <w:t xml:space="preserve">To pass a ball using </w:t>
            </w:r>
            <w:r>
              <w:rPr>
                <w:rFonts w:cstheme="minorHAnsi"/>
                <w:color w:val="000000"/>
              </w:rPr>
              <w:t>hands /</w:t>
            </w:r>
            <w:r w:rsidRPr="00E34B4C">
              <w:rPr>
                <w:rFonts w:cstheme="minorHAnsi"/>
                <w:color w:val="000000"/>
              </w:rPr>
              <w:t>feet</w:t>
            </w:r>
            <w:r>
              <w:rPr>
                <w:rFonts w:cstheme="minorHAnsi"/>
                <w:color w:val="000000"/>
              </w:rPr>
              <w:t>/ bat</w:t>
            </w:r>
          </w:p>
          <w:p w14:paraId="09BEB020" w14:textId="77777777" w:rsidR="00D27C31" w:rsidRDefault="00D27C31" w:rsidP="003E2795">
            <w:pPr>
              <w:pStyle w:val="ListParagraph"/>
              <w:numPr>
                <w:ilvl w:val="0"/>
                <w:numId w:val="43"/>
              </w:numPr>
              <w:autoSpaceDE w:val="0"/>
              <w:autoSpaceDN w:val="0"/>
              <w:adjustRightInd w:val="0"/>
              <w:spacing w:after="0" w:line="240" w:lineRule="auto"/>
              <w:ind w:left="137" w:hanging="137"/>
              <w:rPr>
                <w:rFonts w:cstheme="minorHAnsi"/>
                <w:color w:val="000000"/>
              </w:rPr>
            </w:pPr>
            <w:r w:rsidRPr="00E34B4C">
              <w:rPr>
                <w:rFonts w:cstheme="minorHAnsi"/>
                <w:color w:val="000000"/>
              </w:rPr>
              <w:t>To work with a partner in ball games</w:t>
            </w:r>
          </w:p>
          <w:p w14:paraId="2C2B32CC" w14:textId="272318C2" w:rsidR="006038F0" w:rsidRPr="00E34B4C" w:rsidRDefault="006038F0" w:rsidP="003E2795">
            <w:pPr>
              <w:pStyle w:val="ListParagraph"/>
              <w:numPr>
                <w:ilvl w:val="0"/>
                <w:numId w:val="43"/>
              </w:numPr>
              <w:autoSpaceDE w:val="0"/>
              <w:autoSpaceDN w:val="0"/>
              <w:adjustRightInd w:val="0"/>
              <w:spacing w:after="0" w:line="240" w:lineRule="auto"/>
              <w:ind w:left="137" w:hanging="137"/>
              <w:rPr>
                <w:rFonts w:cstheme="minorHAnsi"/>
                <w:color w:val="000000"/>
              </w:rPr>
            </w:pPr>
            <w:r>
              <w:rPr>
                <w:rFonts w:cstheme="minorHAnsi"/>
                <w:color w:val="000000"/>
              </w:rPr>
              <w:t>To build pace and stamina independently and with others</w:t>
            </w:r>
          </w:p>
          <w:p w14:paraId="698A6DA7" w14:textId="63391F44" w:rsidR="00D27C31" w:rsidRPr="003C665C" w:rsidRDefault="00D27C31" w:rsidP="00D27C31">
            <w:pPr>
              <w:autoSpaceDE w:val="0"/>
              <w:autoSpaceDN w:val="0"/>
              <w:adjustRightInd w:val="0"/>
              <w:spacing w:after="0" w:line="240" w:lineRule="auto"/>
              <w:rPr>
                <w:rFonts w:cstheme="minorHAnsi"/>
                <w:color w:val="000000"/>
              </w:rPr>
            </w:pPr>
            <w:r w:rsidRPr="003C665C">
              <w:rPr>
                <w:rFonts w:cstheme="minorHAnsi"/>
                <w:color w:val="000000"/>
              </w:rPr>
              <w:t>Yr2</w:t>
            </w:r>
          </w:p>
          <w:p w14:paraId="622DEA92" w14:textId="390EF2F9" w:rsidR="00D27C31" w:rsidRDefault="00D27C31" w:rsidP="00D27C31">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I can move with increased control and care, copying a number of actions</w:t>
            </w:r>
          </w:p>
          <w:p w14:paraId="0CF2D2D3" w14:textId="12EC3490" w:rsidR="00D27C31" w:rsidRDefault="00D27C31" w:rsidP="003E2795">
            <w:pPr>
              <w:pStyle w:val="ListParagraph"/>
              <w:numPr>
                <w:ilvl w:val="0"/>
                <w:numId w:val="44"/>
              </w:numPr>
              <w:autoSpaceDE w:val="0"/>
              <w:autoSpaceDN w:val="0"/>
              <w:adjustRightInd w:val="0"/>
              <w:spacing w:after="0" w:line="240" w:lineRule="auto"/>
              <w:ind w:left="137" w:hanging="137"/>
              <w:rPr>
                <w:rFonts w:cstheme="minorHAnsi"/>
                <w:color w:val="000000"/>
              </w:rPr>
            </w:pPr>
            <w:r w:rsidRPr="00F43C24">
              <w:rPr>
                <w:rFonts w:cstheme="minorHAnsi"/>
                <w:color w:val="000000"/>
              </w:rPr>
              <w:t>I can throw in different ways</w:t>
            </w:r>
          </w:p>
          <w:p w14:paraId="544C67C7" w14:textId="709F3EA6" w:rsidR="000C5582" w:rsidRPr="000C5582" w:rsidRDefault="00D27C31" w:rsidP="003E2795">
            <w:pPr>
              <w:pStyle w:val="ListParagraph"/>
              <w:numPr>
                <w:ilvl w:val="0"/>
                <w:numId w:val="44"/>
              </w:numPr>
              <w:spacing w:after="0" w:line="240" w:lineRule="auto"/>
              <w:ind w:left="137" w:hanging="137"/>
              <w:rPr>
                <w:sz w:val="20"/>
                <w:szCs w:val="20"/>
              </w:rPr>
            </w:pPr>
            <w:r w:rsidRPr="001303BE">
              <w:rPr>
                <w:rFonts w:cs="Calibri"/>
              </w:rPr>
              <w:t xml:space="preserve">I can begin to show basic marking by staying close </w:t>
            </w:r>
            <w:r w:rsidR="005451CA" w:rsidRPr="001303BE">
              <w:rPr>
                <w:rFonts w:cs="Calibri"/>
              </w:rPr>
              <w:t xml:space="preserve">to </w:t>
            </w:r>
            <w:r w:rsidR="005451CA">
              <w:rPr>
                <w:rFonts w:cs="Calibri"/>
              </w:rPr>
              <w:t>my</w:t>
            </w:r>
            <w:r w:rsidR="000C5582">
              <w:rPr>
                <w:rFonts w:cs="Calibri"/>
              </w:rPr>
              <w:t xml:space="preserve"> opponent</w:t>
            </w:r>
          </w:p>
          <w:p w14:paraId="2CDFCDCF" w14:textId="144A7748" w:rsidR="00D27C31" w:rsidRPr="001303BE" w:rsidRDefault="000C5582" w:rsidP="003E2795">
            <w:pPr>
              <w:pStyle w:val="ListParagraph"/>
              <w:numPr>
                <w:ilvl w:val="0"/>
                <w:numId w:val="44"/>
              </w:numPr>
              <w:spacing w:after="0" w:line="240" w:lineRule="auto"/>
              <w:ind w:left="137" w:hanging="137"/>
              <w:rPr>
                <w:sz w:val="20"/>
                <w:szCs w:val="20"/>
              </w:rPr>
            </w:pPr>
            <w:r>
              <w:rPr>
                <w:rFonts w:cs="Calibri"/>
              </w:rPr>
              <w:t xml:space="preserve">I can </w:t>
            </w:r>
            <w:r w:rsidR="00297164">
              <w:rPr>
                <w:rFonts w:cs="Calibri"/>
              </w:rPr>
              <w:t>explore agility, strength, speed and stamina independently and with others, developing perseverance over time</w:t>
            </w:r>
          </w:p>
          <w:p w14:paraId="20E75498" w14:textId="78140BFE" w:rsidR="00D27C31" w:rsidRDefault="000C5582" w:rsidP="000C5582">
            <w:pPr>
              <w:pStyle w:val="ListParagraph"/>
              <w:spacing w:after="0" w:line="240" w:lineRule="auto"/>
              <w:ind w:left="137"/>
            </w:pPr>
            <w:r>
              <w:rPr>
                <w:rFonts w:cs="Calibri"/>
              </w:rPr>
              <w:t>s</w:t>
            </w:r>
          </w:p>
          <w:p w14:paraId="7832B83F" w14:textId="77777777" w:rsidR="00D27C31" w:rsidRDefault="00D27C31" w:rsidP="00D27C31">
            <w:pPr>
              <w:autoSpaceDE w:val="0"/>
              <w:autoSpaceDN w:val="0"/>
              <w:adjustRightInd w:val="0"/>
              <w:spacing w:after="0" w:line="240" w:lineRule="auto"/>
              <w:ind w:left="137" w:hanging="137"/>
              <w:rPr>
                <w:rFonts w:cstheme="minorHAnsi"/>
                <w:color w:val="000000"/>
              </w:rPr>
            </w:pPr>
          </w:p>
          <w:p w14:paraId="2D401EAF" w14:textId="1A38977D" w:rsidR="00D27C31" w:rsidRPr="001303BE" w:rsidRDefault="00D27C31" w:rsidP="00D27C31">
            <w:pPr>
              <w:autoSpaceDE w:val="0"/>
              <w:autoSpaceDN w:val="0"/>
              <w:adjustRightInd w:val="0"/>
              <w:spacing w:after="0" w:line="240" w:lineRule="auto"/>
              <w:rPr>
                <w:rFonts w:cstheme="minorHAnsi"/>
                <w:color w:val="000000"/>
              </w:rPr>
            </w:pPr>
          </w:p>
        </w:tc>
        <w:tc>
          <w:tcPr>
            <w:tcW w:w="4677" w:type="dxa"/>
          </w:tcPr>
          <w:p w14:paraId="0FE5F90B" w14:textId="77777777" w:rsidR="00D27C31" w:rsidRPr="003C665C" w:rsidRDefault="00D27C31" w:rsidP="00D27C31">
            <w:pPr>
              <w:autoSpaceDE w:val="0"/>
              <w:autoSpaceDN w:val="0"/>
              <w:adjustRightInd w:val="0"/>
              <w:spacing w:after="0" w:line="240" w:lineRule="auto"/>
              <w:ind w:left="169" w:hanging="142"/>
              <w:rPr>
                <w:rFonts w:cstheme="minorHAnsi"/>
                <w:color w:val="000000"/>
              </w:rPr>
            </w:pPr>
            <w:r w:rsidRPr="003C665C">
              <w:rPr>
                <w:rFonts w:cstheme="minorHAnsi"/>
                <w:color w:val="000000"/>
              </w:rPr>
              <w:t xml:space="preserve">Yr1 </w:t>
            </w:r>
          </w:p>
          <w:p w14:paraId="1C62529E" w14:textId="67E63B48" w:rsidR="00D27C31" w:rsidRDefault="00D27C31" w:rsidP="00D27C31">
            <w:pPr>
              <w:autoSpaceDE w:val="0"/>
              <w:autoSpaceDN w:val="0"/>
              <w:adjustRightInd w:val="0"/>
              <w:spacing w:after="0" w:line="240" w:lineRule="auto"/>
              <w:ind w:left="39"/>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I can exercise safely</w:t>
            </w:r>
          </w:p>
          <w:p w14:paraId="030830B9" w14:textId="77777777" w:rsidR="00D27C31" w:rsidRDefault="00D27C31" w:rsidP="003E2795">
            <w:pPr>
              <w:pStyle w:val="ListParagraph"/>
              <w:numPr>
                <w:ilvl w:val="0"/>
                <w:numId w:val="45"/>
              </w:numPr>
              <w:spacing w:after="0" w:line="240" w:lineRule="auto"/>
              <w:ind w:left="39" w:firstLine="0"/>
            </w:pPr>
            <w:r w:rsidRPr="0832ACA9">
              <w:t xml:space="preserve">I can copy and explore basic large and small body actions from a range of stimuli. </w:t>
            </w:r>
          </w:p>
          <w:p w14:paraId="6C41DAF5" w14:textId="77777777" w:rsidR="00D27C31" w:rsidRDefault="00D27C31" w:rsidP="003E2795">
            <w:pPr>
              <w:pStyle w:val="ListParagraph"/>
              <w:numPr>
                <w:ilvl w:val="0"/>
                <w:numId w:val="45"/>
              </w:numPr>
              <w:spacing w:after="0" w:line="240" w:lineRule="auto"/>
              <w:ind w:left="39" w:firstLine="0"/>
            </w:pPr>
            <w:r w:rsidRPr="0832ACA9">
              <w:t xml:space="preserve">I can make up a short dance. </w:t>
            </w:r>
          </w:p>
          <w:p w14:paraId="771BEC99" w14:textId="77777777" w:rsidR="00D27C31" w:rsidRPr="003C665C" w:rsidRDefault="00D27C31" w:rsidP="00D27C31">
            <w:pPr>
              <w:autoSpaceDE w:val="0"/>
              <w:autoSpaceDN w:val="0"/>
              <w:adjustRightInd w:val="0"/>
              <w:spacing w:after="0" w:line="240" w:lineRule="auto"/>
              <w:ind w:left="39"/>
              <w:rPr>
                <w:rFonts w:ascii="Arial" w:hAnsi="Arial" w:cs="Arial"/>
                <w:color w:val="000000"/>
                <w:sz w:val="24"/>
                <w:szCs w:val="24"/>
              </w:rPr>
            </w:pPr>
            <w:r w:rsidRPr="003C665C">
              <w:rPr>
                <w:rFonts w:cstheme="minorHAnsi"/>
                <w:color w:val="000000"/>
              </w:rPr>
              <w:t>Yr2</w:t>
            </w:r>
            <w:r w:rsidRPr="003C665C">
              <w:rPr>
                <w:rFonts w:ascii="Arial" w:hAnsi="Arial" w:cs="Arial"/>
                <w:color w:val="000000"/>
                <w:sz w:val="24"/>
                <w:szCs w:val="24"/>
              </w:rPr>
              <w:t xml:space="preserve"> </w:t>
            </w:r>
          </w:p>
          <w:p w14:paraId="41900959" w14:textId="711D1769" w:rsidR="00D27C31" w:rsidRDefault="00D27C31" w:rsidP="003E2795">
            <w:pPr>
              <w:pStyle w:val="Default"/>
              <w:numPr>
                <w:ilvl w:val="0"/>
                <w:numId w:val="46"/>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I can use movement imaginatively when responding to a stimulus.</w:t>
            </w:r>
          </w:p>
          <w:p w14:paraId="4DC3697B" w14:textId="77777777" w:rsidR="00D27C31" w:rsidRPr="00055332" w:rsidRDefault="00D27C31" w:rsidP="003E2795">
            <w:pPr>
              <w:pStyle w:val="Default"/>
              <w:numPr>
                <w:ilvl w:val="0"/>
                <w:numId w:val="46"/>
              </w:numPr>
              <w:ind w:left="181" w:hanging="142"/>
              <w:rPr>
                <w:rFonts w:asciiTheme="minorHAnsi" w:eastAsiaTheme="minorEastAsia" w:hAnsiTheme="minorHAnsi" w:cstheme="minorBidi"/>
                <w:sz w:val="22"/>
                <w:szCs w:val="22"/>
              </w:rPr>
            </w:pPr>
            <w:r w:rsidRPr="00055332">
              <w:rPr>
                <w:rFonts w:asciiTheme="minorHAnsi" w:eastAsiaTheme="minorEastAsia" w:hAnsiTheme="minorHAnsi" w:cstheme="minorBidi"/>
                <w:sz w:val="22"/>
                <w:szCs w:val="22"/>
              </w:rPr>
              <w:t>I can c</w:t>
            </w:r>
            <w:r w:rsidRPr="00055332">
              <w:rPr>
                <w:rFonts w:ascii="Calibri" w:hAnsi="Calibri" w:cs="Calibri"/>
                <w:color w:val="000000" w:themeColor="text1"/>
                <w:sz w:val="22"/>
                <w:szCs w:val="22"/>
              </w:rPr>
              <w:t>reate and perform dances using simple movement patterns and can link sections together.</w:t>
            </w:r>
          </w:p>
          <w:p w14:paraId="5CB27ED4" w14:textId="77777777" w:rsidR="00D27C31" w:rsidRDefault="00D27C31" w:rsidP="003E2795">
            <w:pPr>
              <w:pStyle w:val="Default"/>
              <w:numPr>
                <w:ilvl w:val="0"/>
                <w:numId w:val="46"/>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I can change rhythm, speed, level and direction.</w:t>
            </w:r>
          </w:p>
          <w:p w14:paraId="2F4C05D4" w14:textId="77777777" w:rsidR="00D27C31" w:rsidRDefault="00D27C31" w:rsidP="003E2795">
            <w:pPr>
              <w:pStyle w:val="Default"/>
              <w:numPr>
                <w:ilvl w:val="0"/>
                <w:numId w:val="46"/>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I can link some movement to show a mood or feeling.</w:t>
            </w:r>
          </w:p>
          <w:p w14:paraId="0550B09B" w14:textId="12886E0F" w:rsidR="00D27C31" w:rsidRPr="004C7B1F" w:rsidRDefault="00D27C31" w:rsidP="00D27C31">
            <w:pPr>
              <w:autoSpaceDE w:val="0"/>
              <w:autoSpaceDN w:val="0"/>
              <w:adjustRightInd w:val="0"/>
              <w:spacing w:after="0" w:line="240" w:lineRule="auto"/>
              <w:ind w:left="181" w:hanging="142"/>
              <w:rPr>
                <w:rFonts w:cstheme="minorHAnsi"/>
                <w:color w:val="000000"/>
              </w:rPr>
            </w:pPr>
          </w:p>
          <w:p w14:paraId="5C87A47B" w14:textId="7AA12C71" w:rsidR="00D27C31" w:rsidRPr="004C7B1F" w:rsidRDefault="00D27C31" w:rsidP="00D27C31">
            <w:pPr>
              <w:pStyle w:val="ListParagraph"/>
              <w:autoSpaceDE w:val="0"/>
              <w:autoSpaceDN w:val="0"/>
              <w:adjustRightInd w:val="0"/>
              <w:spacing w:after="0" w:line="240" w:lineRule="auto"/>
              <w:ind w:left="747"/>
              <w:rPr>
                <w:rFonts w:cstheme="minorHAnsi"/>
                <w:color w:val="000000"/>
              </w:rPr>
            </w:pPr>
          </w:p>
        </w:tc>
        <w:tc>
          <w:tcPr>
            <w:tcW w:w="3971" w:type="dxa"/>
          </w:tcPr>
          <w:p w14:paraId="5ABDEAC2" w14:textId="77777777" w:rsidR="00D27C31" w:rsidRPr="003C665C" w:rsidRDefault="00D27C31" w:rsidP="00D27C31">
            <w:pPr>
              <w:spacing w:after="0" w:line="240" w:lineRule="auto"/>
              <w:ind w:left="321" w:hanging="284"/>
              <w:contextualSpacing/>
            </w:pPr>
            <w:r w:rsidRPr="003C665C">
              <w:rPr>
                <w:rFonts w:cstheme="minorHAnsi"/>
              </w:rPr>
              <w:t>Yr1</w:t>
            </w:r>
            <w:r w:rsidRPr="003C665C">
              <w:t xml:space="preserve"> </w:t>
            </w:r>
          </w:p>
          <w:p w14:paraId="47304CF9" w14:textId="7776C2E2" w:rsidR="001D7683" w:rsidRDefault="00D27C31" w:rsidP="00D27C31">
            <w:pPr>
              <w:spacing w:after="0" w:line="240" w:lineRule="auto"/>
              <w:ind w:left="175" w:hanging="142"/>
              <w:rPr>
                <w:rFonts w:cs="Calibri"/>
              </w:rPr>
            </w:pPr>
            <w:r w:rsidRPr="003C665C">
              <w:rPr>
                <w:rFonts w:cstheme="minorHAnsi"/>
              </w:rPr>
              <w:t>•</w:t>
            </w:r>
            <w:r w:rsidRPr="003C665C">
              <w:rPr>
                <w:rFonts w:cstheme="minorHAnsi"/>
              </w:rPr>
              <w:tab/>
            </w:r>
            <w:r w:rsidRPr="7747D2EB">
              <w:rPr>
                <w:rFonts w:cs="Calibri"/>
              </w:rPr>
              <w:t>I can r</w:t>
            </w:r>
            <w:r w:rsidR="001D7683">
              <w:rPr>
                <w:rFonts w:cs="Calibri"/>
              </w:rPr>
              <w:t>oll a ball towards a target</w:t>
            </w:r>
          </w:p>
          <w:p w14:paraId="2D99F527" w14:textId="77777777" w:rsidR="001D7683" w:rsidRPr="006D2A2E" w:rsidRDefault="001D7683" w:rsidP="003E2795">
            <w:pPr>
              <w:pStyle w:val="ListParagraph"/>
              <w:numPr>
                <w:ilvl w:val="0"/>
                <w:numId w:val="56"/>
              </w:numPr>
              <w:spacing w:after="0" w:line="240" w:lineRule="auto"/>
              <w:rPr>
                <w:rFonts w:cs="Calibri"/>
              </w:rPr>
            </w:pPr>
            <w:r w:rsidRPr="006D2A2E">
              <w:rPr>
                <w:rFonts w:cs="Calibri"/>
              </w:rPr>
              <w:t>I can begin to track and receive a rolling ball</w:t>
            </w:r>
          </w:p>
          <w:p w14:paraId="4579188D" w14:textId="66646C08" w:rsidR="00D27C31" w:rsidRDefault="00D27C31" w:rsidP="003E2795">
            <w:pPr>
              <w:pStyle w:val="ListParagraph"/>
              <w:numPr>
                <w:ilvl w:val="0"/>
                <w:numId w:val="47"/>
              </w:numPr>
              <w:spacing w:after="0" w:line="240" w:lineRule="auto"/>
              <w:ind w:left="175" w:hanging="142"/>
            </w:pPr>
            <w:r w:rsidRPr="002E22DE">
              <w:rPr>
                <w:rFonts w:cs="Calibri"/>
              </w:rPr>
              <w:t xml:space="preserve">I can </w:t>
            </w:r>
            <w:r w:rsidR="004541E4">
              <w:rPr>
                <w:rFonts w:cs="Calibri"/>
              </w:rPr>
              <w:t>send and receive a ball with my feet</w:t>
            </w:r>
            <w:r w:rsidRPr="002E22DE">
              <w:rPr>
                <w:rFonts w:cs="Calibri"/>
              </w:rPr>
              <w:t xml:space="preserve"> </w:t>
            </w:r>
          </w:p>
          <w:p w14:paraId="2186B377" w14:textId="77777777" w:rsidR="00A12190" w:rsidRPr="00F0533F" w:rsidRDefault="00D27C31" w:rsidP="003E2795">
            <w:pPr>
              <w:pStyle w:val="ListParagraph"/>
              <w:numPr>
                <w:ilvl w:val="0"/>
                <w:numId w:val="47"/>
              </w:numPr>
              <w:spacing w:after="0" w:line="240" w:lineRule="auto"/>
              <w:ind w:left="175" w:hanging="142"/>
              <w:rPr>
                <w:rFonts w:cstheme="minorHAnsi"/>
              </w:rPr>
            </w:pPr>
            <w:r w:rsidRPr="002E22DE">
              <w:rPr>
                <w:rFonts w:cs="Calibri"/>
              </w:rPr>
              <w:t xml:space="preserve">I can begin to </w:t>
            </w:r>
            <w:r w:rsidR="004541E4">
              <w:rPr>
                <w:rFonts w:cs="Calibri"/>
              </w:rPr>
              <w:t>develop my catching skills</w:t>
            </w:r>
          </w:p>
          <w:p w14:paraId="258AC515" w14:textId="72A68C9E" w:rsidR="00F0533F" w:rsidRPr="00424238" w:rsidRDefault="00F0533F" w:rsidP="003E2795">
            <w:pPr>
              <w:pStyle w:val="ListParagraph"/>
              <w:numPr>
                <w:ilvl w:val="0"/>
                <w:numId w:val="47"/>
              </w:numPr>
              <w:spacing w:after="0" w:line="240" w:lineRule="auto"/>
              <w:ind w:left="175" w:hanging="142"/>
              <w:rPr>
                <w:rFonts w:cstheme="minorHAnsi"/>
              </w:rPr>
            </w:pPr>
            <w:r>
              <w:rPr>
                <w:rFonts w:cs="Calibri"/>
              </w:rPr>
              <w:t>I can begin to send using a racquet</w:t>
            </w:r>
          </w:p>
          <w:p w14:paraId="36F42345" w14:textId="69A4ADEA" w:rsidR="00424238" w:rsidRPr="00B47C93" w:rsidRDefault="00424238" w:rsidP="003E2795">
            <w:pPr>
              <w:pStyle w:val="ListParagraph"/>
              <w:numPr>
                <w:ilvl w:val="0"/>
                <w:numId w:val="47"/>
              </w:numPr>
              <w:spacing w:after="0" w:line="240" w:lineRule="auto"/>
              <w:ind w:left="175" w:hanging="142"/>
              <w:rPr>
                <w:rFonts w:cstheme="minorHAnsi"/>
              </w:rPr>
            </w:pPr>
            <w:r>
              <w:rPr>
                <w:rFonts w:cs="Calibri"/>
              </w:rPr>
              <w:t xml:space="preserve">I can </w:t>
            </w:r>
            <w:r w:rsidR="004B65A3">
              <w:rPr>
                <w:rFonts w:cs="Calibri"/>
              </w:rPr>
              <w:t>begin</w:t>
            </w:r>
            <w:r>
              <w:rPr>
                <w:rFonts w:cs="Calibri"/>
              </w:rPr>
              <w:t xml:space="preserve"> to us</w:t>
            </w:r>
            <w:r w:rsidR="004B65A3">
              <w:rPr>
                <w:rFonts w:cs="Calibri"/>
              </w:rPr>
              <w:t>e</w:t>
            </w:r>
            <w:r>
              <w:rPr>
                <w:rFonts w:cs="Calibri"/>
              </w:rPr>
              <w:t xml:space="preserve"> </w:t>
            </w:r>
            <w:r w:rsidR="004B65A3">
              <w:rPr>
                <w:rFonts w:cs="Calibri"/>
              </w:rPr>
              <w:t>underarm</w:t>
            </w:r>
            <w:r>
              <w:rPr>
                <w:rFonts w:cs="Calibri"/>
              </w:rPr>
              <w:t xml:space="preserve"> throws </w:t>
            </w:r>
            <w:r w:rsidR="004B65A3">
              <w:rPr>
                <w:rFonts w:cs="Calibri"/>
              </w:rPr>
              <w:t>for</w:t>
            </w:r>
            <w:r>
              <w:rPr>
                <w:rFonts w:cs="Calibri"/>
              </w:rPr>
              <w:t xml:space="preserve"> </w:t>
            </w:r>
            <w:r w:rsidR="004B65A3">
              <w:rPr>
                <w:rFonts w:cs="Calibri"/>
              </w:rPr>
              <w:t>fielding</w:t>
            </w:r>
            <w:r>
              <w:rPr>
                <w:rFonts w:cs="Calibri"/>
              </w:rPr>
              <w:t xml:space="preserve">, </w:t>
            </w:r>
            <w:r w:rsidR="004B65A3">
              <w:rPr>
                <w:rFonts w:cs="Calibri"/>
              </w:rPr>
              <w:t>overarm</w:t>
            </w:r>
            <w:r>
              <w:rPr>
                <w:rFonts w:cs="Calibri"/>
              </w:rPr>
              <w:t xml:space="preserve"> for bowling</w:t>
            </w:r>
          </w:p>
          <w:p w14:paraId="2A3CEB41" w14:textId="197C7C6C" w:rsidR="00B47C93" w:rsidRPr="00A12190" w:rsidRDefault="00B47C93" w:rsidP="003E2795">
            <w:pPr>
              <w:pStyle w:val="ListParagraph"/>
              <w:numPr>
                <w:ilvl w:val="0"/>
                <w:numId w:val="47"/>
              </w:numPr>
              <w:spacing w:after="0" w:line="240" w:lineRule="auto"/>
              <w:ind w:left="175" w:hanging="142"/>
              <w:rPr>
                <w:rFonts w:cstheme="minorHAnsi"/>
              </w:rPr>
            </w:pPr>
            <w:r>
              <w:rPr>
                <w:rFonts w:cs="Calibri"/>
              </w:rPr>
              <w:t>I can understand rules of the game and play fairly</w:t>
            </w:r>
          </w:p>
          <w:p w14:paraId="7E91EE8C" w14:textId="77777777" w:rsidR="00D27C31" w:rsidRDefault="00D27C31" w:rsidP="00D27C31">
            <w:pPr>
              <w:spacing w:after="0" w:line="240" w:lineRule="auto"/>
              <w:ind w:left="37"/>
            </w:pPr>
            <w:r w:rsidRPr="003C665C">
              <w:rPr>
                <w:rFonts w:cstheme="minorHAnsi"/>
              </w:rPr>
              <w:t>Yr2</w:t>
            </w:r>
            <w:r w:rsidRPr="003C665C">
              <w:t xml:space="preserve"> </w:t>
            </w:r>
          </w:p>
          <w:p w14:paraId="171213CF" w14:textId="43C897F8" w:rsidR="00D27C31" w:rsidRDefault="00D27C31" w:rsidP="003E2795">
            <w:pPr>
              <w:pStyle w:val="ListParagraph"/>
              <w:numPr>
                <w:ilvl w:val="0"/>
                <w:numId w:val="48"/>
              </w:numPr>
              <w:spacing w:after="0" w:line="240" w:lineRule="auto"/>
              <w:ind w:left="175" w:hanging="142"/>
            </w:pPr>
            <w:r w:rsidRPr="00356B5E">
              <w:rPr>
                <w:rFonts w:cs="Calibri"/>
              </w:rPr>
              <w:t xml:space="preserve">I can run at fast, medium and slow speeds, changing speed and direction </w:t>
            </w:r>
          </w:p>
          <w:p w14:paraId="33D1B70F" w14:textId="3B190087" w:rsidR="00C20260" w:rsidRPr="00C20260" w:rsidRDefault="00D27C31" w:rsidP="003E2795">
            <w:pPr>
              <w:pStyle w:val="ListParagraph"/>
              <w:numPr>
                <w:ilvl w:val="0"/>
                <w:numId w:val="48"/>
              </w:numPr>
              <w:spacing w:after="0" w:line="240" w:lineRule="auto"/>
              <w:ind w:left="175" w:hanging="142"/>
            </w:pPr>
            <w:r w:rsidRPr="00356B5E">
              <w:rPr>
                <w:rFonts w:cs="Calibri"/>
              </w:rPr>
              <w:t>I can</w:t>
            </w:r>
            <w:r w:rsidR="00A12190">
              <w:rPr>
                <w:rFonts w:cs="Calibri"/>
              </w:rPr>
              <w:t xml:space="preserve"> send, </w:t>
            </w:r>
            <w:r w:rsidR="00C20260">
              <w:rPr>
                <w:rFonts w:cs="Calibri"/>
              </w:rPr>
              <w:t>receive</w:t>
            </w:r>
            <w:r w:rsidR="00A12190">
              <w:rPr>
                <w:rFonts w:cs="Calibri"/>
              </w:rPr>
              <w:t>, stop a ball using my feet with accuracy</w:t>
            </w:r>
          </w:p>
          <w:p w14:paraId="301017DC" w14:textId="2EEFC48F" w:rsidR="00C20260" w:rsidRPr="00F0533F" w:rsidRDefault="00D27C31" w:rsidP="003E2795">
            <w:pPr>
              <w:pStyle w:val="ListParagraph"/>
              <w:numPr>
                <w:ilvl w:val="0"/>
                <w:numId w:val="48"/>
              </w:numPr>
              <w:spacing w:after="0" w:line="240" w:lineRule="auto"/>
              <w:ind w:left="175" w:hanging="142"/>
            </w:pPr>
            <w:r w:rsidRPr="00356B5E">
              <w:rPr>
                <w:rFonts w:cs="Calibri"/>
              </w:rPr>
              <w:t xml:space="preserve"> </w:t>
            </w:r>
            <w:r w:rsidR="00C20260">
              <w:rPr>
                <w:rFonts w:cs="Calibri"/>
              </w:rPr>
              <w:t>I can throw and catch over increasing distances with accuracy</w:t>
            </w:r>
          </w:p>
          <w:p w14:paraId="790FAEC7" w14:textId="4DB73142" w:rsidR="00F0533F" w:rsidRPr="00424238" w:rsidRDefault="00F0533F" w:rsidP="003E2795">
            <w:pPr>
              <w:pStyle w:val="ListParagraph"/>
              <w:numPr>
                <w:ilvl w:val="0"/>
                <w:numId w:val="48"/>
              </w:numPr>
              <w:spacing w:after="0" w:line="240" w:lineRule="auto"/>
              <w:ind w:left="175" w:hanging="142"/>
            </w:pPr>
            <w:r>
              <w:rPr>
                <w:rFonts w:cs="Calibri"/>
              </w:rPr>
              <w:t>I can send and receive using a racquet</w:t>
            </w:r>
          </w:p>
          <w:p w14:paraId="6B4D2258" w14:textId="18FF30D7" w:rsidR="00424238" w:rsidRPr="00B47C93" w:rsidRDefault="00424238" w:rsidP="003E2795">
            <w:pPr>
              <w:pStyle w:val="ListParagraph"/>
              <w:numPr>
                <w:ilvl w:val="0"/>
                <w:numId w:val="48"/>
              </w:numPr>
              <w:spacing w:after="0" w:line="240" w:lineRule="auto"/>
              <w:ind w:left="175" w:hanging="142"/>
            </w:pPr>
            <w:r>
              <w:rPr>
                <w:rFonts w:cs="Calibri"/>
              </w:rPr>
              <w:t xml:space="preserve">I can </w:t>
            </w:r>
            <w:r w:rsidR="004B65A3">
              <w:rPr>
                <w:rFonts w:cs="Calibri"/>
              </w:rPr>
              <w:t>throw</w:t>
            </w:r>
            <w:r>
              <w:rPr>
                <w:rFonts w:cs="Calibri"/>
              </w:rPr>
              <w:t xml:space="preserve"> overarm and underarm in </w:t>
            </w:r>
            <w:r w:rsidR="004B65A3">
              <w:rPr>
                <w:rFonts w:cs="Calibri"/>
              </w:rPr>
              <w:t xml:space="preserve">fielding </w:t>
            </w:r>
            <w:r w:rsidR="00636481">
              <w:rPr>
                <w:rFonts w:cs="Calibri"/>
              </w:rPr>
              <w:t>games</w:t>
            </w:r>
          </w:p>
          <w:p w14:paraId="2EFC90F3" w14:textId="6C3DD8E0" w:rsidR="00B47C93" w:rsidRPr="00C20260" w:rsidRDefault="00B47C93" w:rsidP="003E2795">
            <w:pPr>
              <w:pStyle w:val="ListParagraph"/>
              <w:numPr>
                <w:ilvl w:val="0"/>
                <w:numId w:val="48"/>
              </w:numPr>
              <w:spacing w:after="0" w:line="240" w:lineRule="auto"/>
              <w:ind w:left="175" w:hanging="142"/>
            </w:pPr>
            <w:r>
              <w:rPr>
                <w:rFonts w:cs="Calibri"/>
              </w:rPr>
              <w:t xml:space="preserve">I can follow rules in games, and score points off my </w:t>
            </w:r>
            <w:r w:rsidR="005451CA">
              <w:rPr>
                <w:rFonts w:cs="Calibri"/>
              </w:rPr>
              <w:t>opponents</w:t>
            </w:r>
            <w:r w:rsidR="00F617FE">
              <w:rPr>
                <w:rFonts w:cs="Calibri"/>
              </w:rPr>
              <w:t xml:space="preserve"> </w:t>
            </w:r>
            <w:r>
              <w:rPr>
                <w:rFonts w:cs="Calibri"/>
              </w:rPr>
              <w:t xml:space="preserve">using </w:t>
            </w:r>
            <w:r w:rsidR="00E25C82">
              <w:rPr>
                <w:rFonts w:cs="Calibri"/>
              </w:rPr>
              <w:t>tactics</w:t>
            </w:r>
          </w:p>
          <w:p w14:paraId="0FCA0BAD" w14:textId="75688961" w:rsidR="00D27C31" w:rsidRPr="00632D4F" w:rsidRDefault="00D27C31" w:rsidP="00780882">
            <w:pPr>
              <w:pStyle w:val="ListParagraph"/>
              <w:spacing w:after="0" w:line="240" w:lineRule="auto"/>
              <w:ind w:left="175"/>
            </w:pPr>
          </w:p>
        </w:tc>
      </w:tr>
      <w:tr w:rsidR="00D27C31" w:rsidRPr="003C665C" w14:paraId="789A5624" w14:textId="77777777" w:rsidTr="00E024E7">
        <w:trPr>
          <w:trHeight w:val="557"/>
        </w:trPr>
        <w:tc>
          <w:tcPr>
            <w:tcW w:w="1462" w:type="dxa"/>
          </w:tcPr>
          <w:p w14:paraId="7A802F5A" w14:textId="77777777" w:rsidR="00D27C31" w:rsidRPr="003C665C" w:rsidRDefault="00D27C31" w:rsidP="00D27C31">
            <w:pPr>
              <w:spacing w:after="0" w:line="240" w:lineRule="auto"/>
              <w:rPr>
                <w:b/>
                <w:highlight w:val="yellow"/>
              </w:rPr>
            </w:pPr>
            <w:r w:rsidRPr="003C665C">
              <w:rPr>
                <w:b/>
              </w:rPr>
              <w:t xml:space="preserve">Prior learning </w:t>
            </w:r>
          </w:p>
        </w:tc>
        <w:tc>
          <w:tcPr>
            <w:tcW w:w="4067" w:type="dxa"/>
          </w:tcPr>
          <w:p w14:paraId="7DC5C6C6" w14:textId="3276B1B4" w:rsidR="00D27C31" w:rsidRDefault="00D27C31" w:rsidP="00D27C31">
            <w:pPr>
              <w:spacing w:after="0" w:line="240" w:lineRule="auto"/>
            </w:pPr>
            <w:r w:rsidRPr="003C665C">
              <w:rPr>
                <w:b/>
              </w:rPr>
              <w:t>Yr1</w:t>
            </w:r>
            <w:r w:rsidRPr="003C665C">
              <w:t xml:space="preserve">. </w:t>
            </w:r>
            <w:r>
              <w:t>Builds on work in EYFS on Physical development and games played at playtime</w:t>
            </w:r>
          </w:p>
          <w:p w14:paraId="15AD4D96" w14:textId="69E756DB" w:rsidR="00D27C31" w:rsidRPr="003C665C" w:rsidRDefault="00D27C31" w:rsidP="00D27C31">
            <w:pPr>
              <w:spacing w:after="0" w:line="240" w:lineRule="auto"/>
            </w:pPr>
            <w:r w:rsidRPr="003C665C">
              <w:rPr>
                <w:b/>
              </w:rPr>
              <w:t>Yr2</w:t>
            </w:r>
            <w:r w:rsidRPr="003C665C">
              <w:t xml:space="preserve"> </w:t>
            </w:r>
            <w:r>
              <w:t xml:space="preserve">Builds on games introduced in year 1, exposure to new playground games and toys </w:t>
            </w:r>
          </w:p>
        </w:tc>
        <w:tc>
          <w:tcPr>
            <w:tcW w:w="4677" w:type="dxa"/>
          </w:tcPr>
          <w:p w14:paraId="4D483FF2" w14:textId="77777777" w:rsidR="00D27C31" w:rsidRDefault="00D27C31" w:rsidP="00D27C31">
            <w:pPr>
              <w:spacing w:after="0" w:line="240" w:lineRule="auto"/>
            </w:pPr>
            <w:r w:rsidRPr="003C665C">
              <w:rPr>
                <w:b/>
              </w:rPr>
              <w:t xml:space="preserve">Yr1 </w:t>
            </w:r>
            <w:r>
              <w:t>Builds on work in EYFS on yoga – encourages balance and games played in school</w:t>
            </w:r>
          </w:p>
          <w:p w14:paraId="09F27E61" w14:textId="6D4FEA50" w:rsidR="00D27C31" w:rsidRDefault="00D27C31" w:rsidP="00D27C31">
            <w:pPr>
              <w:spacing w:after="0" w:line="240" w:lineRule="auto"/>
            </w:pPr>
            <w:r w:rsidRPr="003C665C">
              <w:rPr>
                <w:b/>
              </w:rPr>
              <w:t>Yr2</w:t>
            </w:r>
            <w:r w:rsidRPr="003C665C">
              <w:t xml:space="preserve"> </w:t>
            </w:r>
            <w:r>
              <w:t>–</w:t>
            </w:r>
            <w:r w:rsidRPr="003C665C">
              <w:t xml:space="preserve"> </w:t>
            </w:r>
            <w:r>
              <w:t xml:space="preserve">Builds on dances introduced, including country dancing for </w:t>
            </w:r>
            <w:r w:rsidR="00BF56C2">
              <w:t>May Day celebrations</w:t>
            </w:r>
          </w:p>
          <w:p w14:paraId="5C4944F8" w14:textId="35C8FFFF" w:rsidR="00D27C31" w:rsidRPr="003C665C" w:rsidRDefault="00D27C31" w:rsidP="00D27C31">
            <w:pPr>
              <w:spacing w:after="0" w:line="240" w:lineRule="auto"/>
            </w:pPr>
          </w:p>
        </w:tc>
        <w:tc>
          <w:tcPr>
            <w:tcW w:w="3971" w:type="dxa"/>
          </w:tcPr>
          <w:p w14:paraId="01E7BF48" w14:textId="31A17ED8" w:rsidR="00D27C31" w:rsidRPr="002F3752" w:rsidRDefault="00D27C31" w:rsidP="00D27C31">
            <w:pPr>
              <w:spacing w:after="0" w:line="240" w:lineRule="auto"/>
              <w:rPr>
                <w:bCs/>
              </w:rPr>
            </w:pPr>
            <w:r w:rsidRPr="003C665C">
              <w:rPr>
                <w:b/>
              </w:rPr>
              <w:t xml:space="preserve">Yr1 </w:t>
            </w:r>
            <w:r w:rsidRPr="000105ED">
              <w:rPr>
                <w:bCs/>
              </w:rPr>
              <w:t>Builds on work in EYFS</w:t>
            </w:r>
            <w:r>
              <w:rPr>
                <w:bCs/>
              </w:rPr>
              <w:t xml:space="preserve"> on physical development and playtime games/races</w:t>
            </w:r>
          </w:p>
          <w:p w14:paraId="32A1D0D3" w14:textId="55579232" w:rsidR="00D27C31" w:rsidRPr="003C665C" w:rsidRDefault="00D27C31" w:rsidP="00D27C31">
            <w:pPr>
              <w:spacing w:after="0" w:line="240" w:lineRule="auto"/>
            </w:pPr>
            <w:r w:rsidRPr="003C665C">
              <w:rPr>
                <w:b/>
              </w:rPr>
              <w:t>Yr2-</w:t>
            </w:r>
            <w:r w:rsidRPr="003C665C">
              <w:t xml:space="preserve"> </w:t>
            </w:r>
            <w:r>
              <w:t>build son work covered last summer</w:t>
            </w:r>
            <w:r w:rsidR="00D52A42">
              <w:t xml:space="preserve"> on Net and wall games &amp;</w:t>
            </w:r>
            <w:r>
              <w:t xml:space="preserve"> sport’s day activities</w:t>
            </w:r>
          </w:p>
          <w:p w14:paraId="04D4F3D1" w14:textId="6631B67C" w:rsidR="00D27C31" w:rsidRPr="003C665C" w:rsidRDefault="00D27C31" w:rsidP="00D27C31">
            <w:pPr>
              <w:spacing w:after="0" w:line="240" w:lineRule="auto"/>
            </w:pPr>
          </w:p>
        </w:tc>
      </w:tr>
      <w:tr w:rsidR="00D27C31" w:rsidRPr="003C665C" w14:paraId="2D460DF1" w14:textId="77777777" w:rsidTr="00E024E7">
        <w:trPr>
          <w:trHeight w:val="550"/>
        </w:trPr>
        <w:tc>
          <w:tcPr>
            <w:tcW w:w="1462" w:type="dxa"/>
          </w:tcPr>
          <w:p w14:paraId="53E78C47" w14:textId="77777777" w:rsidR="00D27C31" w:rsidRPr="003C665C" w:rsidRDefault="00D27C31" w:rsidP="00D27C31">
            <w:pPr>
              <w:spacing w:after="0" w:line="240" w:lineRule="auto"/>
              <w:rPr>
                <w:b/>
              </w:rPr>
            </w:pPr>
            <w:r w:rsidRPr="003C665C">
              <w:rPr>
                <w:b/>
              </w:rPr>
              <w:lastRenderedPageBreak/>
              <w:t>Language / Key Vocabulary</w:t>
            </w:r>
          </w:p>
        </w:tc>
        <w:tc>
          <w:tcPr>
            <w:tcW w:w="4067" w:type="dxa"/>
          </w:tcPr>
          <w:p w14:paraId="74FD5A87" w14:textId="6C0DC7AD" w:rsidR="00D27C31" w:rsidRPr="003C665C" w:rsidRDefault="00D27C31" w:rsidP="00D27C31">
            <w:pPr>
              <w:spacing w:after="0" w:line="240" w:lineRule="auto"/>
              <w:rPr>
                <w:b/>
              </w:rPr>
            </w:pPr>
            <w:r w:rsidRPr="003C665C">
              <w:t xml:space="preserve">  </w:t>
            </w:r>
            <w:r>
              <w:t xml:space="preserve">Ball, pace, pass, bounce, throw, accurate, </w:t>
            </w:r>
            <w:r w:rsidR="00EB0DD2">
              <w:t>pace, balance, stamina, perseverance</w:t>
            </w:r>
          </w:p>
        </w:tc>
        <w:tc>
          <w:tcPr>
            <w:tcW w:w="4677" w:type="dxa"/>
          </w:tcPr>
          <w:p w14:paraId="3686EBF9" w14:textId="020417D6" w:rsidR="00D27C31" w:rsidRPr="009D6D8B" w:rsidRDefault="00D27C31" w:rsidP="00D27C31">
            <w:pPr>
              <w:spacing w:after="0" w:line="240" w:lineRule="auto"/>
              <w:rPr>
                <w:bCs/>
              </w:rPr>
            </w:pPr>
            <w:r w:rsidRPr="003C665C">
              <w:rPr>
                <w:b/>
              </w:rPr>
              <w:t xml:space="preserve"> </w:t>
            </w:r>
            <w:r w:rsidRPr="00ED42F6">
              <w:rPr>
                <w:bCs/>
              </w:rPr>
              <w:t>Balance, mirroring, agility, patterns, sequences,</w:t>
            </w:r>
            <w:r>
              <w:rPr>
                <w:b/>
              </w:rPr>
              <w:t xml:space="preserve"> </w:t>
            </w:r>
            <w:r>
              <w:t>dance, rhythm, partnered work, performance</w:t>
            </w:r>
          </w:p>
        </w:tc>
        <w:tc>
          <w:tcPr>
            <w:tcW w:w="3971" w:type="dxa"/>
          </w:tcPr>
          <w:p w14:paraId="71177DE7" w14:textId="4BDCBEB2" w:rsidR="00D27C31" w:rsidRPr="003C665C" w:rsidRDefault="00F617FE" w:rsidP="00D27C31">
            <w:pPr>
              <w:spacing w:after="0" w:line="240" w:lineRule="auto"/>
            </w:pPr>
            <w:r>
              <w:t>Skills, compete</w:t>
            </w:r>
            <w:r w:rsidR="00D27C31">
              <w:t>, balance, agility, speed, cooperation</w:t>
            </w:r>
            <w:r w:rsidR="00D52A42">
              <w:t>, track</w:t>
            </w:r>
            <w:r w:rsidR="00E25303">
              <w:t xml:space="preserve">, roll, </w:t>
            </w:r>
            <w:r w:rsidR="00E25C82">
              <w:t>catch</w:t>
            </w:r>
          </w:p>
        </w:tc>
      </w:tr>
      <w:tr w:rsidR="00D27C31" w:rsidRPr="003C665C" w14:paraId="2A473E8F" w14:textId="77777777" w:rsidTr="00E024E7">
        <w:trPr>
          <w:trHeight w:val="557"/>
        </w:trPr>
        <w:tc>
          <w:tcPr>
            <w:tcW w:w="1462" w:type="dxa"/>
          </w:tcPr>
          <w:p w14:paraId="73919650" w14:textId="77777777" w:rsidR="00D27C31" w:rsidRPr="003C665C" w:rsidRDefault="00D27C31" w:rsidP="00D27C31">
            <w:pPr>
              <w:spacing w:after="0" w:line="240" w:lineRule="auto"/>
              <w:rPr>
                <w:b/>
              </w:rPr>
            </w:pPr>
            <w:r w:rsidRPr="003C665C">
              <w:rPr>
                <w:b/>
              </w:rPr>
              <w:t>Links to Values and Intent</w:t>
            </w:r>
            <w:r w:rsidRPr="003C665C">
              <w:t xml:space="preserve">. </w:t>
            </w:r>
          </w:p>
        </w:tc>
        <w:tc>
          <w:tcPr>
            <w:tcW w:w="4067" w:type="dxa"/>
          </w:tcPr>
          <w:p w14:paraId="33406B02" w14:textId="75B935F4" w:rsidR="00D27C31" w:rsidRDefault="00D27C31" w:rsidP="00D27C31">
            <w:pPr>
              <w:spacing w:after="0" w:line="240" w:lineRule="auto"/>
            </w:pPr>
            <w:r w:rsidRPr="004A2F36">
              <w:rPr>
                <w:b/>
              </w:rPr>
              <w:t>Respect</w:t>
            </w:r>
            <w:r w:rsidRPr="00506F23">
              <w:t xml:space="preserve">- </w:t>
            </w:r>
            <w:r>
              <w:t>to w</w:t>
            </w:r>
            <w:r w:rsidRPr="00506F23">
              <w:t>ork co-</w:t>
            </w:r>
            <w:r>
              <w:t>operatively in PE sessions</w:t>
            </w:r>
            <w:r w:rsidRPr="00506F23">
              <w:t xml:space="preserve"> </w:t>
            </w:r>
          </w:p>
          <w:p w14:paraId="4955ED97" w14:textId="31914271" w:rsidR="00D27C31" w:rsidRPr="00506F23" w:rsidRDefault="00D27C31" w:rsidP="00D27C31">
            <w:pPr>
              <w:spacing w:after="0" w:line="240" w:lineRule="auto"/>
            </w:pPr>
            <w:r w:rsidRPr="004A2F36">
              <w:rPr>
                <w:b/>
              </w:rPr>
              <w:t>Courage</w:t>
            </w:r>
            <w:r>
              <w:t>- being able to try new passes/games</w:t>
            </w:r>
            <w:r w:rsidR="00EB0DD2">
              <w:t>, challenging my</w:t>
            </w:r>
            <w:r w:rsidR="00E9713D">
              <w:t xml:space="preserve"> fitness</w:t>
            </w:r>
          </w:p>
          <w:p w14:paraId="008886BC" w14:textId="2ACCB862" w:rsidR="00D27C31" w:rsidRDefault="00D27C31" w:rsidP="00D27C31">
            <w:pPr>
              <w:spacing w:after="0" w:line="240" w:lineRule="auto"/>
              <w:rPr>
                <w:bCs/>
              </w:rPr>
            </w:pPr>
            <w:r w:rsidRPr="004A2F36">
              <w:rPr>
                <w:b/>
              </w:rPr>
              <w:t xml:space="preserve">Resilience </w:t>
            </w:r>
            <w:r>
              <w:rPr>
                <w:b/>
              </w:rPr>
              <w:t xml:space="preserve">– </w:t>
            </w:r>
            <w:r w:rsidRPr="00AC2ED0">
              <w:rPr>
                <w:bCs/>
              </w:rPr>
              <w:t xml:space="preserve">not to give up when acquiring </w:t>
            </w:r>
            <w:r w:rsidR="00E9713D">
              <w:rPr>
                <w:bCs/>
              </w:rPr>
              <w:t xml:space="preserve">new </w:t>
            </w:r>
            <w:r w:rsidR="00E25C82">
              <w:rPr>
                <w:bCs/>
              </w:rPr>
              <w:t>skills</w:t>
            </w:r>
          </w:p>
          <w:p w14:paraId="3C535E8C" w14:textId="5F26DC04" w:rsidR="00D27C31" w:rsidRPr="003C665C" w:rsidRDefault="00D27C31" w:rsidP="00D27C31">
            <w:pPr>
              <w:spacing w:after="0" w:line="240" w:lineRule="auto"/>
            </w:pPr>
            <w:r w:rsidRPr="00260209">
              <w:rPr>
                <w:b/>
              </w:rPr>
              <w:t>Curiosity</w:t>
            </w:r>
            <w:r>
              <w:t xml:space="preserve"> – developing an awareness of different types of ball games</w:t>
            </w:r>
            <w:r w:rsidR="00032FCA">
              <w:t xml:space="preserve"> &amp; skills</w:t>
            </w:r>
          </w:p>
        </w:tc>
        <w:tc>
          <w:tcPr>
            <w:tcW w:w="4677" w:type="dxa"/>
          </w:tcPr>
          <w:p w14:paraId="655F067F" w14:textId="77777777" w:rsidR="00D27C31" w:rsidRDefault="00D27C31" w:rsidP="00D27C31">
            <w:pPr>
              <w:spacing w:after="0" w:line="240" w:lineRule="auto"/>
            </w:pPr>
            <w:r w:rsidRPr="004A2F36">
              <w:rPr>
                <w:b/>
              </w:rPr>
              <w:t>Respect</w:t>
            </w:r>
            <w:r w:rsidRPr="00506F23">
              <w:t xml:space="preserve">- </w:t>
            </w:r>
            <w:r>
              <w:t>to allow others their ideas for performances</w:t>
            </w:r>
          </w:p>
          <w:p w14:paraId="0989325F" w14:textId="3D2A877B" w:rsidR="00D27C31" w:rsidRPr="00506F23" w:rsidRDefault="00D27C31" w:rsidP="00D27C31">
            <w:pPr>
              <w:spacing w:after="0" w:line="240" w:lineRule="auto"/>
            </w:pPr>
            <w:r w:rsidRPr="004A2F36">
              <w:rPr>
                <w:b/>
              </w:rPr>
              <w:t>Courage</w:t>
            </w:r>
            <w:r>
              <w:t>- being able to perform a dance sequence</w:t>
            </w:r>
          </w:p>
          <w:p w14:paraId="6F5E2021" w14:textId="50AD0C60" w:rsidR="00D27C31" w:rsidRDefault="00D27C31" w:rsidP="00D27C31">
            <w:pPr>
              <w:spacing w:after="0" w:line="240" w:lineRule="auto"/>
            </w:pPr>
            <w:r w:rsidRPr="004A2F36">
              <w:rPr>
                <w:b/>
              </w:rPr>
              <w:t xml:space="preserve">Resilience </w:t>
            </w:r>
            <w:r>
              <w:t>and perseverance to keep trying to create new balances and dances</w:t>
            </w:r>
          </w:p>
          <w:p w14:paraId="090385FB" w14:textId="7D34ECC6" w:rsidR="00D27C31" w:rsidRPr="003C665C" w:rsidRDefault="00D27C31" w:rsidP="00D27C31">
            <w:pPr>
              <w:spacing w:after="0" w:line="240" w:lineRule="auto"/>
            </w:pPr>
            <w:r w:rsidRPr="00260209">
              <w:rPr>
                <w:b/>
              </w:rPr>
              <w:t>Curiosity</w:t>
            </w:r>
            <w:r>
              <w:t xml:space="preserve"> – willingness to discover new dances – line dancing, country dancing etc</w:t>
            </w:r>
          </w:p>
        </w:tc>
        <w:tc>
          <w:tcPr>
            <w:tcW w:w="3971" w:type="dxa"/>
          </w:tcPr>
          <w:p w14:paraId="6737A88D" w14:textId="0B08B7A9" w:rsidR="00D27C31" w:rsidRDefault="00D27C31" w:rsidP="00D27C31">
            <w:pPr>
              <w:spacing w:after="0" w:line="240" w:lineRule="auto"/>
            </w:pPr>
            <w:r w:rsidRPr="003C665C">
              <w:t xml:space="preserve"> </w:t>
            </w:r>
            <w:r w:rsidRPr="004A2F36">
              <w:rPr>
                <w:b/>
              </w:rPr>
              <w:t>Courage</w:t>
            </w:r>
            <w:r>
              <w:t xml:space="preserve">- being confident to play in </w:t>
            </w:r>
            <w:r w:rsidR="00843C45">
              <w:t>a competitive</w:t>
            </w:r>
            <w:r>
              <w:t xml:space="preserve"> game</w:t>
            </w:r>
            <w:r w:rsidR="004365AF">
              <w:t>, and to accept losings</w:t>
            </w:r>
          </w:p>
          <w:p w14:paraId="5D4A162B" w14:textId="184A216D" w:rsidR="00D27C31" w:rsidRDefault="00D27C31" w:rsidP="00D27C31">
            <w:pPr>
              <w:spacing w:after="0" w:line="240" w:lineRule="auto"/>
            </w:pPr>
            <w:r w:rsidRPr="004A2F36">
              <w:rPr>
                <w:b/>
              </w:rPr>
              <w:t xml:space="preserve">Resilience </w:t>
            </w:r>
            <w:r>
              <w:t>and perseverance to keep trying to gain new physical skills</w:t>
            </w:r>
          </w:p>
          <w:p w14:paraId="7E414D81" w14:textId="210A2B18" w:rsidR="00D27C31" w:rsidRPr="003C665C" w:rsidRDefault="00D27C31" w:rsidP="00D27C31">
            <w:pPr>
              <w:spacing w:after="0" w:line="240" w:lineRule="auto"/>
            </w:pPr>
            <w:r w:rsidRPr="00260209">
              <w:rPr>
                <w:b/>
              </w:rPr>
              <w:t>Curiosity</w:t>
            </w:r>
            <w:r>
              <w:t xml:space="preserve"> – willingness to participate in new races, games.</w:t>
            </w:r>
          </w:p>
        </w:tc>
      </w:tr>
    </w:tbl>
    <w:p w14:paraId="0A37AE9F" w14:textId="77777777" w:rsidR="004D164A" w:rsidRDefault="004D164A" w:rsidP="004D164A"/>
    <w:p w14:paraId="38C1F859" w14:textId="77777777" w:rsidR="003C665C" w:rsidRDefault="003C665C" w:rsidP="00A83F1A"/>
    <w:sectPr w:rsidR="003C665C" w:rsidSect="00506F23">
      <w:headerReference w:type="default" r:id="rId8"/>
      <w:pgSz w:w="15840" w:h="12240" w:orient="landscape"/>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2B6EE" w14:textId="77777777" w:rsidR="006C5445" w:rsidRDefault="006C5445" w:rsidP="00C665BC">
      <w:pPr>
        <w:spacing w:after="0" w:line="240" w:lineRule="auto"/>
      </w:pPr>
      <w:r>
        <w:separator/>
      </w:r>
    </w:p>
  </w:endnote>
  <w:endnote w:type="continuationSeparator" w:id="0">
    <w:p w14:paraId="4F3C55C6" w14:textId="77777777" w:rsidR="006C5445" w:rsidRDefault="006C5445" w:rsidP="00C66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E8DB4" w14:textId="77777777" w:rsidR="006C5445" w:rsidRDefault="006C5445" w:rsidP="00C665BC">
      <w:pPr>
        <w:spacing w:after="0" w:line="240" w:lineRule="auto"/>
      </w:pPr>
      <w:r>
        <w:separator/>
      </w:r>
    </w:p>
  </w:footnote>
  <w:footnote w:type="continuationSeparator" w:id="0">
    <w:p w14:paraId="7401FFDF" w14:textId="77777777" w:rsidR="006C5445" w:rsidRDefault="006C5445" w:rsidP="00C66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EE005" w14:textId="57832B8B" w:rsidR="008F2E56" w:rsidRPr="00C665BC" w:rsidRDefault="008F2E56" w:rsidP="00982DB3">
    <w:pPr>
      <w:pStyle w:val="Header"/>
      <w:jc w:val="center"/>
      <w:rPr>
        <w:b/>
        <w:sz w:val="32"/>
        <w:szCs w:val="32"/>
        <w:u w:val="single"/>
      </w:rPr>
    </w:pPr>
    <w:r>
      <w:rPr>
        <w:b/>
        <w:sz w:val="32"/>
        <w:szCs w:val="32"/>
        <w:u w:val="single"/>
      </w:rPr>
      <w:t>Year 1/2: Long Term Planning/ Curriculum Map: 2024-2025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75B5F"/>
    <w:multiLevelType w:val="hybridMultilevel"/>
    <w:tmpl w:val="02909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86DF3"/>
    <w:multiLevelType w:val="hybridMultilevel"/>
    <w:tmpl w:val="AACAB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F2E88"/>
    <w:multiLevelType w:val="hybridMultilevel"/>
    <w:tmpl w:val="715A2A7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09A1235C"/>
    <w:multiLevelType w:val="hybridMultilevel"/>
    <w:tmpl w:val="9582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C7549"/>
    <w:multiLevelType w:val="hybridMultilevel"/>
    <w:tmpl w:val="95E27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84164"/>
    <w:multiLevelType w:val="hybridMultilevel"/>
    <w:tmpl w:val="6838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3402"/>
    <w:multiLevelType w:val="hybridMultilevel"/>
    <w:tmpl w:val="2A845510"/>
    <w:lvl w:ilvl="0" w:tplc="1C46FA0C">
      <w:start w:val="1900"/>
      <w:numFmt w:val="bullet"/>
      <w:lvlText w:val="-"/>
      <w:lvlJc w:val="left"/>
      <w:pPr>
        <w:ind w:left="660" w:hanging="360"/>
      </w:pPr>
      <w:rPr>
        <w:rFonts w:ascii="Calibri" w:eastAsiaTheme="minorHAnsi" w:hAnsi="Calibri" w:cs="Calibri"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15:restartNumberingAfterBreak="0">
    <w:nsid w:val="114D6D3A"/>
    <w:multiLevelType w:val="hybridMultilevel"/>
    <w:tmpl w:val="FEACC558"/>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8" w15:restartNumberingAfterBreak="0">
    <w:nsid w:val="14C57200"/>
    <w:multiLevelType w:val="hybridMultilevel"/>
    <w:tmpl w:val="874A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C540E6"/>
    <w:multiLevelType w:val="hybridMultilevel"/>
    <w:tmpl w:val="2558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021D6"/>
    <w:multiLevelType w:val="hybridMultilevel"/>
    <w:tmpl w:val="8112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E2AC1"/>
    <w:multiLevelType w:val="hybridMultilevel"/>
    <w:tmpl w:val="F7C02686"/>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12" w15:restartNumberingAfterBreak="0">
    <w:nsid w:val="21D46745"/>
    <w:multiLevelType w:val="hybridMultilevel"/>
    <w:tmpl w:val="67D4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541A4C"/>
    <w:multiLevelType w:val="hybridMultilevel"/>
    <w:tmpl w:val="1692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56833"/>
    <w:multiLevelType w:val="hybridMultilevel"/>
    <w:tmpl w:val="CD0E4E64"/>
    <w:lvl w:ilvl="0" w:tplc="08090001">
      <w:start w:val="1"/>
      <w:numFmt w:val="bullet"/>
      <w:lvlText w:val=""/>
      <w:lvlJc w:val="left"/>
      <w:pPr>
        <w:ind w:left="899" w:hanging="360"/>
      </w:pPr>
      <w:rPr>
        <w:rFonts w:ascii="Symbol" w:hAnsi="Symbol"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5" w15:restartNumberingAfterBreak="0">
    <w:nsid w:val="281732FF"/>
    <w:multiLevelType w:val="hybridMultilevel"/>
    <w:tmpl w:val="48D21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5F09DA"/>
    <w:multiLevelType w:val="hybridMultilevel"/>
    <w:tmpl w:val="359E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1F4A04"/>
    <w:multiLevelType w:val="hybridMultilevel"/>
    <w:tmpl w:val="DFE60F7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8" w15:restartNumberingAfterBreak="0">
    <w:nsid w:val="2C921349"/>
    <w:multiLevelType w:val="hybridMultilevel"/>
    <w:tmpl w:val="33BC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B32E00"/>
    <w:multiLevelType w:val="hybridMultilevel"/>
    <w:tmpl w:val="6E505D6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306138FA"/>
    <w:multiLevelType w:val="hybridMultilevel"/>
    <w:tmpl w:val="1EA2B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44F98"/>
    <w:multiLevelType w:val="hybridMultilevel"/>
    <w:tmpl w:val="3A6CA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7976BF"/>
    <w:multiLevelType w:val="hybridMultilevel"/>
    <w:tmpl w:val="831E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9D3905"/>
    <w:multiLevelType w:val="hybridMultilevel"/>
    <w:tmpl w:val="4C20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AC57FE"/>
    <w:multiLevelType w:val="hybridMultilevel"/>
    <w:tmpl w:val="F464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E7453B"/>
    <w:multiLevelType w:val="hybridMultilevel"/>
    <w:tmpl w:val="4DCE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313D5B"/>
    <w:multiLevelType w:val="hybridMultilevel"/>
    <w:tmpl w:val="2D1627C6"/>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27" w15:restartNumberingAfterBreak="0">
    <w:nsid w:val="3A48111F"/>
    <w:multiLevelType w:val="hybridMultilevel"/>
    <w:tmpl w:val="2F9E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973D0D"/>
    <w:multiLevelType w:val="hybridMultilevel"/>
    <w:tmpl w:val="775C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B728CA"/>
    <w:multiLevelType w:val="hybridMultilevel"/>
    <w:tmpl w:val="EE9C7A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0" w15:restartNumberingAfterBreak="0">
    <w:nsid w:val="47321F92"/>
    <w:multiLevelType w:val="hybridMultilevel"/>
    <w:tmpl w:val="A610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35CCC"/>
    <w:multiLevelType w:val="hybridMultilevel"/>
    <w:tmpl w:val="8A50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335D59"/>
    <w:multiLevelType w:val="hybridMultilevel"/>
    <w:tmpl w:val="BDB8D73C"/>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33" w15:restartNumberingAfterBreak="0">
    <w:nsid w:val="4DB0306A"/>
    <w:multiLevelType w:val="hybridMultilevel"/>
    <w:tmpl w:val="96A8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C495B"/>
    <w:multiLevelType w:val="hybridMultilevel"/>
    <w:tmpl w:val="9984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FC5F94"/>
    <w:multiLevelType w:val="hybridMultilevel"/>
    <w:tmpl w:val="E48EBB0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6" w15:restartNumberingAfterBreak="0">
    <w:nsid w:val="5517280A"/>
    <w:multiLevelType w:val="hybridMultilevel"/>
    <w:tmpl w:val="2DDE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6C17E7"/>
    <w:multiLevelType w:val="hybridMultilevel"/>
    <w:tmpl w:val="4220318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8" w15:restartNumberingAfterBreak="0">
    <w:nsid w:val="58657435"/>
    <w:multiLevelType w:val="hybridMultilevel"/>
    <w:tmpl w:val="DDC4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E0635D"/>
    <w:multiLevelType w:val="hybridMultilevel"/>
    <w:tmpl w:val="9F88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1E2546"/>
    <w:multiLevelType w:val="hybridMultilevel"/>
    <w:tmpl w:val="6E9E0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624363"/>
    <w:multiLevelType w:val="hybridMultilevel"/>
    <w:tmpl w:val="674E9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C1C74B3"/>
    <w:multiLevelType w:val="hybridMultilevel"/>
    <w:tmpl w:val="C8F03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2931D4"/>
    <w:multiLevelType w:val="hybridMultilevel"/>
    <w:tmpl w:val="B754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B1714B"/>
    <w:multiLevelType w:val="hybridMultilevel"/>
    <w:tmpl w:val="21E0E23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5" w15:restartNumberingAfterBreak="0">
    <w:nsid w:val="61036E26"/>
    <w:multiLevelType w:val="hybridMultilevel"/>
    <w:tmpl w:val="05B8C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523374"/>
    <w:multiLevelType w:val="hybridMultilevel"/>
    <w:tmpl w:val="6124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B633A7"/>
    <w:multiLevelType w:val="hybridMultilevel"/>
    <w:tmpl w:val="ACF4A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FE15F1"/>
    <w:multiLevelType w:val="hybridMultilevel"/>
    <w:tmpl w:val="F58ED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6F765FB"/>
    <w:multiLevelType w:val="hybridMultilevel"/>
    <w:tmpl w:val="2370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1A5325"/>
    <w:multiLevelType w:val="hybridMultilevel"/>
    <w:tmpl w:val="0026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8F0E4F"/>
    <w:multiLevelType w:val="hybridMultilevel"/>
    <w:tmpl w:val="54D8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6A6299"/>
    <w:multiLevelType w:val="hybridMultilevel"/>
    <w:tmpl w:val="B2DC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EFD1D44"/>
    <w:multiLevelType w:val="hybridMultilevel"/>
    <w:tmpl w:val="8FAE6D4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4" w15:restartNumberingAfterBreak="0">
    <w:nsid w:val="715B09C4"/>
    <w:multiLevelType w:val="hybridMultilevel"/>
    <w:tmpl w:val="505EBA20"/>
    <w:lvl w:ilvl="0" w:tplc="08090001">
      <w:start w:val="1"/>
      <w:numFmt w:val="bullet"/>
      <w:lvlText w:val=""/>
      <w:lvlJc w:val="left"/>
      <w:pPr>
        <w:ind w:left="705" w:hanging="360"/>
      </w:pPr>
      <w:rPr>
        <w:rFonts w:ascii="Symbol" w:hAnsi="Symbol" w:hint="default"/>
      </w:rPr>
    </w:lvl>
    <w:lvl w:ilvl="1" w:tplc="0FE2C184">
      <w:numFmt w:val="bullet"/>
      <w:lvlText w:val=""/>
      <w:lvlJc w:val="left"/>
      <w:pPr>
        <w:ind w:left="1425" w:hanging="360"/>
      </w:pPr>
      <w:rPr>
        <w:rFonts w:ascii="Symbol" w:eastAsiaTheme="minorHAnsi" w:hAnsi="Symbol" w:cstheme="minorBidi"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5" w15:restartNumberingAfterBreak="0">
    <w:nsid w:val="7DC26140"/>
    <w:multiLevelType w:val="hybridMultilevel"/>
    <w:tmpl w:val="241E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9546449">
    <w:abstractNumId w:val="28"/>
  </w:num>
  <w:num w:numId="2" w16cid:durableId="1695305846">
    <w:abstractNumId w:val="47"/>
  </w:num>
  <w:num w:numId="3" w16cid:durableId="2098287714">
    <w:abstractNumId w:val="51"/>
  </w:num>
  <w:num w:numId="4" w16cid:durableId="745735131">
    <w:abstractNumId w:val="9"/>
  </w:num>
  <w:num w:numId="5" w16cid:durableId="33507697">
    <w:abstractNumId w:val="39"/>
  </w:num>
  <w:num w:numId="6" w16cid:durableId="1151412193">
    <w:abstractNumId w:val="13"/>
  </w:num>
  <w:num w:numId="7" w16cid:durableId="1004936647">
    <w:abstractNumId w:val="5"/>
  </w:num>
  <w:num w:numId="8" w16cid:durableId="23870759">
    <w:abstractNumId w:val="41"/>
  </w:num>
  <w:num w:numId="9" w16cid:durableId="1002976377">
    <w:abstractNumId w:val="6"/>
  </w:num>
  <w:num w:numId="10" w16cid:durableId="1778677653">
    <w:abstractNumId w:val="54"/>
  </w:num>
  <w:num w:numId="11" w16cid:durableId="200169515">
    <w:abstractNumId w:val="22"/>
  </w:num>
  <w:num w:numId="12" w16cid:durableId="164246591">
    <w:abstractNumId w:val="20"/>
  </w:num>
  <w:num w:numId="13" w16cid:durableId="1317690007">
    <w:abstractNumId w:val="53"/>
  </w:num>
  <w:num w:numId="14" w16cid:durableId="178356142">
    <w:abstractNumId w:val="7"/>
  </w:num>
  <w:num w:numId="15" w16cid:durableId="1800760337">
    <w:abstractNumId w:val="3"/>
  </w:num>
  <w:num w:numId="16" w16cid:durableId="1428696440">
    <w:abstractNumId w:val="11"/>
  </w:num>
  <w:num w:numId="17" w16cid:durableId="1247113771">
    <w:abstractNumId w:val="16"/>
  </w:num>
  <w:num w:numId="18" w16cid:durableId="1522235026">
    <w:abstractNumId w:val="43"/>
  </w:num>
  <w:num w:numId="19" w16cid:durableId="928849790">
    <w:abstractNumId w:val="49"/>
  </w:num>
  <w:num w:numId="20" w16cid:durableId="1727945397">
    <w:abstractNumId w:val="37"/>
  </w:num>
  <w:num w:numId="21" w16cid:durableId="273638853">
    <w:abstractNumId w:val="19"/>
  </w:num>
  <w:num w:numId="22" w16cid:durableId="1837308749">
    <w:abstractNumId w:val="33"/>
  </w:num>
  <w:num w:numId="23" w16cid:durableId="861363820">
    <w:abstractNumId w:val="2"/>
  </w:num>
  <w:num w:numId="24" w16cid:durableId="377167072">
    <w:abstractNumId w:val="17"/>
  </w:num>
  <w:num w:numId="25" w16cid:durableId="598637147">
    <w:abstractNumId w:val="50"/>
  </w:num>
  <w:num w:numId="26" w16cid:durableId="973633035">
    <w:abstractNumId w:val="21"/>
  </w:num>
  <w:num w:numId="27" w16cid:durableId="1019241170">
    <w:abstractNumId w:val="12"/>
  </w:num>
  <w:num w:numId="28" w16cid:durableId="2041740921">
    <w:abstractNumId w:val="46"/>
  </w:num>
  <w:num w:numId="29" w16cid:durableId="1050224753">
    <w:abstractNumId w:val="10"/>
  </w:num>
  <w:num w:numId="30" w16cid:durableId="1414088796">
    <w:abstractNumId w:val="25"/>
  </w:num>
  <w:num w:numId="31" w16cid:durableId="1308514447">
    <w:abstractNumId w:val="18"/>
  </w:num>
  <w:num w:numId="32" w16cid:durableId="1229263959">
    <w:abstractNumId w:val="52"/>
  </w:num>
  <w:num w:numId="33" w16cid:durableId="190535738">
    <w:abstractNumId w:val="0"/>
  </w:num>
  <w:num w:numId="34" w16cid:durableId="941956774">
    <w:abstractNumId w:val="34"/>
  </w:num>
  <w:num w:numId="35" w16cid:durableId="1439176503">
    <w:abstractNumId w:val="42"/>
  </w:num>
  <w:num w:numId="36" w16cid:durableId="27876227">
    <w:abstractNumId w:val="15"/>
  </w:num>
  <w:num w:numId="37" w16cid:durableId="1854879658">
    <w:abstractNumId w:val="4"/>
  </w:num>
  <w:num w:numId="38" w16cid:durableId="412355435">
    <w:abstractNumId w:val="1"/>
  </w:num>
  <w:num w:numId="39" w16cid:durableId="472602543">
    <w:abstractNumId w:val="32"/>
  </w:num>
  <w:num w:numId="40" w16cid:durableId="65884418">
    <w:abstractNumId w:val="26"/>
  </w:num>
  <w:num w:numId="41" w16cid:durableId="1269002144">
    <w:abstractNumId w:val="44"/>
  </w:num>
  <w:num w:numId="42" w16cid:durableId="1360934944">
    <w:abstractNumId w:val="35"/>
  </w:num>
  <w:num w:numId="43" w16cid:durableId="1374648356">
    <w:abstractNumId w:val="40"/>
  </w:num>
  <w:num w:numId="44" w16cid:durableId="1533032698">
    <w:abstractNumId w:val="36"/>
  </w:num>
  <w:num w:numId="45" w16cid:durableId="1412501944">
    <w:abstractNumId w:val="30"/>
  </w:num>
  <w:num w:numId="46" w16cid:durableId="1608805937">
    <w:abstractNumId w:val="31"/>
  </w:num>
  <w:num w:numId="47" w16cid:durableId="158691714">
    <w:abstractNumId w:val="55"/>
  </w:num>
  <w:num w:numId="48" w16cid:durableId="236549522">
    <w:abstractNumId w:val="8"/>
  </w:num>
  <w:num w:numId="49" w16cid:durableId="383911174">
    <w:abstractNumId w:val="48"/>
  </w:num>
  <w:num w:numId="50" w16cid:durableId="601257878">
    <w:abstractNumId w:val="23"/>
  </w:num>
  <w:num w:numId="51" w16cid:durableId="1688016541">
    <w:abstractNumId w:val="38"/>
  </w:num>
  <w:num w:numId="52" w16cid:durableId="442573974">
    <w:abstractNumId w:val="14"/>
  </w:num>
  <w:num w:numId="53" w16cid:durableId="760565636">
    <w:abstractNumId w:val="27"/>
  </w:num>
  <w:num w:numId="54" w16cid:durableId="131216753">
    <w:abstractNumId w:val="45"/>
  </w:num>
  <w:num w:numId="55" w16cid:durableId="1510217410">
    <w:abstractNumId w:val="24"/>
  </w:num>
  <w:num w:numId="56" w16cid:durableId="1957591673">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82"/>
    <w:rsid w:val="00001664"/>
    <w:rsid w:val="0001033F"/>
    <w:rsid w:val="000105ED"/>
    <w:rsid w:val="00010AA3"/>
    <w:rsid w:val="0001246F"/>
    <w:rsid w:val="00012AFF"/>
    <w:rsid w:val="00026E29"/>
    <w:rsid w:val="000275AC"/>
    <w:rsid w:val="00027F05"/>
    <w:rsid w:val="00032FCA"/>
    <w:rsid w:val="0003737A"/>
    <w:rsid w:val="00043207"/>
    <w:rsid w:val="000527AA"/>
    <w:rsid w:val="0005399E"/>
    <w:rsid w:val="00055332"/>
    <w:rsid w:val="00057A03"/>
    <w:rsid w:val="00060E5F"/>
    <w:rsid w:val="0007674F"/>
    <w:rsid w:val="00082381"/>
    <w:rsid w:val="0008266D"/>
    <w:rsid w:val="00086AD1"/>
    <w:rsid w:val="00091234"/>
    <w:rsid w:val="00094E00"/>
    <w:rsid w:val="000950D2"/>
    <w:rsid w:val="000A3C7A"/>
    <w:rsid w:val="000A3D4E"/>
    <w:rsid w:val="000A6DAB"/>
    <w:rsid w:val="000B0403"/>
    <w:rsid w:val="000B1B25"/>
    <w:rsid w:val="000B321E"/>
    <w:rsid w:val="000B3A3A"/>
    <w:rsid w:val="000B5246"/>
    <w:rsid w:val="000B6E10"/>
    <w:rsid w:val="000B77EC"/>
    <w:rsid w:val="000C5582"/>
    <w:rsid w:val="000C5A86"/>
    <w:rsid w:val="000C6773"/>
    <w:rsid w:val="000D010F"/>
    <w:rsid w:val="000D0274"/>
    <w:rsid w:val="000D2E61"/>
    <w:rsid w:val="000D3E6B"/>
    <w:rsid w:val="000E3C64"/>
    <w:rsid w:val="000F017F"/>
    <w:rsid w:val="000F3C79"/>
    <w:rsid w:val="00106938"/>
    <w:rsid w:val="0011006C"/>
    <w:rsid w:val="0011526F"/>
    <w:rsid w:val="00124D19"/>
    <w:rsid w:val="001256EF"/>
    <w:rsid w:val="001301E6"/>
    <w:rsid w:val="001303BE"/>
    <w:rsid w:val="00134CDF"/>
    <w:rsid w:val="00134D75"/>
    <w:rsid w:val="001411CB"/>
    <w:rsid w:val="00144429"/>
    <w:rsid w:val="001523EF"/>
    <w:rsid w:val="0015258B"/>
    <w:rsid w:val="0016663F"/>
    <w:rsid w:val="00175F1A"/>
    <w:rsid w:val="00184A2A"/>
    <w:rsid w:val="001866C1"/>
    <w:rsid w:val="00187554"/>
    <w:rsid w:val="001879D6"/>
    <w:rsid w:val="001906FB"/>
    <w:rsid w:val="001A63F5"/>
    <w:rsid w:val="001A7620"/>
    <w:rsid w:val="001B3335"/>
    <w:rsid w:val="001B4651"/>
    <w:rsid w:val="001B57A0"/>
    <w:rsid w:val="001B7283"/>
    <w:rsid w:val="001C5BF0"/>
    <w:rsid w:val="001D0D4C"/>
    <w:rsid w:val="001D0E53"/>
    <w:rsid w:val="001D3ECB"/>
    <w:rsid w:val="001D7683"/>
    <w:rsid w:val="001E28F2"/>
    <w:rsid w:val="001E3BAD"/>
    <w:rsid w:val="001E4255"/>
    <w:rsid w:val="001F5C38"/>
    <w:rsid w:val="0020254B"/>
    <w:rsid w:val="00202B2D"/>
    <w:rsid w:val="00204C3B"/>
    <w:rsid w:val="00214951"/>
    <w:rsid w:val="002213BE"/>
    <w:rsid w:val="00222610"/>
    <w:rsid w:val="0022323D"/>
    <w:rsid w:val="00235C2D"/>
    <w:rsid w:val="002401A8"/>
    <w:rsid w:val="0024134C"/>
    <w:rsid w:val="00243581"/>
    <w:rsid w:val="00244426"/>
    <w:rsid w:val="0024526C"/>
    <w:rsid w:val="0024528A"/>
    <w:rsid w:val="00253C17"/>
    <w:rsid w:val="00254652"/>
    <w:rsid w:val="00254D28"/>
    <w:rsid w:val="00260209"/>
    <w:rsid w:val="002619AA"/>
    <w:rsid w:val="00263CC5"/>
    <w:rsid w:val="00263EF7"/>
    <w:rsid w:val="00277BC1"/>
    <w:rsid w:val="0028494F"/>
    <w:rsid w:val="00285754"/>
    <w:rsid w:val="00287008"/>
    <w:rsid w:val="0028735D"/>
    <w:rsid w:val="0028760D"/>
    <w:rsid w:val="002919DF"/>
    <w:rsid w:val="00292DE8"/>
    <w:rsid w:val="00295E7D"/>
    <w:rsid w:val="00297164"/>
    <w:rsid w:val="002A3F96"/>
    <w:rsid w:val="002A5A74"/>
    <w:rsid w:val="002B4B44"/>
    <w:rsid w:val="002C01D1"/>
    <w:rsid w:val="002C0792"/>
    <w:rsid w:val="002C38B0"/>
    <w:rsid w:val="002C3B5B"/>
    <w:rsid w:val="002D1F0E"/>
    <w:rsid w:val="002E22DE"/>
    <w:rsid w:val="002E4B8D"/>
    <w:rsid w:val="002E6654"/>
    <w:rsid w:val="002F1CC1"/>
    <w:rsid w:val="002F2DA4"/>
    <w:rsid w:val="002F3752"/>
    <w:rsid w:val="00301200"/>
    <w:rsid w:val="00311566"/>
    <w:rsid w:val="00316E0C"/>
    <w:rsid w:val="003179C4"/>
    <w:rsid w:val="003228CA"/>
    <w:rsid w:val="00325644"/>
    <w:rsid w:val="00326799"/>
    <w:rsid w:val="00326DA7"/>
    <w:rsid w:val="00333908"/>
    <w:rsid w:val="00335C95"/>
    <w:rsid w:val="003412CF"/>
    <w:rsid w:val="00344CC5"/>
    <w:rsid w:val="003476BA"/>
    <w:rsid w:val="00350835"/>
    <w:rsid w:val="00356B5E"/>
    <w:rsid w:val="00361C5E"/>
    <w:rsid w:val="00362A17"/>
    <w:rsid w:val="00367D0D"/>
    <w:rsid w:val="003865DD"/>
    <w:rsid w:val="003865EE"/>
    <w:rsid w:val="0039337A"/>
    <w:rsid w:val="003941D8"/>
    <w:rsid w:val="00394856"/>
    <w:rsid w:val="00395F32"/>
    <w:rsid w:val="003A27D5"/>
    <w:rsid w:val="003B22CF"/>
    <w:rsid w:val="003B2367"/>
    <w:rsid w:val="003B316B"/>
    <w:rsid w:val="003B5797"/>
    <w:rsid w:val="003B67C4"/>
    <w:rsid w:val="003C2677"/>
    <w:rsid w:val="003C665C"/>
    <w:rsid w:val="003C7AD3"/>
    <w:rsid w:val="003D31D5"/>
    <w:rsid w:val="003D48AF"/>
    <w:rsid w:val="003D65BF"/>
    <w:rsid w:val="003D6F3F"/>
    <w:rsid w:val="003E0EF6"/>
    <w:rsid w:val="003E2795"/>
    <w:rsid w:val="003E2CD7"/>
    <w:rsid w:val="003E6B12"/>
    <w:rsid w:val="003F017D"/>
    <w:rsid w:val="003F2072"/>
    <w:rsid w:val="003F3B5A"/>
    <w:rsid w:val="003F3CE1"/>
    <w:rsid w:val="003F6034"/>
    <w:rsid w:val="003F64B8"/>
    <w:rsid w:val="003F6C4C"/>
    <w:rsid w:val="00400B4D"/>
    <w:rsid w:val="004027CC"/>
    <w:rsid w:val="004067CA"/>
    <w:rsid w:val="00412FAB"/>
    <w:rsid w:val="00415367"/>
    <w:rsid w:val="00424238"/>
    <w:rsid w:val="00426A82"/>
    <w:rsid w:val="00433CD3"/>
    <w:rsid w:val="004365AF"/>
    <w:rsid w:val="00440226"/>
    <w:rsid w:val="00441744"/>
    <w:rsid w:val="004444D1"/>
    <w:rsid w:val="00446A3F"/>
    <w:rsid w:val="00451F27"/>
    <w:rsid w:val="00452126"/>
    <w:rsid w:val="004541E4"/>
    <w:rsid w:val="00457978"/>
    <w:rsid w:val="00462830"/>
    <w:rsid w:val="00472CAC"/>
    <w:rsid w:val="00473698"/>
    <w:rsid w:val="00485E07"/>
    <w:rsid w:val="00487454"/>
    <w:rsid w:val="004904D6"/>
    <w:rsid w:val="004A2F36"/>
    <w:rsid w:val="004A6705"/>
    <w:rsid w:val="004B5AC8"/>
    <w:rsid w:val="004B633D"/>
    <w:rsid w:val="004B65A3"/>
    <w:rsid w:val="004C08C0"/>
    <w:rsid w:val="004C11E8"/>
    <w:rsid w:val="004C2953"/>
    <w:rsid w:val="004C2D1A"/>
    <w:rsid w:val="004C6084"/>
    <w:rsid w:val="004C7B1F"/>
    <w:rsid w:val="004D164A"/>
    <w:rsid w:val="004D5D81"/>
    <w:rsid w:val="004D6834"/>
    <w:rsid w:val="004D7489"/>
    <w:rsid w:val="004D7D81"/>
    <w:rsid w:val="004E0B5C"/>
    <w:rsid w:val="004E55C0"/>
    <w:rsid w:val="004E7330"/>
    <w:rsid w:val="00500CA2"/>
    <w:rsid w:val="005050D5"/>
    <w:rsid w:val="00506F23"/>
    <w:rsid w:val="0050771F"/>
    <w:rsid w:val="00512EFF"/>
    <w:rsid w:val="00522FED"/>
    <w:rsid w:val="00531F5D"/>
    <w:rsid w:val="005422AE"/>
    <w:rsid w:val="005451CA"/>
    <w:rsid w:val="00545ECC"/>
    <w:rsid w:val="005500F3"/>
    <w:rsid w:val="00552A85"/>
    <w:rsid w:val="00562982"/>
    <w:rsid w:val="00582B36"/>
    <w:rsid w:val="005853D5"/>
    <w:rsid w:val="0058553C"/>
    <w:rsid w:val="00595D91"/>
    <w:rsid w:val="005A691A"/>
    <w:rsid w:val="005A79DA"/>
    <w:rsid w:val="005B2292"/>
    <w:rsid w:val="005B2BC8"/>
    <w:rsid w:val="005B6595"/>
    <w:rsid w:val="005B660A"/>
    <w:rsid w:val="005B796D"/>
    <w:rsid w:val="005C0161"/>
    <w:rsid w:val="005C3BFE"/>
    <w:rsid w:val="005C5DAC"/>
    <w:rsid w:val="005D5F02"/>
    <w:rsid w:val="005E2D78"/>
    <w:rsid w:val="005E5665"/>
    <w:rsid w:val="005E66F3"/>
    <w:rsid w:val="005E7C8B"/>
    <w:rsid w:val="00601BF8"/>
    <w:rsid w:val="006038F0"/>
    <w:rsid w:val="006056E5"/>
    <w:rsid w:val="006109A2"/>
    <w:rsid w:val="00623B02"/>
    <w:rsid w:val="006249ED"/>
    <w:rsid w:val="0062568E"/>
    <w:rsid w:val="00625CDE"/>
    <w:rsid w:val="00630AB5"/>
    <w:rsid w:val="00630D72"/>
    <w:rsid w:val="0063134E"/>
    <w:rsid w:val="0063137F"/>
    <w:rsid w:val="00632786"/>
    <w:rsid w:val="00632D4F"/>
    <w:rsid w:val="00636481"/>
    <w:rsid w:val="00636EA6"/>
    <w:rsid w:val="00641CE7"/>
    <w:rsid w:val="0064668B"/>
    <w:rsid w:val="00657B22"/>
    <w:rsid w:val="006624B4"/>
    <w:rsid w:val="00663C4C"/>
    <w:rsid w:val="006676DB"/>
    <w:rsid w:val="00671502"/>
    <w:rsid w:val="00673898"/>
    <w:rsid w:val="0067738A"/>
    <w:rsid w:val="00681E63"/>
    <w:rsid w:val="00684894"/>
    <w:rsid w:val="00685EDB"/>
    <w:rsid w:val="00685F87"/>
    <w:rsid w:val="006A2285"/>
    <w:rsid w:val="006B2415"/>
    <w:rsid w:val="006B5ED6"/>
    <w:rsid w:val="006C3D95"/>
    <w:rsid w:val="006C5445"/>
    <w:rsid w:val="006D0236"/>
    <w:rsid w:val="006D1FD6"/>
    <w:rsid w:val="006D25DE"/>
    <w:rsid w:val="006D2A2E"/>
    <w:rsid w:val="006D7D2A"/>
    <w:rsid w:val="006E1E04"/>
    <w:rsid w:val="006E31E8"/>
    <w:rsid w:val="006E53D1"/>
    <w:rsid w:val="006E6560"/>
    <w:rsid w:val="006F2A0C"/>
    <w:rsid w:val="00701B21"/>
    <w:rsid w:val="00703C78"/>
    <w:rsid w:val="00704453"/>
    <w:rsid w:val="0070466B"/>
    <w:rsid w:val="00710C87"/>
    <w:rsid w:val="00714DB0"/>
    <w:rsid w:val="00715C9E"/>
    <w:rsid w:val="00716068"/>
    <w:rsid w:val="00722FB0"/>
    <w:rsid w:val="007245B5"/>
    <w:rsid w:val="007310C7"/>
    <w:rsid w:val="00732433"/>
    <w:rsid w:val="00732571"/>
    <w:rsid w:val="00736978"/>
    <w:rsid w:val="00742491"/>
    <w:rsid w:val="0074425C"/>
    <w:rsid w:val="00744579"/>
    <w:rsid w:val="00745E2B"/>
    <w:rsid w:val="00745F4C"/>
    <w:rsid w:val="0075409D"/>
    <w:rsid w:val="0075481B"/>
    <w:rsid w:val="007554F6"/>
    <w:rsid w:val="007633D6"/>
    <w:rsid w:val="00764499"/>
    <w:rsid w:val="00773369"/>
    <w:rsid w:val="00777BC3"/>
    <w:rsid w:val="00780882"/>
    <w:rsid w:val="00785301"/>
    <w:rsid w:val="00795F38"/>
    <w:rsid w:val="00796F26"/>
    <w:rsid w:val="007A0446"/>
    <w:rsid w:val="007A176B"/>
    <w:rsid w:val="007A4EB7"/>
    <w:rsid w:val="007A6ED9"/>
    <w:rsid w:val="007B2B85"/>
    <w:rsid w:val="007B49F0"/>
    <w:rsid w:val="007C67F0"/>
    <w:rsid w:val="007D2D8E"/>
    <w:rsid w:val="007D2E4F"/>
    <w:rsid w:val="007D4485"/>
    <w:rsid w:val="007D68A3"/>
    <w:rsid w:val="007D7D43"/>
    <w:rsid w:val="007E3134"/>
    <w:rsid w:val="007E47A2"/>
    <w:rsid w:val="007E5844"/>
    <w:rsid w:val="007E6336"/>
    <w:rsid w:val="007E6A9B"/>
    <w:rsid w:val="007F03BB"/>
    <w:rsid w:val="007F10F0"/>
    <w:rsid w:val="007F35A1"/>
    <w:rsid w:val="007F3D47"/>
    <w:rsid w:val="007F630F"/>
    <w:rsid w:val="007F683B"/>
    <w:rsid w:val="00800952"/>
    <w:rsid w:val="0080268C"/>
    <w:rsid w:val="0080296A"/>
    <w:rsid w:val="0080403A"/>
    <w:rsid w:val="00805CBC"/>
    <w:rsid w:val="00806044"/>
    <w:rsid w:val="00806CC3"/>
    <w:rsid w:val="00821A12"/>
    <w:rsid w:val="0083054C"/>
    <w:rsid w:val="0083416E"/>
    <w:rsid w:val="008361EB"/>
    <w:rsid w:val="00836A45"/>
    <w:rsid w:val="00836E71"/>
    <w:rsid w:val="00840B70"/>
    <w:rsid w:val="00843C45"/>
    <w:rsid w:val="008577FB"/>
    <w:rsid w:val="008579E3"/>
    <w:rsid w:val="00861C3D"/>
    <w:rsid w:val="008651D6"/>
    <w:rsid w:val="00875A2C"/>
    <w:rsid w:val="008760D7"/>
    <w:rsid w:val="00881175"/>
    <w:rsid w:val="00881D96"/>
    <w:rsid w:val="00886080"/>
    <w:rsid w:val="008908AB"/>
    <w:rsid w:val="00892882"/>
    <w:rsid w:val="0089721F"/>
    <w:rsid w:val="008A006F"/>
    <w:rsid w:val="008A2B42"/>
    <w:rsid w:val="008B1232"/>
    <w:rsid w:val="008B317C"/>
    <w:rsid w:val="008B37F8"/>
    <w:rsid w:val="008B6915"/>
    <w:rsid w:val="008B7662"/>
    <w:rsid w:val="008C3FDB"/>
    <w:rsid w:val="008C5FCA"/>
    <w:rsid w:val="008C6278"/>
    <w:rsid w:val="008C66CF"/>
    <w:rsid w:val="008D2103"/>
    <w:rsid w:val="008D49C2"/>
    <w:rsid w:val="008D5967"/>
    <w:rsid w:val="008D6699"/>
    <w:rsid w:val="008E3094"/>
    <w:rsid w:val="008E34B9"/>
    <w:rsid w:val="008E6D05"/>
    <w:rsid w:val="008F1D38"/>
    <w:rsid w:val="008F299A"/>
    <w:rsid w:val="008F2E56"/>
    <w:rsid w:val="00900907"/>
    <w:rsid w:val="00907977"/>
    <w:rsid w:val="00916038"/>
    <w:rsid w:val="009226C2"/>
    <w:rsid w:val="00923A90"/>
    <w:rsid w:val="009258E6"/>
    <w:rsid w:val="00931492"/>
    <w:rsid w:val="009320EF"/>
    <w:rsid w:val="009406E0"/>
    <w:rsid w:val="00940908"/>
    <w:rsid w:val="0094261D"/>
    <w:rsid w:val="0094495F"/>
    <w:rsid w:val="00947006"/>
    <w:rsid w:val="0095148A"/>
    <w:rsid w:val="00952D6A"/>
    <w:rsid w:val="009537CA"/>
    <w:rsid w:val="009612B5"/>
    <w:rsid w:val="00974601"/>
    <w:rsid w:val="009750CA"/>
    <w:rsid w:val="00981128"/>
    <w:rsid w:val="00982DB3"/>
    <w:rsid w:val="00984E52"/>
    <w:rsid w:val="00992037"/>
    <w:rsid w:val="009A48A9"/>
    <w:rsid w:val="009A7015"/>
    <w:rsid w:val="009B0C53"/>
    <w:rsid w:val="009B20FB"/>
    <w:rsid w:val="009B448A"/>
    <w:rsid w:val="009B7ACC"/>
    <w:rsid w:val="009C4AF0"/>
    <w:rsid w:val="009C64CC"/>
    <w:rsid w:val="009D244A"/>
    <w:rsid w:val="009D247B"/>
    <w:rsid w:val="009D6913"/>
    <w:rsid w:val="009D6D8B"/>
    <w:rsid w:val="009D7630"/>
    <w:rsid w:val="00A01072"/>
    <w:rsid w:val="00A02738"/>
    <w:rsid w:val="00A029EA"/>
    <w:rsid w:val="00A05499"/>
    <w:rsid w:val="00A0797E"/>
    <w:rsid w:val="00A12190"/>
    <w:rsid w:val="00A21720"/>
    <w:rsid w:val="00A23C69"/>
    <w:rsid w:val="00A25D81"/>
    <w:rsid w:val="00A26AAC"/>
    <w:rsid w:val="00A34171"/>
    <w:rsid w:val="00A35CA7"/>
    <w:rsid w:val="00A4354A"/>
    <w:rsid w:val="00A43D6A"/>
    <w:rsid w:val="00A44A3E"/>
    <w:rsid w:val="00A46C0D"/>
    <w:rsid w:val="00A47341"/>
    <w:rsid w:val="00A475C8"/>
    <w:rsid w:val="00A50824"/>
    <w:rsid w:val="00A54764"/>
    <w:rsid w:val="00A54CDF"/>
    <w:rsid w:val="00A55069"/>
    <w:rsid w:val="00A55D7F"/>
    <w:rsid w:val="00A57432"/>
    <w:rsid w:val="00A637A3"/>
    <w:rsid w:val="00A63DE1"/>
    <w:rsid w:val="00A66D05"/>
    <w:rsid w:val="00A73DB8"/>
    <w:rsid w:val="00A73EAB"/>
    <w:rsid w:val="00A75A57"/>
    <w:rsid w:val="00A82626"/>
    <w:rsid w:val="00A83F1A"/>
    <w:rsid w:val="00A91102"/>
    <w:rsid w:val="00A93978"/>
    <w:rsid w:val="00A95E94"/>
    <w:rsid w:val="00A968DB"/>
    <w:rsid w:val="00AB07F8"/>
    <w:rsid w:val="00AB5F8D"/>
    <w:rsid w:val="00AB74E0"/>
    <w:rsid w:val="00AB7E50"/>
    <w:rsid w:val="00AC1457"/>
    <w:rsid w:val="00AC2570"/>
    <w:rsid w:val="00AC2ED0"/>
    <w:rsid w:val="00AC5999"/>
    <w:rsid w:val="00AC61CB"/>
    <w:rsid w:val="00AD368A"/>
    <w:rsid w:val="00AD450E"/>
    <w:rsid w:val="00AD552F"/>
    <w:rsid w:val="00AD6758"/>
    <w:rsid w:val="00AD696E"/>
    <w:rsid w:val="00AD72BC"/>
    <w:rsid w:val="00AE021D"/>
    <w:rsid w:val="00AE43EA"/>
    <w:rsid w:val="00AF3419"/>
    <w:rsid w:val="00AF36E3"/>
    <w:rsid w:val="00B01F21"/>
    <w:rsid w:val="00B051DD"/>
    <w:rsid w:val="00B07471"/>
    <w:rsid w:val="00B113DB"/>
    <w:rsid w:val="00B2442D"/>
    <w:rsid w:val="00B256EE"/>
    <w:rsid w:val="00B3113B"/>
    <w:rsid w:val="00B3134A"/>
    <w:rsid w:val="00B33787"/>
    <w:rsid w:val="00B3453A"/>
    <w:rsid w:val="00B4324F"/>
    <w:rsid w:val="00B47C93"/>
    <w:rsid w:val="00B555AB"/>
    <w:rsid w:val="00B60066"/>
    <w:rsid w:val="00B620E1"/>
    <w:rsid w:val="00B66474"/>
    <w:rsid w:val="00B72202"/>
    <w:rsid w:val="00B80694"/>
    <w:rsid w:val="00B82D3B"/>
    <w:rsid w:val="00B8527A"/>
    <w:rsid w:val="00B90C24"/>
    <w:rsid w:val="00BB087E"/>
    <w:rsid w:val="00BB23F1"/>
    <w:rsid w:val="00BB3AED"/>
    <w:rsid w:val="00BB4C62"/>
    <w:rsid w:val="00BB52CA"/>
    <w:rsid w:val="00BB58F5"/>
    <w:rsid w:val="00BC2161"/>
    <w:rsid w:val="00BD4301"/>
    <w:rsid w:val="00BE14E3"/>
    <w:rsid w:val="00BE1768"/>
    <w:rsid w:val="00BE1A42"/>
    <w:rsid w:val="00BE20DE"/>
    <w:rsid w:val="00BE3DB5"/>
    <w:rsid w:val="00BE5473"/>
    <w:rsid w:val="00BF1A87"/>
    <w:rsid w:val="00BF376B"/>
    <w:rsid w:val="00BF3E2C"/>
    <w:rsid w:val="00BF4D06"/>
    <w:rsid w:val="00BF4E58"/>
    <w:rsid w:val="00BF50A0"/>
    <w:rsid w:val="00BF56C2"/>
    <w:rsid w:val="00BF5D8E"/>
    <w:rsid w:val="00BF7EF6"/>
    <w:rsid w:val="00C04D11"/>
    <w:rsid w:val="00C11E3C"/>
    <w:rsid w:val="00C16F89"/>
    <w:rsid w:val="00C20260"/>
    <w:rsid w:val="00C21E15"/>
    <w:rsid w:val="00C25091"/>
    <w:rsid w:val="00C32C1D"/>
    <w:rsid w:val="00C33B88"/>
    <w:rsid w:val="00C34A0E"/>
    <w:rsid w:val="00C5225D"/>
    <w:rsid w:val="00C53528"/>
    <w:rsid w:val="00C535E5"/>
    <w:rsid w:val="00C63261"/>
    <w:rsid w:val="00C65585"/>
    <w:rsid w:val="00C665BC"/>
    <w:rsid w:val="00C66FBD"/>
    <w:rsid w:val="00C74FBC"/>
    <w:rsid w:val="00C75F98"/>
    <w:rsid w:val="00C83DC1"/>
    <w:rsid w:val="00C9039B"/>
    <w:rsid w:val="00C913C9"/>
    <w:rsid w:val="00C916E9"/>
    <w:rsid w:val="00C93E1F"/>
    <w:rsid w:val="00C93EF4"/>
    <w:rsid w:val="00C9410B"/>
    <w:rsid w:val="00C961BE"/>
    <w:rsid w:val="00C97362"/>
    <w:rsid w:val="00CA57D2"/>
    <w:rsid w:val="00CB0E78"/>
    <w:rsid w:val="00CB413D"/>
    <w:rsid w:val="00CC2ABE"/>
    <w:rsid w:val="00CC5D33"/>
    <w:rsid w:val="00CD07D3"/>
    <w:rsid w:val="00CD5EFF"/>
    <w:rsid w:val="00CF1A34"/>
    <w:rsid w:val="00CF5C64"/>
    <w:rsid w:val="00CF692C"/>
    <w:rsid w:val="00D01EA0"/>
    <w:rsid w:val="00D13C92"/>
    <w:rsid w:val="00D15D23"/>
    <w:rsid w:val="00D16388"/>
    <w:rsid w:val="00D22FDF"/>
    <w:rsid w:val="00D27C31"/>
    <w:rsid w:val="00D31445"/>
    <w:rsid w:val="00D33732"/>
    <w:rsid w:val="00D412C1"/>
    <w:rsid w:val="00D426AE"/>
    <w:rsid w:val="00D465CB"/>
    <w:rsid w:val="00D51461"/>
    <w:rsid w:val="00D52A42"/>
    <w:rsid w:val="00D56D9E"/>
    <w:rsid w:val="00D603DE"/>
    <w:rsid w:val="00D6518D"/>
    <w:rsid w:val="00D707C2"/>
    <w:rsid w:val="00D7374B"/>
    <w:rsid w:val="00D83398"/>
    <w:rsid w:val="00D90C30"/>
    <w:rsid w:val="00DA0E27"/>
    <w:rsid w:val="00DA1FF0"/>
    <w:rsid w:val="00DA4B31"/>
    <w:rsid w:val="00DA6C63"/>
    <w:rsid w:val="00DB0306"/>
    <w:rsid w:val="00DB3107"/>
    <w:rsid w:val="00DB31AB"/>
    <w:rsid w:val="00DB4A81"/>
    <w:rsid w:val="00DB4F13"/>
    <w:rsid w:val="00DB59E3"/>
    <w:rsid w:val="00DC117C"/>
    <w:rsid w:val="00DC3E4A"/>
    <w:rsid w:val="00DC4170"/>
    <w:rsid w:val="00DD007A"/>
    <w:rsid w:val="00DE1392"/>
    <w:rsid w:val="00DE37DB"/>
    <w:rsid w:val="00DE77A3"/>
    <w:rsid w:val="00DF10B6"/>
    <w:rsid w:val="00DF34D5"/>
    <w:rsid w:val="00E020AA"/>
    <w:rsid w:val="00E024E7"/>
    <w:rsid w:val="00E04312"/>
    <w:rsid w:val="00E04C23"/>
    <w:rsid w:val="00E05EE6"/>
    <w:rsid w:val="00E14472"/>
    <w:rsid w:val="00E20349"/>
    <w:rsid w:val="00E2278F"/>
    <w:rsid w:val="00E24740"/>
    <w:rsid w:val="00E25303"/>
    <w:rsid w:val="00E25C82"/>
    <w:rsid w:val="00E30E09"/>
    <w:rsid w:val="00E3192B"/>
    <w:rsid w:val="00E34B4C"/>
    <w:rsid w:val="00E37ACB"/>
    <w:rsid w:val="00E41773"/>
    <w:rsid w:val="00E4385C"/>
    <w:rsid w:val="00E501B0"/>
    <w:rsid w:val="00E53BDB"/>
    <w:rsid w:val="00E53C36"/>
    <w:rsid w:val="00E5487D"/>
    <w:rsid w:val="00E7435D"/>
    <w:rsid w:val="00E77E0B"/>
    <w:rsid w:val="00E83077"/>
    <w:rsid w:val="00E9124F"/>
    <w:rsid w:val="00E955DC"/>
    <w:rsid w:val="00E9713D"/>
    <w:rsid w:val="00EA041F"/>
    <w:rsid w:val="00EA42B8"/>
    <w:rsid w:val="00EB0DD2"/>
    <w:rsid w:val="00EB3E2A"/>
    <w:rsid w:val="00EB60C6"/>
    <w:rsid w:val="00EC1FED"/>
    <w:rsid w:val="00EC367A"/>
    <w:rsid w:val="00EC669C"/>
    <w:rsid w:val="00ED2366"/>
    <w:rsid w:val="00ED42F6"/>
    <w:rsid w:val="00EE2F60"/>
    <w:rsid w:val="00EF36FE"/>
    <w:rsid w:val="00F00716"/>
    <w:rsid w:val="00F05099"/>
    <w:rsid w:val="00F0533F"/>
    <w:rsid w:val="00F105C6"/>
    <w:rsid w:val="00F1112B"/>
    <w:rsid w:val="00F11708"/>
    <w:rsid w:val="00F13AC1"/>
    <w:rsid w:val="00F17C7E"/>
    <w:rsid w:val="00F23873"/>
    <w:rsid w:val="00F27057"/>
    <w:rsid w:val="00F36C0E"/>
    <w:rsid w:val="00F43C24"/>
    <w:rsid w:val="00F44344"/>
    <w:rsid w:val="00F45C77"/>
    <w:rsid w:val="00F473D2"/>
    <w:rsid w:val="00F53542"/>
    <w:rsid w:val="00F55579"/>
    <w:rsid w:val="00F55BC6"/>
    <w:rsid w:val="00F617FE"/>
    <w:rsid w:val="00F653CC"/>
    <w:rsid w:val="00F65859"/>
    <w:rsid w:val="00F67A73"/>
    <w:rsid w:val="00F760CD"/>
    <w:rsid w:val="00F81A8F"/>
    <w:rsid w:val="00F843D0"/>
    <w:rsid w:val="00F85E28"/>
    <w:rsid w:val="00F91E0C"/>
    <w:rsid w:val="00F948B9"/>
    <w:rsid w:val="00F97BB1"/>
    <w:rsid w:val="00FA384F"/>
    <w:rsid w:val="00FA3AD7"/>
    <w:rsid w:val="00FB08AD"/>
    <w:rsid w:val="00FB2B68"/>
    <w:rsid w:val="00FC1252"/>
    <w:rsid w:val="00FC25ED"/>
    <w:rsid w:val="00FC3DCF"/>
    <w:rsid w:val="00FC7EE9"/>
    <w:rsid w:val="00FD10B7"/>
    <w:rsid w:val="00FD2CAF"/>
    <w:rsid w:val="00FD35B7"/>
    <w:rsid w:val="00FE0167"/>
    <w:rsid w:val="00FE083B"/>
    <w:rsid w:val="00FE5A59"/>
    <w:rsid w:val="00FE6C68"/>
    <w:rsid w:val="00FE79F9"/>
    <w:rsid w:val="00FF0A8A"/>
    <w:rsid w:val="00FF7C3A"/>
    <w:rsid w:val="037CF0EF"/>
    <w:rsid w:val="0EAAFC05"/>
    <w:rsid w:val="34C7F8C1"/>
    <w:rsid w:val="52EBB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9DC450"/>
  <w15:docId w15:val="{E701D4F7-36D6-4B4E-AEA6-91492F2D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30F"/>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65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5BC"/>
    <w:rPr>
      <w:rFonts w:ascii="Segoe UI" w:hAnsi="Segoe UI" w:cs="Segoe UI"/>
      <w:sz w:val="18"/>
      <w:szCs w:val="18"/>
    </w:rPr>
  </w:style>
  <w:style w:type="paragraph" w:styleId="Header">
    <w:name w:val="header"/>
    <w:basedOn w:val="Normal"/>
    <w:link w:val="HeaderChar"/>
    <w:uiPriority w:val="99"/>
    <w:unhideWhenUsed/>
    <w:rsid w:val="00C665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5BC"/>
  </w:style>
  <w:style w:type="paragraph" w:styleId="Footer">
    <w:name w:val="footer"/>
    <w:basedOn w:val="Normal"/>
    <w:link w:val="FooterChar"/>
    <w:uiPriority w:val="99"/>
    <w:unhideWhenUsed/>
    <w:rsid w:val="00C665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5BC"/>
  </w:style>
  <w:style w:type="paragraph" w:styleId="ListParagraph">
    <w:name w:val="List Paragraph"/>
    <w:basedOn w:val="Normal"/>
    <w:uiPriority w:val="34"/>
    <w:qFormat/>
    <w:rsid w:val="00F473D2"/>
    <w:pPr>
      <w:ind w:left="720"/>
      <w:contextualSpacing/>
    </w:pPr>
  </w:style>
  <w:style w:type="paragraph" w:customStyle="1" w:styleId="Default">
    <w:name w:val="Default"/>
    <w:rsid w:val="00DA1FF0"/>
    <w:pPr>
      <w:autoSpaceDE w:val="0"/>
      <w:autoSpaceDN w:val="0"/>
      <w:adjustRightInd w:val="0"/>
      <w:spacing w:after="0" w:line="240" w:lineRule="auto"/>
    </w:pPr>
    <w:rPr>
      <w:rFonts w:ascii="Arial" w:eastAsia="Calibri" w:hAnsi="Arial" w:cs="Arial"/>
      <w:color w:val="000000"/>
      <w:sz w:val="24"/>
      <w:szCs w:val="24"/>
      <w:lang w:val="en-GB"/>
    </w:rPr>
  </w:style>
  <w:style w:type="table" w:customStyle="1" w:styleId="TableGrid1">
    <w:name w:val="Table Grid1"/>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728040">
      <w:bodyDiv w:val="1"/>
      <w:marLeft w:val="0"/>
      <w:marRight w:val="0"/>
      <w:marTop w:val="0"/>
      <w:marBottom w:val="0"/>
      <w:divBdr>
        <w:top w:val="none" w:sz="0" w:space="0" w:color="auto"/>
        <w:left w:val="none" w:sz="0" w:space="0" w:color="auto"/>
        <w:bottom w:val="none" w:sz="0" w:space="0" w:color="auto"/>
        <w:right w:val="none" w:sz="0" w:space="0" w:color="auto"/>
      </w:divBdr>
    </w:div>
    <w:div w:id="324742463">
      <w:bodyDiv w:val="1"/>
      <w:marLeft w:val="0"/>
      <w:marRight w:val="0"/>
      <w:marTop w:val="0"/>
      <w:marBottom w:val="0"/>
      <w:divBdr>
        <w:top w:val="none" w:sz="0" w:space="0" w:color="auto"/>
        <w:left w:val="none" w:sz="0" w:space="0" w:color="auto"/>
        <w:bottom w:val="none" w:sz="0" w:space="0" w:color="auto"/>
        <w:right w:val="none" w:sz="0" w:space="0" w:color="auto"/>
      </w:divBdr>
    </w:div>
    <w:div w:id="518354164">
      <w:bodyDiv w:val="1"/>
      <w:marLeft w:val="0"/>
      <w:marRight w:val="0"/>
      <w:marTop w:val="0"/>
      <w:marBottom w:val="0"/>
      <w:divBdr>
        <w:top w:val="none" w:sz="0" w:space="0" w:color="auto"/>
        <w:left w:val="none" w:sz="0" w:space="0" w:color="auto"/>
        <w:bottom w:val="none" w:sz="0" w:space="0" w:color="auto"/>
        <w:right w:val="none" w:sz="0" w:space="0" w:color="auto"/>
      </w:divBdr>
    </w:div>
    <w:div w:id="696465408">
      <w:bodyDiv w:val="1"/>
      <w:marLeft w:val="0"/>
      <w:marRight w:val="0"/>
      <w:marTop w:val="0"/>
      <w:marBottom w:val="0"/>
      <w:divBdr>
        <w:top w:val="none" w:sz="0" w:space="0" w:color="auto"/>
        <w:left w:val="none" w:sz="0" w:space="0" w:color="auto"/>
        <w:bottom w:val="none" w:sz="0" w:space="0" w:color="auto"/>
        <w:right w:val="none" w:sz="0" w:space="0" w:color="auto"/>
      </w:divBdr>
    </w:div>
    <w:div w:id="1433894583">
      <w:bodyDiv w:val="1"/>
      <w:marLeft w:val="0"/>
      <w:marRight w:val="0"/>
      <w:marTop w:val="0"/>
      <w:marBottom w:val="0"/>
      <w:divBdr>
        <w:top w:val="none" w:sz="0" w:space="0" w:color="auto"/>
        <w:left w:val="none" w:sz="0" w:space="0" w:color="auto"/>
        <w:bottom w:val="none" w:sz="0" w:space="0" w:color="auto"/>
        <w:right w:val="none" w:sz="0" w:space="0" w:color="auto"/>
      </w:divBdr>
    </w:div>
    <w:div w:id="1812210704">
      <w:bodyDiv w:val="1"/>
      <w:marLeft w:val="0"/>
      <w:marRight w:val="0"/>
      <w:marTop w:val="0"/>
      <w:marBottom w:val="0"/>
      <w:divBdr>
        <w:top w:val="none" w:sz="0" w:space="0" w:color="auto"/>
        <w:left w:val="none" w:sz="0" w:space="0" w:color="auto"/>
        <w:bottom w:val="none" w:sz="0" w:space="0" w:color="auto"/>
        <w:right w:val="none" w:sz="0" w:space="0" w:color="auto"/>
      </w:divBdr>
    </w:div>
    <w:div w:id="199714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5925C-E9B7-408B-AE53-6D4A7F143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20</Pages>
  <Words>7645</Words>
  <Characters>43580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dc:creator>
  <cp:lastModifiedBy>Karen Scott</cp:lastModifiedBy>
  <cp:revision>129</cp:revision>
  <cp:lastPrinted>2019-12-05T15:09:00Z</cp:lastPrinted>
  <dcterms:created xsi:type="dcterms:W3CDTF">2024-08-31T12:48:00Z</dcterms:created>
  <dcterms:modified xsi:type="dcterms:W3CDTF">2024-08-31T15:45:00Z</dcterms:modified>
</cp:coreProperties>
</file>